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-34494739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B50DD49" w14:textId="63F2D3E9" w:rsidR="007C3CC1" w:rsidRDefault="007C3CC1" w:rsidP="007C3CC1">
          <w:pPr>
            <w:pStyle w:val="af4"/>
            <w:numPr>
              <w:ilvl w:val="0"/>
              <w:numId w:val="0"/>
            </w:numPr>
            <w:ind w:left="360"/>
          </w:pPr>
          <w:r>
            <w:t>Оглавление</w:t>
          </w:r>
        </w:p>
        <w:p w14:paraId="6B4957F7" w14:textId="13D1FD49" w:rsidR="007C3CC1" w:rsidRDefault="007C3CC1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133028" w:history="1">
            <w:r w:rsidRPr="00F162ED">
              <w:rPr>
                <w:rStyle w:val="a4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Pr="00F162ED">
              <w:rPr>
                <w:rStyle w:val="a4"/>
                <w:noProof/>
              </w:rPr>
              <w:t>Условие технического задания.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09903" w14:textId="52D15FB5" w:rsidR="007C3CC1" w:rsidRDefault="002F6F32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29" w:history="1">
            <w:r w:rsidR="007C3CC1" w:rsidRPr="00F162ED">
              <w:rPr>
                <w:rStyle w:val="a4"/>
                <w:noProof/>
              </w:rPr>
              <w:t>2.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Предварительный выбор конструкции и двигателя.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_Toc104133029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2BAF2B7" w14:textId="6589BDD5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30" w:history="1">
            <w:r w:rsidR="007C3CC1" w:rsidRPr="00F162ED">
              <w:rPr>
                <w:rStyle w:val="a4"/>
                <w:noProof/>
              </w:rPr>
              <w:t>2.1 Анализ ТЗ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8FE1C3D" w14:textId="0F6A07CF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31" w:history="1">
            <w:r w:rsidR="007C3CC1" w:rsidRPr="00F162ED">
              <w:rPr>
                <w:rStyle w:val="a4"/>
                <w:noProof/>
              </w:rPr>
              <w:t>2.2 Анализ прототипов.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578E2E1E" w14:textId="11449B37" w:rsidR="007C3CC1" w:rsidRDefault="002F6F32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2"/>
              <w:szCs w:val="22"/>
              <w:lang w:eastAsia="ru-RU"/>
            </w:rPr>
          </w:pPr>
          <w:hyperlink w:anchor="_Toc104133032" w:history="1">
            <w:r w:rsidR="007C3CC1" w:rsidRPr="00F162ED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Первый прототип конструкции: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48C2C90" w14:textId="662EACCC" w:rsidR="007C3CC1" w:rsidRDefault="002F6F32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2"/>
              <w:szCs w:val="22"/>
              <w:lang w:eastAsia="ru-RU"/>
            </w:rPr>
          </w:pPr>
          <w:hyperlink w:anchor="_Toc104133033" w:history="1">
            <w:r w:rsidR="007C3CC1" w:rsidRPr="00F162ED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Второй прототип конструкции: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09646DD" w14:textId="721AC8AF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34" w:history="1">
            <w:r w:rsidR="007C3CC1" w:rsidRPr="00F162ED">
              <w:rPr>
                <w:rStyle w:val="a4"/>
                <w:noProof/>
              </w:rPr>
              <w:t>2.3 Предохранительная фрикционная муфта: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10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02948C0" w14:textId="5EB4EADE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35" w:history="1">
            <w:r w:rsidR="007C3CC1" w:rsidRPr="00F162ED">
              <w:rPr>
                <w:rStyle w:val="a4"/>
                <w:noProof/>
              </w:rPr>
              <w:t>2.4 Выбор двигателя.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AD8DDFD" w14:textId="580DB6F7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36" w:history="1">
            <w:r w:rsidR="007C3CC1" w:rsidRPr="00F162ED">
              <w:rPr>
                <w:rStyle w:val="a4"/>
                <w:noProof/>
              </w:rPr>
              <w:t>2.5 Инкрементный энкодер RI 76TD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CC93702" w14:textId="72BF18B6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37" w:history="1">
            <w:r w:rsidR="007C3CC1" w:rsidRPr="00F162ED">
              <w:rPr>
                <w:rStyle w:val="a4"/>
                <w:noProof/>
              </w:rPr>
              <w:t>2.6 Микровыключатель: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E502A8E" w14:textId="078185E2" w:rsidR="007C3CC1" w:rsidRDefault="002F6F32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38" w:history="1">
            <w:r w:rsidR="007C3CC1" w:rsidRPr="00F162ED">
              <w:rPr>
                <w:rStyle w:val="a4"/>
                <w:noProof/>
              </w:rPr>
              <w:t>3.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Выбор двигателя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47D79E7" w14:textId="22DDC04B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39" w:history="1">
            <w:r w:rsidR="007C3CC1" w:rsidRPr="00F162ED">
              <w:rPr>
                <w:rStyle w:val="a4"/>
                <w:noProof/>
              </w:rPr>
              <w:t>3.1. Выбор двигателя по мощности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CBA778C" w14:textId="5B41ADBE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40" w:history="1">
            <w:r w:rsidR="007C3CC1" w:rsidRPr="00F162ED">
              <w:rPr>
                <w:rStyle w:val="a4"/>
                <w:noProof/>
              </w:rPr>
              <w:t>3.2 Предварительная проверка выбора двигателя по моментам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13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58890D86" w14:textId="54838DFA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41" w:history="1">
            <w:r w:rsidR="007C3CC1" w:rsidRPr="00F162ED">
              <w:rPr>
                <w:rStyle w:val="a4"/>
                <w:noProof/>
              </w:rPr>
              <w:t>3.3 Расчет по быстродействию двигателя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14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CD8BB74" w14:textId="251CB9A0" w:rsidR="007C3CC1" w:rsidRDefault="002F6F32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42" w:history="1">
            <w:r w:rsidR="007C3CC1" w:rsidRPr="00F162ED">
              <w:rPr>
                <w:rStyle w:val="a4"/>
                <w:noProof/>
              </w:rPr>
              <w:t>4.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Кинематический расчёт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19C0896" w14:textId="4DF57E2E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43" w:history="1">
            <w:r w:rsidR="007C3CC1" w:rsidRPr="00F162ED">
              <w:rPr>
                <w:rStyle w:val="a4"/>
                <w:noProof/>
              </w:rPr>
              <w:t>4.1 Определение общего передаточного отношения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A024C38" w14:textId="532B7F35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44" w:history="1">
            <w:r w:rsidR="007C3CC1" w:rsidRPr="00F162ED">
              <w:rPr>
                <w:rStyle w:val="a4"/>
                <w:noProof/>
              </w:rPr>
              <w:t>4.2 Разбиение общего передаточного отношения по ступеням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532BF22" w14:textId="33B8143C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45" w:history="1">
            <w:r w:rsidR="007C3CC1" w:rsidRPr="00F162ED">
              <w:rPr>
                <w:rStyle w:val="a4"/>
                <w:noProof/>
              </w:rPr>
              <w:t>4.3 Определение чисел зубьев зубчатых колес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16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6DB5D6E" w14:textId="1DA91522" w:rsidR="007C3CC1" w:rsidRDefault="002F6F32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46" w:history="1">
            <w:r w:rsidR="007C3CC1" w:rsidRPr="00F162ED">
              <w:rPr>
                <w:rStyle w:val="a4"/>
                <w:noProof/>
              </w:rPr>
              <w:t>5.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Силовой расчёт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89C3C40" w14:textId="5E0D926D" w:rsidR="007C3CC1" w:rsidRDefault="002F6F32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47" w:history="1">
            <w:r w:rsidR="007C3CC1" w:rsidRPr="00F162ED">
              <w:rPr>
                <w:rStyle w:val="a4"/>
                <w:noProof/>
              </w:rPr>
              <w:t>6.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Расчёт зубчатых колёс на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CC01D51" w14:textId="19959C26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48" w:history="1">
            <w:r w:rsidR="007C3CC1" w:rsidRPr="00F162ED">
              <w:rPr>
                <w:rStyle w:val="a4"/>
                <w:noProof/>
              </w:rPr>
              <w:t>6.1 Выбор материала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131A3DD" w14:textId="1CFCEB16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49" w:history="1">
            <w:r w:rsidR="007C3CC1" w:rsidRPr="00F162ED">
              <w:rPr>
                <w:rStyle w:val="a4"/>
                <w:noProof/>
              </w:rPr>
              <w:t>6.2 Расчёт допустимых напряжений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8681D72" w14:textId="2279E0A5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50" w:history="1">
            <w:r w:rsidR="007C3CC1" w:rsidRPr="00F162ED">
              <w:rPr>
                <w:rStyle w:val="a4"/>
                <w:noProof/>
              </w:rPr>
              <w:t>6.3 Расчет зубчатых передач на изгибную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21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D3E4ED2" w14:textId="34F0F125" w:rsidR="007C3CC1" w:rsidRDefault="002F6F32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51" w:history="1">
            <w:r w:rsidR="007C3CC1" w:rsidRPr="00F162ED">
              <w:rPr>
                <w:rStyle w:val="a4"/>
                <w:noProof/>
              </w:rPr>
              <w:t>7.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Геометрический расчёт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23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A628ECD" w14:textId="6A802CA0" w:rsidR="007C3CC1" w:rsidRDefault="002F6F32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52" w:history="1">
            <w:r w:rsidR="007C3CC1" w:rsidRPr="00F162ED">
              <w:rPr>
                <w:rStyle w:val="a4"/>
                <w:noProof/>
              </w:rPr>
              <w:t>8.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Проектный расчет вала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27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20D3760" w14:textId="033F3A2E" w:rsidR="007C3CC1" w:rsidRDefault="002F6F32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53" w:history="1">
            <w:r w:rsidR="007C3CC1" w:rsidRPr="00F162ED">
              <w:rPr>
                <w:rStyle w:val="a4"/>
                <w:noProof/>
              </w:rPr>
              <w:t>9.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Выбор подшипников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28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0121CBD" w14:textId="5B35B9BB" w:rsidR="007C3CC1" w:rsidRDefault="002F6F32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54" w:history="1">
            <w:r w:rsidR="007C3CC1" w:rsidRPr="00F162ED">
              <w:rPr>
                <w:rStyle w:val="a4"/>
                <w:noProof/>
              </w:rPr>
              <w:t>10.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Расчет предохранительной муфты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29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1E567B6" w14:textId="58A718AD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55" w:history="1">
            <w:r w:rsidR="007C3CC1" w:rsidRPr="00F162ED">
              <w:rPr>
                <w:rStyle w:val="a4"/>
                <w:noProof/>
                <w:lang w:val="en-US"/>
              </w:rPr>
              <w:t>10.1.</w:t>
            </w:r>
            <w:r w:rsidR="007C3CC1" w:rsidRPr="00F162ED">
              <w:rPr>
                <w:rStyle w:val="a4"/>
                <w:noProof/>
              </w:rPr>
              <w:t>Силовой расчет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29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8C87DEC" w14:textId="1CDAF176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56" w:history="1">
            <w:r w:rsidR="007C3CC1" w:rsidRPr="00F162ED">
              <w:rPr>
                <w:rStyle w:val="a4"/>
                <w:noProof/>
                <w:lang w:val="en-US"/>
              </w:rPr>
              <w:t>10.2.</w:t>
            </w:r>
            <w:r w:rsidR="007C3CC1" w:rsidRPr="00F162ED">
              <w:rPr>
                <w:rStyle w:val="a4"/>
                <w:noProof/>
              </w:rPr>
              <w:t>Расчет пружины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31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E93812E" w14:textId="143BA0DB" w:rsidR="007C3CC1" w:rsidRDefault="002F6F32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57" w:history="1">
            <w:r w:rsidR="007C3CC1" w:rsidRPr="00F162ED">
              <w:rPr>
                <w:rStyle w:val="a4"/>
                <w:noProof/>
              </w:rPr>
              <w:t>11.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Расчет вида сопряжения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34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BCF8F42" w14:textId="07739759" w:rsidR="007C3CC1" w:rsidRDefault="002F6F32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58" w:history="1">
            <w:r w:rsidR="007C3CC1" w:rsidRPr="00F162ED">
              <w:rPr>
                <w:rStyle w:val="a4"/>
                <w:noProof/>
              </w:rPr>
              <w:t>12.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Расчёт кинематической погрешности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36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4B7D71B" w14:textId="27D52629" w:rsidR="007C3CC1" w:rsidRDefault="002F6F32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59" w:history="1">
            <w:r w:rsidR="007C3CC1" w:rsidRPr="00F162ED">
              <w:rPr>
                <w:rStyle w:val="a4"/>
                <w:noProof/>
              </w:rPr>
              <w:t>13.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Расчет погрешности мертвого хода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39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BC3F1A9" w14:textId="3E3230BB" w:rsidR="007C3CC1" w:rsidRDefault="002F6F32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60" w:history="1">
            <w:r w:rsidR="007C3CC1" w:rsidRPr="00F162ED">
              <w:rPr>
                <w:rStyle w:val="a4"/>
                <w:noProof/>
              </w:rPr>
              <w:t>14.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Погрешность упругого скручивания валов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571ACBD7" w14:textId="3C59F796" w:rsidR="007C3CC1" w:rsidRDefault="002F6F32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61" w:history="1">
            <w:r w:rsidR="007C3CC1" w:rsidRPr="00F162ED">
              <w:rPr>
                <w:rStyle w:val="a4"/>
                <w:noProof/>
              </w:rPr>
              <w:t>15.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Суммарная кинематическая погрешность по вероятностному методу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43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A0AE33A" w14:textId="4B2E8F85" w:rsidR="007C3CC1" w:rsidRDefault="002F6F32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62" w:history="1">
            <w:r w:rsidR="007C3CC1" w:rsidRPr="00F162ED">
              <w:rPr>
                <w:rStyle w:val="a4"/>
                <w:noProof/>
              </w:rPr>
              <w:t>16.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уммарная погрешность мертвого хода по вероятностному методу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43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EBC0608" w14:textId="69711A5C" w:rsidR="007C3CC1" w:rsidRDefault="002F6F32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63" w:history="1">
            <w:r w:rsidR="007C3CC1" w:rsidRPr="00F162ED">
              <w:rPr>
                <w:rStyle w:val="a4"/>
                <w:noProof/>
              </w:rPr>
              <w:t>17.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Общая погрешность. Анализ результатов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44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E403235" w14:textId="1B1A58CE" w:rsidR="007C3CC1" w:rsidRDefault="002F6F32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64" w:history="1">
            <w:r w:rsidR="007C3CC1" w:rsidRPr="00F162ED">
              <w:rPr>
                <w:rStyle w:val="a4"/>
                <w:noProof/>
              </w:rPr>
              <w:t>18.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Проверочный расчет полого вала на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FD2D1CE" w14:textId="53BBB6AF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65" w:history="1">
            <w:r w:rsidR="007C3CC1" w:rsidRPr="00F162ED">
              <w:rPr>
                <w:rStyle w:val="a4"/>
                <w:noProof/>
              </w:rPr>
              <w:t>18.1 Найдем силы нагружения.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5C7884D" w14:textId="627905D5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66" w:history="1">
            <w:r w:rsidR="007C3CC1" w:rsidRPr="00F162ED">
              <w:rPr>
                <w:rStyle w:val="a4"/>
                <w:noProof/>
              </w:rPr>
              <w:t>18.2 Составим эпюры.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46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2C4E238" w14:textId="0937BB60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67" w:history="1">
            <w:r w:rsidR="007C3CC1" w:rsidRPr="00F162ED">
              <w:rPr>
                <w:rStyle w:val="a4"/>
                <w:noProof/>
              </w:rPr>
              <w:t>18.3 Расчёты: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562735B7" w14:textId="5FAA2381" w:rsidR="007C3CC1" w:rsidRDefault="002F6F32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68" w:history="1">
            <w:r w:rsidR="007C3CC1" w:rsidRPr="00F162ED">
              <w:rPr>
                <w:rStyle w:val="a4"/>
                <w:rFonts w:eastAsia="Times New Roman"/>
                <w:noProof/>
              </w:rPr>
              <w:t>19.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rFonts w:eastAsia="Times New Roman"/>
                <w:noProof/>
              </w:rPr>
              <w:t>Расчет вала на изгибную жесткость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944903D" w14:textId="148B9FDF" w:rsidR="007C3CC1" w:rsidRDefault="002F6F32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69" w:history="1">
            <w:r w:rsidR="007C3CC1" w:rsidRPr="00F162ED">
              <w:rPr>
                <w:rStyle w:val="a4"/>
                <w:noProof/>
              </w:rPr>
              <w:t>20.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Расчет опоры качения выходного вала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65E4E14" w14:textId="2D9EA452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70" w:history="1">
            <w:r w:rsidR="007C3CC1" w:rsidRPr="00F162ED">
              <w:rPr>
                <w:rStyle w:val="a4"/>
                <w:noProof/>
              </w:rPr>
              <w:t>20.1 Эквивалентная динамическая нагрузка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AE6078B" w14:textId="78EDC63F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71" w:history="1">
            <w:r w:rsidR="007C3CC1" w:rsidRPr="00F162ED">
              <w:rPr>
                <w:rStyle w:val="a4"/>
                <w:noProof/>
              </w:rPr>
              <w:t>20.2 Расчёт цапфы на изгибную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50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5BC34C4" w14:textId="7DDED27B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72" w:history="1">
            <w:r w:rsidR="007C3CC1" w:rsidRPr="00F162ED">
              <w:rPr>
                <w:rStyle w:val="a4"/>
                <w:noProof/>
              </w:rPr>
              <w:t>20.3 Проверим подшипник по ресурсу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04111CE" w14:textId="20BFE740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73" w:history="1">
            <w:r w:rsidR="007C3CC1" w:rsidRPr="00F162ED">
              <w:rPr>
                <w:rStyle w:val="a4"/>
                <w:noProof/>
              </w:rPr>
              <w:t>20.4 Рассчитаем момент трения и КПД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B54D412" w14:textId="7EF08CAD" w:rsidR="007C3CC1" w:rsidRDefault="002F6F32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74" w:history="1">
            <w:r w:rsidR="007C3CC1" w:rsidRPr="00F162ED">
              <w:rPr>
                <w:rStyle w:val="a4"/>
                <w:noProof/>
              </w:rPr>
              <w:t>21.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 xml:space="preserve">Проверочный расчет вала </w:t>
            </w:r>
            <w:r w:rsidR="007C3CC1" w:rsidRPr="00F162ED">
              <w:rPr>
                <w:rStyle w:val="a4"/>
                <w:noProof/>
                <w:lang w:val="en-US"/>
              </w:rPr>
              <w:t>IV</w:t>
            </w:r>
            <w:r w:rsidR="007C3CC1" w:rsidRPr="00F162ED">
              <w:rPr>
                <w:rStyle w:val="a4"/>
                <w:noProof/>
              </w:rPr>
              <w:t xml:space="preserve"> на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52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0586DEA" w14:textId="77BCF0E5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75" w:history="1">
            <w:r w:rsidR="007C3CC1" w:rsidRPr="00F162ED">
              <w:rPr>
                <w:rStyle w:val="a4"/>
                <w:noProof/>
                <w:lang w:val="en-US"/>
              </w:rPr>
              <w:t>21</w:t>
            </w:r>
            <w:r w:rsidR="007C3CC1" w:rsidRPr="00F162ED">
              <w:rPr>
                <w:rStyle w:val="a4"/>
                <w:noProof/>
              </w:rPr>
              <w:t>.1 Найдем силы нагружения.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52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B7D6666" w14:textId="107C2138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76" w:history="1">
            <w:r w:rsidR="007C3CC1" w:rsidRPr="00F162ED">
              <w:rPr>
                <w:rStyle w:val="a4"/>
                <w:noProof/>
                <w:lang w:val="en-US"/>
              </w:rPr>
              <w:t>21</w:t>
            </w:r>
            <w:r w:rsidR="007C3CC1" w:rsidRPr="00F162ED">
              <w:rPr>
                <w:rStyle w:val="a4"/>
                <w:noProof/>
              </w:rPr>
              <w:t>.2 Составим эпюры.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52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4CE4055" w14:textId="49A7DBBA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77" w:history="1">
            <w:r w:rsidR="007C3CC1" w:rsidRPr="00F162ED">
              <w:rPr>
                <w:rStyle w:val="a4"/>
                <w:noProof/>
              </w:rPr>
              <w:t>21.3 Расчёты: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54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786B84C" w14:textId="29EEE04B" w:rsidR="007C3CC1" w:rsidRDefault="002F6F32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78" w:history="1">
            <w:r w:rsidR="007C3CC1" w:rsidRPr="00F162ED">
              <w:rPr>
                <w:rStyle w:val="a4"/>
                <w:rFonts w:eastAsia="Times New Roman"/>
                <w:noProof/>
              </w:rPr>
              <w:t>22.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rFonts w:eastAsia="Times New Roman"/>
                <w:noProof/>
              </w:rPr>
              <w:t xml:space="preserve">Расчет вала </w:t>
            </w:r>
            <w:r w:rsidR="007C3CC1" w:rsidRPr="00F162ED">
              <w:rPr>
                <w:rStyle w:val="a4"/>
                <w:rFonts w:eastAsia="Times New Roman"/>
                <w:noProof/>
                <w:lang w:val="en-US"/>
              </w:rPr>
              <w:t>IV</w:t>
            </w:r>
            <w:r w:rsidR="007C3CC1" w:rsidRPr="00F162ED">
              <w:rPr>
                <w:rStyle w:val="a4"/>
                <w:rFonts w:eastAsia="Times New Roman"/>
                <w:noProof/>
              </w:rPr>
              <w:t xml:space="preserve"> на изгибную жесткость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6591706" w14:textId="6C5F4D39" w:rsidR="007C3CC1" w:rsidRDefault="002F6F32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79" w:history="1">
            <w:r w:rsidR="007C3CC1" w:rsidRPr="00F162ED">
              <w:rPr>
                <w:rStyle w:val="a4"/>
                <w:noProof/>
              </w:rPr>
              <w:t>23.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 xml:space="preserve">Расчет опоры качения вала </w:t>
            </w:r>
            <w:r w:rsidR="007C3CC1" w:rsidRPr="00F162ED">
              <w:rPr>
                <w:rStyle w:val="a4"/>
                <w:noProof/>
                <w:lang w:val="en-US"/>
              </w:rPr>
              <w:t>IV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2D50BBB" w14:textId="0A8FEEF2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80" w:history="1">
            <w:r w:rsidR="007C3CC1" w:rsidRPr="00F162ED">
              <w:rPr>
                <w:rStyle w:val="a4"/>
                <w:noProof/>
              </w:rPr>
              <w:t>23.1 Эквивалентная динамическая нагрузка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22FFADE" w14:textId="5DEEA207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81" w:history="1">
            <w:r w:rsidR="007C3CC1" w:rsidRPr="00F162ED">
              <w:rPr>
                <w:rStyle w:val="a4"/>
                <w:noProof/>
              </w:rPr>
              <w:t>23.2 Расчёт цапфы на изгибную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5B81341" w14:textId="4DCA042D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82" w:history="1">
            <w:r w:rsidR="007C3CC1" w:rsidRPr="00F162ED">
              <w:rPr>
                <w:rStyle w:val="a4"/>
                <w:noProof/>
              </w:rPr>
              <w:t>23.3 Проверим подшипник по ресурсу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1C78126" w14:textId="0D480B24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83" w:history="1">
            <w:r w:rsidR="007C3CC1" w:rsidRPr="00F162ED">
              <w:rPr>
                <w:rStyle w:val="a4"/>
                <w:noProof/>
              </w:rPr>
              <w:t>23.4 Рассчитаем момент трения и КПД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DB27529" w14:textId="72D4D5AD" w:rsidR="007C3CC1" w:rsidRDefault="002F6F32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84" w:history="1">
            <w:r w:rsidR="007C3CC1" w:rsidRPr="00F162ED">
              <w:rPr>
                <w:rStyle w:val="a4"/>
                <w:noProof/>
              </w:rPr>
              <w:t>24.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 xml:space="preserve">Проверочный расчет вала </w:t>
            </w:r>
            <w:r w:rsidR="007C3CC1" w:rsidRPr="00F162ED">
              <w:rPr>
                <w:rStyle w:val="a4"/>
                <w:noProof/>
                <w:lang w:val="en-US"/>
              </w:rPr>
              <w:t>III</w:t>
            </w:r>
            <w:r w:rsidR="007C3CC1" w:rsidRPr="00F162ED">
              <w:rPr>
                <w:rStyle w:val="a4"/>
                <w:noProof/>
              </w:rPr>
              <w:t xml:space="preserve"> на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60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2455E2B" w14:textId="75B72F4A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85" w:history="1">
            <w:r w:rsidR="007C3CC1" w:rsidRPr="00F162ED">
              <w:rPr>
                <w:rStyle w:val="a4"/>
                <w:noProof/>
                <w:lang w:val="en-US"/>
              </w:rPr>
              <w:t>24</w:t>
            </w:r>
            <w:r w:rsidR="007C3CC1" w:rsidRPr="00F162ED">
              <w:rPr>
                <w:rStyle w:val="a4"/>
                <w:noProof/>
              </w:rPr>
              <w:t>.1 Найдем силы нагружения.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60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A3A5AE9" w14:textId="41C9FF6D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86" w:history="1">
            <w:r w:rsidR="007C3CC1" w:rsidRPr="00F162ED">
              <w:rPr>
                <w:rStyle w:val="a4"/>
                <w:noProof/>
                <w:lang w:val="en-US"/>
              </w:rPr>
              <w:t>24</w:t>
            </w:r>
            <w:r w:rsidR="007C3CC1" w:rsidRPr="00F162ED">
              <w:rPr>
                <w:rStyle w:val="a4"/>
                <w:noProof/>
              </w:rPr>
              <w:t>.2 Составим эпюры.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60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BBE5476" w14:textId="53B9026B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87" w:history="1">
            <w:r w:rsidR="007C3CC1" w:rsidRPr="00F162ED">
              <w:rPr>
                <w:rStyle w:val="a4"/>
                <w:noProof/>
                <w:lang w:val="en-US"/>
              </w:rPr>
              <w:t>24</w:t>
            </w:r>
            <w:r w:rsidR="007C3CC1" w:rsidRPr="00F162ED">
              <w:rPr>
                <w:rStyle w:val="a4"/>
                <w:noProof/>
              </w:rPr>
              <w:t>.3 Расчёты: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62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FBB3F6F" w14:textId="111C6AB4" w:rsidR="007C3CC1" w:rsidRDefault="002F6F32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88" w:history="1">
            <w:r w:rsidR="007C3CC1" w:rsidRPr="00F162ED">
              <w:rPr>
                <w:rStyle w:val="a4"/>
                <w:rFonts w:eastAsia="Times New Roman"/>
                <w:noProof/>
              </w:rPr>
              <w:t>25.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rFonts w:eastAsia="Times New Roman"/>
                <w:noProof/>
              </w:rPr>
              <w:t xml:space="preserve">Расчет вала </w:t>
            </w:r>
            <w:r w:rsidR="007C3CC1" w:rsidRPr="00F162ED">
              <w:rPr>
                <w:rStyle w:val="a4"/>
                <w:rFonts w:eastAsia="Times New Roman"/>
                <w:noProof/>
                <w:lang w:val="en-US"/>
              </w:rPr>
              <w:t>III</w:t>
            </w:r>
            <w:r w:rsidR="007C3CC1" w:rsidRPr="00F162ED">
              <w:rPr>
                <w:rStyle w:val="a4"/>
                <w:rFonts w:eastAsia="Times New Roman"/>
                <w:noProof/>
              </w:rPr>
              <w:t xml:space="preserve"> на изгибную жесткость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63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5D7D55DF" w14:textId="5C8B427D" w:rsidR="007C3CC1" w:rsidRDefault="002F6F32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89" w:history="1">
            <w:r w:rsidR="007C3CC1" w:rsidRPr="00F162ED">
              <w:rPr>
                <w:rStyle w:val="a4"/>
                <w:noProof/>
              </w:rPr>
              <w:t>26.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 xml:space="preserve">Расчет опоры качения вала </w:t>
            </w:r>
            <w:r w:rsidR="007C3CC1" w:rsidRPr="00F162ED">
              <w:rPr>
                <w:rStyle w:val="a4"/>
                <w:noProof/>
                <w:lang w:val="en-US"/>
              </w:rPr>
              <w:t>III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C542FF8" w14:textId="617B6558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90" w:history="1">
            <w:r w:rsidR="007C3CC1" w:rsidRPr="00F162ED">
              <w:rPr>
                <w:rStyle w:val="a4"/>
                <w:noProof/>
                <w:lang w:val="en-US"/>
              </w:rPr>
              <w:t>26</w:t>
            </w:r>
            <w:r w:rsidR="007C3CC1" w:rsidRPr="00F162ED">
              <w:rPr>
                <w:rStyle w:val="a4"/>
                <w:noProof/>
              </w:rPr>
              <w:t>.1 Эквивалентная динамическая нагрузка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4C0FC69" w14:textId="53303D6B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91" w:history="1">
            <w:r w:rsidR="007C3CC1" w:rsidRPr="00F162ED">
              <w:rPr>
                <w:rStyle w:val="a4"/>
                <w:noProof/>
              </w:rPr>
              <w:t>26.2 Расчёт цапфы на изгибную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66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AA00E46" w14:textId="2E7FDDC6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92" w:history="1">
            <w:r w:rsidR="007C3CC1" w:rsidRPr="00F162ED">
              <w:rPr>
                <w:rStyle w:val="a4"/>
                <w:noProof/>
                <w:lang w:val="en-US"/>
              </w:rPr>
              <w:t>26</w:t>
            </w:r>
            <w:r w:rsidR="007C3CC1" w:rsidRPr="00F162ED">
              <w:rPr>
                <w:rStyle w:val="a4"/>
                <w:noProof/>
              </w:rPr>
              <w:t>.3 Проверим подшипник по ресурсу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950943C" w14:textId="13B1BB35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93" w:history="1">
            <w:r w:rsidR="007C3CC1" w:rsidRPr="00F162ED">
              <w:rPr>
                <w:rStyle w:val="a4"/>
                <w:noProof/>
                <w:lang w:val="en-US"/>
              </w:rPr>
              <w:t>26</w:t>
            </w:r>
            <w:r w:rsidR="007C3CC1" w:rsidRPr="00F162ED">
              <w:rPr>
                <w:rStyle w:val="a4"/>
                <w:noProof/>
              </w:rPr>
              <w:t>.4 Рассчитаем момент трения и КПД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3537E7D" w14:textId="3805174B" w:rsidR="007C3CC1" w:rsidRDefault="002F6F32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94" w:history="1">
            <w:r w:rsidR="007C3CC1" w:rsidRPr="00F162ED">
              <w:rPr>
                <w:rStyle w:val="a4"/>
                <w:noProof/>
              </w:rPr>
              <w:t>27.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 xml:space="preserve">Проверочный расчет вала </w:t>
            </w:r>
            <w:r w:rsidR="007C3CC1" w:rsidRPr="00F162ED">
              <w:rPr>
                <w:rStyle w:val="a4"/>
                <w:noProof/>
                <w:lang w:val="en-US"/>
              </w:rPr>
              <w:t>II</w:t>
            </w:r>
            <w:r w:rsidR="007C3CC1" w:rsidRPr="00F162ED">
              <w:rPr>
                <w:rStyle w:val="a4"/>
                <w:noProof/>
              </w:rPr>
              <w:t xml:space="preserve"> на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5286031" w14:textId="695D73E4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95" w:history="1">
            <w:r w:rsidR="007C3CC1" w:rsidRPr="00F162ED">
              <w:rPr>
                <w:rStyle w:val="a4"/>
                <w:noProof/>
                <w:lang w:val="en-US"/>
              </w:rPr>
              <w:t>27</w:t>
            </w:r>
            <w:r w:rsidR="007C3CC1" w:rsidRPr="00F162ED">
              <w:rPr>
                <w:rStyle w:val="a4"/>
                <w:noProof/>
              </w:rPr>
              <w:t>.1 Найдем силы нагружения.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8FF2F63" w14:textId="7F4680AE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96" w:history="1">
            <w:r w:rsidR="007C3CC1" w:rsidRPr="00F162ED">
              <w:rPr>
                <w:rStyle w:val="a4"/>
                <w:noProof/>
              </w:rPr>
              <w:t>27.2 Составим эпюры.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0C9BEE8" w14:textId="40235972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97" w:history="1">
            <w:r w:rsidR="007C3CC1" w:rsidRPr="00F162ED">
              <w:rPr>
                <w:rStyle w:val="a4"/>
                <w:noProof/>
                <w:lang w:val="en-US"/>
              </w:rPr>
              <w:t>27</w:t>
            </w:r>
            <w:r w:rsidR="007C3CC1" w:rsidRPr="00F162ED">
              <w:rPr>
                <w:rStyle w:val="a4"/>
                <w:noProof/>
              </w:rPr>
              <w:t>.3 Расчёты: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6ADB13C" w14:textId="3FFAB966" w:rsidR="007C3CC1" w:rsidRDefault="002F6F32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98" w:history="1">
            <w:r w:rsidR="007C3CC1" w:rsidRPr="00F162ED">
              <w:rPr>
                <w:rStyle w:val="a4"/>
                <w:rFonts w:eastAsia="Times New Roman"/>
                <w:noProof/>
              </w:rPr>
              <w:t>28.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rFonts w:eastAsia="Times New Roman"/>
                <w:noProof/>
              </w:rPr>
              <w:t xml:space="preserve">Расчет вала </w:t>
            </w:r>
            <w:r w:rsidR="007C3CC1" w:rsidRPr="00F162ED">
              <w:rPr>
                <w:rStyle w:val="a4"/>
                <w:rFonts w:eastAsia="Times New Roman"/>
                <w:noProof/>
                <w:lang w:val="en-US"/>
              </w:rPr>
              <w:t>II</w:t>
            </w:r>
            <w:r w:rsidR="007C3CC1" w:rsidRPr="00F162ED">
              <w:rPr>
                <w:rStyle w:val="a4"/>
                <w:rFonts w:eastAsia="Times New Roman"/>
                <w:noProof/>
              </w:rPr>
              <w:t xml:space="preserve"> на изгибную жесткость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075144D" w14:textId="00F1C633" w:rsidR="007C3CC1" w:rsidRDefault="002F6F32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99" w:history="1">
            <w:r w:rsidR="007C3CC1" w:rsidRPr="00F162ED">
              <w:rPr>
                <w:rStyle w:val="a4"/>
                <w:noProof/>
              </w:rPr>
              <w:t>29.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 xml:space="preserve">Расчет опоры качения вала </w:t>
            </w:r>
            <w:r w:rsidR="007C3CC1" w:rsidRPr="00F162ED">
              <w:rPr>
                <w:rStyle w:val="a4"/>
                <w:noProof/>
                <w:lang w:val="en-US"/>
              </w:rPr>
              <w:t>II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73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698AF14" w14:textId="6F69302D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100" w:history="1">
            <w:r w:rsidR="007C3CC1" w:rsidRPr="00F162ED">
              <w:rPr>
                <w:rStyle w:val="a4"/>
                <w:noProof/>
              </w:rPr>
              <w:t>2</w:t>
            </w:r>
            <w:r w:rsidR="007C3CC1" w:rsidRPr="00F162ED">
              <w:rPr>
                <w:rStyle w:val="a4"/>
                <w:noProof/>
                <w:lang w:val="en-US"/>
              </w:rPr>
              <w:t>9</w:t>
            </w:r>
            <w:r w:rsidR="007C3CC1" w:rsidRPr="00F162ED">
              <w:rPr>
                <w:rStyle w:val="a4"/>
                <w:noProof/>
              </w:rPr>
              <w:t>.1 Эквивалентная динамическая нагрузка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73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A817BB1" w14:textId="524C202D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101" w:history="1">
            <w:r w:rsidR="007C3CC1" w:rsidRPr="00F162ED">
              <w:rPr>
                <w:rStyle w:val="a4"/>
                <w:noProof/>
              </w:rPr>
              <w:t>29.2 Расчёт цапфы на изгибную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74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472FE95" w14:textId="0A610409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102" w:history="1">
            <w:r w:rsidR="007C3CC1" w:rsidRPr="00F162ED">
              <w:rPr>
                <w:rStyle w:val="a4"/>
                <w:noProof/>
              </w:rPr>
              <w:t>2</w:t>
            </w:r>
            <w:r w:rsidR="007C3CC1" w:rsidRPr="00F162ED">
              <w:rPr>
                <w:rStyle w:val="a4"/>
                <w:noProof/>
                <w:lang w:val="en-US"/>
              </w:rPr>
              <w:t>9</w:t>
            </w:r>
            <w:r w:rsidR="007C3CC1" w:rsidRPr="00F162ED">
              <w:rPr>
                <w:rStyle w:val="a4"/>
                <w:noProof/>
              </w:rPr>
              <w:t>.3 Проверим подшипник по ресурсу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A9D6654" w14:textId="4979368C" w:rsidR="007C3CC1" w:rsidRDefault="002F6F3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103" w:history="1">
            <w:r w:rsidR="007C3CC1" w:rsidRPr="00F162ED">
              <w:rPr>
                <w:rStyle w:val="a4"/>
                <w:noProof/>
              </w:rPr>
              <w:t>2</w:t>
            </w:r>
            <w:r w:rsidR="007C3CC1" w:rsidRPr="00F162ED">
              <w:rPr>
                <w:rStyle w:val="a4"/>
                <w:noProof/>
                <w:lang w:val="en-US"/>
              </w:rPr>
              <w:t>9</w:t>
            </w:r>
            <w:r w:rsidR="007C3CC1" w:rsidRPr="00F162ED">
              <w:rPr>
                <w:rStyle w:val="a4"/>
                <w:noProof/>
              </w:rPr>
              <w:t>.4 Рассчитаем момент трения и КПД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36B9A4E" w14:textId="72C230E5" w:rsidR="007C3CC1" w:rsidRDefault="002F6F32">
          <w:pPr>
            <w:pStyle w:val="12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104" w:history="1">
            <w:r w:rsidR="007C3CC1" w:rsidRPr="00F162ED">
              <w:rPr>
                <w:rStyle w:val="a4"/>
                <w:rFonts w:eastAsiaTheme="majorEastAsia" w:cstheme="majorBidi"/>
                <w:noProof/>
                <w:lang w:val="en-US"/>
              </w:rPr>
              <w:t xml:space="preserve">30. </w:t>
            </w:r>
            <w:r w:rsidR="007C3CC1" w:rsidRPr="00F162ED">
              <w:rPr>
                <w:rStyle w:val="a4"/>
                <w:rFonts w:eastAsiaTheme="majorEastAsia" w:cstheme="majorBidi"/>
                <w:noProof/>
              </w:rPr>
              <w:t>Проверочный силовой расчет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76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20B6A7E" w14:textId="4828FDA6" w:rsidR="007C3CC1" w:rsidRDefault="002F6F32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105" w:history="1">
            <w:r w:rsidR="007C3CC1" w:rsidRPr="00F162ED">
              <w:rPr>
                <w:rStyle w:val="a4"/>
                <w:noProof/>
              </w:rPr>
              <w:t>31.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Проверочный расчет на контактную прочность.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B013A8A" w14:textId="4077274F" w:rsidR="007C3CC1" w:rsidRDefault="002F6F32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106" w:history="1">
            <w:r w:rsidR="007C3CC1" w:rsidRPr="00F162ED">
              <w:rPr>
                <w:rStyle w:val="a4"/>
                <w:noProof/>
              </w:rPr>
              <w:t>32.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Проверочный расчет на прочность при кратковременных перегрузках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81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92FA703" w14:textId="4D9A5765" w:rsidR="007C3CC1" w:rsidRDefault="002F6F32">
          <w:pPr>
            <w:pStyle w:val="12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107" w:history="1">
            <w:r w:rsidR="007C3CC1" w:rsidRPr="00F162ED">
              <w:rPr>
                <w:rStyle w:val="a4"/>
                <w:noProof/>
              </w:rPr>
              <w:t>Приложение 1.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82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426E0A1" w14:textId="683F09FE" w:rsidR="007C3CC1" w:rsidRDefault="002F6F32">
          <w:pPr>
            <w:pStyle w:val="12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108" w:history="1">
            <w:r w:rsidR="007C3CC1" w:rsidRPr="00F162ED">
              <w:rPr>
                <w:rStyle w:val="a4"/>
                <w:noProof/>
              </w:rPr>
              <w:t>Приложение 2.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84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2843F5A" w14:textId="2B48D9D4" w:rsidR="007C3CC1" w:rsidRDefault="002F6F32">
          <w:pPr>
            <w:pStyle w:val="12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109" w:history="1">
            <w:r w:rsidR="007C3CC1" w:rsidRPr="00F162ED">
              <w:rPr>
                <w:rStyle w:val="a4"/>
                <w:noProof/>
              </w:rPr>
              <w:t>Приложение 3.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85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67F48C0" w14:textId="455E08CF" w:rsidR="007C3CC1" w:rsidRDefault="002F6F32">
          <w:pPr>
            <w:pStyle w:val="12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110" w:history="1">
            <w:r w:rsidR="007C3CC1" w:rsidRPr="00F162ED">
              <w:rPr>
                <w:rStyle w:val="a4"/>
                <w:noProof/>
              </w:rPr>
              <w:t>Список литературы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_Toc104133110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86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8463752" w14:textId="5C169430" w:rsidR="007C3CC1" w:rsidRDefault="007C3CC1">
          <w:r>
            <w:rPr>
              <w:b/>
              <w:bCs/>
            </w:rPr>
            <w:fldChar w:fldCharType="end"/>
          </w:r>
        </w:p>
      </w:sdtContent>
    </w:sdt>
    <w:p w14:paraId="32F9AD2F" w14:textId="283A1098" w:rsidR="00F87712" w:rsidRDefault="00F87712" w:rsidP="00294CD5"/>
    <w:p w14:paraId="569B5C9A" w14:textId="5685A189" w:rsidR="007C3CC1" w:rsidRDefault="007C3CC1" w:rsidP="00294CD5"/>
    <w:p w14:paraId="5F92F935" w14:textId="4F5CACA1" w:rsidR="007C3CC1" w:rsidRDefault="007C3CC1" w:rsidP="00294CD5"/>
    <w:p w14:paraId="3157780D" w14:textId="646B5FE7" w:rsidR="007C3CC1" w:rsidRDefault="007C3CC1" w:rsidP="00294CD5"/>
    <w:p w14:paraId="064B0ED7" w14:textId="4355A7BB" w:rsidR="007C3CC1" w:rsidRDefault="007C3CC1" w:rsidP="00294CD5"/>
    <w:p w14:paraId="48108BF9" w14:textId="08E1A4B7" w:rsidR="007C3CC1" w:rsidRDefault="007C3CC1" w:rsidP="00294CD5"/>
    <w:p w14:paraId="5378BA40" w14:textId="2819786B" w:rsidR="007C3CC1" w:rsidRDefault="007C3CC1" w:rsidP="00294CD5"/>
    <w:p w14:paraId="742D77B6" w14:textId="4B0A08C9" w:rsidR="007C3CC1" w:rsidRDefault="007C3CC1" w:rsidP="00294CD5"/>
    <w:p w14:paraId="5AFFE44E" w14:textId="0053E5A9" w:rsidR="007C3CC1" w:rsidRDefault="007C3CC1" w:rsidP="00294CD5"/>
    <w:p w14:paraId="2D9E4788" w14:textId="0A2CEC82" w:rsidR="007C3CC1" w:rsidRDefault="007C3CC1" w:rsidP="00294CD5"/>
    <w:p w14:paraId="7879E3E1" w14:textId="2629CE9D" w:rsidR="007C3CC1" w:rsidRDefault="007C3CC1" w:rsidP="00294CD5"/>
    <w:p w14:paraId="2CE812D6" w14:textId="29D29C72" w:rsidR="007C3CC1" w:rsidRDefault="007C3CC1" w:rsidP="00294CD5"/>
    <w:p w14:paraId="0FC89317" w14:textId="7977E5C4" w:rsidR="007C3CC1" w:rsidRDefault="007C3CC1" w:rsidP="00294CD5"/>
    <w:p w14:paraId="07B6829F" w14:textId="12B4125E" w:rsidR="007C3CC1" w:rsidRDefault="007C3CC1" w:rsidP="00294CD5"/>
    <w:p w14:paraId="21314FA8" w14:textId="438C42FB" w:rsidR="007C3CC1" w:rsidRDefault="007C3CC1" w:rsidP="00294CD5"/>
    <w:p w14:paraId="76F25DC4" w14:textId="179DC495" w:rsidR="007C3CC1" w:rsidRDefault="007C3CC1" w:rsidP="00294CD5"/>
    <w:p w14:paraId="1A8B37B6" w14:textId="5AB73315" w:rsidR="007C3CC1" w:rsidRDefault="007C3CC1" w:rsidP="00294CD5"/>
    <w:p w14:paraId="412F960E" w14:textId="6011C61E" w:rsidR="007C3CC1" w:rsidRDefault="007C3CC1" w:rsidP="00294CD5"/>
    <w:p w14:paraId="24EA5B6B" w14:textId="4E11BD41" w:rsidR="007C3CC1" w:rsidRDefault="007C3CC1" w:rsidP="00294CD5"/>
    <w:p w14:paraId="19964BD8" w14:textId="3D62BCB0" w:rsidR="007C3CC1" w:rsidRDefault="007C3CC1" w:rsidP="00294CD5"/>
    <w:p w14:paraId="0FED797E" w14:textId="3075EF3C" w:rsidR="007C3CC1" w:rsidRDefault="007C3CC1" w:rsidP="00294CD5"/>
    <w:p w14:paraId="37679EA6" w14:textId="2129C858" w:rsidR="007C3CC1" w:rsidRDefault="007C3CC1" w:rsidP="00294CD5"/>
    <w:p w14:paraId="5AF797BB" w14:textId="77777777" w:rsidR="007C3CC1" w:rsidRDefault="007C3CC1" w:rsidP="00294CD5"/>
    <w:p w14:paraId="46391230" w14:textId="36B1E109" w:rsidR="00710C5F" w:rsidRPr="00AF3431" w:rsidRDefault="00710C5F" w:rsidP="00294CD5">
      <w:pPr>
        <w:pStyle w:val="10"/>
        <w:rPr>
          <w:rStyle w:val="afc"/>
          <w:i w:val="0"/>
          <w:iCs w:val="0"/>
          <w:color w:val="auto"/>
        </w:rPr>
      </w:pPr>
      <w:bookmarkStart w:id="0" w:name="_Toc104133028"/>
      <w:r w:rsidRPr="00AF3431">
        <w:rPr>
          <w:rStyle w:val="afc"/>
          <w:i w:val="0"/>
          <w:iCs w:val="0"/>
          <w:color w:val="auto"/>
        </w:rPr>
        <w:lastRenderedPageBreak/>
        <w:t>Условие технического задания.</w:t>
      </w:r>
      <w:bookmarkEnd w:id="0"/>
    </w:p>
    <w:p w14:paraId="167B8638" w14:textId="77777777" w:rsidR="00710C5F" w:rsidRPr="0031410A" w:rsidRDefault="00710C5F" w:rsidP="00E046F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410A">
        <w:rPr>
          <w:rFonts w:ascii="Times New Roman" w:hAnsi="Times New Roman" w:cs="Times New Roman"/>
          <w:sz w:val="28"/>
          <w:szCs w:val="28"/>
        </w:rPr>
        <w:t>Тема проекта: привод следящей системы;</w:t>
      </w:r>
    </w:p>
    <w:p w14:paraId="1BD8D076" w14:textId="77777777" w:rsidR="00710C5F" w:rsidRPr="0031410A" w:rsidRDefault="00710C5F" w:rsidP="00E046F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410A">
        <w:rPr>
          <w:rFonts w:ascii="Times New Roman" w:hAnsi="Times New Roman" w:cs="Times New Roman"/>
          <w:sz w:val="28"/>
          <w:szCs w:val="28"/>
        </w:rPr>
        <w:t>Техническое задание: разработать конструкцию привода следящей системы в соответствии с заданным вариантом.</w:t>
      </w:r>
    </w:p>
    <w:tbl>
      <w:tblPr>
        <w:tblW w:w="9072" w:type="dxa"/>
        <w:tblInd w:w="40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4494"/>
        <w:gridCol w:w="4578"/>
      </w:tblGrid>
      <w:tr w:rsidR="00710C5F" w:rsidRPr="004371CB" w14:paraId="745FA57E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67C20898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№ варианта</w:t>
            </w:r>
          </w:p>
        </w:tc>
        <w:tc>
          <w:tcPr>
            <w:tcW w:w="45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D0A53C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710C5F" w:rsidRPr="004371CB" w14:paraId="68586F8E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45CC38B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Параметры</w:t>
            </w:r>
          </w:p>
        </w:tc>
        <w:tc>
          <w:tcPr>
            <w:tcW w:w="45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66D35" w14:textId="77777777" w:rsidR="00710C5F" w:rsidRPr="004371CB" w:rsidRDefault="00710C5F" w:rsidP="00E046FB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710C5F" w:rsidRPr="004371CB" w14:paraId="067DDF19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3BC8A9B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Скорость вращения </w:t>
            </w:r>
            <w:proofErr w:type="spellStart"/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вых</w:t>
            </w:r>
            <w:proofErr w:type="spellEnd"/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вала   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ω, с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perscript"/>
              </w:rPr>
              <w:t>-1</w:t>
            </w:r>
          </w:p>
        </w:tc>
        <w:tc>
          <w:tcPr>
            <w:tcW w:w="457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31E24FE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2.2</w:t>
            </w:r>
          </w:p>
        </w:tc>
      </w:tr>
      <w:tr w:rsidR="00710C5F" w:rsidRPr="004371CB" w14:paraId="5DA72638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5E465C0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Ускорение вращения </w:t>
            </w:r>
            <w:proofErr w:type="spellStart"/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вых</w:t>
            </w:r>
            <w:proofErr w:type="spellEnd"/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вала   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ε, с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perscript"/>
              </w:rPr>
              <w:t>-2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6203BE9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2,</w:t>
            </w: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710C5F" w:rsidRPr="004371CB" w14:paraId="421AA922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072249B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Момент инерции нагрузки   </w:t>
            </w:r>
            <w:proofErr w:type="gramStart"/>
            <w:r w:rsidRPr="004371CB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en-US"/>
              </w:rPr>
              <w:t>J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,  </w:t>
            </w:r>
            <w:r w:rsidRPr="004371CB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кг</w:t>
            </w:r>
            <w:proofErr w:type="gramEnd"/>
            <w:r w:rsidRPr="004371CB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∙м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perscript"/>
              </w:rPr>
              <w:t>2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.</w:t>
            </w:r>
          </w:p>
        </w:tc>
        <w:tc>
          <w:tcPr>
            <w:tcW w:w="45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5F34E95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0,6</w:t>
            </w:r>
          </w:p>
        </w:tc>
      </w:tr>
      <w:tr w:rsidR="00710C5F" w:rsidRPr="004371CB" w14:paraId="210EF405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3D7529F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Угол поворота выходного вала 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φ, </w:t>
            </w:r>
            <w:r w:rsidRPr="004371CB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град</w:t>
            </w:r>
          </w:p>
        </w:tc>
        <w:tc>
          <w:tcPr>
            <w:tcW w:w="4578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46896C5D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±150°</w:t>
            </w:r>
          </w:p>
        </w:tc>
      </w:tr>
      <w:tr w:rsidR="00710C5F" w:rsidRPr="004371CB" w14:paraId="53AFB813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55B41B30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Присоединительный </w:t>
            </w:r>
            <w:proofErr w:type="gramStart"/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размер  </w:t>
            </w:r>
            <w:r w:rsidRPr="004371CB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en-US"/>
              </w:rPr>
              <w:t>d</w:t>
            </w:r>
            <w:proofErr w:type="gramEnd"/>
            <w:r w:rsidRPr="004371CB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en-US"/>
              </w:rPr>
              <w:t xml:space="preserve"> 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, </w:t>
            </w:r>
            <w:r w:rsidRPr="004371CB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мм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983E331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710C5F" w:rsidRPr="004371CB" w14:paraId="79369A76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73592B0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Погрешность редуктор</w:t>
            </w: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∆</w:t>
            </w:r>
            <w:proofErr w:type="gramStart"/>
            <w:r w:rsidRPr="004371CB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φ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,  </w:t>
            </w:r>
            <w:proofErr w:type="spellStart"/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угл</w:t>
            </w:r>
            <w:proofErr w:type="spellEnd"/>
            <w:proofErr w:type="gramEnd"/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. мин.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D491EFC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25</w:t>
            </w:r>
          </w:p>
        </w:tc>
      </w:tr>
      <w:tr w:rsidR="00710C5F" w:rsidRPr="004371CB" w14:paraId="1F95ECC0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3ED096E1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Критерий расчета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33912DF" w14:textId="77777777" w:rsidR="00710C5F" w:rsidRPr="004371CB" w:rsidRDefault="00710C5F" w:rsidP="00E046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Min</w:t>
            </w: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габаритов</w:t>
            </w:r>
          </w:p>
        </w:tc>
      </w:tr>
      <w:tr w:rsidR="00710C5F" w:rsidRPr="004371CB" w14:paraId="575396C3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55A83F44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Тип предохранительной муфты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28FF26A" w14:textId="77777777" w:rsidR="00710C5F" w:rsidRPr="004371CB" w:rsidRDefault="00710C5F" w:rsidP="00E046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Выбирается самостоятельно</w:t>
            </w:r>
          </w:p>
        </w:tc>
      </w:tr>
      <w:tr w:rsidR="00710C5F" w:rsidRPr="004371CB" w14:paraId="7E1ED929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3CCB90E7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Тип корпуса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882D47E" w14:textId="77777777" w:rsidR="00710C5F" w:rsidRPr="004371CB" w:rsidRDefault="00710C5F" w:rsidP="00E046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Выбирается с обоснованием и согласованию с преподавателем</w:t>
            </w:r>
          </w:p>
        </w:tc>
      </w:tr>
      <w:tr w:rsidR="00710C5F" w:rsidRPr="004371CB" w14:paraId="018A56B0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07DEF9C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датчика угла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A5DF4EE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Выбирается самостоятельно с соответствующим обоснованием</w:t>
            </w:r>
          </w:p>
        </w:tc>
      </w:tr>
      <w:tr w:rsidR="00710C5F" w:rsidRPr="004371CB" w14:paraId="70B4D947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332C3F22" w14:textId="77777777" w:rsidR="00710C5F" w:rsidRPr="004371CB" w:rsidRDefault="00710C5F" w:rsidP="00E046FB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Вид крепления к основному изделию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37EC0BD" w14:textId="77777777" w:rsidR="00710C5F" w:rsidRPr="004371CB" w:rsidRDefault="00710C5F" w:rsidP="00E046FB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По указанию преподавателя</w:t>
            </w:r>
          </w:p>
        </w:tc>
      </w:tr>
      <w:tr w:rsidR="00710C5F" w:rsidRPr="004371CB" w14:paraId="7926B308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5006D61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двигателя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C71145A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Выбирается самостоятельно</w:t>
            </w:r>
          </w:p>
        </w:tc>
      </w:tr>
      <w:tr w:rsidR="00710C5F" w:rsidRPr="004371CB" w14:paraId="5E119A73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5CAF4127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Ограничители угла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A6349C3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Механические ограничители и электрические </w:t>
            </w:r>
            <w:proofErr w:type="spellStart"/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микровыключатели</w:t>
            </w:r>
            <w:proofErr w:type="spellEnd"/>
          </w:p>
        </w:tc>
      </w:tr>
      <w:tr w:rsidR="00710C5F" w:rsidRPr="004371CB" w14:paraId="1176B981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45F1B19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Условия эксплуатации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2F9F6872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УХЛ4.1</w:t>
            </w:r>
          </w:p>
        </w:tc>
      </w:tr>
      <w:tr w:rsidR="00710C5F" w:rsidRPr="004371CB" w14:paraId="662DFDF3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2B74669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Степень защиты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C14D4A2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Выбирается самостоятельно</w:t>
            </w:r>
          </w:p>
        </w:tc>
      </w:tr>
      <w:tr w:rsidR="00710C5F" w:rsidRPr="004371CB" w14:paraId="4283423A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D744ED6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Безлюфтовое</w:t>
            </w:r>
            <w:proofErr w:type="spellEnd"/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колесо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2012F60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Наличие обосновывается расчетом</w:t>
            </w:r>
          </w:p>
        </w:tc>
      </w:tr>
      <w:tr w:rsidR="00710C5F" w:rsidRPr="004371CB" w14:paraId="2F315DAE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4090886E" w14:textId="77777777" w:rsidR="00710C5F" w:rsidRPr="004371CB" w:rsidRDefault="00710C5F" w:rsidP="00E046FB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Характер производства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3CECA3E" w14:textId="77777777" w:rsidR="00710C5F" w:rsidRPr="00E44E7D" w:rsidRDefault="00710C5F" w:rsidP="00E046F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Крупно серийный</w:t>
            </w:r>
          </w:p>
        </w:tc>
      </w:tr>
    </w:tbl>
    <w:p w14:paraId="13E395AF" w14:textId="77777777" w:rsidR="00710C5F" w:rsidRPr="0031410A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F21A44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EE66551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37C99A43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4C2FBAE8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5E222375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5EB71CCA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31D850B1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529C71F0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66E91A83" w14:textId="61696D47" w:rsidR="00710C5F" w:rsidRPr="00094163" w:rsidRDefault="00710C5F" w:rsidP="0009416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  <w:r w:rsidRPr="00E44E7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Пример кинематической схемы привода</w:t>
      </w:r>
    </w:p>
    <w:p w14:paraId="17AB112C" w14:textId="77777777" w:rsidR="00710C5F" w:rsidRPr="00E44E7D" w:rsidRDefault="00710C5F" w:rsidP="00E046FB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4E7D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453638" wp14:editId="343DA1AA">
            <wp:extent cx="5257800" cy="3650615"/>
            <wp:effectExtent l="0" t="0" r="0" b="6985"/>
            <wp:docPr id="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4" t="55501" r="3627" b="3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E88F2" w14:textId="77777777" w:rsidR="00710C5F" w:rsidRPr="00E44E7D" w:rsidRDefault="00710C5F" w:rsidP="00E046FB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E44E7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Дополнительные указания</w:t>
      </w:r>
    </w:p>
    <w:p w14:paraId="60987C16" w14:textId="77777777" w:rsidR="00710C5F" w:rsidRPr="00E44E7D" w:rsidRDefault="00710C5F" w:rsidP="00E046FB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44E7D">
        <w:rPr>
          <w:rFonts w:ascii="Times New Roman" w:eastAsia="Times New Roman" w:hAnsi="Times New Roman" w:cs="Times New Roman"/>
          <w:sz w:val="28"/>
          <w:szCs w:val="28"/>
          <w:lang w:eastAsia="ru-RU"/>
        </w:rPr>
        <w:t>Выходное отверстие, диаметром d</w:t>
      </w:r>
      <w:r w:rsidRPr="00E44E7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, </w:t>
      </w:r>
      <w:r w:rsidRPr="00E44E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должно быть всегда свободно на просвет для прохода света; угол поворота выходного вала ограничивается установкой механических упоров и </w:t>
      </w:r>
      <w:proofErr w:type="spellStart"/>
      <w:r w:rsidRPr="00E44E7D">
        <w:rPr>
          <w:rFonts w:ascii="Times New Roman" w:eastAsia="Times New Roman" w:hAnsi="Times New Roman" w:cs="Times New Roman"/>
          <w:sz w:val="28"/>
          <w:szCs w:val="28"/>
          <w:lang w:eastAsia="ru-RU"/>
        </w:rPr>
        <w:t>микровыключателей</w:t>
      </w:r>
      <w:proofErr w:type="spellEnd"/>
      <w:r w:rsidRPr="00E44E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Статическая нагрузка в механизме определяется трением в опорах, в потенциометре и силой срабатывания </w:t>
      </w:r>
      <w:proofErr w:type="spellStart"/>
      <w:r w:rsidRPr="00E44E7D">
        <w:rPr>
          <w:rFonts w:ascii="Times New Roman" w:eastAsia="Times New Roman" w:hAnsi="Times New Roman" w:cs="Times New Roman"/>
          <w:sz w:val="28"/>
          <w:szCs w:val="28"/>
          <w:lang w:eastAsia="ru-RU"/>
        </w:rPr>
        <w:t>микровыключателей</w:t>
      </w:r>
      <w:proofErr w:type="spellEnd"/>
      <w:r w:rsidRPr="00E44E7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4DD3F78" w14:textId="77777777" w:rsidR="00710C5F" w:rsidRPr="00E44E7D" w:rsidRDefault="00710C5F" w:rsidP="00E046FB">
      <w:pPr>
        <w:spacing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4E7D">
        <w:rPr>
          <w:rFonts w:ascii="Times New Roman" w:hAnsi="Times New Roman" w:cs="Times New Roman"/>
          <w:b/>
          <w:sz w:val="28"/>
          <w:szCs w:val="28"/>
        </w:rPr>
        <w:t>Пример конструкции механизма</w:t>
      </w:r>
    </w:p>
    <w:p w14:paraId="46D8B283" w14:textId="77777777" w:rsidR="00710C5F" w:rsidRPr="00E44E7D" w:rsidRDefault="00710C5F" w:rsidP="00E046F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4E7D">
        <w:rPr>
          <w:rFonts w:ascii="Times New Roman" w:hAnsi="Times New Roman" w:cs="Times New Roman"/>
          <w:sz w:val="28"/>
          <w:szCs w:val="28"/>
        </w:rPr>
        <w:t xml:space="preserve">Следящие приводы применяются в устройствах РЭА, ОЭП, системах автоматики, управления ЛА и т.д. для вращения радиолокационных антенн, </w:t>
      </w:r>
      <w:proofErr w:type="spellStart"/>
      <w:r w:rsidRPr="00E44E7D">
        <w:rPr>
          <w:rFonts w:ascii="Times New Roman" w:hAnsi="Times New Roman" w:cs="Times New Roman"/>
          <w:sz w:val="28"/>
          <w:szCs w:val="28"/>
        </w:rPr>
        <w:t>пеленгационных</w:t>
      </w:r>
      <w:proofErr w:type="spellEnd"/>
      <w:r w:rsidRPr="00E44E7D">
        <w:rPr>
          <w:rFonts w:ascii="Times New Roman" w:hAnsi="Times New Roman" w:cs="Times New Roman"/>
          <w:sz w:val="28"/>
          <w:szCs w:val="28"/>
        </w:rPr>
        <w:t xml:space="preserve"> призм, зеркал, для автоматической настройки и др. Кинематическая схема включает электродвигатель </w:t>
      </w:r>
      <w:r w:rsidRPr="00E44E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E44E7D">
        <w:rPr>
          <w:rFonts w:ascii="Times New Roman" w:hAnsi="Times New Roman" w:cs="Times New Roman"/>
          <w:sz w:val="28"/>
          <w:szCs w:val="28"/>
        </w:rPr>
        <w:t xml:space="preserve">, зубчатый редуктор </w:t>
      </w:r>
      <w:r w:rsidRPr="00E44E7D">
        <w:rPr>
          <w:rFonts w:ascii="Times New Roman" w:hAnsi="Times New Roman" w:cs="Times New Roman"/>
          <w:i/>
          <w:sz w:val="28"/>
          <w:szCs w:val="28"/>
          <w:lang w:val="en-US"/>
        </w:rPr>
        <w:t>z</w:t>
      </w:r>
      <w:r w:rsidRPr="00E44E7D">
        <w:rPr>
          <w:rFonts w:ascii="Times New Roman" w:hAnsi="Times New Roman" w:cs="Times New Roman"/>
          <w:sz w:val="28"/>
          <w:szCs w:val="28"/>
        </w:rPr>
        <w:t xml:space="preserve"> </w:t>
      </w:r>
      <w:r w:rsidRPr="00E44E7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E44E7D">
        <w:rPr>
          <w:rFonts w:ascii="Times New Roman" w:hAnsi="Times New Roman" w:cs="Times New Roman"/>
          <w:sz w:val="28"/>
          <w:szCs w:val="28"/>
        </w:rPr>
        <w:t>…</w:t>
      </w:r>
      <w:r w:rsidRPr="00E44E7D">
        <w:rPr>
          <w:rFonts w:ascii="Times New Roman" w:hAnsi="Times New Roman" w:cs="Times New Roman"/>
          <w:i/>
          <w:sz w:val="28"/>
          <w:szCs w:val="28"/>
          <w:lang w:val="en-US"/>
        </w:rPr>
        <w:t>z</w:t>
      </w:r>
      <w:r w:rsidRPr="00E44E7D">
        <w:rPr>
          <w:rFonts w:ascii="Times New Roman" w:hAnsi="Times New Roman" w:cs="Times New Roman"/>
          <w:sz w:val="28"/>
          <w:szCs w:val="28"/>
          <w:vertAlign w:val="subscript"/>
        </w:rPr>
        <w:t>8</w:t>
      </w:r>
      <w:r w:rsidRPr="00E44E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44E7D">
        <w:rPr>
          <w:rFonts w:ascii="Times New Roman" w:hAnsi="Times New Roman" w:cs="Times New Roman"/>
          <w:sz w:val="28"/>
          <w:szCs w:val="28"/>
        </w:rPr>
        <w:t xml:space="preserve">на </w:t>
      </w:r>
      <w:r w:rsidRPr="00E44E7D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E44E7D">
        <w:rPr>
          <w:rFonts w:ascii="Times New Roman" w:hAnsi="Times New Roman" w:cs="Times New Roman"/>
          <w:sz w:val="28"/>
          <w:szCs w:val="28"/>
        </w:rPr>
        <w:t>выходном</w:t>
      </w:r>
      <w:proofErr w:type="gramEnd"/>
      <w:r w:rsidRPr="00E44E7D">
        <w:rPr>
          <w:rFonts w:ascii="Times New Roman" w:hAnsi="Times New Roman" w:cs="Times New Roman"/>
          <w:sz w:val="28"/>
          <w:szCs w:val="28"/>
        </w:rPr>
        <w:t xml:space="preserve"> колесе </w:t>
      </w:r>
      <w:r w:rsidRPr="00E44E7D">
        <w:rPr>
          <w:rFonts w:ascii="Times New Roman" w:hAnsi="Times New Roman" w:cs="Times New Roman"/>
          <w:i/>
          <w:sz w:val="28"/>
          <w:szCs w:val="28"/>
          <w:lang w:val="en-US"/>
        </w:rPr>
        <w:t>z</w:t>
      </w:r>
      <w:r w:rsidRPr="00E44E7D">
        <w:rPr>
          <w:rFonts w:ascii="Times New Roman" w:hAnsi="Times New Roman" w:cs="Times New Roman"/>
          <w:sz w:val="28"/>
          <w:szCs w:val="28"/>
          <w:vertAlign w:val="subscript"/>
        </w:rPr>
        <w:t>8</w:t>
      </w:r>
      <w:r w:rsidRPr="00E44E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E44E7D">
        <w:rPr>
          <w:rFonts w:ascii="Times New Roman" w:hAnsi="Times New Roman" w:cs="Times New Roman"/>
          <w:sz w:val="28"/>
          <w:szCs w:val="28"/>
        </w:rPr>
        <w:t xml:space="preserve">которого установлен объект управления (антенна, зеркало, призма и др.). Обратная связь в следящей системе обеспечивается потенциометром 2. Угол поворота выходного звена </w:t>
      </w:r>
      <w:r w:rsidRPr="00E44E7D">
        <w:rPr>
          <w:rFonts w:ascii="Times New Roman" w:hAnsi="Times New Roman" w:cs="Times New Roman"/>
          <w:i/>
          <w:sz w:val="28"/>
          <w:szCs w:val="28"/>
          <w:lang w:val="en-US"/>
        </w:rPr>
        <w:t>z</w:t>
      </w:r>
      <w:r w:rsidRPr="00E44E7D">
        <w:rPr>
          <w:rFonts w:ascii="Times New Roman" w:hAnsi="Times New Roman" w:cs="Times New Roman"/>
          <w:sz w:val="28"/>
          <w:szCs w:val="28"/>
          <w:vertAlign w:val="subscript"/>
        </w:rPr>
        <w:t>8</w:t>
      </w:r>
      <w:r w:rsidRPr="00E44E7D">
        <w:rPr>
          <w:rFonts w:ascii="Times New Roman" w:hAnsi="Times New Roman" w:cs="Times New Roman"/>
          <w:sz w:val="28"/>
          <w:szCs w:val="28"/>
        </w:rPr>
        <w:t xml:space="preserve"> механизма ограничивается </w:t>
      </w:r>
      <w:r w:rsidRPr="00E44E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44E7D">
        <w:rPr>
          <w:rFonts w:ascii="Times New Roman" w:hAnsi="Times New Roman" w:cs="Times New Roman"/>
          <w:sz w:val="28"/>
          <w:szCs w:val="28"/>
        </w:rPr>
        <w:t xml:space="preserve"> помощью </w:t>
      </w:r>
      <w:proofErr w:type="spellStart"/>
      <w:r w:rsidRPr="00E44E7D">
        <w:rPr>
          <w:rFonts w:ascii="Times New Roman" w:hAnsi="Times New Roman" w:cs="Times New Roman"/>
          <w:sz w:val="28"/>
          <w:szCs w:val="28"/>
        </w:rPr>
        <w:t>микровыключателей</w:t>
      </w:r>
      <w:proofErr w:type="spellEnd"/>
      <w:r w:rsidRPr="00E44E7D">
        <w:rPr>
          <w:rFonts w:ascii="Times New Roman" w:hAnsi="Times New Roman" w:cs="Times New Roman"/>
          <w:sz w:val="28"/>
          <w:szCs w:val="28"/>
        </w:rPr>
        <w:t xml:space="preserve"> 3 и механических упоров.</w:t>
      </w:r>
    </w:p>
    <w:p w14:paraId="44A4A5AA" w14:textId="7E90EB1F" w:rsidR="00B7161C" w:rsidRDefault="00B7161C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98FF5F" w14:textId="4089A3C6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5CA89C" w14:textId="2CBD6607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FFF008" w14:textId="0DA86CC7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61CA2A" w14:textId="6F9565C0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6D754E" w14:textId="5109454C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9958C5" w14:textId="51A11511" w:rsidR="00732244" w:rsidRDefault="00094163" w:rsidP="00294CD5">
      <w:pPr>
        <w:pStyle w:val="10"/>
      </w:pPr>
      <w:r w:rsidRPr="00094163">
        <w:lastRenderedPageBreak/>
        <w:t xml:space="preserve"> </w:t>
      </w:r>
      <w:bookmarkStart w:id="1" w:name="_Toc104133029"/>
      <w:r w:rsidR="00732244" w:rsidRPr="00094163">
        <w:t>Предварительный выбор конструкции и двигателя.</w:t>
      </w:r>
      <w:bookmarkEnd w:id="1"/>
    </w:p>
    <w:p w14:paraId="6AF73144" w14:textId="77777777" w:rsidR="0015097B" w:rsidRPr="0027673F" w:rsidRDefault="0015097B" w:rsidP="0015097B">
      <w:pPr>
        <w:pStyle w:val="2"/>
      </w:pPr>
      <w:bookmarkStart w:id="2" w:name="_Toc104133030"/>
      <w:r w:rsidRPr="0027673F">
        <w:t>2.1 Анализ ТЗ</w:t>
      </w:r>
      <w:bookmarkEnd w:id="2"/>
    </w:p>
    <w:p w14:paraId="2829E5DB" w14:textId="77777777" w:rsidR="0015097B" w:rsidRPr="00732244" w:rsidRDefault="0015097B" w:rsidP="0015097B">
      <w:pPr>
        <w:jc w:val="both"/>
        <w:rPr>
          <w:rFonts w:ascii="Times New Roman" w:hAnsi="Times New Roman" w:cs="Times New Roman"/>
          <w:sz w:val="28"/>
          <w:szCs w:val="28"/>
        </w:rPr>
      </w:pPr>
      <w:r w:rsidRPr="00732244">
        <w:rPr>
          <w:rFonts w:ascii="Times New Roman" w:hAnsi="Times New Roman" w:cs="Times New Roman"/>
          <w:sz w:val="28"/>
          <w:szCs w:val="28"/>
        </w:rPr>
        <w:t>Согласно техническому заданию, условие эксплуатации прибора в макроклиматических районах – УХЛ4.1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322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732244">
        <w:rPr>
          <w:rFonts w:ascii="Times New Roman" w:hAnsi="Times New Roman" w:cs="Times New Roman"/>
          <w:sz w:val="28"/>
          <w:szCs w:val="28"/>
        </w:rPr>
        <w:t xml:space="preserve">о ГОСТ 15150-69, категория размещения, изделие предназначено для эксплуатации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2E7D4F">
        <w:rPr>
          <w:rFonts w:ascii="Times New Roman" w:hAnsi="Times New Roman" w:cs="Times New Roman"/>
          <w:sz w:val="28"/>
          <w:szCs w:val="28"/>
        </w:rPr>
        <w:t xml:space="preserve"> макроклиматических район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2E7D4F">
        <w:rPr>
          <w:rFonts w:ascii="Times New Roman" w:hAnsi="Times New Roman" w:cs="Times New Roman"/>
          <w:sz w:val="28"/>
          <w:szCs w:val="28"/>
        </w:rPr>
        <w:t xml:space="preserve"> с умеренным и холодным климатом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2E7D4F">
        <w:rPr>
          <w:rFonts w:ascii="Times New Roman" w:hAnsi="Times New Roman" w:cs="Times New Roman"/>
          <w:sz w:val="28"/>
          <w:szCs w:val="28"/>
        </w:rPr>
        <w:t>в помещениях с кондиционированным или частично кондиционированным воздухом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32244">
        <w:rPr>
          <w:rFonts w:ascii="Times New Roman" w:hAnsi="Times New Roman" w:cs="Times New Roman"/>
          <w:sz w:val="28"/>
          <w:szCs w:val="28"/>
        </w:rPr>
        <w:t xml:space="preserve"> Для изделий исполнения УХЛ4.1 рабочий диапазон температуры +10...+25 °С, средняя рабочая температура – 20 °С, предельные значения температуры – +1…+40 °С, предельная относительная влажность – 80% при 25 °С. </w:t>
      </w:r>
    </w:p>
    <w:p w14:paraId="6A63C89D" w14:textId="77777777" w:rsidR="0015097B" w:rsidRPr="00732244" w:rsidRDefault="0015097B" w:rsidP="0015097B">
      <w:pPr>
        <w:jc w:val="both"/>
        <w:rPr>
          <w:rFonts w:ascii="Times New Roman" w:hAnsi="Times New Roman" w:cs="Times New Roman"/>
          <w:sz w:val="28"/>
          <w:szCs w:val="28"/>
        </w:rPr>
      </w:pPr>
      <w:r w:rsidRPr="00732244">
        <w:rPr>
          <w:rFonts w:ascii="Times New Roman" w:hAnsi="Times New Roman" w:cs="Times New Roman"/>
          <w:sz w:val="28"/>
          <w:szCs w:val="28"/>
        </w:rPr>
        <w:t xml:space="preserve">Срок службы ЭМП назначим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32244">
        <w:rPr>
          <w:rFonts w:ascii="Times New Roman" w:hAnsi="Times New Roman" w:cs="Times New Roman"/>
          <w:sz w:val="28"/>
          <w:szCs w:val="28"/>
        </w:rPr>
        <w:t>00 часов.</w:t>
      </w:r>
    </w:p>
    <w:p w14:paraId="675E6276" w14:textId="6935C212" w:rsidR="00304456" w:rsidRPr="0027673F" w:rsidRDefault="00304456" w:rsidP="0027673F">
      <w:pPr>
        <w:pStyle w:val="2"/>
      </w:pPr>
      <w:bookmarkStart w:id="3" w:name="_Toc104133031"/>
      <w:r w:rsidRPr="0027673F">
        <w:lastRenderedPageBreak/>
        <w:t>2.2 Анализ прототипов.</w:t>
      </w:r>
      <w:bookmarkEnd w:id="3"/>
    </w:p>
    <w:p w14:paraId="1034EDF1" w14:textId="6DA52C7D" w:rsidR="00304456" w:rsidRPr="0027673F" w:rsidRDefault="00304456" w:rsidP="0027673F">
      <w:pPr>
        <w:pStyle w:val="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04133032"/>
      <w:r w:rsidRPr="0027673F">
        <w:rPr>
          <w:rFonts w:ascii="Times New Roman" w:hAnsi="Times New Roman" w:cs="Times New Roman"/>
          <w:b/>
          <w:bCs/>
          <w:color w:val="auto"/>
          <w:sz w:val="28"/>
          <w:szCs w:val="28"/>
        </w:rPr>
        <w:t>Первый прототип конструкции:</w:t>
      </w:r>
      <w:bookmarkEnd w:id="4"/>
    </w:p>
    <w:p w14:paraId="5D7C96A2" w14:textId="2D1C2F9F" w:rsidR="00304456" w:rsidRPr="00E91E75" w:rsidRDefault="009829EE" w:rsidP="009829E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410A"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2B1CB629" wp14:editId="6A945D6C">
            <wp:simplePos x="0" y="0"/>
            <wp:positionH relativeFrom="page">
              <wp:align>left</wp:align>
            </wp:positionH>
            <wp:positionV relativeFrom="paragraph">
              <wp:posOffset>1492885</wp:posOffset>
            </wp:positionV>
            <wp:extent cx="7565390" cy="5501640"/>
            <wp:effectExtent l="0" t="0" r="0" b="381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56" t="31719" r="14441" b="3121"/>
                    <a:stretch/>
                  </pic:blipFill>
                  <pic:spPr bwMode="auto">
                    <a:xfrm>
                      <a:off x="0" y="0"/>
                      <a:ext cx="7565390" cy="550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D15">
        <w:rPr>
          <w:rFonts w:ascii="Times New Roman" w:hAnsi="Times New Roman" w:cs="Times New Roman"/>
          <w:sz w:val="28"/>
          <w:szCs w:val="28"/>
        </w:rPr>
        <w:t xml:space="preserve">Трехступенчатый </w:t>
      </w:r>
      <w:proofErr w:type="spellStart"/>
      <w:r w:rsidR="00864D15">
        <w:rPr>
          <w:rFonts w:ascii="Times New Roman" w:hAnsi="Times New Roman" w:cs="Times New Roman"/>
          <w:sz w:val="28"/>
          <w:szCs w:val="28"/>
        </w:rPr>
        <w:t>двухплатный</w:t>
      </w:r>
      <w:proofErr w:type="spellEnd"/>
      <w:r w:rsidR="00864D15">
        <w:rPr>
          <w:rFonts w:ascii="Times New Roman" w:hAnsi="Times New Roman" w:cs="Times New Roman"/>
          <w:sz w:val="28"/>
          <w:szCs w:val="28"/>
        </w:rPr>
        <w:t xml:space="preserve"> цилиндрический зубчатый привод с орбитальной компоновкой ступеней с зубчатыми колесами. В качестве опор использованы подшипники скольжения. </w:t>
      </w:r>
      <w:r>
        <w:rPr>
          <w:rFonts w:ascii="Times New Roman" w:hAnsi="Times New Roman" w:cs="Times New Roman"/>
          <w:sz w:val="28"/>
          <w:szCs w:val="28"/>
        </w:rPr>
        <w:t xml:space="preserve">Установка выходного вала не учитывает </w:t>
      </w:r>
      <w:r w:rsidR="00E91E75" w:rsidRPr="00E91E75">
        <w:rPr>
          <w:rFonts w:ascii="Times New Roman" w:hAnsi="Times New Roman" w:cs="Times New Roman"/>
          <w:sz w:val="28"/>
          <w:szCs w:val="28"/>
        </w:rPr>
        <w:t>принцип ограничения поворотов (связи</w:t>
      </w:r>
      <w:r w:rsidR="00954B4F">
        <w:rPr>
          <w:rFonts w:ascii="Times New Roman" w:hAnsi="Times New Roman" w:cs="Times New Roman"/>
          <w:sz w:val="28"/>
          <w:szCs w:val="28"/>
        </w:rPr>
        <w:t>,</w:t>
      </w:r>
      <w:r w:rsidR="00E91E75" w:rsidRPr="00E91E75">
        <w:rPr>
          <w:rFonts w:ascii="Times New Roman" w:hAnsi="Times New Roman" w:cs="Times New Roman"/>
          <w:sz w:val="28"/>
          <w:szCs w:val="28"/>
        </w:rPr>
        <w:t xml:space="preserve"> накладываемые на деталь</w:t>
      </w:r>
      <w:r w:rsidR="00954B4F">
        <w:rPr>
          <w:rFonts w:ascii="Times New Roman" w:hAnsi="Times New Roman" w:cs="Times New Roman"/>
          <w:sz w:val="28"/>
          <w:szCs w:val="28"/>
        </w:rPr>
        <w:t>,</w:t>
      </w:r>
      <w:r w:rsidR="00E91E75" w:rsidRPr="00E91E75">
        <w:rPr>
          <w:rFonts w:ascii="Times New Roman" w:hAnsi="Times New Roman" w:cs="Times New Roman"/>
          <w:sz w:val="28"/>
          <w:szCs w:val="28"/>
        </w:rPr>
        <w:t xml:space="preserve"> должны располагаться на как можно больших расстояниях),</w:t>
      </w:r>
      <w:r w:rsidRPr="00E91E75">
        <w:rPr>
          <w:rFonts w:ascii="Times New Roman" w:hAnsi="Times New Roman" w:cs="Times New Roman"/>
          <w:sz w:val="28"/>
          <w:szCs w:val="28"/>
        </w:rPr>
        <w:t xml:space="preserve"> что является нежелательным.</w:t>
      </w:r>
    </w:p>
    <w:p w14:paraId="0FABBF23" w14:textId="1B1B8A96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0AA05A50" w14:textId="44B55CEB" w:rsidR="009829EE" w:rsidRDefault="009829EE" w:rsidP="00304456">
      <w:pPr>
        <w:rPr>
          <w:rFonts w:ascii="Times New Roman" w:hAnsi="Times New Roman" w:cs="Times New Roman"/>
          <w:sz w:val="28"/>
          <w:szCs w:val="28"/>
        </w:rPr>
      </w:pPr>
    </w:p>
    <w:p w14:paraId="7CBA8380" w14:textId="1A53C76E" w:rsidR="009829EE" w:rsidRDefault="009829EE" w:rsidP="00304456">
      <w:pPr>
        <w:rPr>
          <w:rFonts w:ascii="Times New Roman" w:hAnsi="Times New Roman" w:cs="Times New Roman"/>
          <w:sz w:val="28"/>
          <w:szCs w:val="28"/>
        </w:rPr>
      </w:pPr>
    </w:p>
    <w:p w14:paraId="4AD065F9" w14:textId="7FF2696E" w:rsidR="00304456" w:rsidRPr="0027673F" w:rsidRDefault="00304456" w:rsidP="0027673F">
      <w:pPr>
        <w:pStyle w:val="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04133033"/>
      <w:r w:rsidRPr="0027673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Второй прототип конструкции:</w:t>
      </w:r>
      <w:bookmarkEnd w:id="5"/>
    </w:p>
    <w:p w14:paraId="014D5275" w14:textId="694E3183" w:rsidR="009829EE" w:rsidRPr="00101CF9" w:rsidRDefault="00101CF9" w:rsidP="00304456">
      <w:pPr>
        <w:rPr>
          <w:rFonts w:ascii="Times New Roman" w:hAnsi="Times New Roman" w:cs="Times New Roman"/>
          <w:sz w:val="28"/>
          <w:szCs w:val="28"/>
        </w:rPr>
      </w:pPr>
      <w:r w:rsidRPr="00C24D21">
        <w:rPr>
          <w:b/>
          <w:bCs/>
          <w:noProof/>
        </w:rPr>
        <w:drawing>
          <wp:anchor distT="0" distB="0" distL="114300" distR="114300" simplePos="0" relativeHeight="251672576" behindDoc="1" locked="0" layoutInCell="1" allowOverlap="1" wp14:anchorId="18CEA86B" wp14:editId="3A9F08CD">
            <wp:simplePos x="0" y="0"/>
            <wp:positionH relativeFrom="page">
              <wp:posOffset>313690</wp:posOffset>
            </wp:positionH>
            <wp:positionV relativeFrom="paragraph">
              <wp:posOffset>788670</wp:posOffset>
            </wp:positionV>
            <wp:extent cx="7146000" cy="4071600"/>
            <wp:effectExtent l="0" t="0" r="0" b="5715"/>
            <wp:wrapTight wrapText="bothSides">
              <wp:wrapPolygon edited="0">
                <wp:start x="0" y="0"/>
                <wp:lineTo x="0" y="21529"/>
                <wp:lineTo x="21537" y="21529"/>
                <wp:lineTo x="21537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9" t="15633" r="8703" b="8948"/>
                    <a:stretch/>
                  </pic:blipFill>
                  <pic:spPr bwMode="auto">
                    <a:xfrm>
                      <a:off x="0" y="0"/>
                      <a:ext cx="7146000" cy="40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CF9">
        <w:rPr>
          <w:rFonts w:ascii="Times New Roman" w:hAnsi="Times New Roman" w:cs="Times New Roman"/>
          <w:sz w:val="28"/>
          <w:szCs w:val="28"/>
        </w:rPr>
        <w:t>Однокорпусная конструкция малогабаритного редуктора приборной следящей системы.</w:t>
      </w:r>
      <w:r>
        <w:rPr>
          <w:rFonts w:ascii="Times New Roman" w:hAnsi="Times New Roman" w:cs="Times New Roman"/>
          <w:sz w:val="28"/>
          <w:szCs w:val="28"/>
        </w:rPr>
        <w:t xml:space="preserve"> для закрепления валов использованы стаканы, что значительно усложняет конструкцию по сравнению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двухппластинчатым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7E4ED81" w14:textId="06FB1480" w:rsidR="00304456" w:rsidRPr="00C24D21" w:rsidRDefault="00304456" w:rsidP="00304456">
      <w:pPr>
        <w:rPr>
          <w:rFonts w:ascii="Times New Roman" w:hAnsi="Times New Roman" w:cs="Times New Roman"/>
          <w:sz w:val="24"/>
          <w:szCs w:val="24"/>
        </w:rPr>
      </w:pPr>
      <w:r w:rsidRPr="00C24D21">
        <w:rPr>
          <w:rFonts w:ascii="Times New Roman" w:hAnsi="Times New Roman" w:cs="Times New Roman"/>
          <w:sz w:val="24"/>
          <w:szCs w:val="24"/>
        </w:rPr>
        <w:t xml:space="preserve">Рис. 2 </w:t>
      </w:r>
      <w:r>
        <w:rPr>
          <w:rFonts w:ascii="Times New Roman" w:hAnsi="Times New Roman" w:cs="Times New Roman"/>
          <w:sz w:val="24"/>
          <w:szCs w:val="24"/>
        </w:rPr>
        <w:t>Однокорпусная конструкция малогабаритного редуктора приборной следящей системы.</w:t>
      </w:r>
    </w:p>
    <w:p w14:paraId="69A98F73" w14:textId="6487B434" w:rsidR="00304456" w:rsidRPr="0027673F" w:rsidRDefault="0022547E" w:rsidP="0027673F">
      <w:pPr>
        <w:pStyle w:val="2"/>
      </w:pPr>
      <w:bookmarkStart w:id="6" w:name="_Toc104133034"/>
      <w:r w:rsidRPr="0027673F">
        <w:lastRenderedPageBreak/>
        <w:t xml:space="preserve">2.3 </w:t>
      </w:r>
      <w:r w:rsidR="00304456" w:rsidRPr="0027673F">
        <w:t>Предохранительная фрикционная муфта:</w:t>
      </w:r>
      <w:bookmarkEnd w:id="6"/>
    </w:p>
    <w:p w14:paraId="491F494A" w14:textId="5BE0CE82" w:rsidR="005757AA" w:rsidRPr="005757AA" w:rsidRDefault="005757AA" w:rsidP="005757A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090D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3D44C1EE" wp14:editId="521B26B4">
            <wp:simplePos x="0" y="0"/>
            <wp:positionH relativeFrom="page">
              <wp:align>left</wp:align>
            </wp:positionH>
            <wp:positionV relativeFrom="paragraph">
              <wp:posOffset>837565</wp:posOffset>
            </wp:positionV>
            <wp:extent cx="7560000" cy="5259600"/>
            <wp:effectExtent l="0" t="0" r="3175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9" t="31800" r="26114" b="5319"/>
                    <a:stretch/>
                  </pic:blipFill>
                  <pic:spPr bwMode="auto">
                    <a:xfrm>
                      <a:off x="0" y="0"/>
                      <a:ext cx="7560000" cy="525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Согласно условию</w:t>
      </w:r>
      <w:r w:rsidRPr="005757AA">
        <w:rPr>
          <w:rFonts w:ascii="Times New Roman" w:hAnsi="Times New Roman" w:cs="Times New Roman"/>
          <w:sz w:val="28"/>
          <w:szCs w:val="28"/>
        </w:rPr>
        <w:t xml:space="preserve"> ТЗ в конструкции должна быть предусмотрена предохранительная муфта, защищающая конструкцию от поломок вследствие перегрузок.</w:t>
      </w:r>
      <w:r>
        <w:rPr>
          <w:rFonts w:ascii="Times New Roman" w:hAnsi="Times New Roman" w:cs="Times New Roman"/>
          <w:sz w:val="28"/>
          <w:szCs w:val="28"/>
        </w:rPr>
        <w:t xml:space="preserve"> Выберем предохранительную фрикционную муфту.</w:t>
      </w:r>
    </w:p>
    <w:p w14:paraId="15285FA8" w14:textId="4C0D530E" w:rsidR="00FE2CAC" w:rsidRPr="00304456" w:rsidRDefault="00FE2CAC" w:rsidP="0030445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F12AEF" w14:textId="71DA7040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4708EBD7" w14:textId="1B801F5E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3C4C68DA" w14:textId="2B939DE8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5A5F538D" w14:textId="354788EC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161538B1" w14:textId="77777777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472CAA6E" w14:textId="77777777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1793066B" w14:textId="77777777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44079F32" w14:textId="7192B245" w:rsidR="00304456" w:rsidRPr="0027673F" w:rsidRDefault="0022547E" w:rsidP="0027673F">
      <w:pPr>
        <w:pStyle w:val="2"/>
      </w:pPr>
      <w:bookmarkStart w:id="7" w:name="_Toc104133035"/>
      <w:r w:rsidRPr="0027673F">
        <w:lastRenderedPageBreak/>
        <w:t>2.4 Выбор двигателя.</w:t>
      </w:r>
      <w:bookmarkEnd w:id="7"/>
    </w:p>
    <w:p w14:paraId="0182C057" w14:textId="16B0F842" w:rsidR="007F4AF4" w:rsidRPr="007F4AF4" w:rsidRDefault="007F4AF4" w:rsidP="007F4AF4">
      <w:pPr>
        <w:rPr>
          <w:rFonts w:ascii="Times New Roman" w:hAnsi="Times New Roman" w:cs="Times New Roman"/>
          <w:sz w:val="28"/>
          <w:szCs w:val="28"/>
        </w:rPr>
      </w:pPr>
      <w:r w:rsidRPr="007F4AF4">
        <w:rPr>
          <w:rFonts w:ascii="Times New Roman" w:hAnsi="Times New Roman" w:cs="Times New Roman"/>
          <w:sz w:val="28"/>
          <w:szCs w:val="28"/>
        </w:rPr>
        <w:t>Назначим электродвигатель ДПР – реверсивный прибор постоянного тока с полым якорем, отличающиеся высокой эффективностью и применяемые в машиностроении, приборостроении, радиоэлектронике и т. д.</w:t>
      </w:r>
      <w:r w:rsidR="003A2266">
        <w:rPr>
          <w:rFonts w:ascii="Times New Roman" w:hAnsi="Times New Roman" w:cs="Times New Roman"/>
          <w:sz w:val="28"/>
          <w:szCs w:val="28"/>
        </w:rPr>
        <w:t xml:space="preserve"> ДПР обладает высоким пусковым моментом, малой инерционностью якоря</w:t>
      </w:r>
      <w:r w:rsidR="004602BB">
        <w:rPr>
          <w:rFonts w:ascii="Times New Roman" w:hAnsi="Times New Roman" w:cs="Times New Roman"/>
          <w:sz w:val="28"/>
          <w:szCs w:val="28"/>
        </w:rPr>
        <w:t>, а также линейной механической и искусственной характеристикой</w:t>
      </w:r>
      <w:r w:rsidR="006B2EC1">
        <w:rPr>
          <w:rFonts w:ascii="Times New Roman" w:hAnsi="Times New Roman" w:cs="Times New Roman"/>
          <w:sz w:val="28"/>
          <w:szCs w:val="28"/>
        </w:rPr>
        <w:t>. (характеристики приведены в приложении 1)</w:t>
      </w:r>
    </w:p>
    <w:p w14:paraId="41F35163" w14:textId="5D84B004" w:rsidR="00304456" w:rsidRPr="0027673F" w:rsidRDefault="00D95578" w:rsidP="0027673F">
      <w:pPr>
        <w:pStyle w:val="2"/>
      </w:pPr>
      <w:bookmarkStart w:id="8" w:name="_Toc104133036"/>
      <w:r w:rsidRPr="0027673F">
        <w:t xml:space="preserve">2.5 </w:t>
      </w:r>
      <w:r w:rsidR="009E769D" w:rsidRPr="0027673F">
        <w:t xml:space="preserve">Инкрементный </w:t>
      </w:r>
      <w:proofErr w:type="spellStart"/>
      <w:r w:rsidR="009E769D" w:rsidRPr="0027673F">
        <w:t>энкодер</w:t>
      </w:r>
      <w:proofErr w:type="spellEnd"/>
      <w:r w:rsidR="009E769D" w:rsidRPr="0027673F">
        <w:t xml:space="preserve"> RI 76TD</w:t>
      </w:r>
      <w:bookmarkEnd w:id="8"/>
    </w:p>
    <w:p w14:paraId="5EDBB318" w14:textId="0333524F" w:rsidR="00E91E75" w:rsidRPr="00D95578" w:rsidRDefault="00E91E75" w:rsidP="003044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измерения угла поворота</w:t>
      </w:r>
      <w:r w:rsidR="00857149">
        <w:rPr>
          <w:rFonts w:ascii="Times New Roman" w:hAnsi="Times New Roman" w:cs="Times New Roman"/>
          <w:sz w:val="28"/>
          <w:szCs w:val="28"/>
        </w:rPr>
        <w:t xml:space="preserve"> полого выходного вала будем</w:t>
      </w:r>
      <w:r>
        <w:rPr>
          <w:rFonts w:ascii="Times New Roman" w:hAnsi="Times New Roman" w:cs="Times New Roman"/>
          <w:sz w:val="28"/>
          <w:szCs w:val="28"/>
        </w:rPr>
        <w:t xml:space="preserve"> использ</w:t>
      </w:r>
      <w:r w:rsidR="00857149">
        <w:rPr>
          <w:rFonts w:ascii="Times New Roman" w:hAnsi="Times New Roman" w:cs="Times New Roman"/>
          <w:sz w:val="28"/>
          <w:szCs w:val="28"/>
        </w:rPr>
        <w:t>овать</w:t>
      </w:r>
      <w:r w:rsidR="000B25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2505">
        <w:rPr>
          <w:rFonts w:ascii="Times New Roman" w:hAnsi="Times New Roman" w:cs="Times New Roman"/>
          <w:sz w:val="28"/>
          <w:szCs w:val="28"/>
        </w:rPr>
        <w:t>энкодер</w:t>
      </w:r>
      <w:proofErr w:type="spellEnd"/>
      <w:r w:rsidR="000B2505">
        <w:rPr>
          <w:rFonts w:ascii="Times New Roman" w:hAnsi="Times New Roman" w:cs="Times New Roman"/>
          <w:sz w:val="28"/>
          <w:szCs w:val="28"/>
        </w:rPr>
        <w:t xml:space="preserve"> </w:t>
      </w:r>
      <w:bookmarkStart w:id="9" w:name="_Hlk100144049"/>
      <w:r w:rsidR="00A2318A" w:rsidRPr="00A2318A">
        <w:rPr>
          <w:rFonts w:ascii="Times New Roman" w:hAnsi="Times New Roman" w:cs="Times New Roman"/>
          <w:sz w:val="28"/>
          <w:szCs w:val="28"/>
        </w:rPr>
        <w:t>RI 76TD</w:t>
      </w:r>
      <w:bookmarkEnd w:id="9"/>
      <w:r w:rsidR="00ED0CB8">
        <w:rPr>
          <w:rFonts w:ascii="Times New Roman" w:hAnsi="Times New Roman" w:cs="Times New Roman"/>
          <w:sz w:val="28"/>
          <w:szCs w:val="28"/>
        </w:rPr>
        <w:t xml:space="preserve">. </w:t>
      </w:r>
      <w:r w:rsidR="004C0322">
        <w:rPr>
          <w:rFonts w:ascii="Times New Roman" w:hAnsi="Times New Roman" w:cs="Times New Roman"/>
          <w:sz w:val="28"/>
          <w:szCs w:val="28"/>
        </w:rPr>
        <w:t xml:space="preserve">Данный датчик </w:t>
      </w:r>
      <w:r w:rsidR="00D95578">
        <w:rPr>
          <w:rFonts w:ascii="Times New Roman" w:hAnsi="Times New Roman" w:cs="Times New Roman"/>
          <w:sz w:val="28"/>
          <w:szCs w:val="28"/>
        </w:rPr>
        <w:t xml:space="preserve">сможет обеспечить свободу на просвет для прохода света у выходного отверстия диаметром </w:t>
      </w:r>
      <w:r w:rsidR="00D9557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95578">
        <w:rPr>
          <w:rFonts w:ascii="Times New Roman" w:hAnsi="Times New Roman" w:cs="Times New Roman"/>
          <w:sz w:val="28"/>
          <w:szCs w:val="28"/>
        </w:rPr>
        <w:t>=30мм</w:t>
      </w:r>
      <w:r w:rsidR="00D95578" w:rsidRPr="00D95578">
        <w:rPr>
          <w:rFonts w:ascii="Times New Roman" w:hAnsi="Times New Roman" w:cs="Times New Roman"/>
          <w:sz w:val="28"/>
          <w:szCs w:val="28"/>
        </w:rPr>
        <w:t>. (</w:t>
      </w:r>
      <w:r w:rsidR="00D95578">
        <w:rPr>
          <w:rFonts w:ascii="Times New Roman" w:hAnsi="Times New Roman" w:cs="Times New Roman"/>
          <w:sz w:val="28"/>
          <w:szCs w:val="28"/>
        </w:rPr>
        <w:t xml:space="preserve">характеристики приведены в приложении </w:t>
      </w:r>
      <w:r w:rsidR="006B2EC1">
        <w:rPr>
          <w:rFonts w:ascii="Times New Roman" w:hAnsi="Times New Roman" w:cs="Times New Roman"/>
          <w:sz w:val="28"/>
          <w:szCs w:val="28"/>
        </w:rPr>
        <w:t>2</w:t>
      </w:r>
      <w:r w:rsidR="00D95578" w:rsidRPr="00D95578">
        <w:rPr>
          <w:rFonts w:ascii="Times New Roman" w:hAnsi="Times New Roman" w:cs="Times New Roman"/>
          <w:sz w:val="28"/>
          <w:szCs w:val="28"/>
        </w:rPr>
        <w:t>)</w:t>
      </w:r>
    </w:p>
    <w:p w14:paraId="2E8617A3" w14:textId="6610A54D" w:rsidR="00304456" w:rsidRDefault="00D95578" w:rsidP="00AF3431">
      <w:pPr>
        <w:pStyle w:val="2"/>
      </w:pPr>
      <w:bookmarkStart w:id="10" w:name="_Toc104133037"/>
      <w:r>
        <w:t xml:space="preserve">2.6 </w:t>
      </w:r>
      <w:proofErr w:type="spellStart"/>
      <w:r w:rsidR="00304456" w:rsidRPr="00B3090D">
        <w:t>Микровыключатель</w:t>
      </w:r>
      <w:proofErr w:type="spellEnd"/>
      <w:r w:rsidR="00304456" w:rsidRPr="00304456">
        <w:t>:</w:t>
      </w:r>
      <w:bookmarkEnd w:id="10"/>
    </w:p>
    <w:p w14:paraId="68C3AEF7" w14:textId="101EBE3B" w:rsidR="006B2EC1" w:rsidRPr="0008435C" w:rsidRDefault="0008435C" w:rsidP="003044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ограничения угловых перемещений выберем переключатели </w:t>
      </w:r>
      <w:r>
        <w:rPr>
          <w:rFonts w:ascii="Times New Roman" w:hAnsi="Times New Roman" w:cs="Times New Roman"/>
          <w:sz w:val="28"/>
          <w:szCs w:val="28"/>
          <w:lang w:val="en-US"/>
        </w:rPr>
        <w:t>MSW</w:t>
      </w:r>
      <w:r w:rsidRPr="0008435C">
        <w:rPr>
          <w:rFonts w:ascii="Times New Roman" w:hAnsi="Times New Roman" w:cs="Times New Roman"/>
          <w:sz w:val="28"/>
          <w:szCs w:val="28"/>
        </w:rPr>
        <w:t>-22</w:t>
      </w:r>
      <w:r w:rsidR="006B2EC1">
        <w:rPr>
          <w:rFonts w:ascii="Times New Roman" w:hAnsi="Times New Roman" w:cs="Times New Roman"/>
          <w:sz w:val="28"/>
          <w:szCs w:val="28"/>
        </w:rPr>
        <w:t>.</w:t>
      </w:r>
      <w:r w:rsidR="005A7437">
        <w:rPr>
          <w:rFonts w:ascii="Times New Roman" w:hAnsi="Times New Roman" w:cs="Times New Roman"/>
          <w:sz w:val="28"/>
          <w:szCs w:val="28"/>
        </w:rPr>
        <w:t xml:space="preserve"> </w:t>
      </w:r>
      <w:r w:rsidR="006B2EC1">
        <w:rPr>
          <w:rFonts w:ascii="Times New Roman" w:hAnsi="Times New Roman" w:cs="Times New Roman"/>
          <w:sz w:val="28"/>
          <w:szCs w:val="28"/>
        </w:rPr>
        <w:t xml:space="preserve">Данный </w:t>
      </w:r>
      <w:proofErr w:type="spellStart"/>
      <w:r w:rsidR="006B2EC1">
        <w:rPr>
          <w:rFonts w:ascii="Times New Roman" w:hAnsi="Times New Roman" w:cs="Times New Roman"/>
          <w:sz w:val="28"/>
          <w:szCs w:val="28"/>
        </w:rPr>
        <w:t>микровыключатель</w:t>
      </w:r>
      <w:proofErr w:type="spellEnd"/>
      <w:r w:rsidR="006B2EC1">
        <w:rPr>
          <w:rFonts w:ascii="Times New Roman" w:hAnsi="Times New Roman" w:cs="Times New Roman"/>
          <w:sz w:val="28"/>
          <w:szCs w:val="28"/>
        </w:rPr>
        <w:t xml:space="preserve"> имеет небольшие габариты и длительный срок </w:t>
      </w:r>
      <w:proofErr w:type="gramStart"/>
      <w:r w:rsidR="006B2EC1">
        <w:rPr>
          <w:rFonts w:ascii="Times New Roman" w:hAnsi="Times New Roman" w:cs="Times New Roman"/>
          <w:sz w:val="28"/>
          <w:szCs w:val="28"/>
        </w:rPr>
        <w:t>службы.</w:t>
      </w:r>
      <w:r w:rsidR="005A743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5A7437">
        <w:rPr>
          <w:rFonts w:ascii="Times New Roman" w:hAnsi="Times New Roman" w:cs="Times New Roman"/>
          <w:sz w:val="28"/>
          <w:szCs w:val="28"/>
        </w:rPr>
        <w:t>характеристики приведены в приложении 3)</w:t>
      </w:r>
    </w:p>
    <w:p w14:paraId="45884976" w14:textId="578B278F" w:rsidR="00710C5F" w:rsidRPr="00710C5F" w:rsidRDefault="00710C5F" w:rsidP="00294CD5">
      <w:pPr>
        <w:pStyle w:val="10"/>
      </w:pPr>
      <w:bookmarkStart w:id="11" w:name="_Toc70159949"/>
      <w:r w:rsidRPr="00710C5F">
        <w:t xml:space="preserve"> </w:t>
      </w:r>
      <w:bookmarkStart w:id="12" w:name="_Toc104133038"/>
      <w:r w:rsidRPr="00710C5F">
        <w:t>Выбор двигателя</w:t>
      </w:r>
      <w:bookmarkEnd w:id="11"/>
      <w:bookmarkEnd w:id="12"/>
    </w:p>
    <w:p w14:paraId="18770E4F" w14:textId="0E459250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Целью расчета является выбор двигателя для ЭМП.</w:t>
      </w:r>
    </w:p>
    <w:p w14:paraId="2A6CA965" w14:textId="5B09D284" w:rsidR="00710C5F" w:rsidRPr="00710C5F" w:rsidRDefault="00304456" w:rsidP="00AF3431">
      <w:pPr>
        <w:pStyle w:val="2"/>
      </w:pPr>
      <w:bookmarkStart w:id="13" w:name="_Toc496193722"/>
      <w:bookmarkStart w:id="14" w:name="_Toc496193335"/>
      <w:bookmarkStart w:id="15" w:name="_Toc70159950"/>
      <w:bookmarkStart w:id="16" w:name="_Toc104133039"/>
      <w:r>
        <w:t>3</w:t>
      </w:r>
      <w:r w:rsidR="00710C5F" w:rsidRPr="00710C5F">
        <w:t>.1. Выбор двигателя по мощности</w:t>
      </w:r>
      <w:bookmarkEnd w:id="13"/>
      <w:bookmarkEnd w:id="14"/>
      <w:bookmarkEnd w:id="15"/>
      <w:bookmarkEnd w:id="16"/>
    </w:p>
    <w:p w14:paraId="25AB401D" w14:textId="3B886165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Двигатель следует выбрать с учётом расчётной мощности двигателя, которая должна быть достаточна для перемещения нагрузки в соответствии с техническим заданием.</w:t>
      </w:r>
    </w:p>
    <w:p w14:paraId="35C769C2" w14:textId="5BCECB1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Расчётная мощность электродвигателя определяется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11"/>
        <w:gridCol w:w="4209"/>
      </w:tblGrid>
      <w:tr w:rsidR="00710C5F" w:rsidRPr="00710C5F" w14:paraId="7E457027" w14:textId="77777777" w:rsidTr="00710C5F">
        <w:tc>
          <w:tcPr>
            <w:tcW w:w="5512" w:type="dxa"/>
            <w:vAlign w:val="center"/>
            <w:hideMark/>
          </w:tcPr>
          <w:p w14:paraId="3E310D6B" w14:textId="4FFCBB2D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р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ξ·P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н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η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о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4210" w:type="dxa"/>
            <w:vAlign w:val="center"/>
            <w:hideMark/>
          </w:tcPr>
          <w:p w14:paraId="7ADCA8D2" w14:textId="232A9372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(1.1)</w:t>
            </w:r>
          </w:p>
        </w:tc>
      </w:tr>
    </w:tbl>
    <w:p w14:paraId="48EC8FB7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расчётная мощность электродвигателя;</w:t>
      </w:r>
    </w:p>
    <w:p w14:paraId="36522996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расчётная мощность нагрузки;</w:t>
      </w:r>
    </w:p>
    <w:p w14:paraId="09122B9F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</w:rPr>
        <w:t>η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proofErr w:type="spellEnd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710C5F">
        <w:rPr>
          <w:rFonts w:ascii="Times New Roman" w:hAnsi="Times New Roman" w:cs="Times New Roman"/>
          <w:sz w:val="28"/>
          <w:szCs w:val="28"/>
        </w:rPr>
        <w:t>— КПД цепи двигатель-нагрузка</w:t>
      </w:r>
    </w:p>
    <w:p w14:paraId="19203B38" w14:textId="443157BC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ξ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коэффициент запаса.</w:t>
      </w:r>
    </w:p>
    <w:p w14:paraId="21D46D28" w14:textId="12D0E401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КПД цепи двигатель-нагрузка: </w:t>
      </w:r>
      <w:proofErr w:type="spellStart"/>
      <w:r w:rsidRPr="00710C5F">
        <w:rPr>
          <w:rFonts w:ascii="Times New Roman" w:hAnsi="Times New Roman" w:cs="Times New Roman"/>
          <w:sz w:val="28"/>
          <w:szCs w:val="28"/>
        </w:rPr>
        <w:t>ηо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= 0.5…0.95. Примем </w:t>
      </w:r>
      <w:proofErr w:type="spellStart"/>
      <w:r w:rsidRPr="00710C5F">
        <w:rPr>
          <w:rFonts w:ascii="Times New Roman" w:hAnsi="Times New Roman" w:cs="Times New Roman"/>
          <w:sz w:val="28"/>
          <w:szCs w:val="28"/>
        </w:rPr>
        <w:t>η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= 0,7.</w:t>
      </w:r>
    </w:p>
    <w:p w14:paraId="6D6C5B9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Расчётная мощность нагрузки вычисляется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511"/>
        <w:gridCol w:w="2209"/>
      </w:tblGrid>
      <w:tr w:rsidR="00710C5F" w:rsidRPr="00710C5F" w14:paraId="576E5F65" w14:textId="77777777" w:rsidTr="00710C5F">
        <w:tc>
          <w:tcPr>
            <w:tcW w:w="7513" w:type="dxa"/>
            <w:vAlign w:val="center"/>
            <w:hideMark/>
          </w:tcPr>
          <w:p w14:paraId="7101A0D1" w14:textId="72C7B448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н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= 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М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н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 xml:space="preserve"> 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н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н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·ω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 xml:space="preserve">н </m:t>
                </m:r>
              </m:oMath>
            </m:oMathPara>
          </w:p>
        </w:tc>
        <w:tc>
          <w:tcPr>
            <w:tcW w:w="2209" w:type="dxa"/>
            <w:vAlign w:val="center"/>
            <w:hideMark/>
          </w:tcPr>
          <w:p w14:paraId="6683555B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(1.2)</w:t>
            </w:r>
          </w:p>
        </w:tc>
      </w:tr>
    </w:tbl>
    <w:p w14:paraId="404E8FA4" w14:textId="725C17A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, где </w:t>
      </w:r>
      <m:oMath>
        <m:r>
          <w:rPr>
            <w:rFonts w:ascii="Cambria Math" w:hAnsi="Cambria Math" w:cs="Times New Roman"/>
            <w:sz w:val="28"/>
            <w:szCs w:val="28"/>
          </w:rPr>
          <m:t>М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 — статический момент нагрузки;</w:t>
      </w:r>
    </w:p>
    <w:p w14:paraId="20E95A46" w14:textId="43A4ACE4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w:lastRenderedPageBreak/>
          <m:t>ω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 — угловая скорость вращения нагрузки</w:t>
      </w:r>
      <w:r w:rsidR="00230101" w:rsidRPr="00230101">
        <w:rPr>
          <w:rFonts w:ascii="Times New Roman" w:hAnsi="Times New Roman" w:cs="Times New Roman"/>
          <w:sz w:val="28"/>
          <w:szCs w:val="28"/>
        </w:rPr>
        <w:t>;</w:t>
      </w:r>
    </w:p>
    <w:p w14:paraId="1CC931AF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i/>
          <w:sz w:val="28"/>
          <w:szCs w:val="28"/>
          <w:lang w:val="en-US"/>
        </w:rPr>
        <w:t>J</w:t>
      </w:r>
      <w:r w:rsidRPr="00710C5F">
        <w:rPr>
          <w:rFonts w:ascii="Times New Roman" w:hAnsi="Times New Roman" w:cs="Times New Roman"/>
          <w:i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– момент инерции нагрузки, кг · м</w:t>
      </w:r>
      <w:r w:rsidRPr="00710C5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10C5F">
        <w:rPr>
          <w:rFonts w:ascii="Times New Roman" w:hAnsi="Times New Roman" w:cs="Times New Roman"/>
          <w:sz w:val="28"/>
          <w:szCs w:val="28"/>
        </w:rPr>
        <w:t>;</w:t>
      </w:r>
    </w:p>
    <w:p w14:paraId="6D83B900" w14:textId="0BA24A78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ε</m:t>
        </m:r>
        <m:r>
          <m:rPr>
            <m:nor/>
          </m:rPr>
          <w:rPr>
            <w:rFonts w:ascii="Times New Roman" w:hAnsi="Times New Roman" w:cs="Times New Roman"/>
            <w:i/>
            <w:sz w:val="28"/>
            <w:szCs w:val="28"/>
            <w:vertAlign w:val="subscript"/>
          </w:rPr>
          <m:t>н</m:t>
        </m:r>
      </m:oMath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710C5F">
        <w:rPr>
          <w:rFonts w:ascii="Times New Roman" w:hAnsi="Times New Roman" w:cs="Times New Roman"/>
          <w:sz w:val="28"/>
          <w:szCs w:val="28"/>
        </w:rPr>
        <w:t>– угловое ускорение вращения выходного вала, с</w:t>
      </w:r>
      <w:r w:rsidRPr="00710C5F">
        <w:rPr>
          <w:rFonts w:ascii="Times New Roman" w:hAnsi="Times New Roman" w:cs="Times New Roman"/>
          <w:sz w:val="28"/>
          <w:szCs w:val="28"/>
          <w:vertAlign w:val="superscript"/>
        </w:rPr>
        <w:t>-2</w:t>
      </w:r>
      <w:r w:rsidRPr="00710C5F">
        <w:rPr>
          <w:rFonts w:ascii="Times New Roman" w:hAnsi="Times New Roman" w:cs="Times New Roman"/>
          <w:sz w:val="28"/>
          <w:szCs w:val="28"/>
        </w:rPr>
        <w:t>.</w:t>
      </w:r>
    </w:p>
    <w:p w14:paraId="715D1834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Статический момент возникает из-за трения в опорах, срабатывания </w:t>
      </w:r>
      <w:proofErr w:type="spellStart"/>
      <w:r w:rsidRPr="00710C5F">
        <w:rPr>
          <w:rFonts w:ascii="Times New Roman" w:hAnsi="Times New Roman" w:cs="Times New Roman"/>
          <w:sz w:val="28"/>
          <w:szCs w:val="28"/>
        </w:rPr>
        <w:t>микровыключателей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и работы датчика угла:</w:t>
      </w:r>
    </w:p>
    <w:tbl>
      <w:tblPr>
        <w:tblW w:w="7278" w:type="pct"/>
        <w:tblLook w:val="04A0" w:firstRow="1" w:lastRow="0" w:firstColumn="1" w:lastColumn="0" w:noHBand="0" w:noVBand="1"/>
      </w:tblPr>
      <w:tblGrid>
        <w:gridCol w:w="6141"/>
        <w:gridCol w:w="3361"/>
        <w:gridCol w:w="4115"/>
      </w:tblGrid>
      <w:tr w:rsidR="00710C5F" w:rsidRPr="00710C5F" w14:paraId="3775803E" w14:textId="77777777" w:rsidTr="00710C5F">
        <w:tc>
          <w:tcPr>
            <w:tcW w:w="2255" w:type="pct"/>
            <w:vAlign w:val="center"/>
            <w:hideMark/>
          </w:tcPr>
          <w:p w14:paraId="1B766F9D" w14:textId="1DB40943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i/>
                    <w:sz w:val="28"/>
                    <w:szCs w:val="28"/>
                    <w:vertAlign w:val="subscript"/>
                  </w:rPr>
                  <m:t>н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  <m:r>
                  <m:rPr>
                    <m:nor/>
                  </m:rPr>
                  <w:rPr>
                    <w:rFonts w:ascii="Cambria Math" w:hAnsi="Times New Roman" w:cs="Times New Roman"/>
                    <w:i/>
                    <w:sz w:val="28"/>
                    <w:szCs w:val="28"/>
                    <w:vertAlign w:val="subscript"/>
                  </w:rPr>
                  <m:t>тр</m:t>
                </m:r>
                <m:r>
                  <m:rPr>
                    <m:nor/>
                  </m:rPr>
                  <w:rPr>
                    <w:rFonts w:ascii="Cambria Math" w:hAnsi="Times New Roman" w:cs="Times New Roman"/>
                    <w:i/>
                    <w:sz w:val="28"/>
                    <w:szCs w:val="28"/>
                    <w:vertAlign w:val="subscript"/>
                  </w:rPr>
                  <m:t>.</m:t>
                </m:r>
                <m:r>
                  <m:rPr>
                    <m:nor/>
                  </m:rPr>
                  <w:rPr>
                    <w:rFonts w:ascii="Cambria Math" w:hAnsi="Times New Roman" w:cs="Times New Roman"/>
                    <w:i/>
                    <w:sz w:val="28"/>
                    <w:szCs w:val="28"/>
                    <w:vertAlign w:val="subscript"/>
                  </w:rPr>
                  <m:t>о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i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nor/>
                  </m:rPr>
                  <w:rPr>
                    <w:rFonts w:ascii="Cambria Math" w:hAnsi="Times New Roman" w:cs="Times New Roman"/>
                    <w:i/>
                    <w:sz w:val="28"/>
                    <w:szCs w:val="28"/>
                    <w:vertAlign w:val="subscript"/>
                  </w:rPr>
                  <m:t>в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i/>
                    <w:sz w:val="28"/>
                    <w:szCs w:val="28"/>
                    <w:vertAlign w:val="subscript"/>
                  </w:rPr>
                  <m:t>д</m:t>
                </m:r>
                <m:r>
                  <m:rPr>
                    <m:nor/>
                  </m:rPr>
                  <w:rPr>
                    <w:rFonts w:ascii="Cambria Math" w:hAnsi="Times New Roman" w:cs="Times New Roman"/>
                    <w:i/>
                    <w:sz w:val="28"/>
                    <w:szCs w:val="28"/>
                    <w:vertAlign w:val="subscript"/>
                  </w:rPr>
                  <m:t>у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234" w:type="pct"/>
            <w:vAlign w:val="center"/>
            <w:hideMark/>
          </w:tcPr>
          <w:p w14:paraId="29A4A318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(3.4)</w:t>
            </w:r>
          </w:p>
        </w:tc>
        <w:tc>
          <w:tcPr>
            <w:tcW w:w="1511" w:type="pct"/>
          </w:tcPr>
          <w:p w14:paraId="2C118704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1C5918F" w14:textId="24325A08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так как датчик угла – инкрементальный </w:t>
      </w:r>
      <w:proofErr w:type="spellStart"/>
      <w:r w:rsidRPr="00710C5F">
        <w:rPr>
          <w:rFonts w:ascii="Times New Roman" w:hAnsi="Times New Roman" w:cs="Times New Roman"/>
          <w:sz w:val="28"/>
          <w:szCs w:val="28"/>
        </w:rPr>
        <w:t>энкодер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– бесконтактный</w:t>
      </w:r>
      <w:r w:rsidR="00230101">
        <w:rPr>
          <w:rFonts w:ascii="Times New Roman" w:hAnsi="Times New Roman" w:cs="Times New Roman"/>
          <w:sz w:val="28"/>
          <w:szCs w:val="28"/>
        </w:rPr>
        <w:t xml:space="preserve">, следовательно </w:t>
      </w:r>
      <w:proofErr w:type="spellStart"/>
      <w:r w:rsidR="00230101" w:rsidRPr="00710C5F">
        <w:rPr>
          <w:rFonts w:ascii="Times New Roman" w:hAnsi="Times New Roman" w:cs="Times New Roman"/>
          <w:sz w:val="28"/>
          <w:szCs w:val="28"/>
        </w:rPr>
        <w:t>М</w:t>
      </w:r>
      <w:r w:rsidR="00230101" w:rsidRPr="00710C5F">
        <w:rPr>
          <w:rFonts w:ascii="Times New Roman" w:hAnsi="Times New Roman" w:cs="Times New Roman"/>
          <w:sz w:val="28"/>
          <w:szCs w:val="28"/>
          <w:vertAlign w:val="subscript"/>
        </w:rPr>
        <w:t>ду</w:t>
      </w:r>
      <w:proofErr w:type="spellEnd"/>
      <w:r w:rsidR="00230101" w:rsidRPr="00710C5F">
        <w:rPr>
          <w:rFonts w:ascii="Times New Roman" w:hAnsi="Times New Roman" w:cs="Times New Roman"/>
          <w:sz w:val="28"/>
          <w:szCs w:val="28"/>
        </w:rPr>
        <w:t xml:space="preserve"> = 0</w:t>
      </w:r>
      <w:r w:rsidRPr="00710C5F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036DD5EC" w14:textId="764A9D7D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M</m:t>
        </m:r>
        <m:r>
          <m:rPr>
            <m:nor/>
          </m:rPr>
          <w:rPr>
            <w:rFonts w:ascii="Times New Roman" w:hAnsi="Times New Roman" w:cs="Times New Roman"/>
            <w:i/>
            <w:sz w:val="28"/>
            <w:szCs w:val="28"/>
            <w:vertAlign w:val="subscript"/>
          </w:rPr>
          <m:t>мв</m:t>
        </m:r>
        <m:r>
          <w:rPr>
            <w:rFonts w:ascii="Cambria Math" w:hAnsi="Cambria Math" w:cs="Times New Roman"/>
            <w:sz w:val="28"/>
            <w:szCs w:val="28"/>
            <w:vertAlign w:val="subscript"/>
          </w:rPr>
          <m:t>=l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·</m:t>
        </m:r>
        <m:r>
          <w:rPr>
            <w:rFonts w:ascii="Cambria Math" w:hAnsi="Cambria Math" w:cs="Times New Roman"/>
            <w:sz w:val="28"/>
            <w:szCs w:val="28"/>
          </w:rPr>
          <m:t>F</m:t>
        </m:r>
        <m:r>
          <m:rPr>
            <m:nor/>
          </m:rPr>
          <w:rPr>
            <w:rFonts w:ascii="Times New Roman" w:hAnsi="Times New Roman" w:cs="Times New Roman"/>
            <w:i/>
            <w:sz w:val="28"/>
            <w:szCs w:val="28"/>
            <w:vertAlign w:val="subscript"/>
          </w:rPr>
          <m:t>мв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27B47057" w14:textId="77777777" w:rsidR="00710C5F" w:rsidRPr="00FD6A07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Где: </w:t>
      </w:r>
    </w:p>
    <w:p w14:paraId="50467686" w14:textId="7D9C986E" w:rsidR="00710C5F" w:rsidRPr="00710C5F" w:rsidRDefault="00710C5F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w:r w:rsidRPr="00710C5F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proofErr w:type="spellStart"/>
      <w:r w:rsidRPr="00710C5F">
        <w:rPr>
          <w:rFonts w:ascii="Times New Roman" w:hAnsi="Times New Roman" w:cs="Times New Roman"/>
          <w:i/>
          <w:sz w:val="28"/>
          <w:szCs w:val="28"/>
          <w:vertAlign w:val="subscript"/>
        </w:rPr>
        <w:t>мв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– сила срабатывания </w:t>
      </w:r>
      <w:proofErr w:type="spellStart"/>
      <w:r w:rsidRPr="00710C5F">
        <w:rPr>
          <w:rFonts w:ascii="Times New Roman" w:hAnsi="Times New Roman" w:cs="Times New Roman"/>
          <w:sz w:val="28"/>
          <w:szCs w:val="28"/>
        </w:rPr>
        <w:t>микровыключателя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>. Из паспортных данных</w:t>
      </w:r>
      <w:r w:rsidR="00E046FB" w:rsidRPr="00E046FB">
        <w:rPr>
          <w:rFonts w:ascii="Times New Roman" w:hAnsi="Times New Roman" w:cs="Times New Roman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мв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 </m:t>
        </m:r>
      </m:oMath>
      <w:r w:rsidR="00E046FB">
        <w:rPr>
          <w:rFonts w:ascii="Times New Roman" w:hAnsi="Times New Roman" w:cs="Times New Roman"/>
          <w:sz w:val="28"/>
          <w:szCs w:val="28"/>
        </w:rPr>
        <w:t>0.34 Н</w:t>
      </w:r>
    </w:p>
    <w:p w14:paraId="3A3DC002" w14:textId="405E12B6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– расстояние от оси вращения выходного вала до </w:t>
      </w:r>
      <w:proofErr w:type="spellStart"/>
      <w:r w:rsidRPr="00710C5F">
        <w:rPr>
          <w:rFonts w:ascii="Times New Roman" w:hAnsi="Times New Roman" w:cs="Times New Roman"/>
          <w:sz w:val="28"/>
          <w:szCs w:val="28"/>
        </w:rPr>
        <w:t>микровыключателя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; так как по Т.З. </w:t>
      </w:r>
      <w:r w:rsidRPr="00710C5F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="00825EBA">
        <w:rPr>
          <w:rFonts w:ascii="Times New Roman" w:hAnsi="Times New Roman" w:cs="Times New Roman"/>
          <w:i/>
          <w:sz w:val="28"/>
          <w:szCs w:val="28"/>
        </w:rPr>
        <w:t>30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 мм</w:t>
      </w:r>
      <w:r w:rsidRPr="00710C5F">
        <w:rPr>
          <w:rFonts w:ascii="Times New Roman" w:hAnsi="Times New Roman" w:cs="Times New Roman"/>
          <w:sz w:val="28"/>
          <w:szCs w:val="28"/>
        </w:rPr>
        <w:t xml:space="preserve">, </w:t>
      </w:r>
      <w:r w:rsidR="00825EBA">
        <w:rPr>
          <w:rFonts w:ascii="Times New Roman" w:hAnsi="Times New Roman" w:cs="Times New Roman"/>
          <w:sz w:val="28"/>
          <w:szCs w:val="28"/>
        </w:rPr>
        <w:t xml:space="preserve">примем </w:t>
      </w:r>
      <w:r w:rsidRPr="00710C5F"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="00825EBA">
        <w:rPr>
          <w:rFonts w:ascii="Times New Roman" w:hAnsi="Times New Roman" w:cs="Times New Roman"/>
          <w:i/>
          <w:sz w:val="28"/>
          <w:szCs w:val="28"/>
        </w:rPr>
        <w:t>25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 мм.</w:t>
      </w:r>
    </w:p>
    <w:p w14:paraId="6DFBD195" w14:textId="34E44AEB" w:rsidR="00710C5F" w:rsidRPr="00710C5F" w:rsidRDefault="00710C5F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Следовательно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, </w:t>
      </w:r>
      <m:oMath>
        <m:r>
          <w:rPr>
            <w:rFonts w:ascii="Cambria Math" w:hAnsi="Cambria Math" w:cs="Times New Roman"/>
            <w:sz w:val="28"/>
            <w:szCs w:val="28"/>
          </w:rPr>
          <m:t>M</m:t>
        </m:r>
        <m:r>
          <m:rPr>
            <m:nor/>
          </m:rPr>
          <w:rPr>
            <w:rFonts w:ascii="Times New Roman" w:hAnsi="Times New Roman" w:cs="Times New Roman"/>
            <w:i/>
            <w:sz w:val="28"/>
            <w:szCs w:val="28"/>
            <w:vertAlign w:val="subscript"/>
          </w:rPr>
          <m:t>мв</m:t>
        </m:r>
      </m:oMath>
      <w:r w:rsidRPr="00710C5F"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= </w:t>
      </w:r>
      <w:r w:rsidR="00F1061A">
        <w:rPr>
          <w:rFonts w:ascii="Times New Roman" w:hAnsi="Times New Roman" w:cs="Times New Roman"/>
          <w:i/>
          <w:sz w:val="28"/>
          <w:szCs w:val="28"/>
        </w:rPr>
        <w:t>8.5*10</w:t>
      </w:r>
      <w:r w:rsidR="00F1061A">
        <w:rPr>
          <w:rFonts w:ascii="Times New Roman" w:hAnsi="Times New Roman" w:cs="Times New Roman"/>
          <w:i/>
          <w:sz w:val="28"/>
          <w:szCs w:val="28"/>
          <w:vertAlign w:val="superscript"/>
        </w:rPr>
        <w:t>-3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710C5F">
        <w:rPr>
          <w:rFonts w:ascii="Times New Roman" w:hAnsi="Times New Roman" w:cs="Times New Roman"/>
          <w:i/>
          <w:sz w:val="28"/>
          <w:szCs w:val="28"/>
        </w:rPr>
        <w:t>Нм</w:t>
      </w:r>
      <w:proofErr w:type="spellEnd"/>
      <w:r w:rsidRPr="00710C5F">
        <w:rPr>
          <w:rFonts w:ascii="Times New Roman" w:hAnsi="Times New Roman" w:cs="Times New Roman"/>
          <w:i/>
          <w:sz w:val="28"/>
          <w:szCs w:val="28"/>
        </w:rPr>
        <w:t>.</w:t>
      </w:r>
    </w:p>
    <w:p w14:paraId="70A43E8E" w14:textId="27B4DD75" w:rsidR="00710C5F" w:rsidRPr="00710C5F" w:rsidRDefault="00710C5F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Примем на этапе проектного расчета </w:t>
      </w:r>
      <w:proofErr w:type="spellStart"/>
      <w:r w:rsidRPr="00710C5F">
        <w:rPr>
          <w:rFonts w:ascii="Times New Roman" w:hAnsi="Times New Roman" w:cs="Times New Roman"/>
          <w:i/>
          <w:sz w:val="28"/>
          <w:szCs w:val="28"/>
        </w:rPr>
        <w:t>М</w:t>
      </w:r>
      <w:r w:rsidRPr="00710C5F">
        <w:rPr>
          <w:rFonts w:ascii="Times New Roman" w:hAnsi="Times New Roman" w:cs="Times New Roman"/>
          <w:i/>
          <w:sz w:val="28"/>
          <w:szCs w:val="28"/>
          <w:vertAlign w:val="subscript"/>
        </w:rPr>
        <w:t>оп</w:t>
      </w:r>
      <w:proofErr w:type="spellEnd"/>
      <w:r w:rsidRPr="00710C5F">
        <w:rPr>
          <w:rFonts w:ascii="Times New Roman" w:hAnsi="Times New Roman" w:cs="Times New Roman"/>
          <w:i/>
          <w:sz w:val="28"/>
          <w:szCs w:val="28"/>
        </w:rPr>
        <w:t xml:space="preserve"> = 0,05 Н · м </w:t>
      </w:r>
    </w:p>
    <w:p w14:paraId="024B0B7A" w14:textId="46B4ADF5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Тогда: </w:t>
      </w:r>
      <m:oMath>
        <m:r>
          <w:rPr>
            <w:rFonts w:ascii="Cambria Math" w:hAnsi="Cambria Math" w:cs="Times New Roman"/>
            <w:sz w:val="28"/>
            <w:szCs w:val="28"/>
          </w:rPr>
          <m:t>M</m:t>
        </m:r>
        <m:r>
          <m:rPr>
            <m:nor/>
          </m:rPr>
          <w:rPr>
            <w:rFonts w:ascii="Times New Roman" w:hAnsi="Times New Roman" w:cs="Times New Roman"/>
            <w:i/>
            <w:sz w:val="28"/>
            <w:szCs w:val="28"/>
            <w:vertAlign w:val="subscript"/>
          </w:rPr>
          <m:t>н</m:t>
        </m:r>
      </m:oMath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710C5F">
        <w:rPr>
          <w:rFonts w:ascii="Times New Roman" w:hAnsi="Times New Roman" w:cs="Times New Roman"/>
          <w:i/>
          <w:sz w:val="28"/>
          <w:szCs w:val="28"/>
        </w:rPr>
        <w:t>= 0</w:t>
      </w:r>
      <w:r w:rsidR="002936B8">
        <w:rPr>
          <w:rFonts w:ascii="Times New Roman" w:hAnsi="Times New Roman" w:cs="Times New Roman"/>
          <w:i/>
          <w:sz w:val="28"/>
          <w:szCs w:val="28"/>
        </w:rPr>
        <w:t>.05</w:t>
      </w:r>
      <w:r w:rsidRPr="00710C5F">
        <w:rPr>
          <w:rFonts w:ascii="Times New Roman" w:hAnsi="Times New Roman" w:cs="Times New Roman"/>
          <w:i/>
          <w:sz w:val="28"/>
          <w:szCs w:val="28"/>
        </w:rPr>
        <w:t>+0</w:t>
      </w:r>
      <w:r w:rsidR="002936B8">
        <w:rPr>
          <w:rFonts w:ascii="Times New Roman" w:hAnsi="Times New Roman" w:cs="Times New Roman"/>
          <w:i/>
          <w:sz w:val="28"/>
          <w:szCs w:val="28"/>
        </w:rPr>
        <w:t>.</w:t>
      </w:r>
      <w:r w:rsidRPr="00710C5F">
        <w:rPr>
          <w:rFonts w:ascii="Times New Roman" w:hAnsi="Times New Roman" w:cs="Times New Roman"/>
          <w:i/>
          <w:sz w:val="28"/>
          <w:szCs w:val="28"/>
        </w:rPr>
        <w:t>00</w:t>
      </w:r>
      <w:r w:rsidR="002936B8">
        <w:rPr>
          <w:rFonts w:ascii="Times New Roman" w:hAnsi="Times New Roman" w:cs="Times New Roman"/>
          <w:i/>
          <w:sz w:val="28"/>
          <w:szCs w:val="28"/>
        </w:rPr>
        <w:t>8</w:t>
      </w:r>
      <w:r w:rsidRPr="00710C5F">
        <w:rPr>
          <w:rFonts w:ascii="Times New Roman" w:hAnsi="Times New Roman" w:cs="Times New Roman"/>
          <w:i/>
          <w:sz w:val="28"/>
          <w:szCs w:val="28"/>
        </w:rPr>
        <w:t>5+0= 0</w:t>
      </w:r>
      <w:r w:rsidR="002936B8">
        <w:rPr>
          <w:rFonts w:ascii="Times New Roman" w:hAnsi="Times New Roman" w:cs="Times New Roman"/>
          <w:i/>
          <w:sz w:val="28"/>
          <w:szCs w:val="28"/>
        </w:rPr>
        <w:t>.0</w:t>
      </w:r>
      <w:r w:rsidRPr="00710C5F">
        <w:rPr>
          <w:rFonts w:ascii="Times New Roman" w:hAnsi="Times New Roman" w:cs="Times New Roman"/>
          <w:i/>
          <w:sz w:val="28"/>
          <w:szCs w:val="28"/>
        </w:rPr>
        <w:t>5</w:t>
      </w:r>
      <w:r w:rsidR="002936B8">
        <w:rPr>
          <w:rFonts w:ascii="Times New Roman" w:hAnsi="Times New Roman" w:cs="Times New Roman"/>
          <w:i/>
          <w:sz w:val="28"/>
          <w:szCs w:val="28"/>
        </w:rPr>
        <w:t>8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5 </w:t>
      </w:r>
      <w:proofErr w:type="spellStart"/>
      <w:r w:rsidRPr="00710C5F">
        <w:rPr>
          <w:rFonts w:ascii="Times New Roman" w:hAnsi="Times New Roman" w:cs="Times New Roman"/>
          <w:i/>
          <w:sz w:val="28"/>
          <w:szCs w:val="28"/>
        </w:rPr>
        <w:t>Нм</w:t>
      </w:r>
      <w:proofErr w:type="spellEnd"/>
    </w:p>
    <w:p w14:paraId="7976C1BC" w14:textId="5B1F7CA4" w:rsidR="00710C5F" w:rsidRPr="00710C5F" w:rsidRDefault="00710C5F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Тогда: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= 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m:t>н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+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J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·ω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</m:t>
        </m:r>
      </m:oMath>
      <w:r w:rsidRPr="00710C5F">
        <w:rPr>
          <w:rFonts w:ascii="Times New Roman" w:hAnsi="Times New Roman" w:cs="Times New Roman"/>
          <w:i/>
          <w:sz w:val="28"/>
          <w:szCs w:val="28"/>
        </w:rPr>
        <w:t>=</w:t>
      </w:r>
      <w:r w:rsidRPr="00710C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2936B8" w:rsidRPr="002936B8">
        <w:rPr>
          <w:rFonts w:ascii="Times New Roman" w:hAnsi="Times New Roman" w:cs="Times New Roman"/>
          <w:iCs/>
          <w:sz w:val="28"/>
          <w:szCs w:val="28"/>
        </w:rPr>
        <w:t>(</w:t>
      </w:r>
      <w:r w:rsidR="002936B8">
        <w:rPr>
          <w:rFonts w:ascii="Times New Roman" w:hAnsi="Times New Roman" w:cs="Times New Roman"/>
          <w:iCs/>
          <w:sz w:val="28"/>
          <w:szCs w:val="28"/>
        </w:rPr>
        <w:t>0.0585+0.6</w:t>
      </w:r>
      <w:r w:rsidR="008662AC">
        <w:rPr>
          <w:rFonts w:ascii="Times New Roman" w:hAnsi="Times New Roman" w:cs="Times New Roman"/>
          <w:iCs/>
          <w:sz w:val="28"/>
          <w:szCs w:val="28"/>
        </w:rPr>
        <w:t>*2.</w:t>
      </w:r>
      <w:proofErr w:type="gramStart"/>
      <w:r w:rsidR="008662AC">
        <w:rPr>
          <w:rFonts w:ascii="Times New Roman" w:hAnsi="Times New Roman" w:cs="Times New Roman"/>
          <w:iCs/>
          <w:sz w:val="28"/>
          <w:szCs w:val="28"/>
        </w:rPr>
        <w:t>5</w:t>
      </w:r>
      <w:r w:rsidR="002936B8" w:rsidRPr="002936B8">
        <w:rPr>
          <w:rFonts w:ascii="Times New Roman" w:hAnsi="Times New Roman" w:cs="Times New Roman"/>
          <w:iCs/>
          <w:sz w:val="28"/>
          <w:szCs w:val="28"/>
        </w:rPr>
        <w:t>)</w:t>
      </w:r>
      <w:r w:rsidR="008662AC">
        <w:rPr>
          <w:rFonts w:ascii="Times New Roman" w:hAnsi="Times New Roman" w:cs="Times New Roman"/>
          <w:iCs/>
          <w:sz w:val="28"/>
          <w:szCs w:val="28"/>
        </w:rPr>
        <w:t>*</w:t>
      </w:r>
      <w:proofErr w:type="gramEnd"/>
      <w:r w:rsidR="008662AC">
        <w:rPr>
          <w:rFonts w:ascii="Times New Roman" w:hAnsi="Times New Roman" w:cs="Times New Roman"/>
          <w:iCs/>
          <w:sz w:val="28"/>
          <w:szCs w:val="28"/>
        </w:rPr>
        <w:t>2.2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="008662AC">
        <w:rPr>
          <w:rFonts w:ascii="Times New Roman" w:hAnsi="Times New Roman" w:cs="Times New Roman"/>
          <w:i/>
          <w:sz w:val="28"/>
          <w:szCs w:val="28"/>
        </w:rPr>
        <w:t>3.43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 Вт.</w:t>
      </w:r>
    </w:p>
    <w:p w14:paraId="5BF3471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В итоге:</w:t>
      </w:r>
    </w:p>
    <w:p w14:paraId="1EFB8963" w14:textId="32117429" w:rsidR="00710C5F" w:rsidRPr="00710C5F" w:rsidRDefault="00710C5F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P</m:t>
          </m:r>
          <m:r>
            <m:rPr>
              <m:nor/>
            </m:rPr>
            <w:rPr>
              <w:rFonts w:ascii="Times New Roman" w:hAnsi="Times New Roman" w:cs="Times New Roman"/>
              <w:i/>
              <w:sz w:val="28"/>
              <w:szCs w:val="28"/>
              <w:vertAlign w:val="subscript"/>
            </w:rPr>
            <m:t>р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н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η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о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3.43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0,7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=4.9 Вт</m:t>
          </m:r>
        </m:oMath>
      </m:oMathPara>
    </w:p>
    <w:p w14:paraId="32D265BF" w14:textId="7690A28D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Назначим двигатель с фланцевым </w:t>
      </w:r>
      <w:r w:rsidR="00716D47" w:rsidRPr="00710C5F">
        <w:rPr>
          <w:rFonts w:ascii="Times New Roman" w:hAnsi="Times New Roman" w:cs="Times New Roman"/>
          <w:sz w:val="28"/>
          <w:szCs w:val="28"/>
        </w:rPr>
        <w:t>креплением</w:t>
      </w:r>
      <w:r w:rsidRPr="00710C5F">
        <w:rPr>
          <w:rFonts w:ascii="Times New Roman" w:hAnsi="Times New Roman" w:cs="Times New Roman"/>
          <w:sz w:val="28"/>
          <w:szCs w:val="28"/>
        </w:rPr>
        <w:t xml:space="preserve"> </w:t>
      </w:r>
      <w:r w:rsidRPr="00710C5F">
        <w:rPr>
          <w:rFonts w:ascii="Times New Roman" w:hAnsi="Times New Roman" w:cs="Times New Roman"/>
          <w:bCs/>
          <w:sz w:val="28"/>
          <w:szCs w:val="28"/>
        </w:rPr>
        <w:t>ДПР-</w:t>
      </w:r>
      <w:r w:rsidR="000E57CD">
        <w:rPr>
          <w:rFonts w:ascii="Times New Roman" w:hAnsi="Times New Roman" w:cs="Times New Roman"/>
          <w:bCs/>
          <w:sz w:val="28"/>
          <w:szCs w:val="28"/>
        </w:rPr>
        <w:t>6</w:t>
      </w:r>
      <w:r w:rsidR="007A5B26">
        <w:rPr>
          <w:rFonts w:ascii="Times New Roman" w:hAnsi="Times New Roman" w:cs="Times New Roman"/>
          <w:bCs/>
          <w:sz w:val="28"/>
          <w:szCs w:val="28"/>
        </w:rPr>
        <w:t>2</w:t>
      </w:r>
      <w:r w:rsidRPr="00710C5F">
        <w:rPr>
          <w:rFonts w:ascii="Times New Roman" w:hAnsi="Times New Roman" w:cs="Times New Roman"/>
          <w:bCs/>
          <w:sz w:val="28"/>
          <w:szCs w:val="28"/>
        </w:rPr>
        <w:t>-Ф</w:t>
      </w:r>
      <w:r w:rsidR="007A5B26">
        <w:rPr>
          <w:rFonts w:ascii="Times New Roman" w:hAnsi="Times New Roman" w:cs="Times New Roman"/>
          <w:bCs/>
          <w:sz w:val="28"/>
          <w:szCs w:val="28"/>
        </w:rPr>
        <w:t>2</w:t>
      </w:r>
      <w:r w:rsidRPr="00710C5F">
        <w:rPr>
          <w:rFonts w:ascii="Times New Roman" w:hAnsi="Times New Roman" w:cs="Times New Roman"/>
          <w:bCs/>
          <w:sz w:val="28"/>
          <w:szCs w:val="28"/>
        </w:rPr>
        <w:t>-0</w:t>
      </w:r>
      <w:r w:rsidR="00461FCC">
        <w:rPr>
          <w:rFonts w:ascii="Times New Roman" w:hAnsi="Times New Roman" w:cs="Times New Roman"/>
          <w:bCs/>
          <w:sz w:val="28"/>
          <w:szCs w:val="28"/>
        </w:rPr>
        <w:t>3</w:t>
      </w:r>
    </w:p>
    <w:p w14:paraId="4C960E80" w14:textId="1F87AF76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Таблица 2. Паспортные данные двигателя </w:t>
      </w:r>
      <w:r w:rsidRPr="00710C5F">
        <w:rPr>
          <w:rFonts w:ascii="Times New Roman" w:hAnsi="Times New Roman" w:cs="Times New Roman"/>
          <w:b/>
          <w:bCs/>
          <w:sz w:val="28"/>
          <w:szCs w:val="28"/>
        </w:rPr>
        <w:t>ДПР-</w:t>
      </w:r>
      <w:r w:rsidR="00461FCC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710C5F">
        <w:rPr>
          <w:rFonts w:ascii="Times New Roman" w:hAnsi="Times New Roman" w:cs="Times New Roman"/>
          <w:b/>
          <w:bCs/>
          <w:sz w:val="28"/>
          <w:szCs w:val="28"/>
        </w:rPr>
        <w:t>2-Ф</w:t>
      </w:r>
      <w:r w:rsidR="007A5B2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710C5F">
        <w:rPr>
          <w:rFonts w:ascii="Times New Roman" w:hAnsi="Times New Roman" w:cs="Times New Roman"/>
          <w:b/>
          <w:bCs/>
          <w:sz w:val="28"/>
          <w:szCs w:val="28"/>
        </w:rPr>
        <w:t>-0</w:t>
      </w:r>
      <w:r w:rsidR="00461FCC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tbl>
      <w:tblPr>
        <w:tblW w:w="78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53"/>
        <w:gridCol w:w="1066"/>
        <w:gridCol w:w="1741"/>
      </w:tblGrid>
      <w:tr w:rsidR="00710C5F" w:rsidRPr="00710C5F" w14:paraId="51B2D785" w14:textId="77777777" w:rsidTr="00710C5F">
        <w:trPr>
          <w:jc w:val="center"/>
        </w:trPr>
        <w:tc>
          <w:tcPr>
            <w:tcW w:w="5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73498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Номинальная</w:t>
            </w:r>
            <w:proofErr w:type="spellEnd"/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мощность</w:t>
            </w:r>
            <w:proofErr w:type="spellEnd"/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97ADF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P</w:t>
            </w: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ном</w:t>
            </w:r>
            <w:proofErr w:type="spellEnd"/>
          </w:p>
        </w:tc>
        <w:tc>
          <w:tcPr>
            <w:tcW w:w="1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B73B5" w14:textId="02D4C1AB" w:rsidR="00710C5F" w:rsidRPr="00710C5F" w:rsidRDefault="00461FCC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9.25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Вт</w:t>
            </w:r>
          </w:p>
        </w:tc>
      </w:tr>
      <w:tr w:rsidR="00710C5F" w:rsidRPr="00710C5F" w14:paraId="4A0221DB" w14:textId="77777777" w:rsidTr="00710C5F">
        <w:trPr>
          <w:jc w:val="center"/>
        </w:trPr>
        <w:tc>
          <w:tcPr>
            <w:tcW w:w="5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2F151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Номинальные момент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08EC2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M</w:t>
            </w: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ном</w:t>
            </w:r>
          </w:p>
        </w:tc>
        <w:tc>
          <w:tcPr>
            <w:tcW w:w="1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19C9D" w14:textId="75B95E20" w:rsidR="00710C5F" w:rsidRPr="00710C5F" w:rsidRDefault="00461FCC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7A5B26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7A5B2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ּ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710C5F" w:rsidRPr="00710C5F" w14:paraId="2B1A80E5" w14:textId="77777777" w:rsidTr="00710C5F">
        <w:trPr>
          <w:trHeight w:val="533"/>
          <w:jc w:val="center"/>
        </w:trPr>
        <w:tc>
          <w:tcPr>
            <w:tcW w:w="5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99AD6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Пусковой момент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5DA23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M</w:t>
            </w: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пуск</w:t>
            </w:r>
          </w:p>
        </w:tc>
        <w:tc>
          <w:tcPr>
            <w:tcW w:w="1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E34C1" w14:textId="636BF4F9" w:rsidR="00710C5F" w:rsidRPr="00710C5F" w:rsidRDefault="00461FCC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 xml:space="preserve"> Н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ּ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710C5F" w:rsidRPr="00710C5F" w14:paraId="73AD34B0" w14:textId="77777777" w:rsidTr="00710C5F">
        <w:trPr>
          <w:jc w:val="center"/>
        </w:trPr>
        <w:tc>
          <w:tcPr>
            <w:tcW w:w="5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F8E2F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Частота вращения выходного вала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E755E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n</w:t>
            </w:r>
            <w:proofErr w:type="spellStart"/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дв</w:t>
            </w:r>
            <w:proofErr w:type="spellEnd"/>
          </w:p>
        </w:tc>
        <w:tc>
          <w:tcPr>
            <w:tcW w:w="1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97E3F" w14:textId="5B4EA0D4" w:rsidR="00710C5F" w:rsidRPr="00710C5F" w:rsidRDefault="00461FCC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4500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об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мин</w:t>
            </w:r>
          </w:p>
        </w:tc>
      </w:tr>
      <w:tr w:rsidR="00710C5F" w:rsidRPr="00710C5F" w14:paraId="75C057C2" w14:textId="77777777" w:rsidTr="00710C5F">
        <w:trPr>
          <w:jc w:val="center"/>
        </w:trPr>
        <w:tc>
          <w:tcPr>
            <w:tcW w:w="5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B433D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Момент инерции ротора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F6C60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J</w:t>
            </w: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р</w:t>
            </w:r>
          </w:p>
        </w:tc>
        <w:tc>
          <w:tcPr>
            <w:tcW w:w="1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C4D8A52" w14:textId="60E03546" w:rsidR="00710C5F" w:rsidRPr="00710C5F" w:rsidRDefault="00461FCC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·10</m:t>
              </m:r>
            </m:oMath>
            <w:r w:rsidR="00710C5F" w:rsidRPr="00710C5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 xml:space="preserve">-6 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ּ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2</w:t>
            </w:r>
          </w:p>
        </w:tc>
      </w:tr>
      <w:tr w:rsidR="00710C5F" w:rsidRPr="00710C5F" w14:paraId="70921F66" w14:textId="77777777" w:rsidTr="00710C5F">
        <w:trPr>
          <w:jc w:val="center"/>
        </w:trPr>
        <w:tc>
          <w:tcPr>
            <w:tcW w:w="5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3A3F0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 xml:space="preserve">Наработка 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50EC6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</w:p>
        </w:tc>
        <w:tc>
          <w:tcPr>
            <w:tcW w:w="1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5747AA6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1000 часов</w:t>
            </w:r>
          </w:p>
        </w:tc>
      </w:tr>
    </w:tbl>
    <w:p w14:paraId="30CB77E1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6C6DDE61" w14:textId="621D4BA9" w:rsidR="000E57CD" w:rsidRDefault="000E57CD" w:rsidP="000E57CD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Рассчитаем коэффициент запаса: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ξ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=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6"/>
                <w:szCs w:val="36"/>
                <w:lang w:val="en-US"/>
              </w:rPr>
              <m:t>P</m:t>
            </m:r>
            <m:r>
              <w:rPr>
                <w:rFonts w:ascii="Cambria Math" w:eastAsiaTheme="minorEastAsia" w:hAnsi="Cambria Math" w:cs="Times New Roman"/>
                <w:sz w:val="36"/>
                <w:szCs w:val="36"/>
              </w:rPr>
              <m:t>д</m:t>
            </m:r>
          </m:num>
          <m:den>
            <m:r>
              <w:rPr>
                <w:rFonts w:ascii="Cambria Math" w:eastAsiaTheme="minorEastAsia" w:hAnsi="Cambria Math" w:cs="Times New Roman"/>
                <w:sz w:val="36"/>
                <w:szCs w:val="36"/>
                <w:lang w:val="en-US"/>
              </w:rPr>
              <m:t>P</m:t>
            </m:r>
            <m:r>
              <w:rPr>
                <w:rFonts w:ascii="Cambria Math" w:eastAsiaTheme="minorEastAsia" w:hAnsi="Cambria Math" w:cs="Times New Roman"/>
                <w:sz w:val="36"/>
                <w:szCs w:val="36"/>
              </w:rPr>
              <m:t>р</m:t>
            </m:r>
          </m:den>
        </m:f>
      </m:oMath>
      <w:r>
        <w:rPr>
          <w:rFonts w:ascii="Times New Roman" w:eastAsiaTheme="minorEastAsia" w:hAnsi="Times New Roman" w:cs="Times New Roman"/>
          <w:sz w:val="36"/>
          <w:szCs w:val="36"/>
        </w:rPr>
        <w:t>=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6"/>
                <w:szCs w:val="36"/>
              </w:rPr>
              <m:t>9.25</m:t>
            </m:r>
          </m:num>
          <m:den>
            <m:r>
              <w:rPr>
                <w:rFonts w:ascii="Cambria Math" w:eastAsiaTheme="minorEastAsia" w:hAnsi="Cambria Math" w:cs="Times New Roman"/>
                <w:sz w:val="36"/>
                <w:szCs w:val="36"/>
              </w:rPr>
              <m:t>4.9</m:t>
            </m:r>
          </m:den>
        </m:f>
      </m:oMath>
      <w:r>
        <w:rPr>
          <w:rFonts w:ascii="Times New Roman" w:eastAsiaTheme="minorEastAsia" w:hAnsi="Times New Roman" w:cs="Times New Roman"/>
          <w:sz w:val="36"/>
          <w:szCs w:val="36"/>
        </w:rPr>
        <w:t>=</w:t>
      </w:r>
      <w:r w:rsidR="00461FCC">
        <w:rPr>
          <w:rFonts w:ascii="Times New Roman" w:eastAsiaTheme="minorEastAsia" w:hAnsi="Times New Roman" w:cs="Times New Roman"/>
          <w:sz w:val="28"/>
          <w:szCs w:val="28"/>
        </w:rPr>
        <w:t>1.89</w:t>
      </w:r>
      <w:r>
        <w:rPr>
          <w:rFonts w:ascii="Times New Roman" w:eastAsiaTheme="minorEastAsia" w:hAnsi="Times New Roman" w:cs="Times New Roman"/>
          <w:sz w:val="36"/>
          <w:szCs w:val="36"/>
        </w:rPr>
        <w:t xml:space="preserve"> (</w:t>
      </w:r>
      <w:r>
        <w:rPr>
          <w:rFonts w:ascii="Times New Roman" w:eastAsiaTheme="minorEastAsia" w:hAnsi="Times New Roman" w:cs="Times New Roman"/>
          <w:sz w:val="28"/>
          <w:szCs w:val="28"/>
        </w:rPr>
        <w:t>коэффициент</w:t>
      </w:r>
      <w:r>
        <w:rPr>
          <w:rFonts w:ascii="Times New Roman" w:eastAsiaTheme="minorEastAsia" w:hAnsi="Times New Roman" w:cs="Times New Roman"/>
          <w:sz w:val="36"/>
          <w:szCs w:val="36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запаса приемлемый</w:t>
      </w:r>
      <w:r>
        <w:rPr>
          <w:rFonts w:ascii="Times New Roman" w:eastAsiaTheme="minorEastAsia" w:hAnsi="Times New Roman" w:cs="Times New Roman"/>
          <w:sz w:val="36"/>
          <w:szCs w:val="36"/>
        </w:rPr>
        <w:t>)</w:t>
      </w:r>
    </w:p>
    <w:p w14:paraId="35A306ED" w14:textId="44960237" w:rsidR="00710C5F" w:rsidRPr="00710C5F" w:rsidRDefault="00710C5F" w:rsidP="00E046F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10C5F">
        <w:rPr>
          <w:rFonts w:ascii="Times New Roman" w:hAnsi="Times New Roman" w:cs="Times New Roman"/>
          <w:b/>
          <w:bCs/>
          <w:sz w:val="28"/>
          <w:szCs w:val="28"/>
        </w:rPr>
        <w:t>Вывод: выбранный двигатель ДПР-62-Ф</w:t>
      </w:r>
      <w:r w:rsidR="00461FCC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710C5F">
        <w:rPr>
          <w:rFonts w:ascii="Times New Roman" w:hAnsi="Times New Roman" w:cs="Times New Roman"/>
          <w:b/>
          <w:bCs/>
          <w:sz w:val="28"/>
          <w:szCs w:val="28"/>
        </w:rPr>
        <w:t>-03 подходит по мощности.</w:t>
      </w:r>
      <w:bookmarkStart w:id="17" w:name="_Toc419151394"/>
      <w:bookmarkStart w:id="18" w:name="_Toc496193336"/>
      <w:bookmarkStart w:id="19" w:name="_Toc496193723"/>
    </w:p>
    <w:p w14:paraId="4A4D7396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5811E5" w14:textId="56A1BC32" w:rsidR="00710C5F" w:rsidRPr="00710C5F" w:rsidRDefault="00304456" w:rsidP="00AF3431">
      <w:pPr>
        <w:pStyle w:val="2"/>
      </w:pPr>
      <w:bookmarkStart w:id="20" w:name="_Toc70159951"/>
      <w:bookmarkStart w:id="21" w:name="_Toc104133040"/>
      <w:r>
        <w:t>3</w:t>
      </w:r>
      <w:r w:rsidR="00710C5F" w:rsidRPr="00710C5F">
        <w:t>.2 Предварительная проверка выбора двигателя</w:t>
      </w:r>
      <w:bookmarkEnd w:id="17"/>
      <w:r w:rsidR="00710C5F" w:rsidRPr="00710C5F">
        <w:t xml:space="preserve"> по моментам</w:t>
      </w:r>
      <w:bookmarkEnd w:id="18"/>
      <w:bookmarkEnd w:id="19"/>
      <w:bookmarkEnd w:id="20"/>
      <w:bookmarkEnd w:id="21"/>
    </w:p>
    <w:p w14:paraId="05B32DD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Для режима частых пусков двигатель должен удовлетворять условию: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35"/>
        <w:gridCol w:w="3485"/>
      </w:tblGrid>
      <w:tr w:rsidR="00710C5F" w:rsidRPr="00710C5F" w14:paraId="3D37D199" w14:textId="77777777" w:rsidTr="00710C5F">
        <w:tc>
          <w:tcPr>
            <w:tcW w:w="6236" w:type="dxa"/>
            <w:vAlign w:val="center"/>
            <w:hideMark/>
          </w:tcPr>
          <w:p w14:paraId="45F2A563" w14:textId="6DE1F4A6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ном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≥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с.пр.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д.пр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3486" w:type="dxa"/>
            <w:vAlign w:val="center"/>
            <w:hideMark/>
          </w:tcPr>
          <w:p w14:paraId="08BFB2B7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(1.3)</w:t>
            </w:r>
          </w:p>
        </w:tc>
      </w:tr>
    </w:tbl>
    <w:p w14:paraId="2170C07D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ном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номинальный момент на валу двигателя;</w:t>
      </w:r>
    </w:p>
    <w:p w14:paraId="7D95301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с. пр.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статический приведённый момент;</w:t>
      </w:r>
    </w:p>
    <w:p w14:paraId="5F628A11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д. пр.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динамический приведённый момент.</w:t>
      </w:r>
    </w:p>
    <w:p w14:paraId="62579281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Статический приведённый момент определяется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35"/>
        <w:gridCol w:w="3485"/>
      </w:tblGrid>
      <w:tr w:rsidR="00710C5F" w:rsidRPr="00710C5F" w14:paraId="3D2DE011" w14:textId="77777777" w:rsidTr="00710C5F">
        <w:tc>
          <w:tcPr>
            <w:tcW w:w="6236" w:type="dxa"/>
            <w:vAlign w:val="center"/>
            <w:hideMark/>
          </w:tcPr>
          <w:p w14:paraId="549C4105" w14:textId="55C9B94D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с.пр.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н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о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η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0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3486" w:type="dxa"/>
            <w:vAlign w:val="center"/>
            <w:hideMark/>
          </w:tcPr>
          <w:p w14:paraId="097734B6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(1.4)</w:t>
            </w:r>
          </w:p>
        </w:tc>
      </w:tr>
    </w:tbl>
    <w:p w14:paraId="23F9BDA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с. пр.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статический приведённый момент;</w:t>
      </w:r>
    </w:p>
    <w:p w14:paraId="3EEC679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момент нагрузки;</w:t>
      </w:r>
    </w:p>
    <w:p w14:paraId="0E4FA643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общее передаточное отношение;</w:t>
      </w:r>
    </w:p>
    <w:p w14:paraId="06FDF131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Динамический приведённый момент определяется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06"/>
        <w:gridCol w:w="2614"/>
      </w:tblGrid>
      <w:tr w:rsidR="00710C5F" w:rsidRPr="00710C5F" w14:paraId="77F32394" w14:textId="77777777" w:rsidTr="00710C5F">
        <w:tc>
          <w:tcPr>
            <w:tcW w:w="7107" w:type="dxa"/>
            <w:vAlign w:val="center"/>
            <w:hideMark/>
          </w:tcPr>
          <w:p w14:paraId="571A8D56" w14:textId="1E63BB84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д.пр.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=ε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н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о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(1+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м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)·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р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m:t>J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н</m:t>
                            </m:r>
                          </m:sub>
                        </m:sSub>
                      </m:num>
                      <m:den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i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о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2</m:t>
                            </m:r>
                          </m:sup>
                        </m:sSubSup>
                      </m:den>
                    </m:f>
                  </m:e>
                </m:d>
              </m:oMath>
            </m:oMathPara>
          </w:p>
        </w:tc>
        <w:tc>
          <w:tcPr>
            <w:tcW w:w="2615" w:type="dxa"/>
            <w:vAlign w:val="center"/>
            <w:hideMark/>
          </w:tcPr>
          <w:p w14:paraId="30AD0059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(1.5)</w:t>
            </w:r>
          </w:p>
        </w:tc>
      </w:tr>
    </w:tbl>
    <w:p w14:paraId="45A8EF62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710C5F">
        <w:rPr>
          <w:rFonts w:ascii="Times New Roman" w:hAnsi="Times New Roman" w:cs="Times New Roman"/>
          <w:sz w:val="28"/>
          <w:szCs w:val="28"/>
        </w:rPr>
        <w:t>ε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— угловое ускорение вращения на выходном звене;</w:t>
      </w:r>
    </w:p>
    <w:p w14:paraId="7CF45DF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общее передаточное отношение;</w:t>
      </w:r>
    </w:p>
    <w:p w14:paraId="45C4AA23" w14:textId="3AB642F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м </w:t>
      </w:r>
      <w:r w:rsidRPr="00710C5F">
        <w:rPr>
          <w:rFonts w:ascii="Times New Roman" w:hAnsi="Times New Roman" w:cs="Times New Roman"/>
          <w:sz w:val="28"/>
          <w:szCs w:val="28"/>
        </w:rPr>
        <w:t>— коэффициент, учитывающий инерционность собственного зубчатого механизма [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=0,7</m:t>
        </m:r>
      </m:oMath>
      <w:r w:rsidR="00AB184A">
        <w:rPr>
          <w:rFonts w:ascii="Times New Roman" w:hAnsi="Times New Roman" w:cs="Times New Roman"/>
          <w:sz w:val="28"/>
          <w:szCs w:val="28"/>
        </w:rPr>
        <w:t xml:space="preserve"> для</w:t>
      </w:r>
      <w:r w:rsidRPr="00710C5F">
        <w:rPr>
          <w:rFonts w:ascii="Times New Roman" w:hAnsi="Times New Roman" w:cs="Times New Roman"/>
          <w:sz w:val="28"/>
          <w:szCs w:val="28"/>
        </w:rPr>
        <w:t xml:space="preserve"> малоинерционны</w:t>
      </w:r>
      <w:r w:rsidR="00AB184A">
        <w:rPr>
          <w:rFonts w:ascii="Times New Roman" w:hAnsi="Times New Roman" w:cs="Times New Roman"/>
          <w:sz w:val="28"/>
          <w:szCs w:val="28"/>
        </w:rPr>
        <w:t>х двигателей</w:t>
      </w:r>
      <w:r w:rsidRPr="00710C5F">
        <w:rPr>
          <w:rFonts w:ascii="Times New Roman" w:hAnsi="Times New Roman" w:cs="Times New Roman"/>
          <w:sz w:val="28"/>
          <w:szCs w:val="28"/>
        </w:rPr>
        <w:t>];</w:t>
      </w:r>
    </w:p>
    <w:p w14:paraId="24BFD49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J</w:t>
      </w:r>
      <w:proofErr w:type="gramStart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710C5F">
        <w:rPr>
          <w:rFonts w:ascii="Times New Roman" w:hAnsi="Times New Roman" w:cs="Times New Roman"/>
          <w:sz w:val="28"/>
          <w:szCs w:val="28"/>
        </w:rPr>
        <w:t xml:space="preserve">  —</w:t>
      </w:r>
      <w:proofErr w:type="gramEnd"/>
      <w:r w:rsidRPr="00710C5F">
        <w:rPr>
          <w:rFonts w:ascii="Times New Roman" w:hAnsi="Times New Roman" w:cs="Times New Roman"/>
          <w:sz w:val="28"/>
          <w:szCs w:val="28"/>
        </w:rPr>
        <w:t xml:space="preserve"> момент инерции ротора двигателя (из паспортных данных);</w:t>
      </w:r>
    </w:p>
    <w:p w14:paraId="6E4A559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момент инерции нагрузки.</w:t>
      </w:r>
    </w:p>
    <w:p w14:paraId="34C2E51D" w14:textId="2F2D606E" w:rsidR="00710C5F" w:rsidRPr="00710C5F" w:rsidRDefault="002F6F32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="00710C5F" w:rsidRPr="00710C5F">
        <w:rPr>
          <w:rFonts w:ascii="Times New Roman" w:hAnsi="Times New Roman" w:cs="Times New Roman"/>
          <w:sz w:val="28"/>
          <w:szCs w:val="28"/>
        </w:rPr>
        <w:t>-общее передаточное отношение вычисляется по формуле:</w:t>
      </w:r>
    </w:p>
    <w:tbl>
      <w:tblPr>
        <w:tblStyle w:val="a3"/>
        <w:tblW w:w="9915" w:type="dxa"/>
        <w:tblLayout w:type="fixed"/>
        <w:tblLook w:val="04A0" w:firstRow="1" w:lastRow="0" w:firstColumn="1" w:lastColumn="0" w:noHBand="0" w:noVBand="1"/>
      </w:tblPr>
      <w:tblGrid>
        <w:gridCol w:w="9066"/>
        <w:gridCol w:w="849"/>
      </w:tblGrid>
      <w:tr w:rsidR="00710C5F" w:rsidRPr="00710C5F" w14:paraId="304F13D8" w14:textId="77777777" w:rsidTr="00710C5F">
        <w:tc>
          <w:tcPr>
            <w:tcW w:w="907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3DC603A" w14:textId="1B306051" w:rsidR="00710C5F" w:rsidRPr="00710C5F" w:rsidRDefault="002F6F32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дв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н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 ,</m:t>
                </m:r>
              </m:oMath>
            </m:oMathPara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86470FB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((1.6)</w:t>
            </w:r>
          </w:p>
        </w:tc>
      </w:tr>
    </w:tbl>
    <w:p w14:paraId="64B903F5" w14:textId="2B74CC34" w:rsidR="00710C5F" w:rsidRPr="00710C5F" w:rsidRDefault="002F6F32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дв</m:t>
            </m:r>
          </m:sub>
        </m:sSub>
      </m:oMath>
      <w:r w:rsidR="00710C5F" w:rsidRPr="00710C5F">
        <w:rPr>
          <w:rFonts w:ascii="Times New Roman" w:hAnsi="Times New Roman" w:cs="Times New Roman"/>
          <w:sz w:val="28"/>
          <w:szCs w:val="28"/>
        </w:rPr>
        <w:t xml:space="preserve">-частота вращения вала двигателя,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дв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4500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об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мин</m:t>
            </m:r>
          </m:den>
        </m:f>
      </m:oMath>
      <w:r w:rsidR="00710C5F" w:rsidRPr="00710C5F">
        <w:rPr>
          <w:rFonts w:ascii="Times New Roman" w:hAnsi="Times New Roman" w:cs="Times New Roman"/>
          <w:sz w:val="28"/>
          <w:szCs w:val="28"/>
        </w:rPr>
        <w:t>;</w:t>
      </w:r>
    </w:p>
    <w:p w14:paraId="28D9BA94" w14:textId="3644880B" w:rsidR="00710C5F" w:rsidRPr="00710C5F" w:rsidRDefault="002F6F32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r w:rsidR="00710C5F" w:rsidRPr="00710C5F">
        <w:rPr>
          <w:rFonts w:ascii="Times New Roman" w:hAnsi="Times New Roman" w:cs="Times New Roman"/>
          <w:sz w:val="28"/>
          <w:szCs w:val="28"/>
        </w:rPr>
        <w:t>-частота вращения выходного вала, вычисляется по формуле:</w:t>
      </w:r>
    </w:p>
    <w:tbl>
      <w:tblPr>
        <w:tblStyle w:val="a3"/>
        <w:tblW w:w="9915" w:type="dxa"/>
        <w:tblLayout w:type="fixed"/>
        <w:tblLook w:val="04A0" w:firstRow="1" w:lastRow="0" w:firstColumn="1" w:lastColumn="0" w:noHBand="0" w:noVBand="1"/>
      </w:tblPr>
      <w:tblGrid>
        <w:gridCol w:w="9066"/>
        <w:gridCol w:w="849"/>
      </w:tblGrid>
      <w:tr w:rsidR="00710C5F" w:rsidRPr="00710C5F" w14:paraId="5D1C9582" w14:textId="77777777" w:rsidTr="00710C5F">
        <w:tc>
          <w:tcPr>
            <w:tcW w:w="907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3D77ACF" w14:textId="24B7DE2D" w:rsidR="00710C5F" w:rsidRPr="00710C5F" w:rsidRDefault="002F6F32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н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30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π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,</m:t>
                </m:r>
              </m:oMath>
            </m:oMathPara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C8F3622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((1.7)</w:t>
            </w:r>
          </w:p>
        </w:tc>
      </w:tr>
    </w:tbl>
    <w:p w14:paraId="26CC4E96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Из формулы (3.7):</w:t>
      </w:r>
    </w:p>
    <w:p w14:paraId="06EF92F5" w14:textId="5E9CB408" w:rsidR="00710C5F" w:rsidRPr="00710C5F" w:rsidRDefault="002F6F32" w:rsidP="00E046FB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30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π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2,2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=21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об/мин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.</m:t>
          </m:r>
        </m:oMath>
      </m:oMathPara>
    </w:p>
    <w:p w14:paraId="2FE578E7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 Найдем общее передаточное отношение из формулы (1.6):</w:t>
      </w:r>
    </w:p>
    <w:p w14:paraId="115BFCBA" w14:textId="10F852DF" w:rsidR="00710C5F" w:rsidRPr="00710C5F" w:rsidRDefault="002F6F32" w:rsidP="00E046F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4500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21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=214 </m:t>
          </m:r>
        </m:oMath>
      </m:oMathPara>
    </w:p>
    <w:p w14:paraId="10FB380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Из формулы (1.4) найдем статический момент нагрузки:</w:t>
      </w:r>
    </w:p>
    <w:p w14:paraId="10A015F8" w14:textId="35622401" w:rsidR="00710C5F" w:rsidRPr="00710C5F" w:rsidRDefault="002F6F32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с.пр.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0,0585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214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·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0.7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=0,0004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 ;</m:t>
          </m:r>
        </m:oMath>
      </m:oMathPara>
    </w:p>
    <w:p w14:paraId="687786E2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Из формулы (1.5) получим:</w:t>
      </w:r>
    </w:p>
    <w:p w14:paraId="4C7E8A5B" w14:textId="51B836D7" w:rsidR="00710C5F" w:rsidRPr="00710C5F" w:rsidRDefault="002F6F32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д.пр.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=2,5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·214·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1+0,7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·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3,6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·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0,6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214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=0,01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 ;</m:t>
          </m:r>
        </m:oMath>
      </m:oMathPara>
    </w:p>
    <w:p w14:paraId="53D18AF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В итоге из соотношения (1.3) получаем:</w:t>
      </w:r>
    </w:p>
    <w:p w14:paraId="28CCC3DA" w14:textId="6B38B335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0,0196≥0,0004+0,01=0,0104</m:t>
          </m:r>
        </m:oMath>
      </m:oMathPara>
    </w:p>
    <w:p w14:paraId="029897DA" w14:textId="2A36C78E" w:rsidR="00710C5F" w:rsidRDefault="00710C5F" w:rsidP="00E046F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10C5F">
        <w:rPr>
          <w:rFonts w:ascii="Times New Roman" w:hAnsi="Times New Roman" w:cs="Times New Roman"/>
          <w:b/>
          <w:bCs/>
          <w:sz w:val="28"/>
          <w:szCs w:val="28"/>
        </w:rPr>
        <w:t>Вывод: выбранный двигатель ДПР 62-Ф</w:t>
      </w:r>
      <w:r w:rsidR="00234D62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710C5F">
        <w:rPr>
          <w:rFonts w:ascii="Times New Roman" w:hAnsi="Times New Roman" w:cs="Times New Roman"/>
          <w:b/>
          <w:bCs/>
          <w:sz w:val="28"/>
          <w:szCs w:val="28"/>
        </w:rPr>
        <w:t>-03</w:t>
      </w:r>
      <w:r w:rsidRPr="00710C5F">
        <w:rPr>
          <w:rFonts w:ascii="Times New Roman" w:hAnsi="Times New Roman" w:cs="Times New Roman"/>
          <w:sz w:val="28"/>
          <w:szCs w:val="28"/>
        </w:rPr>
        <w:t xml:space="preserve"> </w:t>
      </w:r>
      <w:r w:rsidRPr="00710C5F">
        <w:rPr>
          <w:rFonts w:ascii="Times New Roman" w:hAnsi="Times New Roman" w:cs="Times New Roman"/>
          <w:b/>
          <w:bCs/>
          <w:sz w:val="28"/>
          <w:szCs w:val="28"/>
        </w:rPr>
        <w:t>подходит по моментам.</w:t>
      </w:r>
    </w:p>
    <w:p w14:paraId="330631E1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FB45A9D" w14:textId="260D5A43" w:rsidR="00710C5F" w:rsidRPr="00710C5F" w:rsidRDefault="00304456" w:rsidP="00AF3431">
      <w:pPr>
        <w:pStyle w:val="2"/>
      </w:pPr>
      <w:bookmarkStart w:id="22" w:name="_Toc70159952"/>
      <w:bookmarkStart w:id="23" w:name="_Toc104133041"/>
      <w:r>
        <w:t>3</w:t>
      </w:r>
      <w:r w:rsidR="00710C5F" w:rsidRPr="00710C5F">
        <w:t>.3 Расчет по быстродействию двигателя</w:t>
      </w:r>
      <w:bookmarkEnd w:id="22"/>
      <w:bookmarkEnd w:id="23"/>
    </w:p>
    <w:p w14:paraId="77909F2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Целью расчета является определение времени разгона </w:t>
      </w: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p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>.</w:t>
      </w:r>
    </w:p>
    <w:p w14:paraId="0237162F" w14:textId="65C62837" w:rsidR="00710C5F" w:rsidRPr="00710C5F" w:rsidRDefault="002F6F32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=3∙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эм</m:t>
              </m:r>
            </m:sub>
          </m:sSub>
        </m:oMath>
      </m:oMathPara>
    </w:p>
    <w:p w14:paraId="165AA95F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710C5F">
        <w:rPr>
          <w:rFonts w:ascii="Times New Roman" w:hAnsi="Times New Roman" w:cs="Times New Roman"/>
          <w:sz w:val="28"/>
          <w:szCs w:val="28"/>
        </w:rPr>
        <w:t>Т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эм</w:t>
      </w:r>
      <w:proofErr w:type="spellEnd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710C5F">
        <w:rPr>
          <w:rFonts w:ascii="Times New Roman" w:hAnsi="Times New Roman" w:cs="Times New Roman"/>
          <w:sz w:val="28"/>
          <w:szCs w:val="28"/>
        </w:rPr>
        <w:t>– электромеханическая постоянная, рассчитываемая по формуле:</w:t>
      </w:r>
    </w:p>
    <w:p w14:paraId="2F206001" w14:textId="42F0B1C6" w:rsidR="00710C5F" w:rsidRPr="00710C5F" w:rsidRDefault="002F6F32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эм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дв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с.пр.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1,92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4500∙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2∙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60</m:t>
                  </m:r>
                </m:den>
              </m:f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(785-4)∙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=0,11 с →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=0,33 </m:t>
          </m:r>
          <m:r>
            <w:rPr>
              <w:rFonts w:ascii="Cambria Math" w:hAnsi="Cambria Math" w:cs="Times New Roman"/>
              <w:sz w:val="28"/>
              <w:szCs w:val="28"/>
            </w:rPr>
            <m:t>c</m:t>
          </m:r>
        </m:oMath>
      </m:oMathPara>
    </w:p>
    <w:p w14:paraId="080FE394" w14:textId="36F8F16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где</w:t>
      </w:r>
      <w:r w:rsidRPr="00710C5F">
        <w:rPr>
          <w:rFonts w:ascii="Times New Roman" w:hAnsi="Times New Roman" w:cs="Times New Roman"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дв</m:t>
            </m:r>
          </m:sub>
        </m:sSub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частота вращения выходного вала;</w:t>
      </w:r>
    </w:p>
    <w:p w14:paraId="649A56BE" w14:textId="28A3C7DF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</m:sub>
        </m:sSub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пусковой момент;</w:t>
      </w:r>
    </w:p>
    <w:p w14:paraId="0FFE96C9" w14:textId="30499EEA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с.пр.</m:t>
            </m:r>
          </m:sub>
        </m:sSub>
      </m:oMath>
      <w:r w:rsidRPr="00710C5F">
        <w:rPr>
          <w:rFonts w:ascii="Times New Roman" w:hAnsi="Times New Roman" w:cs="Times New Roman"/>
          <w:sz w:val="28"/>
          <w:szCs w:val="28"/>
        </w:rPr>
        <w:t>—статический приведенный момент;</w:t>
      </w:r>
    </w:p>
    <w:p w14:paraId="34EB55BE" w14:textId="25B2FBB5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710C5F">
        <w:rPr>
          <w:rFonts w:ascii="Times New Roman" w:hAnsi="Times New Roman" w:cs="Times New Roman"/>
          <w:sz w:val="28"/>
          <w:szCs w:val="28"/>
        </w:rPr>
        <w:t>—приведенный момент инерции</w:t>
      </w:r>
    </w:p>
    <w:p w14:paraId="434520C2" w14:textId="58313CBA" w:rsidR="00710C5F" w:rsidRPr="00710C5F" w:rsidRDefault="002F6F32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(1+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м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)·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р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J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н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i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о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2</m:t>
                      </m:r>
                    </m:sup>
                  </m:sSubSup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(1+0,7)·3,6·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0,6</m:t>
                  </m:r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214</m:t>
                      </m:r>
                    </m:e>
                    <m:sub/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2</m:t>
                      </m:r>
                    </m:sup>
                  </m:sSubSup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=1,92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 кг∙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2</m:t>
              </m:r>
            </m:sup>
          </m:sSup>
        </m:oMath>
      </m:oMathPara>
    </w:p>
    <w:p w14:paraId="6933F446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B9B0A07" w14:textId="06EA5F82" w:rsidR="00710C5F" w:rsidRPr="00710C5F" w:rsidRDefault="00710C5F" w:rsidP="00294CD5">
      <w:pPr>
        <w:pStyle w:val="10"/>
      </w:pPr>
      <w:bookmarkStart w:id="24" w:name="_Toc496193724"/>
      <w:bookmarkStart w:id="25" w:name="_Toc419151392"/>
      <w:bookmarkStart w:id="26" w:name="_Toc496193337"/>
      <w:bookmarkStart w:id="27" w:name="_Toc70159953"/>
      <w:r w:rsidRPr="00710C5F">
        <w:t xml:space="preserve"> </w:t>
      </w:r>
      <w:bookmarkStart w:id="28" w:name="_Toc104133042"/>
      <w:r w:rsidRPr="00710C5F">
        <w:t>Кинематический расчёт</w:t>
      </w:r>
      <w:bookmarkEnd w:id="24"/>
      <w:bookmarkEnd w:id="25"/>
      <w:bookmarkEnd w:id="26"/>
      <w:bookmarkEnd w:id="27"/>
      <w:bookmarkEnd w:id="28"/>
    </w:p>
    <w:p w14:paraId="35DC9F76" w14:textId="29081B6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Целью расчёта является разработка кинематической схемы привода, разбиение передаточного отношения, определения числа зубьев зубчатых колес.</w:t>
      </w:r>
    </w:p>
    <w:p w14:paraId="6BDE4183" w14:textId="601AC638" w:rsidR="00710C5F" w:rsidRPr="00710C5F" w:rsidRDefault="00304456" w:rsidP="00AF3431">
      <w:pPr>
        <w:pStyle w:val="2"/>
      </w:pPr>
      <w:bookmarkStart w:id="29" w:name="_Toc419151393"/>
      <w:bookmarkStart w:id="30" w:name="_Toc496193338"/>
      <w:bookmarkStart w:id="31" w:name="_Toc496193725"/>
      <w:bookmarkStart w:id="32" w:name="_Toc70159954"/>
      <w:bookmarkStart w:id="33" w:name="_Toc104133043"/>
      <w:r>
        <w:t>4</w:t>
      </w:r>
      <w:r w:rsidR="00710C5F" w:rsidRPr="00710C5F">
        <w:t>.1 Определение общего передаточного отношения</w:t>
      </w:r>
      <w:bookmarkEnd w:id="29"/>
      <w:bookmarkEnd w:id="30"/>
      <w:bookmarkEnd w:id="31"/>
      <w:bookmarkEnd w:id="32"/>
      <w:bookmarkEnd w:id="33"/>
    </w:p>
    <w:p w14:paraId="48844204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Поскольку предварительно двигатель выбран, можно рассчитать передаточное отношение </w:t>
      </w: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r w:rsidRPr="00710C5F">
        <w:rPr>
          <w:rFonts w:ascii="Times New Roman" w:hAnsi="Times New Roman" w:cs="Times New Roman"/>
          <w:sz w:val="28"/>
          <w:szCs w:val="28"/>
        </w:rPr>
        <w:t xml:space="preserve"> цепи двигатель-нагрузка.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09"/>
        <w:gridCol w:w="4211"/>
      </w:tblGrid>
      <w:tr w:rsidR="00710C5F" w:rsidRPr="00710C5F" w14:paraId="41805A11" w14:textId="77777777" w:rsidTr="00710C5F">
        <w:tc>
          <w:tcPr>
            <w:tcW w:w="5510" w:type="dxa"/>
            <w:vAlign w:val="center"/>
            <w:hideMark/>
          </w:tcPr>
          <w:p w14:paraId="14E55E02" w14:textId="49027D03" w:rsidR="00710C5F" w:rsidRPr="00710C5F" w:rsidRDefault="002F6F32" w:rsidP="00E046FB">
            <w:pPr>
              <w:spacing w:line="259" w:lineRule="auto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дв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н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=214</m:t>
                </m:r>
              </m:oMath>
            </m:oMathPara>
          </w:p>
        </w:tc>
        <w:tc>
          <w:tcPr>
            <w:tcW w:w="4212" w:type="dxa"/>
            <w:vAlign w:val="center"/>
            <w:hideMark/>
          </w:tcPr>
          <w:p w14:paraId="3E54424D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(2.1)</w:t>
            </w:r>
          </w:p>
        </w:tc>
      </w:tr>
    </w:tbl>
    <w:p w14:paraId="740C0CB3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proofErr w:type="spellStart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дв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— частота вращения вала двигателя;</w:t>
      </w:r>
    </w:p>
    <w:p w14:paraId="0D5016A8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частота вращения выходного вала.</w:t>
      </w:r>
    </w:p>
    <w:p w14:paraId="5481E69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Частота вращения и угловая скорость связаны между собой отношением: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55"/>
        <w:gridCol w:w="4065"/>
      </w:tblGrid>
      <w:tr w:rsidR="00710C5F" w:rsidRPr="00710C5F" w14:paraId="53E3FA09" w14:textId="77777777" w:rsidTr="00710C5F">
        <w:tc>
          <w:tcPr>
            <w:tcW w:w="5656" w:type="dxa"/>
            <w:vAlign w:val="center"/>
            <w:hideMark/>
          </w:tcPr>
          <w:p w14:paraId="167864EF" w14:textId="24DD2C92" w:rsidR="00710C5F" w:rsidRPr="00710C5F" w:rsidRDefault="002F6F32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дв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30·ω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π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=21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об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мин</m:t>
                    </m:r>
                  </m:den>
                </m:f>
              </m:oMath>
            </m:oMathPara>
          </w:p>
        </w:tc>
        <w:tc>
          <w:tcPr>
            <w:tcW w:w="4066" w:type="dxa"/>
            <w:vAlign w:val="center"/>
            <w:hideMark/>
          </w:tcPr>
          <w:p w14:paraId="23C4E723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(2.2)</w:t>
            </w:r>
          </w:p>
        </w:tc>
      </w:tr>
    </w:tbl>
    <w:p w14:paraId="6BFC20AE" w14:textId="4276E49C" w:rsidR="00710C5F" w:rsidRPr="00710C5F" w:rsidRDefault="00304456" w:rsidP="00AF3431">
      <w:pPr>
        <w:pStyle w:val="2"/>
      </w:pPr>
      <w:bookmarkStart w:id="34" w:name="_Toc419151395"/>
      <w:bookmarkStart w:id="35" w:name="_Toc496193726"/>
      <w:bookmarkStart w:id="36" w:name="_Toc496193339"/>
      <w:bookmarkStart w:id="37" w:name="_Toc70159955"/>
      <w:bookmarkStart w:id="38" w:name="_Toc104133044"/>
      <w:r>
        <w:t>4</w:t>
      </w:r>
      <w:r w:rsidR="00710C5F" w:rsidRPr="00710C5F">
        <w:t>.2 Разбиение общего передаточного отношения по ступеням</w:t>
      </w:r>
      <w:bookmarkEnd w:id="34"/>
      <w:bookmarkEnd w:id="35"/>
      <w:bookmarkEnd w:id="36"/>
      <w:bookmarkEnd w:id="37"/>
      <w:bookmarkEnd w:id="38"/>
    </w:p>
    <w:p w14:paraId="0F9673C6" w14:textId="08F7374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Согласно условию ТЗ проектирование будет осуществляться по критерию минимизации </w:t>
      </w:r>
      <w:r w:rsidR="008301E7">
        <w:rPr>
          <w:rFonts w:ascii="Times New Roman" w:hAnsi="Times New Roman" w:cs="Times New Roman"/>
          <w:sz w:val="28"/>
          <w:szCs w:val="28"/>
        </w:rPr>
        <w:t>габаритов</w:t>
      </w:r>
      <w:r w:rsidRPr="00710C5F">
        <w:rPr>
          <w:rFonts w:ascii="Times New Roman" w:hAnsi="Times New Roman" w:cs="Times New Roman"/>
          <w:sz w:val="28"/>
          <w:szCs w:val="28"/>
        </w:rPr>
        <w:t>. При расчёте по данному критерию число ступеней будет вычисляться по формуле:</w:t>
      </w:r>
    </w:p>
    <w:tbl>
      <w:tblPr>
        <w:tblStyle w:val="a3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691"/>
      </w:tblGrid>
      <w:tr w:rsidR="00710C5F" w:rsidRPr="00710C5F" w14:paraId="180E0DE8" w14:textId="77777777" w:rsidTr="00710C5F">
        <w:tc>
          <w:tcPr>
            <w:tcW w:w="3058" w:type="pct"/>
            <w:vAlign w:val="center"/>
            <w:hideMark/>
          </w:tcPr>
          <w:p w14:paraId="19E43F82" w14:textId="550691F4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nor/>
                  </m:r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  <m:t>1.85</m:t>
                </m:r>
                <m:r>
                  <m:rPr>
                    <m:nor/>
                  </m:r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  <m:t>*</m:t>
                </m:r>
                <w:proofErr w:type="spellStart"/>
                <m:r>
                  <m:rPr>
                    <m:nor/>
                  </m:r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  <m:t>lg</m:t>
                </m:r>
                <w:proofErr w:type="spellEnd"/>
                <m:r>
                  <m:rPr>
                    <m:nor/>
                  </m:r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  <m:t>)</m:t>
                </m:r>
              </m:oMath>
            </m:oMathPara>
          </w:p>
        </w:tc>
        <w:tc>
          <w:tcPr>
            <w:tcW w:w="1942" w:type="pct"/>
            <w:vAlign w:val="center"/>
            <w:hideMark/>
          </w:tcPr>
          <w:p w14:paraId="64652A21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(2.3)</w:t>
            </w:r>
          </w:p>
        </w:tc>
      </w:tr>
    </w:tbl>
    <w:p w14:paraId="6E382F8E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число ступеней;</w:t>
      </w:r>
    </w:p>
    <w:p w14:paraId="7C855637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общее передаточное отношение цепи.</w:t>
      </w:r>
    </w:p>
    <w:p w14:paraId="38319604" w14:textId="77777777" w:rsidR="008301E7" w:rsidRDefault="00710C5F" w:rsidP="008301E7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</w:t>
      </w:r>
      <w:r w:rsidR="008301E7" w:rsidRPr="008301E7">
        <w:rPr>
          <w:rFonts w:ascii="Times New Roman" w:hAnsi="Times New Roman" w:cs="Times New Roman"/>
          <w:sz w:val="28"/>
          <w:szCs w:val="28"/>
        </w:rPr>
        <w:t>1.85</w:t>
      </w:r>
      <w:proofErr w:type="gramStart"/>
      <w:r w:rsidR="008301E7">
        <w:rPr>
          <w:rFonts w:ascii="Times New Roman" w:hAnsi="Times New Roman" w:cs="Times New Roman"/>
          <w:sz w:val="28"/>
          <w:szCs w:val="28"/>
          <w:lang w:val="en-US"/>
        </w:rPr>
        <w:t>lg</w:t>
      </w:r>
      <w:r w:rsidR="008301E7" w:rsidRPr="008301E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8301E7" w:rsidRPr="008301E7">
        <w:rPr>
          <w:rFonts w:ascii="Times New Roman" w:hAnsi="Times New Roman" w:cs="Times New Roman"/>
          <w:sz w:val="28"/>
          <w:szCs w:val="28"/>
        </w:rPr>
        <w:t>214)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</w:t>
      </w:r>
      <w:r w:rsidR="008301E7" w:rsidRPr="008301E7">
        <w:rPr>
          <w:rFonts w:ascii="Times New Roman" w:hAnsi="Times New Roman" w:cs="Times New Roman"/>
          <w:sz w:val="28"/>
          <w:szCs w:val="28"/>
        </w:rPr>
        <w:t>4.3</w:t>
      </w:r>
      <w:r w:rsidRPr="00710C5F">
        <w:rPr>
          <w:rFonts w:ascii="Times New Roman" w:hAnsi="Times New Roman" w:cs="Times New Roman"/>
          <w:sz w:val="28"/>
          <w:szCs w:val="28"/>
        </w:rPr>
        <w:t xml:space="preserve"> </w:t>
      </w:r>
      <w:r w:rsidR="008301E7">
        <w:rPr>
          <w:rFonts w:ascii="Times New Roman" w:eastAsiaTheme="minorEastAsia" w:hAnsi="Times New Roman" w:cs="Times New Roman"/>
          <w:sz w:val="28"/>
          <w:szCs w:val="28"/>
        </w:rPr>
        <w:t xml:space="preserve">рекомендуется выбирать количество ступеней </w:t>
      </w:r>
      <w:r w:rsidR="008301E7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="008301E7" w:rsidRPr="008301E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8301E7">
        <w:rPr>
          <w:rFonts w:ascii="Times New Roman" w:eastAsiaTheme="minorEastAsia" w:hAnsi="Times New Roman" w:cs="Times New Roman"/>
          <w:sz w:val="28"/>
          <w:szCs w:val="28"/>
        </w:rPr>
        <w:t>≤ 4</w:t>
      </w:r>
    </w:p>
    <w:p w14:paraId="22497118" w14:textId="22EAA4CE" w:rsidR="00710C5F" w:rsidRPr="00710C5F" w:rsidRDefault="008301E7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возьмем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301E7">
        <w:rPr>
          <w:rFonts w:ascii="Times New Roman" w:hAnsi="Times New Roman" w:cs="Times New Roman"/>
          <w:sz w:val="28"/>
          <w:szCs w:val="28"/>
        </w:rPr>
        <w:t>=</w:t>
      </w:r>
      <w:r w:rsidRPr="00BF0276">
        <w:rPr>
          <w:rFonts w:ascii="Times New Roman" w:hAnsi="Times New Roman" w:cs="Times New Roman"/>
          <w:sz w:val="28"/>
          <w:szCs w:val="28"/>
        </w:rPr>
        <w:t>4</w:t>
      </w:r>
    </w:p>
    <w:p w14:paraId="76847BF5" w14:textId="538FC1F9" w:rsidR="00710C5F" w:rsidRPr="00710C5F" w:rsidRDefault="00BF0276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Передаточное отношение для ступеней должно удовлетворять условиям:</w:t>
      </w:r>
    </w:p>
    <w:tbl>
      <w:tblPr>
        <w:tblStyle w:val="a3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2"/>
        <w:gridCol w:w="4261"/>
      </w:tblGrid>
      <w:tr w:rsidR="00710C5F" w:rsidRPr="00710C5F" w14:paraId="62FF2766" w14:textId="77777777" w:rsidTr="00710C5F">
        <w:tc>
          <w:tcPr>
            <w:tcW w:w="2758" w:type="pct"/>
            <w:vAlign w:val="center"/>
            <w:hideMark/>
          </w:tcPr>
          <w:p w14:paraId="539468D4" w14:textId="6AB9C937" w:rsidR="00710C5F" w:rsidRPr="00710C5F" w:rsidRDefault="00BF0276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1)                                                          i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0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vertAlign w:val="subscript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j=1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</w:rPr>
                          <m:t>j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2242" w:type="pct"/>
            <w:vAlign w:val="center"/>
            <w:hideMark/>
          </w:tcPr>
          <w:p w14:paraId="7F866C8C" w14:textId="351C1862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(2.4)</w:t>
            </w:r>
          </w:p>
        </w:tc>
      </w:tr>
      <w:tr w:rsidR="00BF0276" w:rsidRPr="00710C5F" w14:paraId="1B7A9825" w14:textId="77777777" w:rsidTr="00710C5F">
        <w:tc>
          <w:tcPr>
            <w:tcW w:w="2758" w:type="pct"/>
            <w:vAlign w:val="center"/>
          </w:tcPr>
          <w:p w14:paraId="2799C029" w14:textId="63076C1A" w:rsidR="00BF0276" w:rsidRDefault="00BF0276" w:rsidP="00E046F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2) i1=i2=…=in=</w:t>
            </w:r>
            <m:oMath>
              <m:rad>
                <m:rad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deg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</m:e>
              </m:rad>
            </m:oMath>
          </w:p>
        </w:tc>
        <w:tc>
          <w:tcPr>
            <w:tcW w:w="2242" w:type="pct"/>
            <w:vAlign w:val="center"/>
          </w:tcPr>
          <w:p w14:paraId="506DB30B" w14:textId="77777777" w:rsidR="00BF0276" w:rsidRPr="00710C5F" w:rsidRDefault="00BF0276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1976DA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gramStart"/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</w:rPr>
        <w:t xml:space="preserve">  —</w:t>
      </w:r>
      <w:proofErr w:type="gramEnd"/>
      <w:r w:rsidRPr="00710C5F">
        <w:rPr>
          <w:rFonts w:ascii="Times New Roman" w:hAnsi="Times New Roman" w:cs="Times New Roman"/>
          <w:sz w:val="28"/>
          <w:szCs w:val="28"/>
        </w:rPr>
        <w:t xml:space="preserve"> число ступеней;</w:t>
      </w:r>
    </w:p>
    <w:p w14:paraId="5956E507" w14:textId="2ECAFA29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lastRenderedPageBreak/>
        <w:t>i</w:t>
      </w:r>
      <w:proofErr w:type="spellEnd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общее передаточное отношение цепи.</w:t>
      </w:r>
    </w:p>
    <w:p w14:paraId="3BEBD322" w14:textId="19043E0A" w:rsidR="00BF0276" w:rsidRPr="00710C5F" w:rsidRDefault="00BF0276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in</w:t>
      </w:r>
      <w:r w:rsidRPr="00BF0276">
        <w:rPr>
          <w:rFonts w:ascii="Times New Roman" w:eastAsia="Calibri" w:hAnsi="Times New Roman" w:cs="Times New Roman"/>
          <w:sz w:val="28"/>
          <w:szCs w:val="28"/>
        </w:rPr>
        <w:t>=</w:t>
      </w:r>
      <m:oMath>
        <m:rad>
          <m:radPr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radPr>
          <m:deg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n</m:t>
            </m:r>
          </m:deg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0</m:t>
                </m:r>
              </m:sub>
            </m:sSub>
          </m:e>
        </m:rad>
      </m:oMath>
      <w:r w:rsidRPr="00BF0276">
        <w:rPr>
          <w:rFonts w:ascii="Times New Roman" w:eastAsia="Calibri" w:hAnsi="Times New Roman" w:cs="Times New Roman"/>
          <w:sz w:val="28"/>
          <w:szCs w:val="28"/>
        </w:rPr>
        <w:t>=</w:t>
      </w:r>
      <m:oMath>
        <m:rad>
          <m:radPr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radPr>
          <m:deg>
            <m:r>
              <w:rPr>
                <w:rFonts w:ascii="Cambria Math" w:eastAsia="Calibri" w:hAnsi="Cambria Math" w:cs="Times New Roman"/>
                <w:sz w:val="28"/>
                <w:szCs w:val="28"/>
              </w:rPr>
              <m:t>4</m:t>
            </m:r>
          </m:deg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214</m:t>
            </m:r>
          </m:e>
        </m:rad>
      </m:oMath>
      <w:r w:rsidRPr="00BF0276">
        <w:rPr>
          <w:rFonts w:ascii="Times New Roman" w:eastAsia="Calibri" w:hAnsi="Times New Roman" w:cs="Times New Roman"/>
          <w:sz w:val="28"/>
          <w:szCs w:val="28"/>
        </w:rPr>
        <w:t>=3</w:t>
      </w:r>
      <w:r w:rsidRPr="00622D2F">
        <w:rPr>
          <w:rFonts w:ascii="Times New Roman" w:eastAsia="Calibri" w:hAnsi="Times New Roman" w:cs="Times New Roman"/>
          <w:sz w:val="28"/>
          <w:szCs w:val="28"/>
        </w:rPr>
        <w:t>.824</w:t>
      </w:r>
      <w:r w:rsidR="00622D2F" w:rsidRPr="00622D2F">
        <w:rPr>
          <w:rFonts w:ascii="Times New Roman" w:eastAsia="Calibri" w:hAnsi="Times New Roman" w:cs="Times New Roman"/>
          <w:sz w:val="28"/>
          <w:szCs w:val="28"/>
        </w:rPr>
        <w:t>8</w:t>
      </w:r>
    </w:p>
    <w:p w14:paraId="29263EC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Передаточные отношения ступеней сведены в таблицу 3</w:t>
      </w:r>
    </w:p>
    <w:p w14:paraId="3B43920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Таблица 3. Передаточные отношения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998"/>
        <w:gridCol w:w="1134"/>
        <w:gridCol w:w="1134"/>
      </w:tblGrid>
      <w:tr w:rsidR="00FD6A07" w:rsidRPr="00710C5F" w14:paraId="34D0C2C5" w14:textId="4A6FC244" w:rsidTr="00FD6A07">
        <w:trPr>
          <w:trHeight w:val="855"/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66E7D" w14:textId="0050C481" w:rsidR="00FD6A07" w:rsidRPr="00710C5F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proofErr w:type="spellStart"/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12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9779E" w14:textId="5CA0CF38" w:rsidR="00FD6A07" w:rsidRPr="00710C5F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proofErr w:type="spellStart"/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34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EC9CE" w14:textId="203A86C4" w:rsidR="00FD6A07" w:rsidRPr="00710C5F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56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C9866" w14:textId="4F7B519A" w:rsidR="00FD6A07" w:rsidRPr="00710C5F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FD6A0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78</w:t>
            </w:r>
          </w:p>
        </w:tc>
      </w:tr>
      <w:tr w:rsidR="00FD6A07" w:rsidRPr="00710C5F" w14:paraId="41E8F907" w14:textId="78B8700C" w:rsidTr="00FD6A07">
        <w:trPr>
          <w:trHeight w:val="855"/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CDEBA" w14:textId="243DF3CF" w:rsidR="00FD6A07" w:rsidRPr="00FD6A07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248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95346" w14:textId="4A59A15B" w:rsidR="00FD6A07" w:rsidRPr="00710C5F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C65C4" w14:textId="0B8FD3F5" w:rsidR="00FD6A07" w:rsidRPr="00710C5F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F61F7" w14:textId="48F64DF9" w:rsidR="00FD6A07" w:rsidRPr="00710C5F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248</w:t>
            </w:r>
          </w:p>
        </w:tc>
      </w:tr>
    </w:tbl>
    <w:p w14:paraId="2CDD5B48" w14:textId="77777777" w:rsidR="00AF3431" w:rsidRDefault="00AF3431" w:rsidP="00E046F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39" w:name="_Toc419151396"/>
      <w:bookmarkStart w:id="40" w:name="_Toc496193727"/>
      <w:bookmarkStart w:id="41" w:name="_Toc496193340"/>
      <w:bookmarkStart w:id="42" w:name="_Toc70159956"/>
    </w:p>
    <w:p w14:paraId="222E107B" w14:textId="04C8F7F6" w:rsidR="00710C5F" w:rsidRPr="00710C5F" w:rsidRDefault="00304456" w:rsidP="00AF3431">
      <w:pPr>
        <w:pStyle w:val="2"/>
      </w:pPr>
      <w:bookmarkStart w:id="43" w:name="_Toc104133045"/>
      <w:r>
        <w:t>4</w:t>
      </w:r>
      <w:r w:rsidR="00710C5F" w:rsidRPr="00710C5F">
        <w:t>.3 Определение чисел зубьев</w:t>
      </w:r>
      <w:bookmarkEnd w:id="39"/>
      <w:r w:rsidR="00710C5F" w:rsidRPr="00710C5F">
        <w:t xml:space="preserve"> зубчатых колес</w:t>
      </w:r>
      <w:bookmarkEnd w:id="40"/>
      <w:bookmarkEnd w:id="41"/>
      <w:bookmarkEnd w:id="42"/>
      <w:bookmarkEnd w:id="43"/>
    </w:p>
    <w:p w14:paraId="5C3AFA7A" w14:textId="7906C826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Для цилиндрических зубчатых передач с нулевыми колесами внешнего зацепления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 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выбирают в диапазоне </w:t>
      </w:r>
      <w:proofErr w:type="gramStart"/>
      <w:r w:rsidRPr="00710C5F">
        <w:rPr>
          <w:rFonts w:ascii="Times New Roman" w:hAnsi="Times New Roman" w:cs="Times New Roman"/>
          <w:sz w:val="28"/>
          <w:szCs w:val="28"/>
        </w:rPr>
        <w:t>17..</w:t>
      </w:r>
      <w:proofErr w:type="gramEnd"/>
      <w:r w:rsidRPr="00710C5F">
        <w:rPr>
          <w:rFonts w:ascii="Times New Roman" w:hAnsi="Times New Roman" w:cs="Times New Roman"/>
          <w:sz w:val="28"/>
          <w:szCs w:val="28"/>
        </w:rPr>
        <w:t>28, причем для высокоточных передач – ближе к верхнему пределу. Таким образом, выбираем количество зубьев для ведущих колёс (шестерён) согласно стандартному ряду:</w:t>
      </w:r>
    </w:p>
    <w:p w14:paraId="5DA7F236" w14:textId="0D5DC250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Пусть число зубьев шестерни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ш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2</w:t>
      </w:r>
      <w:r w:rsidR="00FD6A07" w:rsidRPr="00FD6A07">
        <w:rPr>
          <w:rFonts w:ascii="Times New Roman" w:hAnsi="Times New Roman" w:cs="Times New Roman"/>
          <w:sz w:val="28"/>
          <w:szCs w:val="28"/>
        </w:rPr>
        <w:t>5</w:t>
      </w:r>
      <w:r w:rsidRPr="00710C5F">
        <w:rPr>
          <w:rFonts w:ascii="Times New Roman" w:hAnsi="Times New Roman" w:cs="Times New Roman"/>
          <w:sz w:val="28"/>
          <w:szCs w:val="28"/>
        </w:rPr>
        <w:t xml:space="preserve"> [</w:t>
      </w:r>
      <w:proofErr w:type="gramStart"/>
      <w:r w:rsidRPr="00710C5F">
        <w:rPr>
          <w:rFonts w:ascii="Times New Roman" w:hAnsi="Times New Roman" w:cs="Times New Roman"/>
          <w:sz w:val="28"/>
          <w:szCs w:val="28"/>
        </w:rPr>
        <w:t>17..</w:t>
      </w:r>
      <w:proofErr w:type="gramEnd"/>
      <w:r w:rsidRPr="00710C5F">
        <w:rPr>
          <w:rFonts w:ascii="Times New Roman" w:hAnsi="Times New Roman" w:cs="Times New Roman"/>
          <w:sz w:val="28"/>
          <w:szCs w:val="28"/>
        </w:rPr>
        <w:t>28].</w:t>
      </w:r>
    </w:p>
    <w:p w14:paraId="0F03DDEF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Число зубьев колеса рассчитывается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55"/>
        <w:gridCol w:w="4065"/>
      </w:tblGrid>
      <w:tr w:rsidR="00710C5F" w:rsidRPr="00710C5F" w14:paraId="6EF94393" w14:textId="77777777" w:rsidTr="00710C5F">
        <w:tc>
          <w:tcPr>
            <w:tcW w:w="5656" w:type="dxa"/>
            <w:vAlign w:val="center"/>
            <w:hideMark/>
          </w:tcPr>
          <w:p w14:paraId="2265C4E9" w14:textId="4B56CA23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к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=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ш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,</m:t>
                </m:r>
              </m:oMath>
            </m:oMathPara>
          </w:p>
        </w:tc>
        <w:tc>
          <w:tcPr>
            <w:tcW w:w="4066" w:type="dxa"/>
            <w:vAlign w:val="center"/>
            <w:hideMark/>
          </w:tcPr>
          <w:p w14:paraId="353FE321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(2.5)</w:t>
            </w:r>
          </w:p>
        </w:tc>
      </w:tr>
    </w:tbl>
    <w:p w14:paraId="6BA24F64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к </w:t>
      </w:r>
      <w:r w:rsidRPr="00710C5F">
        <w:rPr>
          <w:rFonts w:ascii="Times New Roman" w:hAnsi="Times New Roman" w:cs="Times New Roman"/>
          <w:sz w:val="28"/>
          <w:szCs w:val="28"/>
        </w:rPr>
        <w:t>— число зубьев колеса;</w:t>
      </w:r>
    </w:p>
    <w:p w14:paraId="4CCCAC3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z</w:t>
      </w:r>
      <w:proofErr w:type="gramStart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ш</w:t>
      </w:r>
      <w:r w:rsidRPr="00710C5F">
        <w:rPr>
          <w:rFonts w:ascii="Times New Roman" w:hAnsi="Times New Roman" w:cs="Times New Roman"/>
          <w:sz w:val="28"/>
          <w:szCs w:val="28"/>
        </w:rPr>
        <w:t xml:space="preserve">  —</w:t>
      </w:r>
      <w:proofErr w:type="gramEnd"/>
      <w:r w:rsidRPr="00710C5F">
        <w:rPr>
          <w:rFonts w:ascii="Times New Roman" w:hAnsi="Times New Roman" w:cs="Times New Roman"/>
          <w:sz w:val="28"/>
          <w:szCs w:val="28"/>
        </w:rPr>
        <w:t xml:space="preserve"> число зубьев шестерни;</w:t>
      </w:r>
    </w:p>
    <w:p w14:paraId="62F84BD7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 —</w:t>
      </w:r>
      <w:proofErr w:type="gramEnd"/>
      <w:r w:rsidRPr="00710C5F">
        <w:rPr>
          <w:rFonts w:ascii="Times New Roman" w:hAnsi="Times New Roman" w:cs="Times New Roman"/>
          <w:sz w:val="28"/>
          <w:szCs w:val="28"/>
        </w:rPr>
        <w:t>передаточное отношение одной ступени.</w:t>
      </w:r>
    </w:p>
    <w:p w14:paraId="6A827356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Учитывая рекомендованный ряд, назначаем количества зубьев колес и шестерен:</w:t>
      </w:r>
    </w:p>
    <w:p w14:paraId="298F8A3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Таблица 4. Числа зубьев колес редуктора</w:t>
      </w:r>
    </w:p>
    <w:tbl>
      <w:tblPr>
        <w:tblW w:w="831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14"/>
        <w:gridCol w:w="770"/>
        <w:gridCol w:w="819"/>
        <w:gridCol w:w="818"/>
        <w:gridCol w:w="818"/>
        <w:gridCol w:w="818"/>
        <w:gridCol w:w="818"/>
        <w:gridCol w:w="818"/>
        <w:gridCol w:w="818"/>
      </w:tblGrid>
      <w:tr w:rsidR="00E74331" w:rsidRPr="00710C5F" w14:paraId="4DF5D93A" w14:textId="70D3499A" w:rsidTr="00E74331">
        <w:trPr>
          <w:trHeight w:val="565"/>
          <w:jc w:val="center"/>
        </w:trPr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6A0B3" w14:textId="77777777" w:rsidR="00E74331" w:rsidRPr="00710C5F" w:rsidRDefault="00E74331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№ колеса</w:t>
            </w: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FAD66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BE8A4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8AA1A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28F13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78778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4EFF1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B9C37" w14:textId="1840850F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64F32C" w14:textId="7E3D3D54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E74331" w:rsidRPr="00710C5F" w14:paraId="043A5A6E" w14:textId="27D1CF4E" w:rsidTr="00E74331">
        <w:trPr>
          <w:trHeight w:val="664"/>
          <w:jc w:val="center"/>
        </w:trPr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B5677" w14:textId="77777777" w:rsidR="00E74331" w:rsidRPr="00710C5F" w:rsidRDefault="00E74331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№ эл. передачи</w:t>
            </w:r>
          </w:p>
        </w:tc>
        <w:tc>
          <w:tcPr>
            <w:tcW w:w="15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510F9D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16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0C197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</w:p>
        </w:tc>
        <w:tc>
          <w:tcPr>
            <w:tcW w:w="16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FA99B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III</w:t>
            </w:r>
          </w:p>
        </w:tc>
        <w:tc>
          <w:tcPr>
            <w:tcW w:w="16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E388BE" w14:textId="20091A3E" w:rsidR="00E74331" w:rsidRPr="00E74331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IV</w:t>
            </w:r>
          </w:p>
        </w:tc>
      </w:tr>
      <w:tr w:rsidR="00E74331" w:rsidRPr="00710C5F" w14:paraId="23C34C6B" w14:textId="0D01AC8E" w:rsidTr="00E74331">
        <w:trPr>
          <w:trHeight w:val="711"/>
          <w:jc w:val="center"/>
        </w:trPr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BED80" w14:textId="77777777" w:rsidR="00E74331" w:rsidRPr="00710C5F" w:rsidRDefault="00E74331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Число зубьев</w:t>
            </w: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32289" w14:textId="50928588" w:rsidR="00E74331" w:rsidRPr="00FD6A07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</w:p>
        </w:tc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10D635" w14:textId="050F9464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3F6287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6936F" w14:textId="0DB62F1E" w:rsidR="00E74331" w:rsidRPr="00FD6A07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82DD9E" w14:textId="756B9ABD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3F6287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7CDD80" w14:textId="520316E0" w:rsidR="00E74331" w:rsidRPr="00E74331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A4EF2" w14:textId="21AA998E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3F6287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457AA9" w14:textId="15B374BB" w:rsidR="00E74331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7F6C47" w14:textId="0FE5EA0F" w:rsidR="00E74331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3F6287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</w:tbl>
    <w:p w14:paraId="02CFC56D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Таблица 5. Уточненные передаточные отношения</w:t>
      </w:r>
    </w:p>
    <w:tbl>
      <w:tblPr>
        <w:tblW w:w="67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75"/>
        <w:gridCol w:w="1675"/>
        <w:gridCol w:w="1675"/>
        <w:gridCol w:w="1675"/>
      </w:tblGrid>
      <w:tr w:rsidR="00087A78" w:rsidRPr="00710C5F" w14:paraId="58E60BE4" w14:textId="06937051" w:rsidTr="00087A78">
        <w:trPr>
          <w:trHeight w:val="341"/>
          <w:jc w:val="center"/>
        </w:trPr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5AAEE" w14:textId="77777777" w:rsidR="00087A78" w:rsidRPr="00710C5F" w:rsidRDefault="00087A78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proofErr w:type="spellStart"/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12</w:t>
            </w:r>
          </w:p>
        </w:tc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B5F7A" w14:textId="77777777" w:rsidR="00087A78" w:rsidRPr="00710C5F" w:rsidRDefault="00087A78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proofErr w:type="spellStart"/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34</w:t>
            </w:r>
          </w:p>
        </w:tc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AB531" w14:textId="77777777" w:rsidR="00087A78" w:rsidRPr="00710C5F" w:rsidRDefault="00087A78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56</w:t>
            </w:r>
          </w:p>
        </w:tc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889BF" w14:textId="0991893A" w:rsidR="00087A78" w:rsidRPr="00087A78" w:rsidRDefault="00087A78" w:rsidP="00087A7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7A7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78</w:t>
            </w:r>
          </w:p>
        </w:tc>
      </w:tr>
      <w:tr w:rsidR="00087A78" w:rsidRPr="00710C5F" w14:paraId="78EAE5F0" w14:textId="36D958AD" w:rsidTr="00087A78">
        <w:trPr>
          <w:trHeight w:val="350"/>
          <w:jc w:val="center"/>
        </w:trPr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303AC" w14:textId="0250F381" w:rsidR="00087A78" w:rsidRPr="00710C5F" w:rsidRDefault="00087A78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</w:p>
        </w:tc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088CB" w14:textId="769A5C39" w:rsidR="00087A78" w:rsidRPr="00710C5F" w:rsidRDefault="00087A78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</w:p>
        </w:tc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CAD23" w14:textId="1AD0F80A" w:rsidR="00087A78" w:rsidRPr="00710C5F" w:rsidRDefault="00087A78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</w:p>
        </w:tc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BBB17" w14:textId="5DC84F74" w:rsidR="00087A78" w:rsidRPr="00710C5F" w:rsidRDefault="00087A78" w:rsidP="00087A7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</w:p>
        </w:tc>
      </w:tr>
    </w:tbl>
    <w:p w14:paraId="74F1EE63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lastRenderedPageBreak/>
        <w:t>Действительное передаточное отношение рассчитывается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55"/>
        <w:gridCol w:w="4065"/>
      </w:tblGrid>
      <w:tr w:rsidR="00710C5F" w:rsidRPr="00710C5F" w14:paraId="422D6AEA" w14:textId="77777777" w:rsidTr="00710C5F">
        <w:tc>
          <w:tcPr>
            <w:tcW w:w="5656" w:type="dxa"/>
            <w:vAlign w:val="center"/>
            <w:hideMark/>
          </w:tcPr>
          <w:p w14:paraId="005333D2" w14:textId="0A27CB75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д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= 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12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4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=208.5</m:t>
                </m:r>
              </m:oMath>
            </m:oMathPara>
          </w:p>
        </w:tc>
        <w:tc>
          <w:tcPr>
            <w:tcW w:w="4066" w:type="dxa"/>
            <w:vAlign w:val="center"/>
            <w:hideMark/>
          </w:tcPr>
          <w:p w14:paraId="12F7A97A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(2.7)</w:t>
            </w:r>
          </w:p>
        </w:tc>
      </w:tr>
    </w:tbl>
    <w:p w14:paraId="29692F82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Отклонение фактического передаточного отношения от рассчитанного определяется как:</w:t>
      </w:r>
    </w:p>
    <w:p w14:paraId="43505376" w14:textId="50515D5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∆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д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*100%=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208,5-214</m:t>
                </m:r>
              </m:e>
            </m:d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214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*100%=2.5%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9EA96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где Δ</w:t>
      </w: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— отличие действительного передаточного отношения от расчётного;</w:t>
      </w:r>
    </w:p>
    <w:p w14:paraId="10D60F4B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д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действительное передаточное отношение;</w:t>
      </w:r>
    </w:p>
    <w:p w14:paraId="7F156451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общее передаточное отношение цепи.</w:t>
      </w:r>
    </w:p>
    <w:p w14:paraId="5CA6F2B5" w14:textId="77777777" w:rsidR="00AF22A9" w:rsidRDefault="00AF22A9" w:rsidP="00E046FB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44" w:name="_Toc419151397"/>
      <w:bookmarkStart w:id="45" w:name="_Toc496193341"/>
      <w:bookmarkStart w:id="46" w:name="_Toc496193728"/>
      <w:bookmarkStart w:id="47" w:name="_Toc70159957"/>
      <w:r w:rsidRPr="00AF22A9">
        <w:rPr>
          <w:rFonts w:ascii="Times New Roman" w:hAnsi="Times New Roman" w:cs="Times New Roman"/>
          <w:sz w:val="28"/>
          <w:szCs w:val="28"/>
        </w:rPr>
        <w:t>Такое отклонение допустимо. В таком случае можно считать выбранные значения чисел зубьев колеса и шестерни подходящими.</w:t>
      </w:r>
    </w:p>
    <w:p w14:paraId="39209656" w14:textId="6AB75D06" w:rsidR="00710C5F" w:rsidRPr="00710C5F" w:rsidRDefault="00710C5F" w:rsidP="00294CD5">
      <w:pPr>
        <w:pStyle w:val="10"/>
      </w:pPr>
      <w:r w:rsidRPr="00710C5F">
        <w:t xml:space="preserve"> </w:t>
      </w:r>
      <w:bookmarkStart w:id="48" w:name="_Toc104133046"/>
      <w:r w:rsidRPr="00710C5F">
        <w:t>Силовой расчёт</w:t>
      </w:r>
      <w:bookmarkEnd w:id="44"/>
      <w:bookmarkEnd w:id="45"/>
      <w:bookmarkEnd w:id="46"/>
      <w:bookmarkEnd w:id="47"/>
      <w:bookmarkEnd w:id="48"/>
    </w:p>
    <w:p w14:paraId="323444F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Целью силового расчёта является определение возникающих в каждой передаче моментов.</w:t>
      </w:r>
    </w:p>
    <w:p w14:paraId="1A46D53B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Моменты рассчитываются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35"/>
        <w:gridCol w:w="3485"/>
      </w:tblGrid>
      <w:tr w:rsidR="00710C5F" w:rsidRPr="00710C5F" w14:paraId="70CD0A8C" w14:textId="77777777" w:rsidTr="00710C5F">
        <w:tc>
          <w:tcPr>
            <w:tcW w:w="6236" w:type="dxa"/>
            <w:vAlign w:val="center"/>
            <w:hideMark/>
          </w:tcPr>
          <w:p w14:paraId="2A6F0AEE" w14:textId="22202C5B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ведущ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ведом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η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η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подш</m:t>
                    </m:r>
                  </m:den>
                </m:f>
              </m:oMath>
            </m:oMathPara>
          </w:p>
        </w:tc>
        <w:tc>
          <w:tcPr>
            <w:tcW w:w="3486" w:type="dxa"/>
            <w:vAlign w:val="center"/>
            <w:hideMark/>
          </w:tcPr>
          <w:p w14:paraId="010325C8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(3.1)</w:t>
            </w:r>
          </w:p>
        </w:tc>
      </w:tr>
    </w:tbl>
    <w:p w14:paraId="051A931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spellStart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ведущ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— момент на ведущем звене;</w:t>
      </w:r>
    </w:p>
    <w:p w14:paraId="6789FD3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ведом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момент на ведомом звене;</w:t>
      </w:r>
    </w:p>
    <w:p w14:paraId="33C4571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— передаточное отношение ступени;</w:t>
      </w:r>
    </w:p>
    <w:p w14:paraId="0E4CD51C" w14:textId="25DD77CC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η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— КПД передачи </w:t>
      </w:r>
      <w:proofErr w:type="spellStart"/>
      <w:r w:rsidR="00DB7DC4" w:rsidRPr="00710C5F">
        <w:rPr>
          <w:rFonts w:ascii="Times New Roman" w:hAnsi="Times New Roman" w:cs="Times New Roman"/>
          <w:sz w:val="28"/>
          <w:szCs w:val="28"/>
          <w:lang w:val="en-US"/>
        </w:rPr>
        <w:t>η</w:t>
      </w:r>
      <w:r w:rsidR="00DB7DC4"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proofErr w:type="spellEnd"/>
      <w:r w:rsidR="00DB7DC4" w:rsidRPr="00710C5F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Pr="00710C5F">
        <w:rPr>
          <w:rFonts w:ascii="Times New Roman" w:hAnsi="Times New Roman" w:cs="Times New Roman" w:hint="eastAsia"/>
          <w:sz w:val="28"/>
          <w:szCs w:val="28"/>
        </w:rPr>
        <w:t>≈</w:t>
      </w:r>
      <w:r w:rsidRPr="00710C5F">
        <w:rPr>
          <w:rFonts w:ascii="Times New Roman" w:hAnsi="Times New Roman" w:cs="Times New Roman"/>
          <w:sz w:val="28"/>
          <w:szCs w:val="28"/>
        </w:rPr>
        <w:t>0,98;</w:t>
      </w:r>
    </w:p>
    <w:p w14:paraId="349853E9" w14:textId="6E53F744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η</w:t>
      </w:r>
      <w:proofErr w:type="spellStart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подш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— КПД подшипников </w:t>
      </w:r>
      <w:r w:rsidR="00DB7DC4" w:rsidRPr="00710C5F">
        <w:rPr>
          <w:rFonts w:ascii="Times New Roman" w:hAnsi="Times New Roman" w:cs="Times New Roman"/>
          <w:sz w:val="28"/>
          <w:szCs w:val="28"/>
          <w:lang w:val="en-US"/>
        </w:rPr>
        <w:t>η</w:t>
      </w:r>
      <w:proofErr w:type="spellStart"/>
      <w:r w:rsidR="00DB7DC4" w:rsidRPr="00710C5F">
        <w:rPr>
          <w:rFonts w:ascii="Times New Roman" w:hAnsi="Times New Roman" w:cs="Times New Roman"/>
          <w:sz w:val="28"/>
          <w:szCs w:val="28"/>
          <w:vertAlign w:val="subscript"/>
        </w:rPr>
        <w:t>подш</w:t>
      </w:r>
      <w:proofErr w:type="spellEnd"/>
      <w:r w:rsidR="00DB7DC4" w:rsidRPr="00710C5F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Pr="00710C5F">
        <w:rPr>
          <w:rFonts w:ascii="Times New Roman" w:hAnsi="Times New Roman" w:cs="Times New Roman" w:hint="eastAsia"/>
          <w:sz w:val="28"/>
          <w:szCs w:val="28"/>
        </w:rPr>
        <w:t>≈</w:t>
      </w:r>
      <w:r w:rsidRPr="00710C5F">
        <w:rPr>
          <w:rFonts w:ascii="Times New Roman" w:hAnsi="Times New Roman" w:cs="Times New Roman"/>
          <w:sz w:val="28"/>
          <w:szCs w:val="28"/>
        </w:rPr>
        <w:t>0,99;</w:t>
      </w:r>
    </w:p>
    <w:p w14:paraId="2207AE8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Общий момент нагрузки рассчитывается по формуле:</w:t>
      </w:r>
    </w:p>
    <w:p w14:paraId="1BBF8720" w14:textId="7B7C43A9" w:rsidR="00710C5F" w:rsidRPr="00710C5F" w:rsidRDefault="002F6F32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·ε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</m:t>
        </m:r>
      </m:oMath>
      <w:r w:rsidR="00710C5F" w:rsidRPr="00710C5F">
        <w:rPr>
          <w:rFonts w:ascii="Times New Roman" w:hAnsi="Times New Roman" w:cs="Times New Roman"/>
          <w:sz w:val="28"/>
          <w:szCs w:val="28"/>
        </w:rPr>
        <w:t xml:space="preserve">, </w:t>
      </w:r>
      <w:r w:rsidR="00DB7DC4">
        <w:rPr>
          <w:rFonts w:ascii="Times New Roman" w:hAnsi="Times New Roman" w:cs="Times New Roman"/>
          <w:sz w:val="28"/>
          <w:szCs w:val="28"/>
        </w:rPr>
        <w:t>(3.13)</w:t>
      </w:r>
    </w:p>
    <w:p w14:paraId="1DAFA9C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710C5F">
        <w:rPr>
          <w:rFonts w:ascii="Times New Roman" w:hAnsi="Times New Roman" w:cs="Times New Roman"/>
          <w:sz w:val="28"/>
          <w:szCs w:val="28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– момент нагрузки;</w:t>
      </w:r>
    </w:p>
    <w:p w14:paraId="7711C26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д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– динамический момент нагрузки;</w:t>
      </w:r>
    </w:p>
    <w:p w14:paraId="7F5C250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</w:rPr>
        <w:t>J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– момент инерции нагрузки;</w:t>
      </w:r>
    </w:p>
    <w:p w14:paraId="0D05C3E2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</w:rPr>
        <w:t>ε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–угловое ускорение вращения выходного вала.</w:t>
      </w:r>
    </w:p>
    <w:p w14:paraId="3C07536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Найдем общий момент нагрузки из формулы (3.13):</w:t>
      </w:r>
    </w:p>
    <w:p w14:paraId="00166F42" w14:textId="03B7E2F9" w:rsidR="00710C5F" w:rsidRPr="00710C5F" w:rsidRDefault="002F6F32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∑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=0,0585+0,6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2,5=1.56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</m:t>
          </m:r>
        </m:oMath>
      </m:oMathPara>
    </w:p>
    <w:p w14:paraId="77B6E13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lastRenderedPageBreak/>
        <w:t>Определим моменты в каждой передачи по формуле (3.12):</w:t>
      </w:r>
    </w:p>
    <w:p w14:paraId="3DEBA5B9" w14:textId="40C6EF19" w:rsidR="00710C5F" w:rsidRPr="00710C5F" w:rsidRDefault="002F6F32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V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∑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подш.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1.56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0,99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=1.57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м= 1570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p w14:paraId="1441731E" w14:textId="45077526" w:rsidR="00710C5F" w:rsidRPr="00710C5F" w:rsidRDefault="002F6F32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IV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56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IV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подш.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1570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3.8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0,98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·0,99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=425,8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p w14:paraId="2DE9EF43" w14:textId="71323D04" w:rsidR="00710C5F" w:rsidRPr="00710C5F" w:rsidRDefault="002F6F32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III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IV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34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III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IV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подш.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425.8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3.8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0,98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·0,99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=115,5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p w14:paraId="13F0A57D" w14:textId="3FE41116" w:rsidR="00BE4AF7" w:rsidRPr="00710C5F" w:rsidRDefault="002F6F32" w:rsidP="00BE4AF7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III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34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III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подш.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115.5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3.8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0,98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·0,99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=31,3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p w14:paraId="028C9B03" w14:textId="5EE403E7" w:rsidR="00710C5F" w:rsidRPr="00710C5F" w:rsidRDefault="002F6F32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12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η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II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31.3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3.8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r>
              <w:rPr>
                <w:rFonts w:ascii="Cambria Math" w:hAnsi="Cambria Math" w:cs="Times New Roman"/>
                <w:sz w:val="28"/>
                <w:szCs w:val="28"/>
              </w:rPr>
              <m:t>0,98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=8, 4 Н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w:rPr>
            <w:rFonts w:ascii="Cambria Math" w:hAnsi="Cambria Math" w:cs="Times New Roman"/>
            <w:sz w:val="28"/>
            <w:szCs w:val="28"/>
          </w:rPr>
          <m:t>мм</m:t>
        </m:r>
      </m:oMath>
      <w:r w:rsidR="00710C5F" w:rsidRPr="00710C5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DF82CE" w14:textId="62A35A84" w:rsidR="00710C5F" w:rsidRPr="00C71D7A" w:rsidRDefault="00710C5F" w:rsidP="00294CD5">
      <w:pPr>
        <w:pStyle w:val="10"/>
      </w:pPr>
      <w:bookmarkStart w:id="49" w:name="_Toc496193729"/>
      <w:bookmarkStart w:id="50" w:name="_Toc496193342"/>
      <w:bookmarkStart w:id="51" w:name="_Toc419151399"/>
      <w:bookmarkStart w:id="52" w:name="_Toc70159958"/>
      <w:bookmarkStart w:id="53" w:name="_Toc104133047"/>
      <w:r w:rsidRPr="00C71D7A">
        <w:t>Расчёт зубчатых колёс на прочность</w:t>
      </w:r>
      <w:bookmarkEnd w:id="49"/>
      <w:bookmarkEnd w:id="50"/>
      <w:bookmarkEnd w:id="51"/>
      <w:bookmarkEnd w:id="52"/>
      <w:bookmarkEnd w:id="53"/>
    </w:p>
    <w:p w14:paraId="27AA0A34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Целью расчёта является определение модуля зацепления зубчатых колёс, обеспечивающего работоспособность в течение заданного срока службы.</w:t>
      </w:r>
    </w:p>
    <w:p w14:paraId="41563FE9" w14:textId="7F775772" w:rsidR="00710C5F" w:rsidRPr="00710C5F" w:rsidRDefault="00304456" w:rsidP="00AF3431">
      <w:pPr>
        <w:pStyle w:val="2"/>
      </w:pPr>
      <w:bookmarkStart w:id="54" w:name="_Toc496193730"/>
      <w:bookmarkStart w:id="55" w:name="_Toc419151400"/>
      <w:bookmarkStart w:id="56" w:name="_Toc496193343"/>
      <w:bookmarkStart w:id="57" w:name="_Toc70159959"/>
      <w:bookmarkStart w:id="58" w:name="_Toc104133048"/>
      <w:r>
        <w:t>6</w:t>
      </w:r>
      <w:r w:rsidR="00710C5F" w:rsidRPr="00710C5F">
        <w:t>.1 Выбор материала</w:t>
      </w:r>
      <w:bookmarkEnd w:id="54"/>
      <w:bookmarkEnd w:id="55"/>
      <w:bookmarkEnd w:id="56"/>
      <w:bookmarkEnd w:id="57"/>
      <w:bookmarkEnd w:id="58"/>
    </w:p>
    <w:p w14:paraId="0FECBBCA" w14:textId="0AC820E3" w:rsidR="00710C5F" w:rsidRPr="00E975C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Для цилиндрической передачи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10C5F">
        <w:rPr>
          <w:rFonts w:ascii="Times New Roman" w:hAnsi="Times New Roman" w:cs="Times New Roman"/>
          <w:sz w:val="28"/>
          <w:szCs w:val="28"/>
        </w:rPr>
        <w:t xml:space="preserve"> наружным зацеплением с небольшими окружными скоростями в качестве материала для шестерен будет использоваться углеродистая сталь 4</w:t>
      </w:r>
      <w:r w:rsidR="00E975CF" w:rsidRPr="00E975CF">
        <w:rPr>
          <w:rFonts w:ascii="Times New Roman" w:hAnsi="Times New Roman" w:cs="Times New Roman"/>
          <w:sz w:val="28"/>
          <w:szCs w:val="28"/>
        </w:rPr>
        <w:t>0</w:t>
      </w:r>
      <w:r w:rsidRPr="00710C5F">
        <w:rPr>
          <w:rFonts w:ascii="Times New Roman" w:hAnsi="Times New Roman" w:cs="Times New Roman"/>
          <w:sz w:val="28"/>
          <w:szCs w:val="28"/>
        </w:rPr>
        <w:t xml:space="preserve"> а в качестве материала для колёс — сталь 35 (см. таблица 6)</w:t>
      </w:r>
      <w:r w:rsidR="00E975CF">
        <w:rPr>
          <w:rFonts w:ascii="Times New Roman" w:hAnsi="Times New Roman" w:cs="Times New Roman"/>
          <w:sz w:val="28"/>
          <w:szCs w:val="28"/>
        </w:rPr>
        <w:t>. Зубья шестерен будут выполнены из материалов с более высокой твёрдостью рабочих поверхностей по сравнению с колёсами для повышения долговечности зубчатой передачи.</w:t>
      </w:r>
    </w:p>
    <w:tbl>
      <w:tblPr>
        <w:tblStyle w:val="a3"/>
        <w:tblW w:w="9240" w:type="dxa"/>
        <w:tblLayout w:type="fixed"/>
        <w:tblLook w:val="04A0" w:firstRow="1" w:lastRow="0" w:firstColumn="1" w:lastColumn="0" w:noHBand="0" w:noVBand="1"/>
      </w:tblPr>
      <w:tblGrid>
        <w:gridCol w:w="8426"/>
        <w:gridCol w:w="814"/>
      </w:tblGrid>
      <w:tr w:rsidR="00710C5F" w:rsidRPr="00710C5F" w14:paraId="77C537BD" w14:textId="77777777" w:rsidTr="00710C5F">
        <w:trPr>
          <w:trHeight w:val="393"/>
        </w:trPr>
        <w:tc>
          <w:tcPr>
            <w:tcW w:w="8427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7ECFBA5" w14:textId="19029D85" w:rsidR="00710C5F" w:rsidRPr="00710C5F" w:rsidRDefault="002F6F32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ш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≥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10..25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8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7E9274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96536B9" w14:textId="4F85A676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Таблица 6. Характеристики используемых материалов</w:t>
      </w:r>
    </w:p>
    <w:tbl>
      <w:tblPr>
        <w:tblW w:w="9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39"/>
        <w:gridCol w:w="2903"/>
        <w:gridCol w:w="2903"/>
      </w:tblGrid>
      <w:tr w:rsidR="00710C5F" w:rsidRPr="00710C5F" w14:paraId="2CF33069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F12AFA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A9582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b/>
                <w:sz w:val="28"/>
                <w:szCs w:val="28"/>
              </w:rPr>
              <w:t>Шестерня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66A27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b/>
                <w:sz w:val="28"/>
                <w:szCs w:val="28"/>
              </w:rPr>
              <w:t>Колесо</w:t>
            </w:r>
          </w:p>
        </w:tc>
      </w:tr>
      <w:tr w:rsidR="00710C5F" w:rsidRPr="00710C5F" w14:paraId="1FE6309F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5089C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Материал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7801B1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Сталь 40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5C5E9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Сталь 35</w:t>
            </w:r>
          </w:p>
        </w:tc>
      </w:tr>
      <w:tr w:rsidR="00710C5F" w:rsidRPr="00710C5F" w14:paraId="56FFA343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40758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Модуль упругости E, МПа</w:t>
            </w:r>
          </w:p>
        </w:tc>
        <w:tc>
          <w:tcPr>
            <w:tcW w:w="580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AB507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2·10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5</w:t>
            </w:r>
          </w:p>
        </w:tc>
      </w:tr>
      <w:tr w:rsidR="00710C5F" w:rsidRPr="00710C5F" w14:paraId="1C50D55D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71363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Коэффициент линейного расширения α·10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-6</w:t>
            </w: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, 1/°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</w:p>
        </w:tc>
        <w:tc>
          <w:tcPr>
            <w:tcW w:w="580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F92D4" w14:textId="3F1594A9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D55ED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="00D55ED6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710C5F" w:rsidRPr="00710C5F" w14:paraId="6D852235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161E7C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Плотность ρ, г/см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3</w:t>
            </w:r>
          </w:p>
        </w:tc>
        <w:tc>
          <w:tcPr>
            <w:tcW w:w="580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C62BF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7,85</w:t>
            </w:r>
          </w:p>
        </w:tc>
      </w:tr>
      <w:tr w:rsidR="00710C5F" w:rsidRPr="00710C5F" w14:paraId="132A6CA2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E4FE1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Твёрдость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B31B2" w14:textId="3CFDFE75" w:rsidR="00710C5F" w:rsidRPr="00710C5F" w:rsidRDefault="00085F6E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267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3E5408" w14:textId="7FC1CB83" w:rsidR="00710C5F" w:rsidRPr="00710C5F" w:rsidRDefault="00085F6E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226</w:t>
            </w:r>
          </w:p>
        </w:tc>
      </w:tr>
      <w:tr w:rsidR="00710C5F" w:rsidRPr="00710C5F" w14:paraId="02D5459A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63F64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Термообработка</w:t>
            </w:r>
          </w:p>
        </w:tc>
        <w:tc>
          <w:tcPr>
            <w:tcW w:w="580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AD689" w14:textId="35200230" w:rsidR="00710C5F" w:rsidRPr="00710C5F" w:rsidRDefault="00D55ED6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Закалка. Отпуск.</w:t>
            </w:r>
          </w:p>
        </w:tc>
      </w:tr>
      <w:tr w:rsidR="00710C5F" w:rsidRPr="00710C5F" w14:paraId="3587E196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BD3C6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Предел прочности </w:t>
            </w:r>
            <w:proofErr w:type="spellStart"/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σ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в</w:t>
            </w:r>
            <w:proofErr w:type="spellEnd"/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, МПа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5840ED" w14:textId="0CF22259" w:rsidR="00710C5F" w:rsidRPr="00710C5F" w:rsidRDefault="00085F6E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590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FA774" w14:textId="2F1422B3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085F6E"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</w:tr>
      <w:tr w:rsidR="00710C5F" w:rsidRPr="00710C5F" w14:paraId="09DA4C0D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6062B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 xml:space="preserve">Предел текучести </w:t>
            </w:r>
            <w:proofErr w:type="spellStart"/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σ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т</w:t>
            </w:r>
            <w:proofErr w:type="spellEnd"/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, МПа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876ED1" w14:textId="06C172D5" w:rsidR="00710C5F" w:rsidRPr="00710C5F" w:rsidRDefault="00085F6E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345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B347E7" w14:textId="64FC945E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085F6E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</w:tbl>
    <w:p w14:paraId="38557BA3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59" w:name="_Toc419151401"/>
      <w:r w:rsidRPr="00710C5F">
        <w:rPr>
          <w:rFonts w:ascii="Times New Roman" w:hAnsi="Times New Roman" w:cs="Times New Roman"/>
          <w:sz w:val="28"/>
          <w:szCs w:val="28"/>
        </w:rPr>
        <w:t>Таким образом, условия приработки шестерен и колес выполнены.</w:t>
      </w:r>
    </w:p>
    <w:p w14:paraId="4274F288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Для каждого материала назначается термическая обработка:</w:t>
      </w:r>
    </w:p>
    <w:p w14:paraId="1B892ED7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Для стали 35 – улучшение: закалка при 850 С°, среда охлаждения –</w:t>
      </w:r>
    </w:p>
    <w:p w14:paraId="78D6A300" w14:textId="39BD59E3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вода, отпуск при </w:t>
      </w:r>
      <w:r w:rsidR="00A765AF">
        <w:rPr>
          <w:rFonts w:ascii="Times New Roman" w:hAnsi="Times New Roman" w:cs="Times New Roman"/>
          <w:sz w:val="28"/>
          <w:szCs w:val="28"/>
        </w:rPr>
        <w:t>200</w:t>
      </w:r>
      <w:r w:rsidRPr="00710C5F">
        <w:rPr>
          <w:rFonts w:ascii="Times New Roman" w:hAnsi="Times New Roman" w:cs="Times New Roman"/>
          <w:sz w:val="28"/>
          <w:szCs w:val="28"/>
        </w:rPr>
        <w:t xml:space="preserve"> С°;</w:t>
      </w:r>
    </w:p>
    <w:p w14:paraId="520947DC" w14:textId="4330E636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Для стали 40 – улучшение: закалка при 860 С°, среда охлаждения – масло, отпуск при </w:t>
      </w:r>
      <w:r w:rsidR="00A765AF">
        <w:rPr>
          <w:rFonts w:ascii="Times New Roman" w:hAnsi="Times New Roman" w:cs="Times New Roman"/>
          <w:sz w:val="28"/>
          <w:szCs w:val="28"/>
        </w:rPr>
        <w:t>200</w:t>
      </w:r>
      <w:r w:rsidRPr="00710C5F">
        <w:rPr>
          <w:rFonts w:ascii="Times New Roman" w:hAnsi="Times New Roman" w:cs="Times New Roman"/>
          <w:sz w:val="28"/>
          <w:szCs w:val="28"/>
        </w:rPr>
        <w:t xml:space="preserve"> С°;</w:t>
      </w:r>
    </w:p>
    <w:p w14:paraId="49169F3C" w14:textId="3BF58D73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Рассчитаем предел выносливости при изгибе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FR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710C5F">
        <w:rPr>
          <w:rFonts w:ascii="Times New Roman" w:hAnsi="Times New Roman" w:cs="Times New Roman"/>
          <w:sz w:val="28"/>
          <w:szCs w:val="28"/>
        </w:rPr>
        <w:t>и предел контактной</w:t>
      </w:r>
    </w:p>
    <w:p w14:paraId="03E7923F" w14:textId="3A0121FA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выносливости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HR</m:t>
            </m:r>
          </m:sub>
        </m:sSub>
      </m:oMath>
      <w:r w:rsidRPr="00710C5F">
        <w:rPr>
          <w:rFonts w:ascii="Times New Roman" w:hAnsi="Times New Roman" w:cs="Times New Roman"/>
          <w:sz w:val="28"/>
          <w:szCs w:val="28"/>
        </w:rPr>
        <w:t>:</w:t>
      </w:r>
    </w:p>
    <w:p w14:paraId="17E71314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D39878" w14:textId="6C50109D" w:rsidR="00710C5F" w:rsidRPr="00710C5F" w:rsidRDefault="00304456" w:rsidP="00AF3431">
      <w:pPr>
        <w:pStyle w:val="2"/>
      </w:pPr>
      <w:bookmarkStart w:id="60" w:name="_Toc496193344"/>
      <w:bookmarkStart w:id="61" w:name="_Toc496193731"/>
      <w:bookmarkStart w:id="62" w:name="_Toc70159960"/>
      <w:bookmarkStart w:id="63" w:name="_Toc104133049"/>
      <w:r>
        <w:t>6</w:t>
      </w:r>
      <w:r w:rsidR="00710C5F" w:rsidRPr="00710C5F">
        <w:t xml:space="preserve">.2 Расчёт </w:t>
      </w:r>
      <w:bookmarkEnd w:id="59"/>
      <w:r w:rsidR="00710C5F" w:rsidRPr="00710C5F">
        <w:t>допустимых напряжений</w:t>
      </w:r>
      <w:bookmarkEnd w:id="60"/>
      <w:bookmarkEnd w:id="61"/>
      <w:bookmarkEnd w:id="62"/>
      <w:bookmarkEnd w:id="63"/>
    </w:p>
    <w:p w14:paraId="4E8D01E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Расчётное число циклов нагружения определяется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857"/>
        <w:gridCol w:w="3863"/>
      </w:tblGrid>
      <w:tr w:rsidR="00710C5F" w:rsidRPr="00710C5F" w14:paraId="5C01F78A" w14:textId="77777777" w:rsidTr="00710C5F">
        <w:tc>
          <w:tcPr>
            <w:tcW w:w="5855" w:type="dxa"/>
            <w:hideMark/>
          </w:tcPr>
          <w:p w14:paraId="128E80EA" w14:textId="155C57E8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Н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= 60·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L,</m:t>
                </m:r>
              </m:oMath>
            </m:oMathPara>
          </w:p>
        </w:tc>
        <w:tc>
          <w:tcPr>
            <w:tcW w:w="3861" w:type="dxa"/>
            <w:hideMark/>
          </w:tcPr>
          <w:p w14:paraId="7FF458DC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(4.1)</w:t>
            </w:r>
          </w:p>
        </w:tc>
      </w:tr>
    </w:tbl>
    <w:p w14:paraId="528260A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частота вращения зубчатого колеса;</w:t>
      </w:r>
    </w:p>
    <w:p w14:paraId="6EC268E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1 — число колёс, находящихся в зацеплении с рассчитываемым;</w:t>
      </w:r>
    </w:p>
    <w:p w14:paraId="333FC41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срок службы передачи.</w:t>
      </w:r>
    </w:p>
    <w:p w14:paraId="305222D6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По условиям ТЗ:</w:t>
      </w:r>
    </w:p>
    <w:p w14:paraId="5A0F30FA" w14:textId="2B9F76D9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</w:t>
      </w:r>
      <w:r w:rsidR="007777F3">
        <w:rPr>
          <w:rFonts w:ascii="Times New Roman" w:hAnsi="Times New Roman" w:cs="Times New Roman"/>
          <w:sz w:val="28"/>
          <w:szCs w:val="28"/>
        </w:rPr>
        <w:t>300</w:t>
      </w:r>
      <w:r w:rsidRPr="00710C5F">
        <w:rPr>
          <w:rFonts w:ascii="Times New Roman" w:hAnsi="Times New Roman" w:cs="Times New Roman"/>
          <w:sz w:val="28"/>
          <w:szCs w:val="28"/>
        </w:rPr>
        <w:t xml:space="preserve"> часов;</w:t>
      </w:r>
    </w:p>
    <w:p w14:paraId="2FB86FEE" w14:textId="3E8DDB49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1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= 60·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дв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L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=60·4500·1·300=81·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p>
          </m:sSup>
        </m:oMath>
      </m:oMathPara>
    </w:p>
    <w:p w14:paraId="51AAD7C0" w14:textId="0DC18A51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3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 60·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дв</m:t>
                  </m:r>
                </m:sub>
              </m:sSub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1,2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L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=60·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4500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3.8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·1·300=21.3·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p>
          </m:sSup>
        </m:oMath>
      </m:oMathPara>
    </w:p>
    <w:p w14:paraId="2223B5DF" w14:textId="02318E88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5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b>
              </m:sSub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3,4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21.3·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p>
              </m:sSup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3.8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=5.6·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p>
          </m:sSup>
        </m:oMath>
      </m:oMathPara>
    </w:p>
    <w:p w14:paraId="4F04ECAD" w14:textId="1B94AC1F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w:bookmarkStart w:id="64" w:name="_Hlk97995664"/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7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5</m:t>
                  </m:r>
                </m:sub>
              </m:sSub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5,6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5.6·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p>
              </m:sSup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3.8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=1.5·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p>
          </m:sSup>
        </m:oMath>
      </m:oMathPara>
      <w:bookmarkEnd w:id="64"/>
    </w:p>
    <w:p w14:paraId="0AF87953" w14:textId="42B30308" w:rsidR="00710C5F" w:rsidRPr="004E47B5" w:rsidRDefault="004E47B5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5</m:t>
                  </m:r>
                </m:sub>
              </m:sSub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5,6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1.5·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p>
              </m:sSup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3.8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=0.4·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p>
          </m:sSup>
        </m:oMath>
      </m:oMathPara>
    </w:p>
    <w:p w14:paraId="045D64BB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Коэффициент долговечности определяется соотношением: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48"/>
        <w:gridCol w:w="3772"/>
      </w:tblGrid>
      <w:tr w:rsidR="00710C5F" w:rsidRPr="00710C5F" w14:paraId="2F1786A3" w14:textId="77777777" w:rsidTr="00710C5F">
        <w:tc>
          <w:tcPr>
            <w:tcW w:w="5946" w:type="dxa"/>
            <w:vAlign w:val="center"/>
            <w:hideMark/>
          </w:tcPr>
          <w:p w14:paraId="0DEE1FB2" w14:textId="10CB853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w:lastRenderedPageBreak/>
                  <m:t>K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FL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rad>
                  <m:ra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radPr>
                  <m:deg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m</m:t>
                    </m:r>
                  </m:deg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</w:rPr>
                          <m:t>4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·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6</m:t>
                            </m:r>
                          </m:sup>
                        </m:sSup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Н</m:t>
                            </m:r>
                          </m:sub>
                        </m:sSub>
                      </m:den>
                    </m:f>
                  </m:e>
                </m:rad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,</m:t>
                </m:r>
              </m:oMath>
            </m:oMathPara>
          </w:p>
        </w:tc>
        <w:tc>
          <w:tcPr>
            <w:tcW w:w="3770" w:type="dxa"/>
            <w:vAlign w:val="center"/>
            <w:hideMark/>
          </w:tcPr>
          <w:p w14:paraId="0342A744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(4.2)</w:t>
            </w:r>
          </w:p>
        </w:tc>
      </w:tr>
    </w:tbl>
    <w:p w14:paraId="3494F821" w14:textId="04EB2236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6 — показатель степени для материалов с твёрдостью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HB</w:t>
      </w:r>
      <w:r w:rsidRPr="00710C5F">
        <w:rPr>
          <w:rFonts w:ascii="Times New Roman" w:hAnsi="Times New Roman" w:cs="Times New Roman"/>
          <w:sz w:val="28"/>
          <w:szCs w:val="28"/>
        </w:rPr>
        <w:t xml:space="preserve"> </w:t>
      </w:r>
      <w:r w:rsidR="001F5964" w:rsidRPr="002C6D3B">
        <w:rPr>
          <w:rFonts w:ascii="Times New Roman" w:hAnsi="Times New Roman" w:cs="Times New Roman"/>
          <w:sz w:val="28"/>
          <w:szCs w:val="28"/>
        </w:rPr>
        <w:t>≤</w:t>
      </w:r>
      <w:r w:rsidRPr="00710C5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10C5F">
        <w:rPr>
          <w:rFonts w:ascii="Times New Roman" w:hAnsi="Times New Roman" w:cs="Times New Roman"/>
          <w:sz w:val="28"/>
          <w:szCs w:val="28"/>
        </w:rPr>
        <w:t>350 ;</w:t>
      </w:r>
      <w:proofErr w:type="gramEnd"/>
    </w:p>
    <w:p w14:paraId="51FFDD7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расчётное число циклов нагружения.</w:t>
      </w:r>
    </w:p>
    <w:p w14:paraId="5FDFB8AE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При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proofErr w:type="gramStart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&gt;</w:t>
      </w:r>
      <w:proofErr w:type="gramEnd"/>
      <w:r w:rsidRPr="00710C5F">
        <w:rPr>
          <w:rFonts w:ascii="Times New Roman" w:hAnsi="Times New Roman" w:cs="Times New Roman"/>
          <w:sz w:val="28"/>
          <w:szCs w:val="28"/>
        </w:rPr>
        <w:t xml:space="preserve"> 4·10</w:t>
      </w:r>
      <w:r w:rsidRPr="00710C5F">
        <w:rPr>
          <w:rFonts w:ascii="Times New Roman" w:hAnsi="Times New Roman" w:cs="Times New Roman"/>
          <w:sz w:val="28"/>
          <w:szCs w:val="28"/>
          <w:vertAlign w:val="superscript"/>
        </w:rPr>
        <w:t>6</w:t>
      </w:r>
      <w:r w:rsidRPr="00710C5F">
        <w:rPr>
          <w:rFonts w:ascii="Times New Roman" w:hAnsi="Times New Roman" w:cs="Times New Roman"/>
          <w:sz w:val="28"/>
          <w:szCs w:val="28"/>
        </w:rPr>
        <w:t xml:space="preserve"> принимают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1 . Таким образом для каждой шестерни и для каждого колеса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1.</w:t>
      </w:r>
    </w:p>
    <w:p w14:paraId="24BCC99F" w14:textId="355CBE7B" w:rsidR="00710C5F" w:rsidRPr="00DB6251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Н1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Н2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Н3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w:bookmarkStart w:id="65" w:name="_Hlk98001882"/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Н4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Н5</m:t>
        </m:r>
        <w:bookmarkEnd w:id="65"/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&gt; </m:t>
        </m:r>
      </m:oMath>
      <w:r w:rsidR="00DB6251" w:rsidRPr="00710C5F">
        <w:rPr>
          <w:rFonts w:ascii="Times New Roman" w:hAnsi="Times New Roman" w:cs="Times New Roman"/>
          <w:sz w:val="28"/>
          <w:szCs w:val="28"/>
        </w:rPr>
        <w:t>4·10</w:t>
      </w:r>
      <w:r w:rsidR="00DB6251" w:rsidRPr="00710C5F">
        <w:rPr>
          <w:rFonts w:ascii="Times New Roman" w:hAnsi="Times New Roman" w:cs="Times New Roman"/>
          <w:sz w:val="28"/>
          <w:szCs w:val="28"/>
          <w:vertAlign w:val="superscript"/>
        </w:rPr>
        <w:t>6</w:t>
      </w:r>
    </w:p>
    <w:p w14:paraId="798FAD81" w14:textId="4FACCC9D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2 </w:t>
      </w:r>
      <w:r w:rsidRPr="00710C5F">
        <w:rPr>
          <w:rFonts w:ascii="Times New Roman" w:hAnsi="Times New Roman" w:cs="Times New Roman"/>
          <w:sz w:val="28"/>
          <w:szCs w:val="28"/>
        </w:rPr>
        <w:t xml:space="preserve">=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3 </w:t>
      </w:r>
      <w:r w:rsidRPr="00710C5F">
        <w:rPr>
          <w:rFonts w:ascii="Times New Roman" w:hAnsi="Times New Roman" w:cs="Times New Roman"/>
          <w:sz w:val="28"/>
          <w:szCs w:val="28"/>
        </w:rPr>
        <w:t xml:space="preserve">=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4 </w:t>
      </w:r>
      <w:r w:rsidRPr="00710C5F">
        <w:rPr>
          <w:rFonts w:ascii="Times New Roman" w:hAnsi="Times New Roman" w:cs="Times New Roman"/>
          <w:sz w:val="28"/>
          <w:szCs w:val="28"/>
        </w:rPr>
        <w:t xml:space="preserve">=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5</w:t>
      </w:r>
      <w:r w:rsidR="00DB6251" w:rsidRPr="00DB6251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DB6251" w:rsidRPr="00DB6251">
        <w:rPr>
          <w:rFonts w:ascii="Times New Roman" w:hAnsi="Times New Roman" w:cs="Times New Roman"/>
          <w:sz w:val="28"/>
          <w:szCs w:val="28"/>
        </w:rPr>
        <w:t>=</w:t>
      </w:r>
      <w:r w:rsidRPr="00710C5F">
        <w:rPr>
          <w:rFonts w:ascii="Times New Roman" w:hAnsi="Times New Roman" w:cs="Times New Roman"/>
          <w:sz w:val="28"/>
          <w:szCs w:val="28"/>
        </w:rPr>
        <w:t>1</w:t>
      </w:r>
    </w:p>
    <w:p w14:paraId="1DB7BAD5" w14:textId="476BE39B" w:rsidR="002866D0" w:rsidRPr="002866D0" w:rsidRDefault="002866D0" w:rsidP="002866D0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K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  <w:lang w:val="en-US"/>
            </w:rPr>
            <m:t>FL6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K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  <w:lang w:val="en-US"/>
            </w:rPr>
            <m:t>FL7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6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4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10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6</m:t>
                      </m: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Н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8</m:t>
                      </m:r>
                    </m:sub>
                  </m:sSub>
                </m:den>
              </m:f>
            </m:e>
          </m:ra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  <w:lang w:val="en-US"/>
            </w:rPr>
            <m:t xml:space="preserve"> 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6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4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10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6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1,5·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  <w:lang w:val="en-US"/>
            </w:rPr>
            <m:t>1.2</m:t>
          </m:r>
        </m:oMath>
      </m:oMathPara>
    </w:p>
    <w:p w14:paraId="1800186A" w14:textId="69D8814E" w:rsidR="00710C5F" w:rsidRPr="002866D0" w:rsidRDefault="00710C5F" w:rsidP="00E046FB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K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  <w:lang w:val="en-US"/>
            </w:rPr>
            <m:t>FL8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6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4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10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6</m:t>
                      </m: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Н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8</m:t>
                      </m:r>
                    </m:sub>
                  </m:sSub>
                </m:den>
              </m:f>
            </m:e>
          </m:ra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  <w:lang w:val="en-US"/>
            </w:rPr>
            <m:t xml:space="preserve"> 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6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4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10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6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0.4·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  <w:lang w:val="en-US"/>
            </w:rPr>
            <m:t>1.5</m:t>
          </m:r>
        </m:oMath>
      </m:oMathPara>
    </w:p>
    <w:p w14:paraId="06327A91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В таком случае можно определить допускаемое напряжение изгиба: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39"/>
        <w:gridCol w:w="3481"/>
      </w:tblGrid>
      <w:tr w:rsidR="00710C5F" w:rsidRPr="00710C5F" w14:paraId="29B93D85" w14:textId="77777777" w:rsidTr="00710C5F">
        <w:tc>
          <w:tcPr>
            <w:tcW w:w="6236" w:type="dxa"/>
            <w:vAlign w:val="center"/>
            <w:hideMark/>
          </w:tcPr>
          <w:p w14:paraId="5994B31D" w14:textId="544AFC3A" w:rsidR="00710C5F" w:rsidRPr="00710C5F" w:rsidRDefault="002F6F32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σ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F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σ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FR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·K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FC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·K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FL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F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,</m:t>
                </m:r>
              </m:oMath>
            </m:oMathPara>
          </w:p>
        </w:tc>
        <w:tc>
          <w:tcPr>
            <w:tcW w:w="3480" w:type="dxa"/>
            <w:vAlign w:val="center"/>
            <w:hideMark/>
          </w:tcPr>
          <w:p w14:paraId="38A84058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(4.3)</w:t>
            </w:r>
          </w:p>
        </w:tc>
      </w:tr>
    </w:tbl>
    <w:p w14:paraId="4279F11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где σ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FR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предел выносливости при изгибе;</w:t>
      </w:r>
    </w:p>
    <w:p w14:paraId="5B227D5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FC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0,65 — коэффициент, учитывающий цикл нагружения колеса для реверсивных передач;</w:t>
      </w:r>
    </w:p>
    <w:p w14:paraId="552F0363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</w:rPr>
        <w:t xml:space="preserve">  —</w:t>
      </w:r>
      <w:proofErr w:type="gramEnd"/>
      <w:r w:rsidRPr="00710C5F">
        <w:rPr>
          <w:rFonts w:ascii="Times New Roman" w:hAnsi="Times New Roman" w:cs="Times New Roman"/>
          <w:sz w:val="28"/>
          <w:szCs w:val="28"/>
        </w:rPr>
        <w:t xml:space="preserve"> коэффициент долговечности;</w:t>
      </w:r>
    </w:p>
    <w:p w14:paraId="07A1E12F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2,2 — коэффициент запаса прочности для особо ответственных передач.</w:t>
      </w:r>
    </w:p>
    <w:p w14:paraId="684870F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Предел выносливости при изгибе рассчитывается из </w:t>
      </w:r>
      <w:proofErr w:type="gramStart"/>
      <w:r w:rsidRPr="00710C5F">
        <w:rPr>
          <w:rFonts w:ascii="Times New Roman" w:hAnsi="Times New Roman" w:cs="Times New Roman"/>
          <w:sz w:val="28"/>
          <w:szCs w:val="28"/>
        </w:rPr>
        <w:t>соотношения :</w:t>
      </w:r>
      <w:proofErr w:type="gramEnd"/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48"/>
        <w:gridCol w:w="3772"/>
      </w:tblGrid>
      <w:tr w:rsidR="00710C5F" w:rsidRPr="00710C5F" w14:paraId="204CA0C4" w14:textId="77777777" w:rsidTr="00710C5F">
        <w:tc>
          <w:tcPr>
            <w:tcW w:w="5946" w:type="dxa"/>
            <w:vAlign w:val="center"/>
            <w:hideMark/>
          </w:tcPr>
          <w:p w14:paraId="3E235421" w14:textId="5063244B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σ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FR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=1,8·НВ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МПа</m:t>
                </m:r>
              </m:oMath>
            </m:oMathPara>
          </w:p>
        </w:tc>
        <w:tc>
          <w:tcPr>
            <w:tcW w:w="3770" w:type="dxa"/>
            <w:vAlign w:val="center"/>
            <w:hideMark/>
          </w:tcPr>
          <w:p w14:paraId="6C5F54FF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(4.4)</w:t>
            </w:r>
          </w:p>
        </w:tc>
      </w:tr>
    </w:tbl>
    <w:p w14:paraId="36C048D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HB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твёрдость материала колеса.</w:t>
      </w:r>
    </w:p>
    <w:p w14:paraId="6F633D20" w14:textId="05F6DA01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σ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FR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ш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1,8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</m:oMath>
      <w:r w:rsidRPr="00710C5F">
        <w:rPr>
          <w:rFonts w:ascii="Times New Roman" w:hAnsi="Times New Roman" w:cs="Times New Roman"/>
          <w:sz w:val="28"/>
          <w:szCs w:val="28"/>
        </w:rPr>
        <w:t>2</w:t>
      </w:r>
      <w:r w:rsidR="00D66EF9">
        <w:rPr>
          <w:rFonts w:ascii="Times New Roman" w:hAnsi="Times New Roman" w:cs="Times New Roman"/>
          <w:sz w:val="28"/>
          <w:szCs w:val="28"/>
        </w:rPr>
        <w:t>67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4</w:t>
      </w:r>
      <w:r w:rsidR="00D66EF9">
        <w:rPr>
          <w:rFonts w:ascii="Times New Roman" w:hAnsi="Times New Roman" w:cs="Times New Roman"/>
          <w:sz w:val="28"/>
          <w:szCs w:val="28"/>
        </w:rPr>
        <w:t>80.6</w:t>
      </w:r>
      <w:r w:rsidRPr="00710C5F">
        <w:rPr>
          <w:rFonts w:ascii="Times New Roman" w:hAnsi="Times New Roman" w:cs="Times New Roman"/>
          <w:sz w:val="28"/>
          <w:szCs w:val="28"/>
        </w:rPr>
        <w:t xml:space="preserve"> МПа;</w:t>
      </w:r>
    </w:p>
    <w:p w14:paraId="4D2CE504" w14:textId="0C1385DE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σ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FR</w:t>
      </w:r>
      <w:proofErr w:type="spellStart"/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зк</w:t>
      </w:r>
      <w:proofErr w:type="spellEnd"/>
      <w:r w:rsidRPr="00710C5F">
        <w:rPr>
          <w:rFonts w:ascii="Times New Roman" w:hAnsi="Times New Roman" w:cs="Times New Roman"/>
          <w:sz w:val="28"/>
          <w:szCs w:val="28"/>
        </w:rPr>
        <w:t xml:space="preserve"> = 1,8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</m:oMath>
      <w:r w:rsidRPr="00710C5F">
        <w:rPr>
          <w:rFonts w:ascii="Times New Roman" w:hAnsi="Times New Roman" w:cs="Times New Roman"/>
          <w:sz w:val="28"/>
          <w:szCs w:val="28"/>
        </w:rPr>
        <w:t>2</w:t>
      </w:r>
      <w:r w:rsidR="00D66EF9">
        <w:rPr>
          <w:rFonts w:ascii="Times New Roman" w:hAnsi="Times New Roman" w:cs="Times New Roman"/>
          <w:sz w:val="28"/>
          <w:szCs w:val="28"/>
        </w:rPr>
        <w:t>26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</w:t>
      </w:r>
      <w:r w:rsidR="00D66EF9">
        <w:rPr>
          <w:rFonts w:ascii="Times New Roman" w:hAnsi="Times New Roman" w:cs="Times New Roman"/>
          <w:sz w:val="28"/>
          <w:szCs w:val="28"/>
        </w:rPr>
        <w:t>406.8</w:t>
      </w:r>
      <w:r w:rsidRPr="00710C5F">
        <w:rPr>
          <w:rFonts w:ascii="Times New Roman" w:hAnsi="Times New Roman" w:cs="Times New Roman"/>
          <w:sz w:val="28"/>
          <w:szCs w:val="28"/>
        </w:rPr>
        <w:t xml:space="preserve"> Мпа;</w:t>
      </w:r>
    </w:p>
    <w:bookmarkStart w:id="66" w:name="_Hlk98013382"/>
    <w:p w14:paraId="238A4170" w14:textId="06114099" w:rsidR="00710C5F" w:rsidRPr="007C3CC1" w:rsidRDefault="002F6F32" w:rsidP="00E046FB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FR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ш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FL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FC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480.6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0,65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2.2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=142 МПа</m:t>
          </m:r>
        </m:oMath>
      </m:oMathPara>
    </w:p>
    <w:bookmarkEnd w:id="66"/>
    <w:p w14:paraId="09FD2588" w14:textId="321E4593" w:rsidR="00710C5F" w:rsidRPr="006D4A93" w:rsidRDefault="002F6F32" w:rsidP="00E046FB">
      <w:pPr>
        <w:jc w:val="both"/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F1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F3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F5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=142 МПа</m:t>
          </m:r>
        </m:oMath>
      </m:oMathPara>
    </w:p>
    <w:p w14:paraId="36C54F9B" w14:textId="2D401930" w:rsidR="009D7AF6" w:rsidRPr="009D7AF6" w:rsidRDefault="002F6F32" w:rsidP="009D7AF6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F7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FR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ш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FL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FC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480.6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1.2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0,65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2.2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=170.4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МПа</m:t>
          </m:r>
        </m:oMath>
      </m:oMathPara>
    </w:p>
    <w:p w14:paraId="4F957C97" w14:textId="07A0E8FC" w:rsidR="00710C5F" w:rsidRPr="00710C5F" w:rsidRDefault="002F6F32" w:rsidP="00E046FB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F2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FR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зк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FL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FC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406.8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0,65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2.2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=120.2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МПа</m:t>
          </m:r>
        </m:oMath>
      </m:oMathPara>
    </w:p>
    <w:p w14:paraId="34D990D0" w14:textId="7A90C8FE" w:rsidR="00710C5F" w:rsidRPr="006D4A93" w:rsidRDefault="002F6F32" w:rsidP="00E046FB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F2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F4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=120.2 МПа</m:t>
          </m:r>
        </m:oMath>
      </m:oMathPara>
    </w:p>
    <w:p w14:paraId="19953AE1" w14:textId="0B066D90" w:rsidR="00710C5F" w:rsidRPr="00710C5F" w:rsidRDefault="002F6F32" w:rsidP="00E046FB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F6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FR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зк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FL6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FC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406.8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·1,2·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0,65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2,2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=144.2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МПа</m:t>
          </m:r>
        </m:oMath>
      </m:oMathPara>
    </w:p>
    <w:p w14:paraId="23F6175E" w14:textId="4E6C3386" w:rsidR="006D4A93" w:rsidRPr="007C3CC1" w:rsidRDefault="002F6F32" w:rsidP="006D4A93">
      <w:pPr>
        <w:jc w:val="both"/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F8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FR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зк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FL6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FC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406.8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·1,5·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0,65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2,2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=180.3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Мпа</m:t>
          </m:r>
        </m:oMath>
      </m:oMathPara>
    </w:p>
    <w:p w14:paraId="7D387DE3" w14:textId="77777777" w:rsidR="00C856FE" w:rsidRPr="00710C5F" w:rsidRDefault="00C856FE" w:rsidP="006D4A93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</w:p>
    <w:p w14:paraId="292E76D6" w14:textId="77A4ACD7" w:rsidR="00710C5F" w:rsidRPr="00710C5F" w:rsidRDefault="00304456" w:rsidP="00AF3431">
      <w:pPr>
        <w:pStyle w:val="2"/>
      </w:pPr>
      <w:bookmarkStart w:id="67" w:name="_Toc496193345"/>
      <w:bookmarkStart w:id="68" w:name="_Toc496193732"/>
      <w:bookmarkStart w:id="69" w:name="_Toc70159961"/>
      <w:bookmarkStart w:id="70" w:name="_Toc104133050"/>
      <w:r>
        <w:t>6</w:t>
      </w:r>
      <w:r w:rsidR="00710C5F" w:rsidRPr="00710C5F">
        <w:t>.3 Расчет зубчатых передач на изгибную прочность</w:t>
      </w:r>
      <w:bookmarkEnd w:id="67"/>
      <w:bookmarkEnd w:id="68"/>
      <w:bookmarkEnd w:id="69"/>
      <w:bookmarkEnd w:id="70"/>
    </w:p>
    <w:p w14:paraId="7691A82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Для открытых передач модуль зацепления определяется из изгибной прочности: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5"/>
        <w:gridCol w:w="3625"/>
      </w:tblGrid>
      <w:tr w:rsidR="00710C5F" w:rsidRPr="00710C5F" w14:paraId="6F5DD913" w14:textId="77777777" w:rsidTr="00710C5F">
        <w:tc>
          <w:tcPr>
            <w:tcW w:w="6092" w:type="dxa"/>
            <w:vAlign w:val="center"/>
            <w:hideMark/>
          </w:tcPr>
          <w:p w14:paraId="4CED247B" w14:textId="417054BE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m=K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m</m:t>
                </m:r>
                <m:rad>
                  <m:ra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radPr>
                  <m:deg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3</m:t>
                    </m:r>
                  </m:deg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·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Times New Roman" w:hAnsi="Times New Roman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F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·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K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z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·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m:t>ψ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m:t>m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·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[σ</m:t>
                        </m:r>
                        <m:r>
                          <m:rPr>
                            <m:nor/>
                          </m:rPr>
                          <w:rPr>
                            <w:rFonts w:ascii="Times New Roman" w:hAnsi="Times New Roman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F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]</m:t>
                        </m:r>
                      </m:den>
                    </m:f>
                  </m:e>
                </m:rad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,</m:t>
                </m:r>
              </m:oMath>
            </m:oMathPara>
          </w:p>
        </w:tc>
        <w:tc>
          <w:tcPr>
            <w:tcW w:w="3624" w:type="dxa"/>
            <w:vAlign w:val="center"/>
            <w:hideMark/>
          </w:tcPr>
          <w:p w14:paraId="409D58A0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7E5D9DC4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1,4 — коэффициент для прямозубых колёс [9];</w:t>
      </w:r>
    </w:p>
    <w:p w14:paraId="687A6FBF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крутящий момент, действующий на рассчитываемое колесо (по данным силового расчёта);</w:t>
      </w:r>
    </w:p>
    <w:p w14:paraId="3C1DE2DB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коэффициент формы зуба для прямозубых цилиндрических колёс. </w:t>
      </w:r>
    </w:p>
    <w:p w14:paraId="6194B7AF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число зубьев рассчитываемого колеса;</w:t>
      </w:r>
    </w:p>
    <w:p w14:paraId="2157A36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1,1 — коэффициент расчётной нагрузки [9];</w:t>
      </w:r>
    </w:p>
    <w:p w14:paraId="3A2425F8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ψ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10 — коэффициент ширины зубчатого венца для мелкомодульных </w:t>
      </w:r>
      <w:proofErr w:type="gramStart"/>
      <w:r w:rsidRPr="00710C5F">
        <w:rPr>
          <w:rFonts w:ascii="Times New Roman" w:hAnsi="Times New Roman" w:cs="Times New Roman"/>
          <w:sz w:val="28"/>
          <w:szCs w:val="28"/>
        </w:rPr>
        <w:t>передач ;</w:t>
      </w:r>
      <w:proofErr w:type="gramEnd"/>
    </w:p>
    <w:p w14:paraId="17D1717D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[σ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</w:t>
      </w:r>
      <w:r w:rsidRPr="00710C5F">
        <w:rPr>
          <w:rFonts w:ascii="Times New Roman" w:hAnsi="Times New Roman" w:cs="Times New Roman"/>
          <w:sz w:val="28"/>
          <w:szCs w:val="28"/>
        </w:rPr>
        <w:t>] — допускаемое напряжение изгиба.</w:t>
      </w:r>
    </w:p>
    <w:p w14:paraId="58FB8C72" w14:textId="7453E14C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Для каждой передачи расчёт производится по тому зубчатому колесу (из пары шестерня – зубчатое колесо), для которого </w:t>
      </w:r>
      <w:proofErr w:type="gramStart"/>
      <w:r w:rsidRPr="00710C5F">
        <w:rPr>
          <w:rFonts w:ascii="Times New Roman" w:hAnsi="Times New Roman" w:cs="Times New Roman"/>
          <w:sz w:val="28"/>
          <w:szCs w:val="28"/>
        </w:rPr>
        <w:t xml:space="preserve">отношение 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</w:t>
      </w:r>
      <w:proofErr w:type="gramEnd"/>
      <w:r w:rsidRPr="00710C5F">
        <w:rPr>
          <w:rFonts w:ascii="Times New Roman" w:hAnsi="Times New Roman" w:cs="Times New Roman"/>
          <w:sz w:val="28"/>
          <w:szCs w:val="28"/>
        </w:rPr>
        <w:t>/[σ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</w:t>
      </w:r>
      <w:r w:rsidRPr="00710C5F">
        <w:rPr>
          <w:rFonts w:ascii="Times New Roman" w:hAnsi="Times New Roman" w:cs="Times New Roman"/>
          <w:sz w:val="28"/>
          <w:szCs w:val="28"/>
        </w:rPr>
        <w:t>] больше.</w:t>
      </w:r>
    </w:p>
    <w:p w14:paraId="6DE5D2F0" w14:textId="5A512922" w:rsidR="00710C5F" w:rsidRPr="00710C5F" w:rsidRDefault="00E23753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0B571B" wp14:editId="0008DEA4">
            <wp:extent cx="5723890" cy="49809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4980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DA3BD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 w:rsidRPr="00710C5F">
        <w:rPr>
          <w:rFonts w:ascii="Times New Roman" w:hAnsi="Times New Roman" w:cs="Times New Roman"/>
          <w:iCs/>
          <w:sz w:val="28"/>
          <w:szCs w:val="28"/>
        </w:rPr>
        <w:t>Рисунок 4.1— График коэффициента формы зуба YF</w:t>
      </w:r>
    </w:p>
    <w:p w14:paraId="44BCFC5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710C5F">
        <w:rPr>
          <w:rFonts w:ascii="Times New Roman" w:hAnsi="Times New Roman" w:cs="Times New Roman"/>
          <w:sz w:val="28"/>
          <w:szCs w:val="28"/>
          <w:u w:val="single"/>
        </w:rPr>
        <w:t>Для шестерен:</w:t>
      </w:r>
    </w:p>
    <w:p w14:paraId="2129DD71" w14:textId="206741E1" w:rsidR="00710C5F" w:rsidRPr="00710C5F" w:rsidRDefault="00E23753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z</m:t>
        </m:r>
        <m:r>
          <w:rPr>
            <w:rFonts w:ascii="Cambria Math" w:hAnsi="Cambria Math" w:cs="Times New Roman"/>
            <w:sz w:val="28"/>
            <w:szCs w:val="28"/>
          </w:rPr>
          <m:t xml:space="preserve">=25 </m:t>
        </m:r>
      </m:oMath>
      <w:r w:rsidR="00710C5F" w:rsidRPr="00710C5F">
        <w:rPr>
          <w:rFonts w:ascii="Times New Roman" w:hAnsi="Times New Roman" w:cs="Times New Roman"/>
          <w:sz w:val="28"/>
          <w:szCs w:val="28"/>
        </w:rPr>
        <w:t>следовательно:</w:t>
      </w:r>
    </w:p>
    <w:p w14:paraId="5E20FC3C" w14:textId="2573B0B0" w:rsidR="00710C5F" w:rsidRPr="00710C5F" w:rsidRDefault="002F6F32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  <m:r>
              <w:rPr>
                <w:rFonts w:ascii="Cambria Math" w:hAnsi="Cambria Math" w:cs="Times New Roman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=3.98</m:t>
        </m:r>
      </m:oMath>
      <w:r w:rsidR="00710C5F" w:rsidRPr="00710C5F">
        <w:rPr>
          <w:rFonts w:ascii="Times New Roman" w:hAnsi="Times New Roman" w:cs="Times New Roman"/>
          <w:sz w:val="28"/>
          <w:szCs w:val="28"/>
        </w:rPr>
        <w:t>;</w:t>
      </w:r>
    </w:p>
    <w:p w14:paraId="32796EE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710C5F">
        <w:rPr>
          <w:rFonts w:ascii="Times New Roman" w:hAnsi="Times New Roman" w:cs="Times New Roman"/>
          <w:sz w:val="28"/>
          <w:szCs w:val="28"/>
          <w:u w:val="single"/>
        </w:rPr>
        <w:t>Для колес:</w:t>
      </w:r>
    </w:p>
    <w:p w14:paraId="779F627C" w14:textId="1AB15FF5" w:rsidR="00710C5F" w:rsidRPr="00710C5F" w:rsidRDefault="00E23753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z=95;</m:t>
        </m:r>
      </m:oMath>
      <w:r w:rsidR="00710C5F" w:rsidRPr="00710C5F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14:paraId="38922A74" w14:textId="6495966E" w:rsidR="00710C5F" w:rsidRPr="00E23753" w:rsidRDefault="002F6F32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  <m:r>
              <w:rPr>
                <w:rFonts w:ascii="Cambria Math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=3,74</m:t>
        </m:r>
      </m:oMath>
      <w:r w:rsidR="00710C5F" w:rsidRPr="00E23753">
        <w:rPr>
          <w:rFonts w:ascii="Times New Roman" w:hAnsi="Times New Roman" w:cs="Times New Roman"/>
          <w:sz w:val="28"/>
          <w:szCs w:val="28"/>
        </w:rPr>
        <w:t>;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021"/>
        <w:gridCol w:w="1021"/>
        <w:gridCol w:w="1021"/>
        <w:gridCol w:w="1021"/>
        <w:gridCol w:w="1021"/>
        <w:gridCol w:w="1021"/>
        <w:gridCol w:w="1021"/>
        <w:gridCol w:w="1021"/>
        <w:gridCol w:w="1021"/>
      </w:tblGrid>
      <w:tr w:rsidR="00256F8C" w14:paraId="6E97AA5C" w14:textId="77777777" w:rsidTr="00256F8C"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BCAE49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7711F7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91CDA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4B527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3690D3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EF1EE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3F3ED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BB57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CD657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</w:tr>
      <w:tr w:rsidR="00256F8C" w14:paraId="1D02E747" w14:textId="77777777" w:rsidTr="00256F8C">
        <w:trPr>
          <w:trHeight w:val="964"/>
        </w:trPr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F74D8" w14:textId="23CE0B11" w:rsidR="00256F8C" w:rsidRDefault="002F6F32" w:rsidP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[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]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27231" w14:textId="4816B771" w:rsidR="00256F8C" w:rsidRDefault="002F6F32" w:rsidP="00256F8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3.98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142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36E9C" w14:textId="381AE852" w:rsidR="00256F8C" w:rsidRPr="00E41E45" w:rsidRDefault="002F6F32" w:rsidP="00256F8C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b/>
                        <w:bCs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.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74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120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.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721FA" w14:textId="29359D4C" w:rsidR="00256F8C" w:rsidRPr="00256F8C" w:rsidRDefault="002F6F32" w:rsidP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3.98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142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DF3C59" w14:textId="0D6651D2" w:rsidR="00256F8C" w:rsidRPr="00E41E45" w:rsidRDefault="002F6F32" w:rsidP="00256F8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.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74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120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.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B1BF1" w14:textId="537F2113" w:rsidR="00256F8C" w:rsidRPr="00E41E45" w:rsidRDefault="002F6F32" w:rsidP="00256F8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.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98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142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0BBEE5" w14:textId="41B261D0" w:rsidR="00256F8C" w:rsidRPr="00256F8C" w:rsidRDefault="002F6F32" w:rsidP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3.74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144.2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748EF" w14:textId="4A2E7BE5" w:rsidR="00256F8C" w:rsidRPr="00E41E45" w:rsidRDefault="002F6F32" w:rsidP="00256F8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.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98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170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.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5C853" w14:textId="632E8A5F" w:rsidR="00256F8C" w:rsidRDefault="002F6F32" w:rsidP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3.74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180.3</m:t>
                    </m:r>
                  </m:den>
                </m:f>
              </m:oMath>
            </m:oMathPara>
          </w:p>
        </w:tc>
      </w:tr>
    </w:tbl>
    <w:p w14:paraId="476E5569" w14:textId="77777777" w:rsidR="00C856FE" w:rsidRPr="00C856FE" w:rsidRDefault="00C856FE" w:rsidP="00E046FB">
      <w:pPr>
        <w:jc w:val="both"/>
        <w:rPr>
          <w:rFonts w:eastAsiaTheme="minorEastAsia"/>
          <w:sz w:val="28"/>
          <w:szCs w:val="28"/>
        </w:rPr>
      </w:pPr>
    </w:p>
    <w:p w14:paraId="226CDA0D" w14:textId="736010B8" w:rsidR="00710C5F" w:rsidRPr="00E41E45" w:rsidRDefault="002F6F32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1,2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ψ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[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]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=1,4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31.3·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3,74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95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120.2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=0,15 мм;</m:t>
          </m:r>
        </m:oMath>
      </m:oMathPara>
    </w:p>
    <w:p w14:paraId="29AFC8F4" w14:textId="77849648" w:rsidR="00710C5F" w:rsidRPr="00E41E45" w:rsidRDefault="002F6F32" w:rsidP="00E046FB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3,4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ψ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[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]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=1,4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·</m:t>
          </m:r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115.5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3,74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95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120.2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=0,23 мм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;</m:t>
          </m:r>
        </m:oMath>
      </m:oMathPara>
    </w:p>
    <w:p w14:paraId="0BC586FF" w14:textId="35ED295D" w:rsidR="00710C5F" w:rsidRPr="00E41E45" w:rsidRDefault="002F6F32" w:rsidP="00E046FB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5,6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ψ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[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]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=1,4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·</m:t>
          </m:r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115.5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3,98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25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142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=0,34 мм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;</m:t>
          </m:r>
        </m:oMath>
      </m:oMathPara>
    </w:p>
    <w:p w14:paraId="5E5E79E3" w14:textId="73B3CAF9" w:rsidR="00E41E45" w:rsidRPr="00E41E45" w:rsidRDefault="002F6F32" w:rsidP="00E41E45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7,8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IV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7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ψ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[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]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=1,4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·</m:t>
          </m:r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425.8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3,98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25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170.4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=0,49 мм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;</m:t>
          </m:r>
        </m:oMath>
      </m:oMathPara>
    </w:p>
    <w:p w14:paraId="7A504A4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Значения модулей зацепления округляются в соответствии с ГОСТ 9563-60. Таким образом, модули зацепления цилиндрических зубчатых передач будут равны:</w:t>
      </w:r>
    </w:p>
    <w:p w14:paraId="753E367E" w14:textId="3471FB82" w:rsidR="00710C5F" w:rsidRPr="00710C5F" w:rsidRDefault="002F6F32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1,2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=0,15 мм;</m:t>
        </m:r>
      </m:oMath>
      <w:r w:rsidR="00710C5F" w:rsidRPr="00710C5F">
        <w:rPr>
          <w:rFonts w:ascii="Times New Roman" w:hAnsi="Times New Roman" w:cs="Times New Roman"/>
          <w:i/>
          <w:sz w:val="28"/>
          <w:szCs w:val="28"/>
        </w:rPr>
        <w:t xml:space="preserve">(1 ряд) </w:t>
      </w:r>
    </w:p>
    <w:p w14:paraId="6EBD82AC" w14:textId="054A77D2" w:rsidR="00710C5F" w:rsidRPr="00710C5F" w:rsidRDefault="002F6F32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3,4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=0,2 мм;</m:t>
        </m:r>
      </m:oMath>
      <w:r w:rsidR="00710C5F" w:rsidRPr="00710C5F">
        <w:rPr>
          <w:rFonts w:ascii="Times New Roman" w:hAnsi="Times New Roman" w:cs="Times New Roman"/>
          <w:i/>
          <w:sz w:val="28"/>
          <w:szCs w:val="28"/>
        </w:rPr>
        <w:t>(1 ряд)</w:t>
      </w:r>
    </w:p>
    <w:p w14:paraId="774AE6E9" w14:textId="47E1F237" w:rsidR="00710C5F" w:rsidRDefault="002F6F32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5,6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=0,3 мм;</m:t>
        </m:r>
      </m:oMath>
      <w:bookmarkStart w:id="71" w:name="_Toc419151402"/>
      <w:r w:rsidR="00710C5F" w:rsidRPr="00710C5F">
        <w:rPr>
          <w:rFonts w:ascii="Times New Roman" w:hAnsi="Times New Roman" w:cs="Times New Roman"/>
          <w:i/>
          <w:sz w:val="28"/>
          <w:szCs w:val="28"/>
        </w:rPr>
        <w:t>(1 ряд)</w:t>
      </w:r>
    </w:p>
    <w:p w14:paraId="4215F861" w14:textId="12FE78F7" w:rsidR="004B1986" w:rsidRDefault="002F6F32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7,8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=0,5 мм;</m:t>
        </m:r>
      </m:oMath>
      <w:r w:rsidR="004B1986" w:rsidRPr="00710C5F">
        <w:rPr>
          <w:rFonts w:ascii="Times New Roman" w:hAnsi="Times New Roman" w:cs="Times New Roman"/>
          <w:i/>
          <w:sz w:val="28"/>
          <w:szCs w:val="28"/>
        </w:rPr>
        <w:t>(1 ряд)</w:t>
      </w:r>
    </w:p>
    <w:p w14:paraId="47735281" w14:textId="733DE5AB" w:rsidR="004B1986" w:rsidRPr="004B1986" w:rsidRDefault="004B1986" w:rsidP="00E046FB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Назначим на все зубчатые колеса и шестерни модуль</w:t>
      </w:r>
      <w:r w:rsidRPr="004B1986">
        <w:rPr>
          <w:rFonts w:ascii="Times New Roman" w:hAnsi="Times New Roman" w:cs="Times New Roman"/>
          <w:iCs/>
          <w:sz w:val="28"/>
          <w:szCs w:val="28"/>
        </w:rPr>
        <w:t>:</w:t>
      </w:r>
    </w:p>
    <w:p w14:paraId="6F2A3FD1" w14:textId="70FF66C3" w:rsidR="004B1986" w:rsidRPr="00240E8B" w:rsidRDefault="002F6F32" w:rsidP="004B1986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1,2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</m:oMath>
      <w:r w:rsidR="004B1986">
        <w:rPr>
          <w:rFonts w:ascii="Times New Roman" w:eastAsiaTheme="minorEastAsia" w:hAnsi="Times New Roman" w:cs="Times New Roman"/>
          <w:sz w:val="28"/>
          <w:szCs w:val="28"/>
        </w:rPr>
        <w:t>0.</w:t>
      </w:r>
      <w:r w:rsidR="00031C5A" w:rsidRPr="00240E8B">
        <w:rPr>
          <w:rFonts w:ascii="Times New Roman" w:eastAsiaTheme="minorEastAsia" w:hAnsi="Times New Roman" w:cs="Times New Roman"/>
          <w:sz w:val="28"/>
          <w:szCs w:val="28"/>
        </w:rPr>
        <w:t>4</w:t>
      </w:r>
    </w:p>
    <w:p w14:paraId="42DF20E6" w14:textId="1BA545B8" w:rsidR="004B1986" w:rsidRPr="00240E8B" w:rsidRDefault="002F6F32" w:rsidP="004B1986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3,4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</m:oMath>
      <w:r w:rsidR="004B1986">
        <w:rPr>
          <w:rFonts w:ascii="Times New Roman" w:eastAsiaTheme="minorEastAsia" w:hAnsi="Times New Roman" w:cs="Times New Roman"/>
          <w:sz w:val="28"/>
          <w:szCs w:val="28"/>
        </w:rPr>
        <w:t>0.</w:t>
      </w:r>
      <w:r w:rsidR="00031C5A" w:rsidRPr="00240E8B">
        <w:rPr>
          <w:rFonts w:ascii="Times New Roman" w:eastAsiaTheme="minorEastAsia" w:hAnsi="Times New Roman" w:cs="Times New Roman"/>
          <w:sz w:val="28"/>
          <w:szCs w:val="28"/>
        </w:rPr>
        <w:t>4</w:t>
      </w:r>
    </w:p>
    <w:p w14:paraId="04FDE7A8" w14:textId="3089BC4A" w:rsidR="004B1986" w:rsidRDefault="002F6F32" w:rsidP="004B1986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5,6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</m:oMath>
      <w:r w:rsidR="004B1986">
        <w:rPr>
          <w:rFonts w:ascii="Times New Roman" w:eastAsiaTheme="minorEastAsia" w:hAnsi="Times New Roman" w:cs="Times New Roman"/>
          <w:sz w:val="28"/>
          <w:szCs w:val="28"/>
        </w:rPr>
        <w:t>0.5</w:t>
      </w:r>
    </w:p>
    <w:p w14:paraId="1BACD22E" w14:textId="27654FDE" w:rsidR="004B1986" w:rsidRPr="00240E8B" w:rsidRDefault="002F6F32" w:rsidP="004B1986"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7,8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</m:oMath>
      <w:r w:rsidR="004B1986">
        <w:rPr>
          <w:rFonts w:ascii="Times New Roman" w:eastAsiaTheme="minorEastAsia" w:hAnsi="Times New Roman" w:cs="Times New Roman"/>
          <w:sz w:val="28"/>
          <w:szCs w:val="28"/>
        </w:rPr>
        <w:t>0.</w:t>
      </w:r>
      <w:r w:rsidR="00031C5A" w:rsidRPr="00240E8B">
        <w:rPr>
          <w:rFonts w:ascii="Times New Roman" w:eastAsiaTheme="minorEastAsia" w:hAnsi="Times New Roman" w:cs="Times New Roman"/>
          <w:sz w:val="28"/>
          <w:szCs w:val="28"/>
        </w:rPr>
        <w:t>8</w:t>
      </w:r>
    </w:p>
    <w:p w14:paraId="4A7017B3" w14:textId="77777777" w:rsidR="00710C5F" w:rsidRPr="00710C5F" w:rsidRDefault="00710C5F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4949FE93" w14:textId="780D6907" w:rsidR="00710C5F" w:rsidRPr="00710C5F" w:rsidRDefault="00710C5F" w:rsidP="00294CD5">
      <w:pPr>
        <w:pStyle w:val="10"/>
      </w:pPr>
      <w:bookmarkStart w:id="72" w:name="_Toc496193346"/>
      <w:bookmarkStart w:id="73" w:name="_Toc496193733"/>
      <w:bookmarkStart w:id="74" w:name="_Toc70159962"/>
      <w:r w:rsidRPr="00710C5F">
        <w:t xml:space="preserve"> </w:t>
      </w:r>
      <w:bookmarkStart w:id="75" w:name="_Toc104133051"/>
      <w:r w:rsidRPr="00710C5F">
        <w:t>Геометрический расчёт</w:t>
      </w:r>
      <w:bookmarkEnd w:id="71"/>
      <w:bookmarkEnd w:id="72"/>
      <w:bookmarkEnd w:id="73"/>
      <w:bookmarkEnd w:id="74"/>
      <w:bookmarkEnd w:id="75"/>
    </w:p>
    <w:p w14:paraId="36B8315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Целью расчёта является определение основных размеров передач и их элементов.</w:t>
      </w:r>
    </w:p>
    <w:p w14:paraId="534A55B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Основные геометрические размеры цилиндрических зубчатых передач указаны на рисунке 2.</w:t>
      </w:r>
    </w:p>
    <w:p w14:paraId="65C7F9CB" w14:textId="65C80F15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59D7B0" wp14:editId="6F51E136">
            <wp:extent cx="3108960" cy="31851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5" t="2071" r="1122" b="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868AE" w14:textId="77777777" w:rsidR="009E425F" w:rsidRDefault="009E425F" w:rsidP="009E425F">
      <w:pPr>
        <w:pStyle w:val="af5"/>
        <w:rPr>
          <w:lang w:val="ru-RU"/>
        </w:rPr>
      </w:pPr>
      <w:r>
        <w:rPr>
          <w:lang w:val="ru-RU"/>
        </w:rPr>
        <w:t xml:space="preserve">Рисунок 2 </w:t>
      </w:r>
      <w:r>
        <w:rPr>
          <w:lang w:val="ru-RU"/>
        </w:rPr>
        <w:noBreakHyphen/>
        <w:t xml:space="preserve"> Геометрические параметры цилиндрической зубчатой передачи</w:t>
      </w:r>
    </w:p>
    <w:p w14:paraId="25D495A8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 данном приводе используются цилиндрические прямозубые передачи, поэтому угол наклона зубьев β = 0°.</w:t>
      </w:r>
    </w:p>
    <w:p w14:paraId="677E1B94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Делительный диаметр определяется соотношением:</w:t>
      </w:r>
    </w:p>
    <w:tbl>
      <w:tblPr>
        <w:tblStyle w:val="a3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7"/>
        <w:gridCol w:w="4110"/>
      </w:tblGrid>
      <w:tr w:rsidR="009E425F" w14:paraId="1EB3D9C7" w14:textId="77777777" w:rsidTr="009E425F">
        <w:tc>
          <w:tcPr>
            <w:tcW w:w="2836" w:type="pct"/>
            <w:vAlign w:val="center"/>
            <w:hideMark/>
          </w:tcPr>
          <w:p w14:paraId="6BF4FCE4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d=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m·z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β</m:t>
                        </m:r>
                      </m:e>
                    </m:func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2164" w:type="pct"/>
            <w:vAlign w:val="center"/>
            <w:hideMark/>
          </w:tcPr>
          <w:p w14:paraId="3096A7E5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(5.1)</w:t>
            </w:r>
          </w:p>
        </w:tc>
      </w:tr>
    </w:tbl>
    <w:p w14:paraId="74B67C1C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делительный диаметр;</w:t>
      </w:r>
    </w:p>
    <w:p w14:paraId="17C42FB1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9E425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модуль зацепления рассчитываемой пары колёс;</w:t>
      </w:r>
    </w:p>
    <w:p w14:paraId="5C6653F8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число зубьев рассчитываемого колеса;</w:t>
      </w:r>
    </w:p>
    <w:p w14:paraId="5CB0338C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β = 0° — угол наклона зубьев.</w:t>
      </w:r>
    </w:p>
    <w:p w14:paraId="6EB6759F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(все вычисления производились в программном пакете </w:t>
      </w:r>
      <w:proofErr w:type="spellStart"/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  <w:proofErr w:type="spellEnd"/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, вычисления представлены в конце пункта 5)</w:t>
      </w:r>
    </w:p>
    <w:p w14:paraId="68CB46F3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Диаметр вершин зубьев определяется по формуле:</w:t>
      </w:r>
    </w:p>
    <w:tbl>
      <w:tblPr>
        <w:tblStyle w:val="a3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38"/>
        <w:gridCol w:w="3259"/>
      </w:tblGrid>
      <w:tr w:rsidR="009E425F" w14:paraId="6F5D4681" w14:textId="77777777" w:rsidTr="009E425F">
        <w:tc>
          <w:tcPr>
            <w:tcW w:w="3284" w:type="pct"/>
            <w:vAlign w:val="center"/>
            <w:hideMark/>
          </w:tcPr>
          <w:p w14:paraId="596DD196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m·z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β</m:t>
                        </m:r>
                      </m:e>
                    </m:func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+2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*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716" w:type="pct"/>
            <w:vAlign w:val="center"/>
            <w:hideMark/>
          </w:tcPr>
          <w:p w14:paraId="650E4440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(5.2)</w:t>
            </w:r>
          </w:p>
        </w:tc>
      </w:tr>
    </w:tbl>
    <w:p w14:paraId="6866BB59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диаметр вершин зубьев;</w:t>
      </w:r>
    </w:p>
    <w:p w14:paraId="482E222B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9E425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модуль зацепления рассчитываемой пары колёс;</w:t>
      </w:r>
    </w:p>
    <w:p w14:paraId="2CE1A77C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β = 0° — угол наклона зубьев;</w:t>
      </w:r>
    </w:p>
    <w:p w14:paraId="67E30E0C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число зубьев;</w:t>
      </w:r>
    </w:p>
    <w:p w14:paraId="0C9EBF93" w14:textId="77777777" w:rsidR="009E425F" w:rsidRDefault="002F6F32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*</m:t>
            </m:r>
          </m:sup>
        </m:sSubSup>
      </m:oMath>
      <w:r w:rsidR="009E425F">
        <w:rPr>
          <w:rFonts w:ascii="Times New Roman" w:eastAsiaTheme="minorEastAsia" w:hAnsi="Times New Roman" w:cs="Times New Roman"/>
          <w:sz w:val="28"/>
          <w:szCs w:val="28"/>
        </w:rPr>
        <w:t xml:space="preserve"> = 1 — коэффициент высоты головки зуба [1];</w:t>
      </w:r>
    </w:p>
    <w:p w14:paraId="41281C61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 — коэффициент смещения.</w:t>
      </w:r>
    </w:p>
    <w:p w14:paraId="3AD594FF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(все вычисления производились в программном пакете </w:t>
      </w:r>
      <w:proofErr w:type="spellStart"/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  <w:proofErr w:type="spellEnd"/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, вычисления представлены в конце пункта 5)</w:t>
      </w:r>
    </w:p>
    <w:p w14:paraId="2EC1D9B9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Диаметр впадин определяется по формуле:</w:t>
      </w:r>
    </w:p>
    <w:tbl>
      <w:tblPr>
        <w:tblStyle w:val="a3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21"/>
        <w:gridCol w:w="2976"/>
      </w:tblGrid>
      <w:tr w:rsidR="009E425F" w14:paraId="6D61A02D" w14:textId="77777777" w:rsidTr="009E425F">
        <w:tc>
          <w:tcPr>
            <w:tcW w:w="3433" w:type="pct"/>
            <w:vAlign w:val="center"/>
            <w:hideMark/>
          </w:tcPr>
          <w:p w14:paraId="5DCA54F0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m·z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β</m:t>
                        </m:r>
                      </m:e>
                    </m:func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-2m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*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-x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567" w:type="pct"/>
            <w:vAlign w:val="center"/>
            <w:hideMark/>
          </w:tcPr>
          <w:p w14:paraId="36296703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(5.3)</w:t>
            </w:r>
          </w:p>
        </w:tc>
      </w:tr>
    </w:tbl>
    <w:p w14:paraId="554AC021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диаметр впадин зубьев;</w:t>
      </w:r>
    </w:p>
    <w:p w14:paraId="2FB98D7A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9E425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модуль зацепления рассчитываемой пары колёс;</w:t>
      </w:r>
    </w:p>
    <w:p w14:paraId="7C7552D7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число зубьев;</w:t>
      </w:r>
    </w:p>
    <w:p w14:paraId="3BF7F3EC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β = 0° — угол наклона зубьев;</w:t>
      </w:r>
    </w:p>
    <w:p w14:paraId="32557B47" w14:textId="77777777" w:rsidR="009E425F" w:rsidRDefault="002F6F32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*</m:t>
            </m:r>
          </m:sup>
        </m:sSubSup>
      </m:oMath>
      <w:r w:rsidR="009E425F">
        <w:rPr>
          <w:rFonts w:ascii="Times New Roman" w:eastAsiaTheme="minorEastAsia" w:hAnsi="Times New Roman" w:cs="Times New Roman"/>
          <w:sz w:val="28"/>
          <w:szCs w:val="28"/>
        </w:rPr>
        <w:t xml:space="preserve"> = 1 — коэффициент высоты головки зуба […];</w:t>
      </w:r>
    </w:p>
    <w:p w14:paraId="146724C4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c</w:t>
      </w:r>
      <w:r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*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0,25 — коэффициент радиального зазора m ≤ 0,5 мм по ГОСТ 9587-81;</w:t>
      </w:r>
    </w:p>
    <w:p w14:paraId="53FA421A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 — коэффициент смещения.</w:t>
      </w:r>
    </w:p>
    <w:p w14:paraId="42C6C38D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(все вычисления производились в программном пакете </w:t>
      </w:r>
      <w:proofErr w:type="spellStart"/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  <w:proofErr w:type="spellEnd"/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, вычисления представлены в конце пункта 5)</w:t>
      </w:r>
    </w:p>
    <w:p w14:paraId="5E48C579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Окружной шаг определяется по формуле:</w:t>
      </w:r>
    </w:p>
    <w:tbl>
      <w:tblPr>
        <w:tblStyle w:val="a3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3968"/>
      </w:tblGrid>
      <w:tr w:rsidR="009E425F" w14:paraId="4AD133D9" w14:textId="77777777" w:rsidTr="009E425F">
        <w:tc>
          <w:tcPr>
            <w:tcW w:w="2911" w:type="pct"/>
            <w:vAlign w:val="center"/>
            <w:hideMark/>
          </w:tcPr>
          <w:p w14:paraId="28CC9736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p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·π</m:t>
              </m:r>
            </m:oMath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</w:t>
            </w:r>
          </w:p>
        </w:tc>
        <w:tc>
          <w:tcPr>
            <w:tcW w:w="2089" w:type="pct"/>
            <w:vAlign w:val="center"/>
            <w:hideMark/>
          </w:tcPr>
          <w:p w14:paraId="4BD1CDCE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(5.4)</w:t>
            </w:r>
          </w:p>
        </w:tc>
      </w:tr>
    </w:tbl>
    <w:p w14:paraId="56BEE7C5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окружной шаг;</w:t>
      </w:r>
    </w:p>
    <w:p w14:paraId="74CE4588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9E425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модуль зацепления рассчитываемой пары колёс.</w:t>
      </w:r>
    </w:p>
    <w:p w14:paraId="284E71DC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(все вычисления производились в программном пакете </w:t>
      </w:r>
      <w:proofErr w:type="spellStart"/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  <w:proofErr w:type="spellEnd"/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, вычисления представлены в конце пункта 5)</w:t>
      </w:r>
    </w:p>
    <w:p w14:paraId="6472DDB6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Ширина колеса определяется по формуле:</w:t>
      </w:r>
    </w:p>
    <w:tbl>
      <w:tblPr>
        <w:tblStyle w:val="a3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3968"/>
      </w:tblGrid>
      <w:tr w:rsidR="009E425F" w14:paraId="1B008A93" w14:textId="77777777" w:rsidTr="009E425F">
        <w:tc>
          <w:tcPr>
            <w:tcW w:w="2911" w:type="pct"/>
            <w:vAlign w:val="center"/>
            <w:hideMark/>
          </w:tcPr>
          <w:p w14:paraId="25B07253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к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ψ</m:t>
                </m:r>
                <m:r>
                  <m:rPr>
                    <m:nor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m,</m:t>
                </m:r>
              </m:oMath>
            </m:oMathPara>
          </w:p>
        </w:tc>
        <w:tc>
          <w:tcPr>
            <w:tcW w:w="2089" w:type="pct"/>
            <w:vAlign w:val="center"/>
            <w:hideMark/>
          </w:tcPr>
          <w:p w14:paraId="7D1EA082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(5.5)</w:t>
            </w:r>
          </w:p>
        </w:tc>
      </w:tr>
    </w:tbl>
    <w:p w14:paraId="7ED0D9E1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к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ширина колеса;</w:t>
      </w:r>
    </w:p>
    <w:p w14:paraId="2D437A96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ψ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10 —</w:t>
      </w:r>
      <w:r>
        <w:rPr>
          <w:rFonts w:ascii="Times New Roman" w:hAnsi="Times New Roman" w:cs="Times New Roman"/>
          <w:sz w:val="28"/>
          <w:szCs w:val="28"/>
        </w:rPr>
        <w:t xml:space="preserve"> коэффициент ширины зубчатого венца для мелкомодульных передач;</w:t>
      </w:r>
    </w:p>
    <w:p w14:paraId="10C28B0F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9E425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модуль зацепления рассчитываемой пары колёс.</w:t>
      </w:r>
    </w:p>
    <w:p w14:paraId="125D8BA1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Тогда ширина колёс будет равна:</w:t>
      </w:r>
    </w:p>
    <w:p w14:paraId="29C2566A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(все вычисления производились в программном пакете </w:t>
      </w:r>
      <w:proofErr w:type="spellStart"/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  <w:proofErr w:type="spellEnd"/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, вычисления представлены в конце пункта 5)</w:t>
      </w:r>
    </w:p>
    <w:p w14:paraId="1F79D975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Ширина шестерни определяется по формуле:</w:t>
      </w:r>
    </w:p>
    <w:tbl>
      <w:tblPr>
        <w:tblStyle w:val="a3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3968"/>
      </w:tblGrid>
      <w:tr w:rsidR="009E425F" w14:paraId="1AA21E54" w14:textId="77777777" w:rsidTr="009E425F">
        <w:tc>
          <w:tcPr>
            <w:tcW w:w="2911" w:type="pct"/>
            <w:vAlign w:val="center"/>
            <w:hideMark/>
          </w:tcPr>
          <w:p w14:paraId="209812C8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w:lastRenderedPageBreak/>
                  <m:t>b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ш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к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m,</m:t>
                </m:r>
              </m:oMath>
            </m:oMathPara>
          </w:p>
        </w:tc>
        <w:tc>
          <w:tcPr>
            <w:tcW w:w="2089" w:type="pct"/>
            <w:vAlign w:val="center"/>
            <w:hideMark/>
          </w:tcPr>
          <w:p w14:paraId="05153BC1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(5.6)</w:t>
            </w:r>
          </w:p>
        </w:tc>
      </w:tr>
    </w:tbl>
    <w:p w14:paraId="58722D5E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ш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ширина шестерни;</w:t>
      </w:r>
    </w:p>
    <w:p w14:paraId="2F435979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к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ширина колеса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5CC4721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9E425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модуль зацепления рассчитываемой пары колёс.</w:t>
      </w:r>
    </w:p>
    <w:p w14:paraId="48D1A477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(все вычисления производились в программном пакете </w:t>
      </w:r>
      <w:proofErr w:type="spellStart"/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  <w:proofErr w:type="spellEnd"/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, вычисления представлены в конце пункта 5)</w:t>
      </w:r>
    </w:p>
    <w:p w14:paraId="2D9F3D27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Межосевое расстояние определяется по формуле:</w:t>
      </w:r>
    </w:p>
    <w:tbl>
      <w:tblPr>
        <w:tblStyle w:val="a3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5"/>
        <w:gridCol w:w="3542"/>
      </w:tblGrid>
      <w:tr w:rsidR="009E425F" w14:paraId="41F8DAEF" w14:textId="77777777" w:rsidTr="009E425F">
        <w:tc>
          <w:tcPr>
            <w:tcW w:w="3135" w:type="pct"/>
            <w:vAlign w:val="center"/>
            <w:hideMark/>
          </w:tcPr>
          <w:p w14:paraId="50F9C56D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ω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0,5·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·(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к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ш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)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β</m:t>
                        </m:r>
                      </m:e>
                    </m:func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  <w:hideMark/>
          </w:tcPr>
          <w:p w14:paraId="1917D2A6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(5.7)</w:t>
            </w:r>
          </w:p>
        </w:tc>
      </w:tr>
    </w:tbl>
    <w:p w14:paraId="02F3D83F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ω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— делительное межосевое расстояние;</w:t>
      </w:r>
    </w:p>
    <w:p w14:paraId="5FBB9F0F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9E425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модуль зацепления рассчитываемой пары колёс;</w:t>
      </w:r>
    </w:p>
    <w:p w14:paraId="3BD1E8CE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к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 —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число зубьев колеса;</w:t>
      </w:r>
    </w:p>
    <w:p w14:paraId="7EDCF5F5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ш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 —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число зубьев шестерни;</w:t>
      </w:r>
    </w:p>
    <w:p w14:paraId="7DD4B102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β = 0° — угол наклона зубьев.</w:t>
      </w:r>
    </w:p>
    <w:p w14:paraId="6397A76A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(все вычисления производились в программном пакете </w:t>
      </w:r>
      <w:proofErr w:type="spellStart"/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  <w:proofErr w:type="spellEnd"/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, вычисления представлены в конце пункта 5)</w:t>
      </w:r>
    </w:p>
    <w:p w14:paraId="4BFE79EE" w14:textId="6662E1D4" w:rsidR="009E425F" w:rsidRDefault="00031C5A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7E7181" wp14:editId="4ECB9866">
            <wp:extent cx="3298875" cy="28803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168" t="26287" r="39455" b="18295"/>
                    <a:stretch/>
                  </pic:blipFill>
                  <pic:spPr bwMode="auto">
                    <a:xfrm>
                      <a:off x="0" y="0"/>
                      <a:ext cx="3305732" cy="2886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872ED" w14:textId="6356E42A" w:rsidR="009E425F" w:rsidRDefault="00031C5A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7C1127" wp14:editId="208A0052">
            <wp:extent cx="5109821" cy="15163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8562" b="71548"/>
                    <a:stretch/>
                  </pic:blipFill>
                  <pic:spPr bwMode="auto">
                    <a:xfrm>
                      <a:off x="0" y="0"/>
                      <a:ext cx="5119274" cy="151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45907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lastRenderedPageBreak/>
        <w:t>В таблице 8 сведены все рассчитанные геометрические параметры зубчатых колес</w:t>
      </w:r>
    </w:p>
    <w:p w14:paraId="16B81CD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Таблица 8. Геометрические параметры зубчатых колес</w:t>
      </w:r>
    </w:p>
    <w:tbl>
      <w:tblPr>
        <w:tblW w:w="1066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1"/>
        <w:gridCol w:w="635"/>
        <w:gridCol w:w="1143"/>
        <w:gridCol w:w="1143"/>
        <w:gridCol w:w="1185"/>
        <w:gridCol w:w="1186"/>
        <w:gridCol w:w="1185"/>
        <w:gridCol w:w="1314"/>
        <w:gridCol w:w="1186"/>
      </w:tblGrid>
      <w:tr w:rsidR="003C326F" w:rsidRPr="00710C5F" w14:paraId="6080AF4C" w14:textId="77777777" w:rsidTr="003C326F">
        <w:trPr>
          <w:trHeight w:val="1242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6250A" w14:textId="21213B58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0288" behindDoc="1" locked="0" layoutInCell="1" allowOverlap="1" wp14:anchorId="59AF4ECC" wp14:editId="077B350B">
                      <wp:simplePos x="0" y="0"/>
                      <wp:positionH relativeFrom="column">
                        <wp:posOffset>-69850</wp:posOffset>
                      </wp:positionH>
                      <wp:positionV relativeFrom="paragraph">
                        <wp:posOffset>635</wp:posOffset>
                      </wp:positionV>
                      <wp:extent cx="982345" cy="852805"/>
                      <wp:effectExtent l="0" t="0" r="27305" b="23495"/>
                      <wp:wrapNone/>
                      <wp:docPr id="13" name="Полилиния: фигура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auto">
                              <a:xfrm>
                                <a:off x="0" y="0"/>
                                <a:ext cx="982345" cy="852805"/>
                              </a:xfrm>
                              <a:custGeom>
                                <a:avLst/>
                                <a:gdLst>
                                  <a:gd name="T0" fmla="*/ 0 w 1659"/>
                                  <a:gd name="T1" fmla="*/ 0 h 823"/>
                                  <a:gd name="T2" fmla="*/ 1659 w 1659"/>
                                  <a:gd name="T3" fmla="*/ 823 h 8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1659" h="823">
                                    <a:moveTo>
                                      <a:pt x="0" y="0"/>
                                    </a:moveTo>
                                    <a:lnTo>
                                      <a:pt x="1659" y="823"/>
                                    </a:ln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 rot="0" vertOverflow="clip" horzOverflow="clip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shape w14:anchorId="2C340151" id="Полилиния: фигура 13" o:spid="_x0000_s1026" style="position:absolute;margin-left:-5.5pt;margin-top:.05pt;width:77.35pt;height:67.1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659,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fVApwIAANEFAAAOAAAAZHJzL2Uyb0RvYy54bWysVF1v0zAUfUfiP1h+RGJpsma01dIJbQwh&#10;MYa08gNcx2kiObax3abl13PspF1WNAkh9uDZuaf3nnvux/XNvpVkJ6xrtCpoejGhRCiuy0ZtCvpj&#10;df9+RonzTJVMaiUKehCO3izfvrnuzEJkutayFJbAiXKLzhS09t4sksTxWrTMXWgjFIyVti3zeNpN&#10;UlrWwXsrk2wyuUo6bUtjNRfO4etdb6TL6L+qBPePVeWEJ7Kg4ObjaeO5DmeyvGaLjWWmbvhAg/0D&#10;i5Y1CkFPru6YZ2Rrmz9ctQ232unKX3DdJrqqGi5iDsgmnZxl81QzI2IuEMeZk0zu/7nl33ZP5ruF&#10;DJ1xC4crWXcPukSp2NbrmNO+sm3IDWzJPkp3OEkn9p5wfJzPsstpTgmHaZZns0kepE3Y4vhjvnX+&#10;s9DREdt9db5XvsQt6lYSxVpEXaFKVStRhHcJmZCOpFf5fCjTCZO+wNQEwc8h2QgSXLzi6XIEgxdy&#10;8gXqmyM5Vh/58r0aCONGWGjySdTIaBe0CeyhwCodsgcqZPcKGBwDOHJHvAju/w9BLPr3vHMtJejc&#10;dZ+vYT5wCzHClXSYwaAXqVEGiBIMrd6JlY4Qf1Y/BHu2SjVG9W5CNXttAe0BuIRQsbin8IH1qMBK&#10;3zdSxgpLFUjN8yyPZJyWTRmMgY+zm/WttGTHwnTGv0G3FzCrt6qMzmrByk+qJP5g0CoKG4UG760o&#10;KZECCyjcItKzRv4NMqaFXI7d38/BWpcHTILV/b7AfvOPOCqpEY3LxkBgbX+dfws4jCYsoIWdUlD3&#10;c8ssSMovCkM7T6fTsITiY5p/yPCwY8t6bGGKw1VBPUWjheut7xfX1thmUyNSGiVV+iMmtWrCRMU8&#10;evbDA3sjlmrYcWExjd8R9byJl78BAAD//wMAUEsDBBQABgAIAAAAIQDw2u/P3wAAAAgBAAAPAAAA&#10;ZHJzL2Rvd25yZXYueG1sTI/LTsMwEEX3SPyDNUjsWidteCjEqQISLKhUQVoW7Nx4mkSNx5HtNunf&#10;11nBbkZndOfcbDXqjp3RutaQgHgeAUOqjGqpFrDbvs+egTkvScnOEAq4oINVfnuTyVSZgb7xXPqa&#10;hRByqRTQeN+nnLuqQS3d3PRIgR2M1dKH1dZcWTmEcN3xRRQ9ci1bCh8a2eNbg9WxPGkBdflVFJ/m&#10;0G9+Ptb0a9dD9fowCHF/NxYvwDyO/u8YJv2gDnlw2psTKcc6AbM4Dl38BNiEk+UTsH0YlkkCPM/4&#10;/wL5FQAA//8DAFBLAQItABQABgAIAAAAIQC2gziS/gAAAOEBAAATAAAAAAAAAAAAAAAAAAAAAABb&#10;Q29udGVudF9UeXBlc10ueG1sUEsBAi0AFAAGAAgAAAAhADj9If/WAAAAlAEAAAsAAAAAAAAAAAAA&#10;AAAALwEAAF9yZWxzLy5yZWxzUEsBAi0AFAAGAAgAAAAhAJOJ9UCnAgAA0QUAAA4AAAAAAAAAAAAA&#10;AAAALgIAAGRycy9lMm9Eb2MueG1sUEsBAi0AFAAGAAgAAAAhAPDa78/fAAAACAEAAA8AAAAAAAAA&#10;AAAAAAAAAQUAAGRycy9kb3ducmV2LnhtbFBLBQYAAAAABAAEAPMAAAANBgAAAAA=&#10;" path="m,l1659,823e" filled="f">
                      <v:path arrowok="t" o:connecttype="custom" o:connectlocs="0,0;982345,852805" o:connectangles="0,0"/>
                    </v:shape>
                  </w:pict>
                </mc:Fallback>
              </mc:AlternateContent>
            </w: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Параметр</w:t>
            </w:r>
          </w:p>
          <w:p w14:paraId="2837C36E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14:paraId="7E5121C8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№ колеса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9F929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n-US"/>
              </w:rPr>
              <w:t>z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5149CF" w14:textId="566582FA" w:rsidR="003C326F" w:rsidRPr="00710C5F" w:rsidRDefault="003C326F" w:rsidP="003C326F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m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844FB" w14:textId="7AAF7CBD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d</w:t>
            </w: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,</w:t>
            </w:r>
            <w:r w:rsidRPr="00710C5F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мм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B15AB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a</w:t>
            </w: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мм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AB1BB6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f</w:t>
            </w: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, мм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2DFBF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b</w:t>
            </w: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,</w:t>
            </w:r>
          </w:p>
          <w:p w14:paraId="725E78ED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мм</w:t>
            </w:r>
          </w:p>
        </w:tc>
        <w:tc>
          <w:tcPr>
            <w:tcW w:w="1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2146F" w14:textId="226A410D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a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ω</m:t>
              </m:r>
            </m:oMath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40E6B560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C8EF8D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509ADF98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3C326F" w:rsidRPr="00710C5F" w14:paraId="200BE70E" w14:textId="77777777" w:rsidTr="00B7161C">
        <w:trPr>
          <w:trHeight w:val="434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1D1B9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77B40" w14:textId="045FB8C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1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65FB5DB" w14:textId="1B7C988D" w:rsidR="003C326F" w:rsidRPr="00710C5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</w:t>
            </w:r>
            <w:r w:rsidR="00031C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02650" w14:textId="5F355204" w:rsidR="003C326F" w:rsidRPr="00710C5F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031C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794A" w14:textId="75D7D131" w:rsidR="003C326F" w:rsidRPr="00710C5F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031C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0.8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C0EDB" w14:textId="4B8BB64E" w:rsidR="003C326F" w:rsidRPr="00710C5F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2D4E0" w14:textId="0146D283" w:rsidR="003C326F" w:rsidRPr="00710C5F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B373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31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D961A" w14:textId="2A223BAB" w:rsidR="003C326F" w:rsidRPr="00710C5F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</w:p>
        </w:tc>
        <w:tc>
          <w:tcPr>
            <w:tcW w:w="118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43FAF" w14:textId="3BF73BB9" w:rsidR="003C326F" w:rsidRPr="00710C5F" w:rsidRDefault="006655FB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</w:t>
            </w:r>
            <w:r w:rsidR="001B56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2566</w:t>
            </w:r>
          </w:p>
        </w:tc>
      </w:tr>
      <w:tr w:rsidR="003C326F" w:rsidRPr="00710C5F" w14:paraId="7FB61BE1" w14:textId="77777777" w:rsidTr="00B7161C">
        <w:trPr>
          <w:trHeight w:val="450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BCCB2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87C83" w14:textId="19E6E0E5" w:rsidR="003C326F" w:rsidRPr="00BA2FFB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="00BA2FF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FA5A8" w14:textId="77777777" w:rsidR="003C326F" w:rsidRPr="00710C5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DA21B" w14:textId="2617B282" w:rsidR="003C326F" w:rsidRPr="00031C5A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0AAAB" w14:textId="387363E5" w:rsidR="003C326F" w:rsidRPr="00031C5A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</w:t>
            </w:r>
            <w:r w:rsidR="00BA2FF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03930" w14:textId="781F6E3C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37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EC2D3" w14:textId="37F79909" w:rsidR="003C326F" w:rsidRPr="00710C5F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4F111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18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0FFE7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3C326F" w:rsidRPr="00710C5F" w14:paraId="7F5414D2" w14:textId="77777777" w:rsidTr="00B7161C">
        <w:trPr>
          <w:trHeight w:val="434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87436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EFDA1" w14:textId="5E317BB2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</w:p>
        </w:tc>
        <w:tc>
          <w:tcPr>
            <w:tcW w:w="11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28E80AF" w14:textId="79646D9D" w:rsidR="003C326F" w:rsidRPr="003C326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</w:t>
            </w:r>
            <w:r w:rsidR="00031C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4E44C" w14:textId="0E3F1669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73D81" w14:textId="097E2771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10.8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F6E7C" w14:textId="45246C7A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E3EBF" w14:textId="5B3EC007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B373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31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A0BF7" w14:textId="6D12C739" w:rsidR="003C326F" w:rsidRPr="006655FB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</w:p>
        </w:tc>
        <w:tc>
          <w:tcPr>
            <w:tcW w:w="118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9CFC2" w14:textId="2D6AF3F8" w:rsidR="003C326F" w:rsidRPr="007A065A" w:rsidRDefault="001B56E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1.2556</w:t>
            </w:r>
          </w:p>
        </w:tc>
      </w:tr>
      <w:tr w:rsidR="003C326F" w:rsidRPr="00710C5F" w14:paraId="24F03E84" w14:textId="77777777" w:rsidTr="00B7161C">
        <w:trPr>
          <w:trHeight w:val="450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FCA34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D07EF" w14:textId="5F3F4861" w:rsidR="003C326F" w:rsidRPr="00BA2FFB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="00BA2FF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83309" w14:textId="77777777" w:rsidR="003C326F" w:rsidRPr="00710C5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60389" w14:textId="0C2E5263" w:rsidR="003C326F" w:rsidRPr="00BA2FFB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282F3" w14:textId="1E9B1F7D" w:rsidR="003C326F" w:rsidRPr="001A106B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38.8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6787F" w14:textId="4884F2FB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37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98046" w14:textId="3808C6FF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3AB2A0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8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E3A2FA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C326F" w:rsidRPr="00710C5F" w14:paraId="2CA76E16" w14:textId="77777777" w:rsidTr="00B7161C">
        <w:trPr>
          <w:trHeight w:val="434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24CC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F6D97" w14:textId="4906ECA4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</w:p>
        </w:tc>
        <w:tc>
          <w:tcPr>
            <w:tcW w:w="11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917A972" w14:textId="2F8CDFD6" w:rsidR="003C326F" w:rsidRPr="003C326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C1EA3" w14:textId="38C816D8" w:rsidR="003C326F" w:rsidRPr="00B37362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12.5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01287" w14:textId="09A696AA" w:rsidR="003C326F" w:rsidRPr="00B37362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13.5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3B18A" w14:textId="5DEF838F" w:rsidR="003C326F" w:rsidRPr="00B37362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11.25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ED593" w14:textId="06196A32" w:rsidR="003C326F" w:rsidRPr="00B37362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5.5</w:t>
            </w:r>
          </w:p>
        </w:tc>
        <w:tc>
          <w:tcPr>
            <w:tcW w:w="131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D42519" w14:textId="7CDB795C" w:rsidR="003C326F" w:rsidRPr="006655FB" w:rsidRDefault="006655FB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</w:p>
        </w:tc>
        <w:tc>
          <w:tcPr>
            <w:tcW w:w="118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FE880" w14:textId="62F20BAB" w:rsidR="003C326F" w:rsidRPr="00710C5F" w:rsidRDefault="001B56E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6655F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.5708</w:t>
            </w:r>
          </w:p>
        </w:tc>
      </w:tr>
      <w:tr w:rsidR="003C326F" w:rsidRPr="00710C5F" w14:paraId="035D4FE6" w14:textId="77777777" w:rsidTr="00B7161C">
        <w:trPr>
          <w:trHeight w:val="450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717F0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E12C7" w14:textId="3E5586E3" w:rsidR="003C326F" w:rsidRPr="00BA2FFB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="00BA2FF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BD43F" w14:textId="77777777" w:rsidR="003C326F" w:rsidRPr="00710C5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325CC" w14:textId="7457B737" w:rsidR="003C326F" w:rsidRPr="00BA2FFB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BA2FFB">
              <w:rPr>
                <w:rFonts w:ascii="Times New Roman" w:hAnsi="Times New Roman" w:cs="Times New Roman"/>
                <w:sz w:val="28"/>
                <w:szCs w:val="28"/>
              </w:rPr>
              <w:t>7.5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E438" w14:textId="4ECF3EA9" w:rsidR="003C326F" w:rsidRPr="00BA2FFB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BA2FFB">
              <w:rPr>
                <w:rFonts w:ascii="Times New Roman" w:hAnsi="Times New Roman" w:cs="Times New Roman"/>
                <w:sz w:val="28"/>
                <w:szCs w:val="28"/>
              </w:rPr>
              <w:t>8.5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8FB68" w14:textId="19AFDB38" w:rsidR="003C326F" w:rsidRPr="00B37362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46.</w:t>
            </w:r>
            <w:r w:rsidR="00583C4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18E0F" w14:textId="78BE0313" w:rsidR="003C326F" w:rsidRPr="00B37362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3C804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8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5D10E0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C326F" w:rsidRPr="00710C5F" w14:paraId="21657AD3" w14:textId="77777777" w:rsidTr="00B7161C">
        <w:trPr>
          <w:trHeight w:val="450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A70A" w14:textId="38F75901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DEBAC" w14:textId="0A7DD758" w:rsidR="003C326F" w:rsidRPr="003C326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</w:p>
        </w:tc>
        <w:tc>
          <w:tcPr>
            <w:tcW w:w="11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10D85B2" w14:textId="282B1331" w:rsidR="003C326F" w:rsidRPr="003C326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</w:t>
            </w:r>
            <w:r w:rsidR="00031C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6F270" w14:textId="7111A56F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F8975" w14:textId="3BBC71D1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21.6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90E05" w14:textId="0233F249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B985B" w14:textId="178E4C87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  <w:r w:rsidR="00B373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BE099ED" w14:textId="24BBC5EB" w:rsidR="003C326F" w:rsidRPr="006655FB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</w:t>
            </w:r>
          </w:p>
        </w:tc>
        <w:tc>
          <w:tcPr>
            <w:tcW w:w="118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27DDBC9" w14:textId="3AD39397" w:rsidR="003C326F" w:rsidRPr="00710C5F" w:rsidRDefault="001B56E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="006655F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133</w:t>
            </w:r>
          </w:p>
        </w:tc>
      </w:tr>
      <w:tr w:rsidR="003C326F" w:rsidRPr="00710C5F" w14:paraId="1D6B5061" w14:textId="77777777" w:rsidTr="00B7161C">
        <w:trPr>
          <w:trHeight w:val="450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5AB19" w14:textId="041E44F2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1ABA2" w14:textId="7C19812E" w:rsidR="003C326F" w:rsidRPr="00BA2FFB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="00BA2FF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B3D7AA" w14:textId="77777777" w:rsidR="003C326F" w:rsidRPr="00710C5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23F9D" w14:textId="2D7AEA42" w:rsidR="003C326F" w:rsidRPr="00BA2FFB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76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F5B1A" w14:textId="0623696F" w:rsidR="003C326F" w:rsidRPr="00BA2FFB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77.6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6D1F4" w14:textId="528BFE9F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74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171DB" w14:textId="1A57F7F6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89ADD6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8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EA4F6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DCEDB0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5949B9" w14:textId="3652196B" w:rsidR="00710C5F" w:rsidRPr="00710C5F" w:rsidRDefault="00710C5F" w:rsidP="00294CD5">
      <w:pPr>
        <w:pStyle w:val="10"/>
      </w:pPr>
      <w:bookmarkStart w:id="76" w:name="_Toc419151406"/>
      <w:bookmarkStart w:id="77" w:name="_Toc496193347"/>
      <w:bookmarkStart w:id="78" w:name="_Toc496193734"/>
      <w:bookmarkStart w:id="79" w:name="_Toc70159963"/>
      <w:r w:rsidRPr="00710C5F">
        <w:t xml:space="preserve"> </w:t>
      </w:r>
      <w:bookmarkStart w:id="80" w:name="_Toc104133052"/>
      <w:bookmarkEnd w:id="76"/>
      <w:r w:rsidRPr="00710C5F">
        <w:t>Проектный расчет вала</w:t>
      </w:r>
      <w:bookmarkEnd w:id="77"/>
      <w:bookmarkEnd w:id="78"/>
      <w:bookmarkEnd w:id="79"/>
      <w:bookmarkEnd w:id="80"/>
    </w:p>
    <w:p w14:paraId="3D6E0457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Диаметр вала исходя из условия крутильной прочности определяется выражением: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5"/>
        <w:gridCol w:w="3625"/>
      </w:tblGrid>
      <w:tr w:rsidR="00710C5F" w:rsidRPr="00710C5F" w14:paraId="0A9AAE83" w14:textId="77777777" w:rsidTr="00710C5F">
        <w:tc>
          <w:tcPr>
            <w:tcW w:w="6092" w:type="dxa"/>
            <w:vAlign w:val="center"/>
            <w:hideMark/>
          </w:tcPr>
          <w:p w14:paraId="40A9580B" w14:textId="09D7C983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d≥</m:t>
                </m:r>
                <m:rad>
                  <m:ra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</m:deg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кр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0,2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[τ]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кр</m:t>
                            </m:r>
                          </m:sub>
                        </m:sSub>
                      </m:den>
                    </m:f>
                  </m:e>
                </m:ra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3624" w:type="dxa"/>
            <w:vAlign w:val="center"/>
            <w:hideMark/>
          </w:tcPr>
          <w:p w14:paraId="3BA3810D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(6.1)</w:t>
            </w:r>
          </w:p>
        </w:tc>
      </w:tr>
    </w:tbl>
    <w:p w14:paraId="6B258272" w14:textId="45D28AB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кр</m:t>
            </m:r>
          </m:sub>
        </m:sSub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крутящий момент на валу,</w:t>
      </w:r>
    </w:p>
    <w:p w14:paraId="190A4BB9" w14:textId="59952752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     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[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τ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кр</m:t>
            </m:r>
          </m:sub>
        </m:sSub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предельные крутильные напряжения: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5"/>
        <w:gridCol w:w="3625"/>
      </w:tblGrid>
      <w:tr w:rsidR="00710C5F" w:rsidRPr="00710C5F" w14:paraId="2B945909" w14:textId="77777777" w:rsidTr="00710C5F">
        <w:tc>
          <w:tcPr>
            <w:tcW w:w="6092" w:type="dxa"/>
            <w:vAlign w:val="center"/>
            <w:hideMark/>
          </w:tcPr>
          <w:p w14:paraId="3B07B8DF" w14:textId="01C8B3CF" w:rsidR="00710C5F" w:rsidRPr="00710C5F" w:rsidRDefault="002F6F32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[τ]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кр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≈0,56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3624" w:type="dxa"/>
            <w:vAlign w:val="center"/>
            <w:hideMark/>
          </w:tcPr>
          <w:p w14:paraId="324C137C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(6.2)</w:t>
            </w:r>
          </w:p>
        </w:tc>
      </w:tr>
    </w:tbl>
    <w:p w14:paraId="752871B4" w14:textId="7AAA06A9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где</w:t>
      </w:r>
      <w:r w:rsidRPr="00710C5F">
        <w:rPr>
          <w:rFonts w:ascii="Times New Roman" w:hAnsi="Times New Roman" w:cs="Times New Roman"/>
          <w:b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-1</m:t>
            </m:r>
          </m:sub>
        </m:sSub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предел выносливости при симметричном цикле нагружения,</w:t>
      </w:r>
    </w:p>
    <w:p w14:paraId="2B9EF284" w14:textId="752CA055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      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n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коэффициент запаса (примем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</w:rPr>
        <w:t>=1,5).</w:t>
      </w:r>
    </w:p>
    <w:p w14:paraId="0BCA69A1" w14:textId="3323478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Материал</w:t>
      </w:r>
      <w:proofErr w:type="spellEnd"/>
      <w:r w:rsidRPr="00710C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вала</w:t>
      </w:r>
      <w:proofErr w:type="spellEnd"/>
      <w:r w:rsidRPr="00710C5F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 w:rsidRPr="00710C5F">
        <w:rPr>
          <w:rFonts w:ascii="Times New Roman" w:hAnsi="Times New Roman" w:cs="Times New Roman"/>
          <w:sz w:val="28"/>
          <w:szCs w:val="28"/>
          <w:lang w:val="en-US"/>
        </w:rPr>
        <w:t>сталь</w:t>
      </w:r>
      <w:proofErr w:type="spellEnd"/>
      <w:r w:rsidRPr="00710C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A065A">
        <w:rPr>
          <w:rFonts w:ascii="Times New Roman" w:hAnsi="Times New Roman" w:cs="Times New Roman"/>
          <w:sz w:val="28"/>
          <w:szCs w:val="28"/>
        </w:rPr>
        <w:t>3</w:t>
      </w:r>
      <w:r w:rsidRPr="00710C5F">
        <w:rPr>
          <w:rFonts w:ascii="Times New Roman" w:hAnsi="Times New Roman" w:cs="Times New Roman"/>
          <w:sz w:val="28"/>
          <w:szCs w:val="28"/>
        </w:rPr>
        <w:t>5.</w:t>
      </w:r>
    </w:p>
    <w:p w14:paraId="6F42F763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10C5F">
        <w:rPr>
          <w:rFonts w:ascii="Times New Roman" w:hAnsi="Times New Roman" w:cs="Times New Roman"/>
          <w:sz w:val="28"/>
          <w:szCs w:val="28"/>
        </w:rPr>
        <w:t>Тогда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719901D" w14:textId="3780DF2F" w:rsidR="00710C5F" w:rsidRPr="00710C5F" w:rsidRDefault="002F6F32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в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·0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4=0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4·570=228 </m:t>
          </m:r>
          <m:r>
            <w:rPr>
              <w:rFonts w:ascii="Cambria Math" w:hAnsi="Cambria Math" w:cs="Times New Roman"/>
              <w:sz w:val="28"/>
              <w:szCs w:val="28"/>
            </w:rPr>
            <m:t>МПа</m:t>
          </m:r>
        </m:oMath>
      </m:oMathPara>
    </w:p>
    <w:p w14:paraId="62251077" w14:textId="595607F2" w:rsidR="002B72F8" w:rsidRDefault="002F6F32" w:rsidP="002B72F8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[τ]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кр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≈0,56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=0.56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228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1.5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</m:oMath>
      <w:r w:rsidR="002B72F8">
        <w:rPr>
          <w:rFonts w:ascii="Times New Roman" w:eastAsiaTheme="minorEastAsia" w:hAnsi="Times New Roman" w:cs="Times New Roman"/>
          <w:sz w:val="28"/>
          <w:szCs w:val="28"/>
        </w:rPr>
        <w:t>=85.1 МПа</w:t>
      </w:r>
    </w:p>
    <w:p w14:paraId="333EBE52" w14:textId="0BAAAEB1" w:rsidR="002B72F8" w:rsidRPr="002B72F8" w:rsidRDefault="002F6F32" w:rsidP="00E046F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≥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крI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τ</m:t>
                          </m:r>
                        </m:e>
                      </m:d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0,0084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85,1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=0,79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p w14:paraId="0DA4905E" w14:textId="74BEA75F" w:rsidR="00710C5F" w:rsidRPr="00710C5F" w:rsidRDefault="002F6F32" w:rsidP="00E046FB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≥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крII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τ</m:t>
                          </m:r>
                        </m:e>
                      </m:d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0.0313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85,1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=1.2 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p w14:paraId="7D4312BA" w14:textId="107E83AA" w:rsidR="00710C5F" w:rsidRPr="00710C5F" w:rsidRDefault="002F6F32" w:rsidP="00E046FB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III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≥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крIII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τ</m:t>
                          </m:r>
                        </m:e>
                      </m:d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0.1155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85,1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=1,9 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bookmarkStart w:id="81" w:name="_Hlk98027565"/>
    <w:p w14:paraId="11326CB3" w14:textId="56B13CF9" w:rsidR="00710C5F" w:rsidRPr="00710C5F" w:rsidRDefault="002F6F32" w:rsidP="00E046FB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IV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≥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крIV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τ</m:t>
                          </m:r>
                        </m:e>
                      </m:d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0.4258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85,1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=2.9 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bookmarkEnd w:id="81"/>
    <w:p w14:paraId="307A9A38" w14:textId="5B72F308" w:rsidR="002B72F8" w:rsidRPr="00710C5F" w:rsidRDefault="002F6F32" w:rsidP="002B72F8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≥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крV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τ</m:t>
                          </m:r>
                        </m:e>
                      </m:d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1.57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85,1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=4.5 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p w14:paraId="5F4FCE40" w14:textId="026FAB26" w:rsidR="00E71624" w:rsidRDefault="00E71624" w:rsidP="00E71624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Диаметр вала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диаметр вала двигателя, по паспорту двигателя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I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>=4</w:t>
      </w:r>
      <w:r w:rsidR="00BE69F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мм</w:t>
      </w:r>
    </w:p>
    <w:p w14:paraId="13A86391" w14:textId="77777777" w:rsidR="00E71624" w:rsidRDefault="00E71624" w:rsidP="00E71624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валов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II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III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IV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назначим диаметр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>
        <w:rPr>
          <w:rFonts w:ascii="Times New Roman" w:eastAsiaTheme="minorEastAsia" w:hAnsi="Times New Roman" w:cs="Times New Roman"/>
          <w:sz w:val="28"/>
          <w:szCs w:val="28"/>
        </w:rPr>
        <w:t>=5мм</w:t>
      </w:r>
    </w:p>
    <w:p w14:paraId="3E005DE2" w14:textId="7BA203B9" w:rsidR="00E71624" w:rsidRPr="00BE69FE" w:rsidRDefault="00E71624" w:rsidP="00E71624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вала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назначим диаметр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>
        <w:rPr>
          <w:rFonts w:ascii="Times New Roman" w:eastAsiaTheme="minorEastAsia" w:hAnsi="Times New Roman" w:cs="Times New Roman"/>
          <w:sz w:val="28"/>
          <w:szCs w:val="28"/>
        </w:rPr>
        <w:t>=</w:t>
      </w:r>
      <w:r w:rsidR="00BE69FE">
        <w:rPr>
          <w:rFonts w:ascii="Times New Roman" w:eastAsiaTheme="minorEastAsia" w:hAnsi="Times New Roman" w:cs="Times New Roman"/>
          <w:sz w:val="28"/>
          <w:szCs w:val="28"/>
        </w:rPr>
        <w:t>4</w:t>
      </w:r>
      <w:r w:rsidR="00240E8B" w:rsidRPr="00240E8B">
        <w:rPr>
          <w:rFonts w:ascii="Times New Roman" w:eastAsiaTheme="minorEastAsia" w:hAnsi="Times New Roman" w:cs="Times New Roman"/>
          <w:sz w:val="28"/>
          <w:szCs w:val="28"/>
        </w:rPr>
        <w:t>4</w:t>
      </w:r>
      <w:r w:rsidR="00BE69F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мм</w:t>
      </w:r>
      <w:r w:rsidR="00BE69FE">
        <w:rPr>
          <w:rFonts w:ascii="Times New Roman" w:eastAsiaTheme="minorEastAsia" w:hAnsi="Times New Roman" w:cs="Times New Roman"/>
          <w:sz w:val="28"/>
          <w:szCs w:val="28"/>
        </w:rPr>
        <w:t xml:space="preserve">, т.к. вал полый с внутренним диаметром </w:t>
      </w:r>
      <w:r w:rsidR="00BE69FE"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 w:rsidR="00BE69FE" w:rsidRPr="00BE69FE">
        <w:rPr>
          <w:rFonts w:ascii="Times New Roman" w:eastAsiaTheme="minorEastAsia" w:hAnsi="Times New Roman" w:cs="Times New Roman"/>
          <w:sz w:val="28"/>
          <w:szCs w:val="28"/>
        </w:rPr>
        <w:t>=30</w:t>
      </w:r>
      <w:r w:rsidR="00BE69FE">
        <w:rPr>
          <w:rFonts w:ascii="Times New Roman" w:eastAsiaTheme="minorEastAsia" w:hAnsi="Times New Roman" w:cs="Times New Roman"/>
          <w:sz w:val="28"/>
          <w:szCs w:val="28"/>
        </w:rPr>
        <w:t>мм</w:t>
      </w:r>
    </w:p>
    <w:p w14:paraId="50A6F1F4" w14:textId="77777777" w:rsidR="00AF3431" w:rsidRPr="00E71624" w:rsidRDefault="00AF3431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1FC17C7F" w14:textId="3079CFE3" w:rsidR="00710C5F" w:rsidRPr="00710C5F" w:rsidRDefault="00710C5F" w:rsidP="00294CD5">
      <w:pPr>
        <w:pStyle w:val="10"/>
      </w:pPr>
      <w:bookmarkStart w:id="82" w:name="_Toc496193735"/>
      <w:bookmarkStart w:id="83" w:name="_Toc496193348"/>
      <w:bookmarkStart w:id="84" w:name="_Toc70159964"/>
      <w:bookmarkStart w:id="85" w:name="_Toc104133053"/>
      <w:r w:rsidRPr="00710C5F">
        <w:t>Выбор подшипников</w:t>
      </w:r>
      <w:bookmarkEnd w:id="82"/>
      <w:bookmarkEnd w:id="83"/>
      <w:bookmarkEnd w:id="84"/>
      <w:bookmarkEnd w:id="85"/>
    </w:p>
    <w:p w14:paraId="5CD1C73D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В качестве опор будет использоваться шарикоподшипники. Предварительный выбор шарикоподшипников будет осуществляться по диаметру цапфы. Предварительно диаметр цапфы для каждого вала можно определить из выражения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5"/>
        <w:gridCol w:w="3625"/>
      </w:tblGrid>
      <w:tr w:rsidR="00710C5F" w:rsidRPr="00710C5F" w14:paraId="5C2238A7" w14:textId="77777777" w:rsidTr="00710C5F">
        <w:tc>
          <w:tcPr>
            <w:tcW w:w="6092" w:type="dxa"/>
            <w:vAlign w:val="center"/>
            <w:hideMark/>
          </w:tcPr>
          <w:p w14:paraId="76D5445A" w14:textId="43639450" w:rsidR="00710C5F" w:rsidRPr="00710C5F" w:rsidRDefault="002F6F32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ц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(2..3)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мм,</m:t>
                </m:r>
              </m:oMath>
            </m:oMathPara>
          </w:p>
        </w:tc>
        <w:tc>
          <w:tcPr>
            <w:tcW w:w="3624" w:type="dxa"/>
            <w:vAlign w:val="center"/>
            <w:hideMark/>
          </w:tcPr>
          <w:p w14:paraId="6EAC1EB0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(7.1)</w:t>
            </w:r>
          </w:p>
        </w:tc>
      </w:tr>
    </w:tbl>
    <w:p w14:paraId="27E43C1B" w14:textId="5F28661A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диаметр вала.</w:t>
      </w:r>
    </w:p>
    <w:p w14:paraId="19A1771F" w14:textId="77777777" w:rsidR="00E81949" w:rsidRDefault="00E81949" w:rsidP="00E8194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На вал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 w:rsidRPr="00E8194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подшипник не назначается</w:t>
      </w:r>
    </w:p>
    <w:p w14:paraId="6263B29B" w14:textId="77777777" w:rsidR="00E81949" w:rsidRDefault="00E81949" w:rsidP="00E81949">
      <w:pPr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Для валов 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II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III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IV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>:</w:t>
      </w:r>
    </w:p>
    <w:bookmarkStart w:id="86" w:name="_Hlk91092364"/>
    <w:p w14:paraId="25C7D60D" w14:textId="53936A93" w:rsidR="00E81949" w:rsidRDefault="002F6F32" w:rsidP="00E81949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ц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  <m:r>
          <w:rPr>
            <w:rFonts w:ascii="Cambria Math" w:eastAsiaTheme="minorEastAsia" w:hAnsi="Cambria Math" w:cs="Times New Roman"/>
            <w:sz w:val="28"/>
            <w:szCs w:val="28"/>
          </w:rPr>
          <m:t>(2..3)</m:t>
        </m:r>
      </m:oMath>
      <w:r w:rsidR="00E81949">
        <w:rPr>
          <w:rFonts w:ascii="Times New Roman" w:eastAsiaTheme="minorEastAsia" w:hAnsi="Times New Roman" w:cs="Times New Roman"/>
          <w:i/>
          <w:sz w:val="28"/>
          <w:szCs w:val="28"/>
        </w:rPr>
        <w:t>=</w:t>
      </w:r>
      <w:r w:rsidR="00E81949">
        <w:rPr>
          <w:rFonts w:ascii="Times New Roman" w:eastAsiaTheme="minorEastAsia" w:hAnsi="Times New Roman" w:cs="Times New Roman"/>
          <w:iCs/>
          <w:sz w:val="28"/>
          <w:szCs w:val="28"/>
        </w:rPr>
        <w:t>5-</w:t>
      </w:r>
      <w:r w:rsidR="001C008C">
        <w:rPr>
          <w:rFonts w:ascii="Times New Roman" w:eastAsiaTheme="minorEastAsia" w:hAnsi="Times New Roman" w:cs="Times New Roman"/>
          <w:iCs/>
          <w:sz w:val="28"/>
          <w:szCs w:val="28"/>
        </w:rPr>
        <w:t>3</w:t>
      </w:r>
      <w:r w:rsidR="00E81949">
        <w:rPr>
          <w:rFonts w:ascii="Times New Roman" w:eastAsiaTheme="minorEastAsia" w:hAnsi="Times New Roman" w:cs="Times New Roman"/>
          <w:iCs/>
          <w:sz w:val="28"/>
          <w:szCs w:val="28"/>
        </w:rPr>
        <w:t>=</w:t>
      </w:r>
      <w:r w:rsidR="001C008C">
        <w:rPr>
          <w:rFonts w:ascii="Times New Roman" w:eastAsiaTheme="minorEastAsia" w:hAnsi="Times New Roman" w:cs="Times New Roman"/>
          <w:iCs/>
          <w:sz w:val="28"/>
          <w:szCs w:val="28"/>
        </w:rPr>
        <w:t>2</w:t>
      </w:r>
      <w:r w:rsidR="00E81949">
        <w:rPr>
          <w:rFonts w:ascii="Times New Roman" w:eastAsiaTheme="minorEastAsia" w:hAnsi="Times New Roman" w:cs="Times New Roman"/>
          <w:iCs/>
          <w:sz w:val="28"/>
          <w:szCs w:val="28"/>
        </w:rPr>
        <w:t>мм</w:t>
      </w:r>
    </w:p>
    <w:bookmarkEnd w:id="86"/>
    <w:p w14:paraId="7E6B8038" w14:textId="3C9A8BF1" w:rsidR="00E81949" w:rsidRDefault="00E81949" w:rsidP="00E81949">
      <w:pPr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>Для вал</w:t>
      </w:r>
      <w:r w:rsidR="00831BB1">
        <w:rPr>
          <w:rFonts w:ascii="Times New Roman" w:eastAsiaTheme="minorEastAsia" w:hAnsi="Times New Roman" w:cs="Times New Roman"/>
          <w:i/>
          <w:iCs/>
          <w:sz w:val="28"/>
          <w:szCs w:val="28"/>
        </w:rPr>
        <w:t>а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V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>:</w:t>
      </w:r>
    </w:p>
    <w:p w14:paraId="7D22D9D4" w14:textId="6D1665F3" w:rsidR="00E81949" w:rsidRDefault="002F6F32" w:rsidP="00E81949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ц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  <m:r>
          <w:rPr>
            <w:rFonts w:ascii="Cambria Math" w:eastAsiaTheme="minorEastAsia" w:hAnsi="Cambria Math" w:cs="Times New Roman"/>
            <w:sz w:val="28"/>
            <w:szCs w:val="28"/>
          </w:rPr>
          <m:t>(2..3)</m:t>
        </m:r>
      </m:oMath>
      <w:r w:rsidR="00E81949">
        <w:rPr>
          <w:rFonts w:ascii="Times New Roman" w:eastAsiaTheme="minorEastAsia" w:hAnsi="Times New Roman" w:cs="Times New Roman"/>
          <w:i/>
          <w:iCs/>
          <w:sz w:val="28"/>
          <w:szCs w:val="28"/>
        </w:rPr>
        <w:t>=</w:t>
      </w:r>
      <w:r w:rsidR="00831BB1">
        <w:rPr>
          <w:rFonts w:ascii="Times New Roman" w:eastAsiaTheme="minorEastAsia" w:hAnsi="Times New Roman" w:cs="Times New Roman"/>
          <w:iCs/>
          <w:sz w:val="28"/>
          <w:szCs w:val="28"/>
        </w:rPr>
        <w:t>4</w:t>
      </w:r>
      <w:r w:rsidR="005E69A6">
        <w:rPr>
          <w:rFonts w:ascii="Times New Roman" w:eastAsiaTheme="minorEastAsia" w:hAnsi="Times New Roman" w:cs="Times New Roman"/>
          <w:iCs/>
          <w:sz w:val="28"/>
          <w:szCs w:val="28"/>
        </w:rPr>
        <w:t>2</w:t>
      </w:r>
      <w:r w:rsidR="00E81949">
        <w:rPr>
          <w:rFonts w:ascii="Times New Roman" w:eastAsiaTheme="minorEastAsia" w:hAnsi="Times New Roman" w:cs="Times New Roman"/>
          <w:iCs/>
          <w:sz w:val="28"/>
          <w:szCs w:val="28"/>
        </w:rPr>
        <w:t>-</w:t>
      </w:r>
      <w:r w:rsidR="001C008C">
        <w:rPr>
          <w:rFonts w:ascii="Times New Roman" w:eastAsiaTheme="minorEastAsia" w:hAnsi="Times New Roman" w:cs="Times New Roman"/>
          <w:iCs/>
          <w:sz w:val="28"/>
          <w:szCs w:val="28"/>
        </w:rPr>
        <w:t>2</w:t>
      </w:r>
      <w:r w:rsidR="00E81949">
        <w:rPr>
          <w:rFonts w:ascii="Times New Roman" w:eastAsiaTheme="minorEastAsia" w:hAnsi="Times New Roman" w:cs="Times New Roman"/>
          <w:iCs/>
          <w:sz w:val="28"/>
          <w:szCs w:val="28"/>
        </w:rPr>
        <w:t>=</w:t>
      </w:r>
      <w:r w:rsidR="001C008C">
        <w:rPr>
          <w:rFonts w:ascii="Times New Roman" w:eastAsiaTheme="minorEastAsia" w:hAnsi="Times New Roman" w:cs="Times New Roman"/>
          <w:iCs/>
          <w:sz w:val="28"/>
          <w:szCs w:val="28"/>
        </w:rPr>
        <w:t>40</w:t>
      </w:r>
      <w:r w:rsidR="00E81949">
        <w:rPr>
          <w:rFonts w:ascii="Times New Roman" w:eastAsiaTheme="minorEastAsia" w:hAnsi="Times New Roman" w:cs="Times New Roman"/>
          <w:iCs/>
          <w:sz w:val="28"/>
          <w:szCs w:val="28"/>
        </w:rPr>
        <w:t>мм</w:t>
      </w:r>
    </w:p>
    <w:p w14:paraId="43CE006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Выберем подшипник по ГОСТ 8338-75:</w:t>
      </w:r>
    </w:p>
    <w:p w14:paraId="50F2B2C1" w14:textId="2E16D3F9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Для валов II, III</w:t>
      </w:r>
      <w:r w:rsidR="00831BB1">
        <w:rPr>
          <w:rFonts w:ascii="Times New Roman" w:hAnsi="Times New Roman" w:cs="Times New Roman"/>
          <w:sz w:val="28"/>
          <w:szCs w:val="28"/>
        </w:rPr>
        <w:t xml:space="preserve">, </w:t>
      </w:r>
      <w:r w:rsidR="00831BB1">
        <w:rPr>
          <w:rFonts w:ascii="Times New Roman" w:hAnsi="Times New Roman" w:cs="Times New Roman"/>
          <w:sz w:val="28"/>
          <w:szCs w:val="28"/>
          <w:lang w:val="en-US"/>
        </w:rPr>
        <w:t>IV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– 100009</w:t>
      </w:r>
      <w:r w:rsidR="001C008C">
        <w:rPr>
          <w:rFonts w:ascii="Times New Roman" w:hAnsi="Times New Roman" w:cs="Times New Roman"/>
          <w:sz w:val="28"/>
          <w:szCs w:val="28"/>
        </w:rPr>
        <w:t>2</w:t>
      </w:r>
      <w:r w:rsidRPr="00710C5F">
        <w:rPr>
          <w:rFonts w:ascii="Times New Roman" w:hAnsi="Times New Roman" w:cs="Times New Roman"/>
          <w:sz w:val="28"/>
          <w:szCs w:val="28"/>
        </w:rPr>
        <w:t>;</w:t>
      </w:r>
    </w:p>
    <w:p w14:paraId="09C08490" w14:textId="647F0BB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Для вала V – </w:t>
      </w:r>
      <w:r w:rsidR="00831BB1" w:rsidRPr="00831BB1">
        <w:rPr>
          <w:rFonts w:ascii="Times New Roman" w:hAnsi="Times New Roman" w:cs="Times New Roman"/>
          <w:sz w:val="28"/>
          <w:szCs w:val="28"/>
        </w:rPr>
        <w:t>1000808</w:t>
      </w:r>
      <w:r w:rsidRPr="00710C5F">
        <w:rPr>
          <w:rFonts w:ascii="Times New Roman" w:hAnsi="Times New Roman" w:cs="Times New Roman"/>
          <w:sz w:val="28"/>
          <w:szCs w:val="28"/>
        </w:rPr>
        <w:t>;</w:t>
      </w:r>
    </w:p>
    <w:p w14:paraId="51435762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Параметры подшипников:</w:t>
      </w:r>
    </w:p>
    <w:p w14:paraId="1F7C3321" w14:textId="5BFACF2C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Таблица 9 - Параметры шарикоподшипников 100009</w:t>
      </w:r>
      <w:r w:rsidR="001C008C">
        <w:rPr>
          <w:rFonts w:ascii="Times New Roman" w:hAnsi="Times New Roman" w:cs="Times New Roman"/>
          <w:sz w:val="28"/>
          <w:szCs w:val="28"/>
        </w:rPr>
        <w:t>2</w:t>
      </w:r>
    </w:p>
    <w:tbl>
      <w:tblPr>
        <w:tblStyle w:val="a3"/>
        <w:tblW w:w="10095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5988"/>
        <w:gridCol w:w="1986"/>
        <w:gridCol w:w="2121"/>
      </w:tblGrid>
      <w:tr w:rsidR="00710C5F" w:rsidRPr="00710C5F" w14:paraId="391F4A25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C23B5F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Номинальный диаметр отверстия внутреннего кольца,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6CA92C" w14:textId="3027E3DC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A2A1A0" w14:textId="277FE74D" w:rsidR="00710C5F" w:rsidRPr="00FC26EB" w:rsidRDefault="001C008C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710C5F" w:rsidRPr="00710C5F" w14:paraId="430F5166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6C512D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Номинальный диаметр цилиндрической поверхности</w:t>
            </w:r>
          </w:p>
          <w:p w14:paraId="5672D5C2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наружного кольца,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7F45FA" w14:textId="6721CDFC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AC463C" w14:textId="5895170E" w:rsidR="00710C5F" w:rsidRPr="001C008C" w:rsidRDefault="001C008C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710C5F" w:rsidRPr="00710C5F" w14:paraId="6354D2B4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B29B95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Номинальная ширина подшипника,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0781B1" w14:textId="61FFF681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B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071F9F" w14:textId="17D38AF2" w:rsidR="00710C5F" w:rsidRPr="001C008C" w:rsidRDefault="001C008C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2.3</w:t>
            </w:r>
          </w:p>
        </w:tc>
      </w:tr>
      <w:tr w:rsidR="00710C5F" w:rsidRPr="00710C5F" w14:paraId="610B0632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242938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Номинальная координата монтажной фаски,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4E1D6A" w14:textId="33ACAB42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CB3DB5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0,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710C5F" w:rsidRPr="00710C5F" w14:paraId="643D9BAF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F983E7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Масса, кг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4629A8" w14:textId="348CAF9C" w:rsidR="00710C5F" w:rsidRPr="00710C5F" w:rsidRDefault="002F6F32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подш.</m:t>
                    </m:r>
                  </m:sub>
                </m:sSub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B8EBDF" w14:textId="1C952461" w:rsidR="00710C5F" w:rsidRPr="001C008C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0,00</w:t>
            </w:r>
            <w:r w:rsidR="001C008C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710C5F" w:rsidRPr="00710C5F" w14:paraId="49581674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8A61F7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Статическая грузоподъемность, Н, не менее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DD0EF5" w14:textId="74E5C06D" w:rsidR="00710C5F" w:rsidRPr="00710C5F" w:rsidRDefault="002F6F32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9398C1" w14:textId="4D6E3641" w:rsidR="00710C5F" w:rsidRPr="003A047C" w:rsidRDefault="003A047C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86</w:t>
            </w:r>
          </w:p>
        </w:tc>
      </w:tr>
      <w:tr w:rsidR="00710C5F" w:rsidRPr="00710C5F" w14:paraId="784AE8A2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624106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Динамическая грузоподъемность, Н, не менее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6557B2" w14:textId="77898BB0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E243AB" w14:textId="3FB3BE2F" w:rsidR="00710C5F" w:rsidRPr="003A047C" w:rsidRDefault="003A047C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280</w:t>
            </w:r>
          </w:p>
        </w:tc>
      </w:tr>
    </w:tbl>
    <w:p w14:paraId="1C839F40" w14:textId="77777777" w:rsidR="00AF3431" w:rsidRPr="00710C5F" w:rsidRDefault="00AF3431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A7EB8F" w14:textId="75F46C5F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Таблица 10 - Параметры шарикоподшипников 10008</w:t>
      </w:r>
      <w:r w:rsidR="009B07D9">
        <w:rPr>
          <w:rFonts w:ascii="Times New Roman" w:hAnsi="Times New Roman" w:cs="Times New Roman"/>
          <w:sz w:val="28"/>
          <w:szCs w:val="28"/>
        </w:rPr>
        <w:t>08</w:t>
      </w:r>
    </w:p>
    <w:tbl>
      <w:tblPr>
        <w:tblStyle w:val="a3"/>
        <w:tblW w:w="10095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5988"/>
        <w:gridCol w:w="1986"/>
        <w:gridCol w:w="2121"/>
      </w:tblGrid>
      <w:tr w:rsidR="00710C5F" w:rsidRPr="00710C5F" w14:paraId="0E66BEE0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0489B8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Номинальный диаметр отверстия внутреннего кольца,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24173C" w14:textId="6B432500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9C25E5" w14:textId="24BBC3CE" w:rsidR="00710C5F" w:rsidRPr="00710C5F" w:rsidRDefault="009B07D9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</w:tr>
      <w:tr w:rsidR="00710C5F" w:rsidRPr="00710C5F" w14:paraId="241FCFE8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B55472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Номинальный диаметр цилиндрической поверхности</w:t>
            </w:r>
          </w:p>
          <w:p w14:paraId="45754E50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наружного кольца,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4A360B" w14:textId="3E05559C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081BCF" w14:textId="20D07D89" w:rsidR="00710C5F" w:rsidRPr="00710C5F" w:rsidRDefault="009B07D9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52</w:t>
            </w:r>
          </w:p>
        </w:tc>
      </w:tr>
      <w:tr w:rsidR="00710C5F" w:rsidRPr="00710C5F" w14:paraId="4AC5BD97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77CCEC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Номинальная ширина подшипника,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FD6B2D" w14:textId="6312F690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B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05777C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</w:tr>
      <w:tr w:rsidR="00710C5F" w:rsidRPr="00710C5F" w14:paraId="7EC4388B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73947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Номинальная координата монтажной фаски,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2D1016" w14:textId="6B54CD31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CF1E25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0,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710C5F" w:rsidRPr="00710C5F" w14:paraId="6CCD6A3A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BA3B29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Масса, кг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7C67BE" w14:textId="3A997C06" w:rsidR="00710C5F" w:rsidRPr="00710C5F" w:rsidRDefault="002F6F32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подш.</m:t>
                    </m:r>
                  </m:sub>
                </m:sSub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A4A150" w14:textId="3A7EF064" w:rsidR="00710C5F" w:rsidRPr="00710C5F" w:rsidRDefault="009B07D9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07D9">
              <w:rPr>
                <w:rFonts w:ascii="Times New Roman" w:hAnsi="Times New Roman" w:cs="Times New Roman"/>
                <w:sz w:val="28"/>
                <w:szCs w:val="28"/>
              </w:rPr>
              <w:t>0,035</w:t>
            </w:r>
          </w:p>
        </w:tc>
      </w:tr>
      <w:tr w:rsidR="00710C5F" w:rsidRPr="00710C5F" w14:paraId="6052733F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71300E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Статическая грузоподъемность, Н, не менее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4D3BA9" w14:textId="6EAFC41A" w:rsidR="00710C5F" w:rsidRPr="00710C5F" w:rsidRDefault="002F6F32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F6B38A" w14:textId="64AE8823" w:rsidR="00710C5F" w:rsidRPr="00710C5F" w:rsidRDefault="009B07D9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3350</w:t>
            </w:r>
          </w:p>
        </w:tc>
      </w:tr>
      <w:tr w:rsidR="00710C5F" w:rsidRPr="00710C5F" w14:paraId="1A69F075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1C27FA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Динамическая грузоподъемность, Н, не менее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3697D6" w14:textId="565B50BF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6BA370" w14:textId="7F596EDF" w:rsidR="00710C5F" w:rsidRPr="009B07D9" w:rsidRDefault="009B07D9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4160</w:t>
            </w:r>
          </w:p>
        </w:tc>
      </w:tr>
    </w:tbl>
    <w:p w14:paraId="09F33B2D" w14:textId="77777777" w:rsidR="00710C5F" w:rsidRPr="00710C5F" w:rsidRDefault="00710C5F" w:rsidP="00E046F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331F61A" w14:textId="0360BAE5" w:rsidR="00710C5F" w:rsidRPr="00710C5F" w:rsidRDefault="00322CB0" w:rsidP="00294CD5">
      <w:pPr>
        <w:pStyle w:val="10"/>
      </w:pPr>
      <w:bookmarkStart w:id="87" w:name="_Toc67241672"/>
      <w:bookmarkStart w:id="88" w:name="_Toc70159965"/>
      <w:bookmarkStart w:id="89" w:name="_Toc104133054"/>
      <w:r>
        <w:t xml:space="preserve"> </w:t>
      </w:r>
      <w:r w:rsidR="00710C5F" w:rsidRPr="00710C5F">
        <w:t>Расчет предохранительной муфты</w:t>
      </w:r>
      <w:bookmarkEnd w:id="87"/>
      <w:bookmarkEnd w:id="88"/>
      <w:bookmarkEnd w:id="89"/>
    </w:p>
    <w:p w14:paraId="76B00297" w14:textId="1BE1ED8F" w:rsidR="00D11C3D" w:rsidRPr="00D11C3D" w:rsidRDefault="00D11C3D" w:rsidP="00E446A7">
      <w:pPr>
        <w:pStyle w:val="2"/>
        <w:numPr>
          <w:ilvl w:val="1"/>
          <w:numId w:val="8"/>
        </w:numPr>
      </w:pPr>
      <w:bookmarkStart w:id="90" w:name="_Toc67241673"/>
      <w:bookmarkStart w:id="91" w:name="_Toc70159966"/>
      <w:bookmarkStart w:id="92" w:name="_Toc104133055"/>
      <w:r w:rsidRPr="00D11C3D">
        <w:t>Силовой расчет</w:t>
      </w:r>
      <w:bookmarkEnd w:id="90"/>
      <w:bookmarkEnd w:id="91"/>
      <w:bookmarkEnd w:id="92"/>
    </w:p>
    <w:p w14:paraId="59605523" w14:textId="79B9292F" w:rsidR="00D11C3D" w:rsidRPr="00D11C3D" w:rsidRDefault="00D11C3D" w:rsidP="00D11C3D">
      <w:pPr>
        <w:spacing w:after="20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Предохранительную муфту будем считать, исходя из следующего: поставим ее на предпоследний вал механизма и будем рассчитывать на </w:t>
      </w: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предохранение от внешних нагрузок.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Параметры</w:t>
      </w:r>
      <w:r w:rsidRPr="00D11C3D">
        <w:rPr>
          <w:rFonts w:ascii="Times New Roman" w:eastAsia="Times New Roman" w:hAnsi="Times New Roman" w:cs="Times New Roman"/>
          <w:spacing w:val="-5"/>
          <w:sz w:val="28"/>
          <w:szCs w:val="28"/>
          <w:lang w:eastAsia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зубчатого</w:t>
      </w:r>
      <w:r w:rsidRPr="00D11C3D">
        <w:rPr>
          <w:rFonts w:ascii="Times New Roman" w:eastAsia="Times New Roman" w:hAnsi="Times New Roman" w:cs="Times New Roman"/>
          <w:spacing w:val="-5"/>
          <w:sz w:val="28"/>
          <w:szCs w:val="28"/>
          <w:lang w:eastAsia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колеса</w:t>
      </w:r>
      <w:r w:rsidRPr="00D11C3D">
        <w:rPr>
          <w:rFonts w:ascii="Times New Roman" w:eastAsia="Times New Roman" w:hAnsi="Times New Roman" w:cs="Times New Roman"/>
          <w:spacing w:val="-3"/>
          <w:sz w:val="28"/>
          <w:szCs w:val="28"/>
          <w:lang w:eastAsia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Pr="00D11C3D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предпоследнем</w:t>
      </w:r>
      <w:r w:rsidRPr="00D11C3D">
        <w:rPr>
          <w:rFonts w:ascii="Times New Roman" w:eastAsia="Times New Roman" w:hAnsi="Times New Roman" w:cs="Times New Roman"/>
          <w:spacing w:val="-3"/>
          <w:sz w:val="28"/>
          <w:szCs w:val="28"/>
          <w:lang w:eastAsia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валу:</w:t>
      </w:r>
    </w:p>
    <w:tbl>
      <w:tblPr>
        <w:tblStyle w:val="TableNormal"/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148"/>
        <w:gridCol w:w="2507"/>
      </w:tblGrid>
      <w:tr w:rsidR="00D11C3D" w:rsidRPr="00D11C3D" w14:paraId="1902FAE1" w14:textId="77777777" w:rsidTr="00D81467">
        <w:trPr>
          <w:trHeight w:val="642"/>
        </w:trPr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AF0A56" w14:textId="77777777" w:rsidR="00D11C3D" w:rsidRPr="00D11C3D" w:rsidRDefault="00D11C3D" w:rsidP="00D81467">
            <w:pPr>
              <w:spacing w:line="310" w:lineRule="exact"/>
              <w:ind w:left="448" w:right="466"/>
              <w:jc w:val="center"/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</w:pP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Делительный</w:t>
            </w:r>
            <w:proofErr w:type="spellEnd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диаметр</w:t>
            </w:r>
            <w:proofErr w:type="spellEnd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 xml:space="preserve">, </w:t>
            </w: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мм</w:t>
            </w:r>
            <w:proofErr w:type="spellEnd"/>
          </w:p>
        </w:tc>
        <w:tc>
          <w:tcPr>
            <w:tcW w:w="2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2C714A" w14:textId="484F567C" w:rsidR="00D11C3D" w:rsidRPr="00FC26EB" w:rsidRDefault="00D81467" w:rsidP="00D81467">
            <w:pPr>
              <w:spacing w:line="310" w:lineRule="exact"/>
              <w:ind w:left="900" w:right="887"/>
              <w:jc w:val="center"/>
              <w:rPr>
                <w:rFonts w:ascii="Times New Roman" w:eastAsia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ru-RU"/>
              </w:rPr>
              <w:t>4</w:t>
            </w:r>
            <w:r w:rsidR="00851BE2">
              <w:rPr>
                <w:rFonts w:ascii="Times New Roman" w:eastAsia="Times New Roman" w:hAnsi="Times New Roman"/>
                <w:sz w:val="28"/>
                <w:szCs w:val="28"/>
              </w:rPr>
              <w:t>7.5</w:t>
            </w:r>
          </w:p>
        </w:tc>
      </w:tr>
      <w:tr w:rsidR="00D11C3D" w:rsidRPr="00D11C3D" w14:paraId="779BD081" w14:textId="77777777" w:rsidTr="00D81467">
        <w:trPr>
          <w:trHeight w:val="642"/>
        </w:trPr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5F38CC" w14:textId="77777777" w:rsidR="00D11C3D" w:rsidRPr="00D11C3D" w:rsidRDefault="00D11C3D" w:rsidP="00D81467">
            <w:pPr>
              <w:spacing w:line="315" w:lineRule="exact"/>
              <w:ind w:left="420" w:right="466"/>
              <w:jc w:val="center"/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</w:pP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Количество</w:t>
            </w:r>
            <w:proofErr w:type="spellEnd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зубьев</w:t>
            </w:r>
            <w:proofErr w:type="spellEnd"/>
          </w:p>
        </w:tc>
        <w:tc>
          <w:tcPr>
            <w:tcW w:w="2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12A049" w14:textId="3DE39A3F" w:rsidR="00D11C3D" w:rsidRPr="00851BE2" w:rsidRDefault="00D81467" w:rsidP="00D81467">
            <w:pPr>
              <w:spacing w:line="315" w:lineRule="exact"/>
              <w:ind w:left="900" w:right="887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pacing w:val="19"/>
                <w:sz w:val="28"/>
                <w:szCs w:val="28"/>
                <w:lang w:val="ru-RU"/>
              </w:rPr>
              <w:t>9</w:t>
            </w:r>
            <w:r w:rsidR="00851BE2">
              <w:rPr>
                <w:rFonts w:ascii="Times New Roman" w:eastAsia="Times New Roman" w:hAnsi="Times New Roman"/>
                <w:spacing w:val="19"/>
                <w:sz w:val="28"/>
                <w:szCs w:val="28"/>
              </w:rPr>
              <w:t>5</w:t>
            </w:r>
          </w:p>
        </w:tc>
      </w:tr>
      <w:tr w:rsidR="00D11C3D" w:rsidRPr="00D11C3D" w14:paraId="034F7951" w14:textId="77777777" w:rsidTr="00D81467">
        <w:trPr>
          <w:trHeight w:val="643"/>
        </w:trPr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9AE9B6" w14:textId="77777777" w:rsidR="00D11C3D" w:rsidRPr="00D11C3D" w:rsidRDefault="00D11C3D" w:rsidP="00D81467">
            <w:pPr>
              <w:spacing w:line="315" w:lineRule="exact"/>
              <w:ind w:left="453" w:right="461"/>
              <w:jc w:val="center"/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</w:pP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Модуль</w:t>
            </w:r>
            <w:proofErr w:type="spellEnd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 xml:space="preserve">, </w:t>
            </w: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мм</w:t>
            </w:r>
            <w:proofErr w:type="spellEnd"/>
          </w:p>
        </w:tc>
        <w:tc>
          <w:tcPr>
            <w:tcW w:w="2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04C6E7" w14:textId="77777777" w:rsidR="00D11C3D" w:rsidRPr="00D11C3D" w:rsidRDefault="00D11C3D" w:rsidP="00D81467">
            <w:pPr>
              <w:spacing w:line="315" w:lineRule="exact"/>
              <w:ind w:left="874" w:right="887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11C3D">
              <w:rPr>
                <w:rFonts w:ascii="Times New Roman" w:eastAsia="Times New Roman" w:hAnsi="Times New Roman"/>
                <w:spacing w:val="10"/>
                <w:sz w:val="28"/>
                <w:szCs w:val="28"/>
              </w:rPr>
              <w:t>0,5</w:t>
            </w:r>
          </w:p>
        </w:tc>
      </w:tr>
      <w:tr w:rsidR="00D11C3D" w:rsidRPr="00D11C3D" w14:paraId="41EDA450" w14:textId="77777777" w:rsidTr="00D81467">
        <w:trPr>
          <w:trHeight w:val="642"/>
        </w:trPr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EDD366" w14:textId="77777777" w:rsidR="00D11C3D" w:rsidRPr="00D11C3D" w:rsidRDefault="00D11C3D" w:rsidP="00D81467">
            <w:pPr>
              <w:spacing w:line="315" w:lineRule="exact"/>
              <w:ind w:left="453" w:right="466"/>
              <w:jc w:val="center"/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</w:pP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Диаметр</w:t>
            </w:r>
            <w:proofErr w:type="spellEnd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вала</w:t>
            </w:r>
            <w:proofErr w:type="spellEnd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 xml:space="preserve">, </w:t>
            </w: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мм</w:t>
            </w:r>
            <w:proofErr w:type="spellEnd"/>
          </w:p>
        </w:tc>
        <w:tc>
          <w:tcPr>
            <w:tcW w:w="2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D3A1A9" w14:textId="77777777" w:rsidR="00D11C3D" w:rsidRPr="00D11C3D" w:rsidRDefault="00D11C3D" w:rsidP="00D81467">
            <w:pPr>
              <w:spacing w:line="315" w:lineRule="exact"/>
              <w:ind w:left="904" w:right="887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11C3D">
              <w:rPr>
                <w:rFonts w:ascii="Times New Roman" w:eastAsia="Times New Roman" w:hAnsi="Times New Roman"/>
                <w:spacing w:val="14"/>
                <w:sz w:val="28"/>
                <w:szCs w:val="28"/>
              </w:rPr>
              <w:t>5</w:t>
            </w:r>
          </w:p>
        </w:tc>
      </w:tr>
      <w:tr w:rsidR="00D11C3D" w:rsidRPr="00D11C3D" w14:paraId="0CB7F789" w14:textId="77777777" w:rsidTr="00D81467">
        <w:trPr>
          <w:trHeight w:val="1291"/>
        </w:trPr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C57BAF" w14:textId="77777777" w:rsidR="00D11C3D" w:rsidRPr="00D11C3D" w:rsidRDefault="00D11C3D" w:rsidP="00D81467">
            <w:pPr>
              <w:spacing w:line="472" w:lineRule="auto"/>
              <w:ind w:left="2126" w:right="183" w:hanging="1998"/>
              <w:jc w:val="center"/>
              <w:rPr>
                <w:rFonts w:ascii="Times New Roman" w:eastAsia="Times New Roman" w:hAnsi="Times New Roman"/>
                <w:spacing w:val="-4"/>
                <w:sz w:val="28"/>
                <w:szCs w:val="28"/>
                <w:lang w:val="ru-RU"/>
              </w:rPr>
            </w:pPr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  <w:lang w:val="ru-RU"/>
              </w:rPr>
              <w:t xml:space="preserve">Передаваемый крутящий момент, </w:t>
            </w:r>
            <w:r w:rsidRPr="00D11C3D">
              <w:rPr>
                <w:rFonts w:ascii="Times New Roman" w:eastAsia="Times New Roman" w:hAnsi="Times New Roman"/>
                <w:spacing w:val="-4"/>
                <w:w w:val="95"/>
                <w:sz w:val="28"/>
                <w:szCs w:val="28"/>
                <w:lang w:val="ru-RU"/>
              </w:rPr>
              <w:t>Н * мм</w:t>
            </w:r>
          </w:p>
        </w:tc>
        <w:tc>
          <w:tcPr>
            <w:tcW w:w="2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B7AEC0" w14:textId="0FC8DB04" w:rsidR="00D11C3D" w:rsidRPr="00851BE2" w:rsidRDefault="00D81467" w:rsidP="00D81467">
            <w:pPr>
              <w:ind w:left="913" w:right="887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ru-RU"/>
              </w:rPr>
              <w:t>42</w:t>
            </w:r>
            <w:r w:rsidR="00851BE2">
              <w:rPr>
                <w:rFonts w:ascii="Times New Roman" w:eastAsia="Times New Roman" w:hAnsi="Times New Roman"/>
                <w:sz w:val="28"/>
                <w:szCs w:val="28"/>
              </w:rPr>
              <w:t>5</w:t>
            </w:r>
            <w:r>
              <w:rPr>
                <w:rFonts w:ascii="Times New Roman" w:eastAsia="Times New Roman" w:hAnsi="Times New Roman"/>
                <w:sz w:val="28"/>
                <w:szCs w:val="28"/>
                <w:lang w:val="ru-RU"/>
              </w:rPr>
              <w:t>.</w:t>
            </w:r>
            <w:r w:rsidR="00851BE2">
              <w:rPr>
                <w:rFonts w:ascii="Times New Roman" w:eastAsia="Times New Roman" w:hAnsi="Times New Roman"/>
                <w:sz w:val="28"/>
                <w:szCs w:val="28"/>
              </w:rPr>
              <w:t>8</w:t>
            </w:r>
          </w:p>
        </w:tc>
      </w:tr>
      <w:tr w:rsidR="00D11C3D" w:rsidRPr="00D11C3D" w14:paraId="2A214B67" w14:textId="77777777" w:rsidTr="00D81467">
        <w:trPr>
          <w:trHeight w:val="642"/>
        </w:trPr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9FF8F2" w14:textId="77777777" w:rsidR="00D11C3D" w:rsidRPr="00D11C3D" w:rsidRDefault="00D11C3D" w:rsidP="00D81467">
            <w:pPr>
              <w:spacing w:line="315" w:lineRule="exact"/>
              <w:ind w:left="453" w:right="466"/>
              <w:jc w:val="center"/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</w:pP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Ширина</w:t>
            </w:r>
            <w:proofErr w:type="spellEnd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зубчатого</w:t>
            </w:r>
            <w:proofErr w:type="spellEnd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венца</w:t>
            </w:r>
            <w:proofErr w:type="spellEnd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 xml:space="preserve">, </w:t>
            </w:r>
            <w:proofErr w:type="spellStart"/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мм</w:t>
            </w:r>
            <w:proofErr w:type="spellEnd"/>
          </w:p>
        </w:tc>
        <w:tc>
          <w:tcPr>
            <w:tcW w:w="2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1E1BE6" w14:textId="77777777" w:rsidR="00D11C3D" w:rsidRPr="00D11C3D" w:rsidRDefault="00D11C3D" w:rsidP="00D81467">
            <w:pPr>
              <w:spacing w:line="315" w:lineRule="exact"/>
              <w:ind w:left="883" w:right="887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11C3D">
              <w:rPr>
                <w:rFonts w:ascii="Times New Roman" w:eastAsia="Times New Roman" w:hAnsi="Times New Roman"/>
                <w:w w:val="95"/>
                <w:sz w:val="28"/>
                <w:szCs w:val="28"/>
              </w:rPr>
              <w:t>5</w:t>
            </w:r>
          </w:p>
        </w:tc>
      </w:tr>
    </w:tbl>
    <w:p w14:paraId="4500DA49" w14:textId="40A8DC4F" w:rsidR="00D11C3D" w:rsidRPr="00D11C3D" w:rsidRDefault="00D11C3D" w:rsidP="00D11C3D">
      <w:pPr>
        <w:autoSpaceDE w:val="0"/>
        <w:autoSpaceDN w:val="0"/>
        <w:adjustRightInd w:val="0"/>
        <w:spacing w:after="20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Момент предохранения вычисляется, </w:t>
      </w:r>
      <w:r w:rsidR="00D814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формуле</w:t>
      </w: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</w:p>
    <w:p w14:paraId="4CC303DA" w14:textId="77777777" w:rsidR="00D11C3D" w:rsidRPr="00F64D5F" w:rsidRDefault="002F6F32" w:rsidP="00D11C3D">
      <w:pPr>
        <w:autoSpaceDE w:val="0"/>
        <w:autoSpaceDN w:val="0"/>
        <w:adjustRightInd w:val="0"/>
        <w:spacing w:after="20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М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пр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lang w:eastAsia="ru-RU"/>
            </w:rPr>
            <m:t>=К*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М</m:t>
              </m:r>
            </m:e>
            <m:sub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28"/>
                      <w:lang w:eastAsia="ru-RU"/>
                    </w:rPr>
                  </m:ctrlPr>
                </m:naryPr>
                <m:sub/>
                <m:sup/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lang w:eastAsia="ru-RU"/>
                    </w:rPr>
                    <m:t>Н</m:t>
                  </m:r>
                </m:e>
              </m:nary>
            </m:sub>
          </m:sSub>
        </m:oMath>
      </m:oMathPara>
    </w:p>
    <w:p w14:paraId="70779A29" w14:textId="77777777" w:rsidR="00D11C3D" w:rsidRPr="00D11C3D" w:rsidRDefault="00D11C3D" w:rsidP="00D11C3D">
      <w:pPr>
        <w:autoSpaceDE w:val="0"/>
        <w:autoSpaceDN w:val="0"/>
        <w:adjustRightInd w:val="0"/>
        <w:spacing w:after="200"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 = 1.3 – коэффициент запаса (по ГОСТ 15622-96); </w:t>
      </w:r>
    </w:p>
    <w:p w14:paraId="3761FA2D" w14:textId="77777777" w:rsidR="00D11C3D" w:rsidRPr="00D11C3D" w:rsidRDefault="002F6F32" w:rsidP="00D11C3D">
      <w:pPr>
        <w:spacing w:after="200" w:line="360" w:lineRule="auto"/>
        <w:ind w:left="142" w:right="14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М</m:t>
            </m:r>
          </m:e>
          <m: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  <m:t>Н</m:t>
                </m:r>
              </m:e>
            </m:nary>
          </m:sub>
        </m:sSub>
      </m:oMath>
      <w:r w:rsidR="00D11C3D"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суммарный момент нагрузки. </w:t>
      </w:r>
    </w:p>
    <w:p w14:paraId="44C75DC0" w14:textId="00A7F149" w:rsidR="00D11C3D" w:rsidRPr="00F64D5F" w:rsidRDefault="002F6F32" w:rsidP="00D11C3D">
      <w:pPr>
        <w:spacing w:after="200" w:line="360" w:lineRule="auto"/>
        <w:ind w:left="142" w:right="141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М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пр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=1.3*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М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II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=1.3*0.4258=0.554 Н*м</m:t>
          </m:r>
        </m:oMath>
      </m:oMathPara>
    </w:p>
    <w:p w14:paraId="2F645A94" w14:textId="77777777" w:rsidR="00D11C3D" w:rsidRPr="00F64D5F" w:rsidRDefault="002F6F32" w:rsidP="00D11C3D">
      <w:pPr>
        <w:spacing w:after="200" w:line="360" w:lineRule="auto"/>
        <w:ind w:left="142" w:right="141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М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пр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М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тр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тр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oc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D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ср</m:t>
              </m:r>
            </m:sub>
          </m:sSub>
        </m:oMath>
      </m:oMathPara>
    </w:p>
    <w:p w14:paraId="37F3B2B6" w14:textId="77777777" w:rsidR="00D11C3D" w:rsidRPr="00D11C3D" w:rsidRDefault="00D11C3D" w:rsidP="00D11C3D">
      <w:pPr>
        <w:autoSpaceDE w:val="0"/>
        <w:autoSpaceDN w:val="0"/>
        <w:adjustRightInd w:val="0"/>
        <w:spacing w:after="20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val="en-US" w:eastAsia="ru-RU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тр</m:t>
            </m:r>
          </m:sub>
        </m:sSub>
      </m:oMath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коэффициент трения фрикционного материала; </w:t>
      </w:r>
    </w:p>
    <w:p w14:paraId="1B1BCCE2" w14:textId="77777777" w:rsidR="00D11C3D" w:rsidRPr="00D11C3D" w:rsidRDefault="002F6F32" w:rsidP="00D11C3D">
      <w:pPr>
        <w:autoSpaceDE w:val="0"/>
        <w:autoSpaceDN w:val="0"/>
        <w:adjustRightInd w:val="0"/>
        <w:spacing w:after="20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val="en-US" w:eastAsia="ru-RU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ос</m:t>
            </m:r>
          </m:sub>
        </m:sSub>
      </m:oMath>
      <w:r w:rsidR="00D11C3D"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осевая сила; </w:t>
      </w:r>
    </w:p>
    <w:p w14:paraId="148FA8A3" w14:textId="77777777" w:rsidR="00D11C3D" w:rsidRPr="00D11C3D" w:rsidRDefault="002F6F32" w:rsidP="00D11C3D">
      <w:pPr>
        <w:spacing w:after="200" w:line="360" w:lineRule="auto"/>
        <w:ind w:right="14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val="en-US" w:eastAsia="ru-RU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ср</m:t>
            </m:r>
          </m:sub>
        </m:sSub>
      </m:oMath>
      <w:r w:rsidR="00D11C3D"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средний радиус</w:t>
      </w: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 xml:space="preserve"> </m:t>
        </m:r>
      </m:oMath>
    </w:p>
    <w:p w14:paraId="664520F9" w14:textId="5CAC19C8" w:rsidR="00D11C3D" w:rsidRPr="00D11C3D" w:rsidRDefault="00D11C3D" w:rsidP="00D11C3D">
      <w:pPr>
        <w:spacing w:after="200" w:line="360" w:lineRule="auto"/>
        <w:ind w:right="14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D=</m:t>
        </m:r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3…6</m:t>
            </m:r>
          </m:e>
        </m:d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 w:eastAsia="ru-RU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вала</m:t>
            </m:r>
          </m:sub>
        </m:sSub>
      </m:oMath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наружный диаметр диска. Назначим </w:t>
      </w:r>
      <w:r w:rsidRPr="00D11C3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</w:t>
      </w:r>
      <w:r w:rsidR="004D2B74">
        <w:rPr>
          <w:rFonts w:ascii="Times New Roman" w:eastAsia="Times New Roman" w:hAnsi="Times New Roman" w:cs="Times New Roman"/>
          <w:sz w:val="28"/>
          <w:szCs w:val="28"/>
          <w:lang w:eastAsia="ru-RU"/>
        </w:rPr>
        <w:t>30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мм</w:t>
      </w:r>
    </w:p>
    <w:p w14:paraId="050ECD4C" w14:textId="77777777" w:rsidR="00D11C3D" w:rsidRPr="00F64D5F" w:rsidRDefault="002F6F32" w:rsidP="00D11C3D">
      <w:pPr>
        <w:spacing w:after="200" w:line="360" w:lineRule="auto"/>
        <w:ind w:left="142" w:right="141"/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val="en-US" w:eastAsia="ru-RU"/>
                </w:rPr>
                <m:t>D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ср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lang w:val="en-US" w:eastAsia="ru-RU"/>
            </w:rPr>
            <m:t>(</m:t>
          </m:r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lang w:val="en-US" w:eastAsia="ru-RU"/>
            </w:rPr>
            <m:t>D</m:t>
          </m:r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lang w:eastAsia="ru-RU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d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вала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)</m:t>
          </m:r>
        </m:oMath>
      </m:oMathPara>
    </w:p>
    <w:p w14:paraId="23E6921C" w14:textId="4E2E8A8E" w:rsidR="00D11C3D" w:rsidRPr="00F64D5F" w:rsidRDefault="002F6F32" w:rsidP="00D11C3D">
      <w:pPr>
        <w:spacing w:after="200" w:line="360" w:lineRule="auto"/>
        <w:ind w:right="141"/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D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ср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*(0.03+0.005)=0.0175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м</m:t>
          </m:r>
        </m:oMath>
      </m:oMathPara>
    </w:p>
    <w:p w14:paraId="5F800A2C" w14:textId="77777777" w:rsidR="00D11C3D" w:rsidRPr="00D11C3D" w:rsidRDefault="00D11C3D" w:rsidP="00D11C3D">
      <w:pPr>
        <w:widowControl w:val="0"/>
        <w:autoSpaceDE w:val="0"/>
        <w:autoSpaceDN w:val="0"/>
        <w:spacing w:after="56" w:line="240" w:lineRule="auto"/>
        <w:ind w:left="795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>Подберем</w:t>
      </w:r>
      <w:r w:rsidRPr="00D11C3D">
        <w:rPr>
          <w:rFonts w:ascii="Times New Roman" w:eastAsia="Times New Roman" w:hAnsi="Times New Roman" w:cs="Times New Roman"/>
          <w:color w:val="000000"/>
          <w:spacing w:val="-6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>f.</w:t>
      </w:r>
    </w:p>
    <w:p w14:paraId="4E131732" w14:textId="77777777" w:rsidR="00D11C3D" w:rsidRPr="00D11C3D" w:rsidRDefault="00D11C3D" w:rsidP="00D11C3D">
      <w:pPr>
        <w:widowControl w:val="0"/>
        <w:autoSpaceDE w:val="0"/>
        <w:autoSpaceDN w:val="0"/>
        <w:spacing w:after="56" w:line="240" w:lineRule="auto"/>
        <w:ind w:left="795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lastRenderedPageBreak/>
        <w:t>Механические свойства материалов для поверхностей трения:</w:t>
      </w:r>
    </w:p>
    <w:tbl>
      <w:tblPr>
        <w:tblStyle w:val="17"/>
        <w:tblW w:w="9530" w:type="dxa"/>
        <w:tblInd w:w="-5" w:type="dxa"/>
        <w:tblLook w:val="04A0" w:firstRow="1" w:lastRow="0" w:firstColumn="1" w:lastColumn="0" w:noHBand="0" w:noVBand="1"/>
      </w:tblPr>
      <w:tblGrid>
        <w:gridCol w:w="2595"/>
        <w:gridCol w:w="1530"/>
        <w:gridCol w:w="1410"/>
        <w:gridCol w:w="1950"/>
        <w:gridCol w:w="2045"/>
      </w:tblGrid>
      <w:tr w:rsidR="00D11C3D" w:rsidRPr="00D11C3D" w14:paraId="7EB50FE0" w14:textId="77777777" w:rsidTr="00D11C3D">
        <w:trPr>
          <w:trHeight w:val="1044"/>
        </w:trPr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DB181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Материал фрикционной пары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F81A0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Условия работы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C8FD9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proofErr w:type="spellStart"/>
            <w:r w:rsidRPr="00D11C3D">
              <w:rPr>
                <w:color w:val="000000"/>
                <w:sz w:val="28"/>
                <w:szCs w:val="28"/>
                <w:lang w:bidi="ru-RU"/>
              </w:rPr>
              <w:t>Коэф</w:t>
            </w:r>
            <w:proofErr w:type="spellEnd"/>
            <w:r w:rsidRPr="00D11C3D">
              <w:rPr>
                <w:color w:val="000000"/>
                <w:sz w:val="28"/>
                <w:szCs w:val="28"/>
                <w:lang w:bidi="ru-RU"/>
              </w:rPr>
              <w:t>. трения,</w:t>
            </w:r>
          </w:p>
          <w:p w14:paraId="61073E90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val="en-US" w:bidi="ru-RU"/>
              </w:rPr>
            </w:pPr>
            <w:r w:rsidRPr="00D11C3D">
              <w:rPr>
                <w:color w:val="000000"/>
                <w:sz w:val="28"/>
                <w:szCs w:val="28"/>
                <w:lang w:val="en-US" w:bidi="ru-RU"/>
              </w:rPr>
              <w:t>f</w:t>
            </w:r>
            <w:r w:rsidRPr="00D11C3D">
              <w:rPr>
                <w:color w:val="000000"/>
                <w:sz w:val="28"/>
                <w:szCs w:val="28"/>
                <w:vertAlign w:val="subscript"/>
                <w:lang w:val="en-US" w:bidi="ru-RU"/>
              </w:rPr>
              <w:t>0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80622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val="en-US"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Допустимое давление</w:t>
            </w:r>
            <w:r w:rsidRPr="00D11C3D">
              <w:rPr>
                <w:color w:val="000000"/>
                <w:sz w:val="28"/>
                <w:szCs w:val="28"/>
                <w:lang w:val="en-US" w:bidi="ru-RU"/>
              </w:rPr>
              <w:t>,</w:t>
            </w:r>
          </w:p>
          <w:p w14:paraId="5F102ECD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val="en-US" w:bidi="ru-RU"/>
              </w:rPr>
              <w:t xml:space="preserve">[p], </w:t>
            </w:r>
            <w:r w:rsidRPr="00D11C3D">
              <w:rPr>
                <w:color w:val="000000"/>
                <w:sz w:val="28"/>
                <w:szCs w:val="28"/>
                <w:lang w:bidi="ru-RU"/>
              </w:rPr>
              <w:t xml:space="preserve">МПа </w:t>
            </w:r>
          </w:p>
        </w:tc>
        <w:tc>
          <w:tcPr>
            <w:tcW w:w="2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05068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Рабочая температура,</w:t>
            </w:r>
          </w:p>
          <w:p w14:paraId="5A7968C4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̊С</w:t>
            </w:r>
          </w:p>
        </w:tc>
      </w:tr>
      <w:tr w:rsidR="00D11C3D" w:rsidRPr="00D11C3D" w14:paraId="5B8DAD56" w14:textId="77777777" w:rsidTr="00D11C3D">
        <w:trPr>
          <w:trHeight w:val="348"/>
        </w:trPr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EFB11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Сталь-сталь</w:t>
            </w:r>
          </w:p>
        </w:tc>
        <w:tc>
          <w:tcPr>
            <w:tcW w:w="15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263DD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Со смазкой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DE0F8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0,08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C3FBE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proofErr w:type="gramStart"/>
            <w:r w:rsidRPr="00D11C3D">
              <w:rPr>
                <w:color w:val="000000"/>
                <w:sz w:val="28"/>
                <w:szCs w:val="28"/>
                <w:lang w:bidi="ru-RU"/>
              </w:rPr>
              <w:t>0,6..</w:t>
            </w:r>
            <w:proofErr w:type="gramEnd"/>
            <w:r w:rsidRPr="00D11C3D">
              <w:rPr>
                <w:color w:val="000000"/>
                <w:sz w:val="28"/>
                <w:szCs w:val="28"/>
                <w:lang w:bidi="ru-RU"/>
              </w:rPr>
              <w:t>0,8</w:t>
            </w:r>
          </w:p>
        </w:tc>
        <w:tc>
          <w:tcPr>
            <w:tcW w:w="2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637F7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250</w:t>
            </w:r>
          </w:p>
        </w:tc>
      </w:tr>
      <w:tr w:rsidR="00D11C3D" w:rsidRPr="00D11C3D" w14:paraId="4EB8B562" w14:textId="77777777" w:rsidTr="00D11C3D">
        <w:trPr>
          <w:trHeight w:val="362"/>
        </w:trPr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F9554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Сталь-бронза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0B698" w14:textId="77777777" w:rsidR="00D11C3D" w:rsidRPr="00D11C3D" w:rsidRDefault="00D11C3D" w:rsidP="00D11C3D">
            <w:pPr>
              <w:rPr>
                <w:color w:val="000000"/>
                <w:sz w:val="28"/>
                <w:szCs w:val="28"/>
                <w:lang w:bidi="ru-RU"/>
              </w:rPr>
            </w:pP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9C174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0,05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F6FFC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0,4</w:t>
            </w:r>
          </w:p>
        </w:tc>
        <w:tc>
          <w:tcPr>
            <w:tcW w:w="2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7DF27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150</w:t>
            </w:r>
          </w:p>
        </w:tc>
      </w:tr>
      <w:tr w:rsidR="00D11C3D" w:rsidRPr="00D11C3D" w14:paraId="78601636" w14:textId="77777777" w:rsidTr="00D11C3D">
        <w:trPr>
          <w:trHeight w:val="362"/>
        </w:trPr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33EC1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Сталь- текстолит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5B36E6" w14:textId="77777777" w:rsidR="00D11C3D" w:rsidRPr="00D11C3D" w:rsidRDefault="00D11C3D" w:rsidP="00D11C3D">
            <w:pPr>
              <w:rPr>
                <w:color w:val="000000"/>
                <w:sz w:val="28"/>
                <w:szCs w:val="28"/>
                <w:lang w:bidi="ru-RU"/>
              </w:rPr>
            </w:pP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5E5A8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0,1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8182D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proofErr w:type="gramStart"/>
            <w:r w:rsidRPr="00D11C3D">
              <w:rPr>
                <w:color w:val="000000"/>
                <w:sz w:val="28"/>
                <w:szCs w:val="28"/>
                <w:lang w:bidi="ru-RU"/>
              </w:rPr>
              <w:t>0,5..</w:t>
            </w:r>
            <w:proofErr w:type="gramEnd"/>
            <w:r w:rsidRPr="00D11C3D">
              <w:rPr>
                <w:color w:val="000000"/>
                <w:sz w:val="28"/>
                <w:szCs w:val="28"/>
                <w:lang w:bidi="ru-RU"/>
              </w:rPr>
              <w:t>0,6</w:t>
            </w:r>
          </w:p>
        </w:tc>
        <w:tc>
          <w:tcPr>
            <w:tcW w:w="2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44E63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100</w:t>
            </w:r>
          </w:p>
        </w:tc>
      </w:tr>
      <w:tr w:rsidR="00D11C3D" w:rsidRPr="00D11C3D" w14:paraId="6F55126D" w14:textId="77777777" w:rsidTr="00D11C3D">
        <w:trPr>
          <w:trHeight w:val="362"/>
        </w:trPr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10530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Сталь-асбест</w:t>
            </w:r>
          </w:p>
        </w:tc>
        <w:tc>
          <w:tcPr>
            <w:tcW w:w="15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0C7BE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Без смазки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BC4E6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0,3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D9595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proofErr w:type="gramStart"/>
            <w:r w:rsidRPr="00D11C3D">
              <w:rPr>
                <w:color w:val="000000"/>
                <w:sz w:val="28"/>
                <w:szCs w:val="28"/>
                <w:lang w:bidi="ru-RU"/>
              </w:rPr>
              <w:t>0,25..</w:t>
            </w:r>
            <w:proofErr w:type="gramEnd"/>
            <w:r w:rsidRPr="00D11C3D">
              <w:rPr>
                <w:color w:val="000000"/>
                <w:sz w:val="28"/>
                <w:szCs w:val="28"/>
                <w:lang w:bidi="ru-RU"/>
              </w:rPr>
              <w:t>0,3</w:t>
            </w:r>
          </w:p>
        </w:tc>
        <w:tc>
          <w:tcPr>
            <w:tcW w:w="2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02982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250</w:t>
            </w:r>
          </w:p>
        </w:tc>
      </w:tr>
      <w:tr w:rsidR="00D11C3D" w:rsidRPr="00D11C3D" w14:paraId="31EB2984" w14:textId="77777777" w:rsidTr="00D11C3D">
        <w:trPr>
          <w:trHeight w:val="667"/>
        </w:trPr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0D443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Сталь-металлокерамика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CBE122" w14:textId="77777777" w:rsidR="00D11C3D" w:rsidRPr="00D11C3D" w:rsidRDefault="00D11C3D" w:rsidP="00D11C3D">
            <w:pPr>
              <w:rPr>
                <w:color w:val="000000"/>
                <w:sz w:val="28"/>
                <w:szCs w:val="28"/>
                <w:lang w:bidi="ru-RU"/>
              </w:rPr>
            </w:pP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8CA89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EED44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0,3</w:t>
            </w:r>
          </w:p>
        </w:tc>
        <w:tc>
          <w:tcPr>
            <w:tcW w:w="2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14184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550</w:t>
            </w:r>
          </w:p>
        </w:tc>
      </w:tr>
      <w:tr w:rsidR="00D11C3D" w:rsidRPr="00D11C3D" w14:paraId="0742EE5C" w14:textId="77777777" w:rsidTr="00D11C3D">
        <w:trPr>
          <w:trHeight w:val="667"/>
        </w:trPr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46826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Сталь-металлокерамика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C4050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Со смазкой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C13FB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0,4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752A1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0,4</w:t>
            </w:r>
          </w:p>
        </w:tc>
        <w:tc>
          <w:tcPr>
            <w:tcW w:w="2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9F182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550</w:t>
            </w:r>
          </w:p>
        </w:tc>
      </w:tr>
    </w:tbl>
    <w:p w14:paraId="2687C511" w14:textId="77777777" w:rsidR="00C856FE" w:rsidRDefault="00C856FE" w:rsidP="00D11C3D">
      <w:pPr>
        <w:spacing w:after="200" w:line="360" w:lineRule="auto"/>
        <w:ind w:right="141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</w:p>
    <w:p w14:paraId="77FF4F2F" w14:textId="6ECF6CA4" w:rsidR="00D11C3D" w:rsidRPr="00D11C3D" w:rsidRDefault="0009697F" w:rsidP="00D11C3D">
      <w:pPr>
        <w:spacing w:after="200" w:line="360" w:lineRule="auto"/>
        <w:ind w:right="141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>Возьмем фрикционную пару сталь-</w:t>
      </w:r>
      <w:r w:rsidR="00191254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>металлокерамика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 xml:space="preserve">, </w:t>
      </w:r>
      <w:r w:rsidR="004D2B74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>условие работы</w:t>
      </w:r>
      <w:r w:rsidR="004D2B74" w:rsidRPr="004D2B74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>:</w:t>
      </w:r>
      <w:r w:rsidR="004D2B74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 xml:space="preserve"> без смазки</w:t>
      </w:r>
    </w:p>
    <w:p w14:paraId="188DAE18" w14:textId="7B5FBD82" w:rsidR="00D11C3D" w:rsidRPr="00C856FE" w:rsidRDefault="002F6F32" w:rsidP="00D11C3D">
      <w:pPr>
        <w:spacing w:after="200" w:line="360" w:lineRule="auto"/>
        <w:ind w:right="141"/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ос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тр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тр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D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c</m:t>
                  </m:r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р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0.554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0.8*0.0175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=39.5 Н</m:t>
          </m:r>
        </m:oMath>
      </m:oMathPara>
    </w:p>
    <w:p w14:paraId="22F61B37" w14:textId="77777777" w:rsidR="00C856FE" w:rsidRPr="00290334" w:rsidRDefault="00C856FE" w:rsidP="00D11C3D">
      <w:pPr>
        <w:spacing w:after="200" w:line="360" w:lineRule="auto"/>
        <w:ind w:right="141"/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</w:pPr>
    </w:p>
    <w:p w14:paraId="0E5C977A" w14:textId="419FEFD2" w:rsidR="00D11C3D" w:rsidRPr="00294CD5" w:rsidRDefault="00294CD5" w:rsidP="00294CD5">
      <w:pPr>
        <w:pStyle w:val="2"/>
      </w:pPr>
      <w:bookmarkStart w:id="93" w:name="_Toc67241674"/>
      <w:bookmarkStart w:id="94" w:name="_Toc70159967"/>
      <w:bookmarkStart w:id="95" w:name="_Toc104133056"/>
      <w:r>
        <w:rPr>
          <w:lang w:val="en-US"/>
        </w:rPr>
        <w:t>10.</w:t>
      </w:r>
      <w:proofErr w:type="gramStart"/>
      <w:r>
        <w:rPr>
          <w:lang w:val="en-US"/>
        </w:rPr>
        <w:t>2.</w:t>
      </w:r>
      <w:r w:rsidR="00D11C3D" w:rsidRPr="00F64D5F">
        <w:t>Расчет</w:t>
      </w:r>
      <w:proofErr w:type="gramEnd"/>
      <w:r w:rsidR="00D11C3D" w:rsidRPr="00F64D5F">
        <w:t xml:space="preserve"> пружин</w:t>
      </w:r>
      <w:bookmarkEnd w:id="93"/>
      <w:bookmarkEnd w:id="94"/>
      <w:r>
        <w:t>ы</w:t>
      </w:r>
      <w:bookmarkEnd w:id="95"/>
    </w:p>
    <w:p w14:paraId="112BE51C" w14:textId="77777777" w:rsidR="00D11C3D" w:rsidRPr="00D11C3D" w:rsidRDefault="00D11C3D" w:rsidP="00595B01">
      <w:pPr>
        <w:spacing w:after="200" w:line="276" w:lineRule="auto"/>
        <w:jc w:val="center"/>
        <w:rPr>
          <w:rFonts w:ascii="Calibri" w:eastAsia="Times New Roman" w:hAnsi="Calibri" w:cs="Times New Roman"/>
        </w:rPr>
      </w:pPr>
      <w:r w:rsidRPr="00D11C3D">
        <w:rPr>
          <w:rFonts w:ascii="Calibri" w:eastAsia="Times New Roman" w:hAnsi="Calibri" w:cs="Times New Roman"/>
          <w:i/>
          <w:noProof/>
          <w:sz w:val="28"/>
          <w:szCs w:val="28"/>
          <w:lang w:eastAsia="ru-RU"/>
        </w:rPr>
        <w:drawing>
          <wp:inline distT="0" distB="0" distL="0" distR="0" wp14:anchorId="25E54995" wp14:editId="68448CE7">
            <wp:extent cx="3573780" cy="2453640"/>
            <wp:effectExtent l="0" t="0" r="7620" b="3810"/>
            <wp:docPr id="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12914" w14:textId="77777777" w:rsidR="00D11C3D" w:rsidRPr="00D11C3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i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i/>
          <w:noProof/>
          <w:sz w:val="28"/>
          <w:szCs w:val="28"/>
          <w:lang w:eastAsia="ru-RU"/>
        </w:rPr>
        <w:lastRenderedPageBreak/>
        <w:drawing>
          <wp:inline distT="0" distB="0" distL="0" distR="0" wp14:anchorId="28DE6777" wp14:editId="6DAA0E28">
            <wp:extent cx="4777740" cy="1150620"/>
            <wp:effectExtent l="0" t="0" r="3810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1D02A" w14:textId="77777777" w:rsidR="00D11C3D" w:rsidRPr="00D11C3D" w:rsidRDefault="00D11C3D" w:rsidP="00AD71E4">
      <w:pPr>
        <w:autoSpaceDE w:val="0"/>
        <w:autoSpaceDN w:val="0"/>
        <w:adjustRightInd w:val="0"/>
        <w:spacing w:after="0" w:line="276" w:lineRule="auto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 xml:space="preserve">δ = 0,05…0,25 — относительный инерционный зазор пружины сжатия для пружин сжатия I и II классов. </w:t>
      </w:r>
    </w:p>
    <w:p w14:paraId="6CF4BA8E" w14:textId="77777777" w:rsidR="00595B01" w:rsidRDefault="00D11C3D" w:rsidP="00AD71E4">
      <w:pPr>
        <w:spacing w:after="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Тогда:</w:t>
      </w:r>
    </w:p>
    <w:p w14:paraId="7BEBA44F" w14:textId="52CD2A58" w:rsidR="00D11C3D" w:rsidRPr="00D11C3D" w:rsidRDefault="002F6F32" w:rsidP="00AD71E4">
      <w:pPr>
        <w:spacing w:after="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min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39.5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1-0.05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=41.5</m:t>
          </m:r>
        </m:oMath>
      </m:oMathPara>
    </w:p>
    <w:p w14:paraId="1A0B6EBA" w14:textId="25D4EA6B" w:rsidR="00D11C3D" w:rsidRPr="00623526" w:rsidRDefault="002F6F32" w:rsidP="00AD71E4">
      <w:pPr>
        <w:spacing w:after="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max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39.5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1-0.25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 xml:space="preserve">=52.6 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H</m:t>
          </m:r>
        </m:oMath>
      </m:oMathPara>
    </w:p>
    <w:p w14:paraId="43A38B25" w14:textId="0148DD70" w:rsidR="00D11C3D" w:rsidRPr="00D11C3D" w:rsidRDefault="00623526" w:rsidP="00D11C3D">
      <w:pPr>
        <w:autoSpaceDE w:val="0"/>
        <w:autoSpaceDN w:val="0"/>
        <w:adjustRightInd w:val="0"/>
        <w:spacing w:line="240" w:lineRule="auto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В</w:t>
      </w:r>
      <w:r w:rsidR="00D11C3D" w:rsidRPr="00D11C3D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ыбор пружины производится согласно ГОСТ 13766-86 </w:t>
      </w:r>
    </w:p>
    <w:tbl>
      <w:tblPr>
        <w:tblStyle w:val="17"/>
        <w:tblW w:w="10050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215"/>
        <w:gridCol w:w="2324"/>
        <w:gridCol w:w="1467"/>
        <w:gridCol w:w="1508"/>
        <w:gridCol w:w="1558"/>
        <w:gridCol w:w="1978"/>
      </w:tblGrid>
      <w:tr w:rsidR="00D11C3D" w:rsidRPr="00D11C3D" w14:paraId="5D9A4DED" w14:textId="77777777" w:rsidTr="00D11C3D">
        <w:tc>
          <w:tcPr>
            <w:tcW w:w="1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DDF68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>Номер позиции</w:t>
            </w:r>
          </w:p>
        </w:tc>
        <w:tc>
          <w:tcPr>
            <w:tcW w:w="2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0983C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>Сила пружины при максимальной деформации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3 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,Н</m:t>
              </m:r>
            </m:oMath>
          </w:p>
        </w:tc>
        <w:tc>
          <w:tcPr>
            <w:tcW w:w="1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D0E96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>Диаметр проволоки</w:t>
            </w:r>
          </w:p>
          <w:p w14:paraId="261573B3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  <w:lang w:val="en-US"/>
              </w:rPr>
              <w:t xml:space="preserve">d, </w:t>
            </w:r>
            <w:r w:rsidRPr="00D11C3D">
              <w:rPr>
                <w:sz w:val="28"/>
                <w:szCs w:val="28"/>
              </w:rPr>
              <w:t>мм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46063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>Наружный диаметр пружины D</w:t>
            </w:r>
            <w:proofErr w:type="gramStart"/>
            <w:r w:rsidRPr="00D11C3D">
              <w:rPr>
                <w:sz w:val="28"/>
                <w:szCs w:val="28"/>
                <w:vertAlign w:val="subscript"/>
              </w:rPr>
              <w:t>1</w:t>
            </w:r>
            <w:r w:rsidRPr="00D11C3D">
              <w:rPr>
                <w:sz w:val="28"/>
                <w:szCs w:val="28"/>
              </w:rPr>
              <w:t>,мм</w:t>
            </w:r>
            <w:proofErr w:type="gramEnd"/>
            <w:r w:rsidRPr="00D11C3D">
              <w:rPr>
                <w:sz w:val="28"/>
                <w:szCs w:val="28"/>
              </w:rPr>
              <w:t xml:space="preserve">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27EF1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>Жесткость одного витка с</w:t>
            </w:r>
            <w:proofErr w:type="gramStart"/>
            <w:r w:rsidRPr="00D11C3D">
              <w:rPr>
                <w:sz w:val="28"/>
                <w:szCs w:val="28"/>
              </w:rPr>
              <w:t>1,Н</w:t>
            </w:r>
            <w:proofErr w:type="gramEnd"/>
            <w:r w:rsidRPr="00D11C3D">
              <w:rPr>
                <w:sz w:val="28"/>
                <w:szCs w:val="28"/>
              </w:rPr>
              <w:t>/мм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CE09C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 xml:space="preserve">Наибольший прогиб одного витка, </w:t>
            </w:r>
          </w:p>
          <w:p w14:paraId="7F417A37" w14:textId="77777777" w:rsidR="00D11C3D" w:rsidRPr="00D11C3D" w:rsidRDefault="00D11C3D" w:rsidP="00D11C3D">
            <w:pPr>
              <w:autoSpaceDE w:val="0"/>
              <w:autoSpaceDN w:val="0"/>
              <w:adjustRightInd w:val="0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 xml:space="preserve">S’3 </w:t>
            </w:r>
          </w:p>
          <w:p w14:paraId="0DFA7D01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>мм</w:t>
            </w:r>
          </w:p>
        </w:tc>
      </w:tr>
      <w:tr w:rsidR="00D11C3D" w:rsidRPr="00D11C3D" w14:paraId="61C7FAA9" w14:textId="77777777" w:rsidTr="00D11C3D">
        <w:tc>
          <w:tcPr>
            <w:tcW w:w="1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C70A4" w14:textId="1684A6CF" w:rsidR="00D11C3D" w:rsidRPr="00D11C3D" w:rsidRDefault="00282377" w:rsidP="00D11C3D">
            <w:pPr>
              <w:spacing w:line="360" w:lineRule="auto"/>
              <w:ind w:right="141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F58E2">
              <w:rPr>
                <w:rFonts w:ascii="Times New Roman" w:hAnsi="Times New Roman"/>
                <w:sz w:val="28"/>
                <w:szCs w:val="28"/>
              </w:rPr>
              <w:t>8</w:t>
            </w:r>
            <w:r w:rsidR="000C401E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9FA81" w14:textId="488D0A8C" w:rsidR="00D11C3D" w:rsidRPr="00D11C3D" w:rsidRDefault="00282377" w:rsidP="00D11C3D">
            <w:pPr>
              <w:spacing w:line="360" w:lineRule="auto"/>
              <w:ind w:right="141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4</w:t>
            </w:r>
            <w:r w:rsidR="000C401E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7.5</w:t>
            </w:r>
          </w:p>
        </w:tc>
        <w:tc>
          <w:tcPr>
            <w:tcW w:w="1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BDFCF" w14:textId="2B9AC818" w:rsidR="00D11C3D" w:rsidRPr="00D11C3D" w:rsidRDefault="00623526" w:rsidP="00D11C3D">
            <w:pPr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623526">
              <w:rPr>
                <w:rFonts w:ascii="Times New Roman" w:hAnsi="Times New Roman"/>
                <w:sz w:val="28"/>
                <w:szCs w:val="28"/>
              </w:rPr>
              <w:t>1</w:t>
            </w:r>
            <w:r w:rsidR="008F58E2">
              <w:rPr>
                <w:rFonts w:ascii="Times New Roman" w:hAnsi="Times New Roman"/>
                <w:sz w:val="28"/>
                <w:szCs w:val="28"/>
              </w:rPr>
              <w:t>.</w:t>
            </w:r>
            <w:r w:rsidR="000C401E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5E3D6" w14:textId="09282148" w:rsidR="00D11C3D" w:rsidRPr="00D11C3D" w:rsidRDefault="008F58E2" w:rsidP="00D11C3D">
            <w:pPr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0C401E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26834" w14:textId="377D5180" w:rsidR="00D11C3D" w:rsidRPr="00D11C3D" w:rsidRDefault="000C401E" w:rsidP="00D11C3D">
            <w:pPr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</w:t>
            </w:r>
            <w:r w:rsidR="00D11C3D" w:rsidRPr="00D11C3D">
              <w:rPr>
                <w:rFonts w:ascii="Times New Roman" w:hAnsi="Times New Roman"/>
                <w:sz w:val="28"/>
                <w:szCs w:val="28"/>
              </w:rPr>
              <w:t>,</w:t>
            </w:r>
            <w:r w:rsidR="008F58E2">
              <w:rPr>
                <w:rFonts w:ascii="Times New Roman" w:hAnsi="Times New Roman"/>
                <w:sz w:val="28"/>
                <w:szCs w:val="28"/>
              </w:rPr>
              <w:t>8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4561A" w14:textId="38AD19F9" w:rsidR="00D11C3D" w:rsidRPr="00D11C3D" w:rsidRDefault="000C401E" w:rsidP="00D11C3D">
            <w:pPr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2.522</w:t>
            </w:r>
          </w:p>
        </w:tc>
      </w:tr>
    </w:tbl>
    <w:tbl>
      <w:tblPr>
        <w:tblW w:w="0" w:type="auto"/>
        <w:tblInd w:w="-108" w:type="dxa"/>
        <w:tblLayout w:type="fixed"/>
        <w:tblLook w:val="04A0" w:firstRow="1" w:lastRow="0" w:firstColumn="1" w:lastColumn="0" w:noHBand="0" w:noVBand="1"/>
      </w:tblPr>
      <w:tblGrid>
        <w:gridCol w:w="10122"/>
      </w:tblGrid>
      <w:tr w:rsidR="00D11C3D" w:rsidRPr="00D11C3D" w14:paraId="14AFD605" w14:textId="77777777" w:rsidTr="00D11C3D">
        <w:trPr>
          <w:trHeight w:val="145"/>
        </w:trPr>
        <w:tc>
          <w:tcPr>
            <w:tcW w:w="10122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7469B14" w14:textId="77777777" w:rsidR="00294CD5" w:rsidRDefault="00294CD5" w:rsidP="00F64D5F">
            <w:pPr>
              <w:autoSpaceDE w:val="0"/>
              <w:autoSpaceDN w:val="0"/>
              <w:adjustRightInd w:val="0"/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14:paraId="4FE80FB8" w14:textId="3CB3C2D8" w:rsidR="00D11C3D" w:rsidRPr="00D11C3D" w:rsidRDefault="00D11C3D" w:rsidP="00F64D5F">
            <w:pPr>
              <w:autoSpaceDE w:val="0"/>
              <w:autoSpaceDN w:val="0"/>
              <w:adjustRightInd w:val="0"/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1C3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Средний диаметр пружины определяется: </w:t>
            </w:r>
          </w:p>
        </w:tc>
      </w:tr>
    </w:tbl>
    <w:p w14:paraId="38B23EEE" w14:textId="3138B8C8" w:rsidR="00D11C3D" w:rsidRPr="00F64D5F" w:rsidRDefault="002F6F32" w:rsidP="00F64D5F">
      <w:pPr>
        <w:spacing w:after="200" w:line="360" w:lineRule="auto"/>
        <w:ind w:right="141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D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ср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D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-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d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=14-1.4=12.6 мм</m:t>
          </m:r>
        </m:oMath>
      </m:oMathPara>
    </w:p>
    <w:p w14:paraId="29250462" w14:textId="77777777" w:rsidR="00D11C3D" w:rsidRPr="00D11C3D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Индекс пружины определяется по формуле:</w:t>
      </w:r>
    </w:p>
    <w:p w14:paraId="0C25E7DD" w14:textId="0FADC6B2" w:rsidR="00D11C3D" w:rsidRPr="00F64D5F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i=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D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ср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d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12.6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1.4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=9</m:t>
          </m:r>
        </m:oMath>
      </m:oMathPara>
    </w:p>
    <w:p w14:paraId="253CCEF8" w14:textId="77777777" w:rsidR="00D11C3D" w:rsidRPr="00D11C3D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Жесткость пружины рассчитывается следующим образом:</w:t>
      </w:r>
    </w:p>
    <w:p w14:paraId="28DCD716" w14:textId="77777777" w:rsidR="00D11C3D" w:rsidRPr="00F64D5F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val="en-US"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c=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2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h</m:t>
              </m:r>
            </m:den>
          </m:f>
        </m:oMath>
      </m:oMathPara>
    </w:p>
    <w:p w14:paraId="3B343C69" w14:textId="77777777" w:rsidR="00D11C3D" w:rsidRPr="00D11C3D" w:rsidRDefault="00D11C3D" w:rsidP="00F64D5F">
      <w:pPr>
        <w:widowControl w:val="0"/>
        <w:autoSpaceDE w:val="0"/>
        <w:autoSpaceDN w:val="0"/>
        <w:spacing w:before="161" w:after="0" w:line="240" w:lineRule="auto"/>
        <w:ind w:left="795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>Примем силу</w:t>
      </w:r>
      <w:r w:rsidRPr="00D11C3D">
        <w:rPr>
          <w:rFonts w:ascii="Times New Roman" w:eastAsia="Times New Roman" w:hAnsi="Times New Roman" w:cs="Times New Roman"/>
          <w:spacing w:val="-5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пружин</w:t>
      </w:r>
      <w:r w:rsidRPr="00D11C3D">
        <w:rPr>
          <w:rFonts w:ascii="Times New Roman" w:eastAsia="Times New Roman" w:hAnsi="Times New Roman" w:cs="Times New Roman"/>
          <w:spacing w:val="-7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при</w:t>
      </w:r>
      <w:r w:rsidRPr="00D11C3D">
        <w:rPr>
          <w:rFonts w:ascii="Times New Roman" w:eastAsia="Times New Roman" w:hAnsi="Times New Roman" w:cs="Times New Roman"/>
          <w:spacing w:val="-5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предварительной</w:t>
      </w:r>
      <w:r w:rsidRPr="00D11C3D">
        <w:rPr>
          <w:rFonts w:ascii="Times New Roman" w:eastAsia="Times New Roman" w:hAnsi="Times New Roman" w:cs="Times New Roman"/>
          <w:spacing w:val="-6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деформации:</w:t>
      </w:r>
    </w:p>
    <w:p w14:paraId="5DFE64AE" w14:textId="77777777" w:rsidR="00D11C3D" w:rsidRPr="00D11C3D" w:rsidRDefault="00D11C3D" w:rsidP="00F64D5F">
      <w:pPr>
        <w:spacing w:after="200" w:line="360" w:lineRule="auto"/>
        <w:ind w:right="14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1C3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</w:t>
      </w:r>
      <w:r w:rsidRPr="00D11C3D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1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r w:rsidRPr="00D11C3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</w:t>
      </w:r>
      <w:r w:rsidRPr="00D11C3D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2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/2</w:t>
      </w:r>
    </w:p>
    <w:p w14:paraId="03694D91" w14:textId="77777777" w:rsidR="00D11C3D" w:rsidRPr="00D11C3D" w:rsidRDefault="00D11C3D" w:rsidP="00F64D5F">
      <w:pPr>
        <w:widowControl w:val="0"/>
        <w:autoSpaceDE w:val="0"/>
        <w:autoSpaceDN w:val="0"/>
        <w:spacing w:before="104" w:after="0" w:line="240" w:lineRule="auto"/>
        <w:ind w:left="795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Рабочий ход</w:t>
      </w:r>
      <w:r w:rsidRPr="00D11C3D">
        <w:rPr>
          <w:rFonts w:ascii="Times New Roman" w:eastAsia="Times New Roman" w:hAnsi="Times New Roman" w:cs="Times New Roman"/>
          <w:spacing w:val="-3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пружины</w:t>
      </w:r>
      <w:r w:rsidRPr="00D11C3D">
        <w:rPr>
          <w:rFonts w:ascii="Times New Roman" w:eastAsia="Times New Roman" w:hAnsi="Times New Roman" w:cs="Times New Roman"/>
          <w:spacing w:val="-4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примем</w:t>
      </w:r>
      <w:r w:rsidRPr="00D11C3D">
        <w:rPr>
          <w:rFonts w:ascii="Times New Roman" w:eastAsia="Times New Roman" w:hAnsi="Times New Roman" w:cs="Times New Roman"/>
          <w:spacing w:val="-3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как:</w:t>
      </w:r>
    </w:p>
    <w:p w14:paraId="07AF98D4" w14:textId="3C8041D6" w:rsidR="00683647" w:rsidRDefault="00D11C3D" w:rsidP="00F64D5F">
      <w:pPr>
        <w:spacing w:after="200" w:line="360" w:lineRule="auto"/>
        <w:ind w:right="141"/>
        <w:rPr>
          <w:rFonts w:ascii="Times New Roman" w:eastAsia="Cambria Math" w:hAnsi="Times New Roman" w:cs="Times New Roman"/>
          <w:sz w:val="28"/>
          <w:szCs w:val="28"/>
          <w:lang w:eastAsia="ru-RU"/>
        </w:rPr>
      </w:pPr>
      <w:r w:rsidRPr="00D11C3D">
        <w:rPr>
          <w:rFonts w:ascii="Times New Roman" w:eastAsia="Cambria Math" w:hAnsi="Times New Roman" w:cs="Times New Roman"/>
          <w:sz w:val="28"/>
          <w:szCs w:val="28"/>
          <w:lang w:eastAsia="ru-RU"/>
        </w:rPr>
        <w:t>ℎ</w:t>
      </w:r>
      <w:r w:rsidRPr="00D11C3D">
        <w:rPr>
          <w:rFonts w:ascii="Times New Roman" w:eastAsia="Cambria Math" w:hAnsi="Times New Roman" w:cs="Times New Roman"/>
          <w:spacing w:val="17"/>
          <w:sz w:val="28"/>
          <w:szCs w:val="28"/>
          <w:lang w:eastAsia="ru-RU"/>
        </w:rPr>
        <w:t xml:space="preserve"> </w:t>
      </w:r>
      <w:r w:rsidRPr="00D11C3D">
        <w:rPr>
          <w:rFonts w:ascii="Times New Roman" w:eastAsia="Cambria Math" w:hAnsi="Times New Roman" w:cs="Times New Roman"/>
          <w:sz w:val="28"/>
          <w:szCs w:val="28"/>
          <w:lang w:eastAsia="ru-RU"/>
        </w:rPr>
        <w:t>=</w:t>
      </w:r>
      <w:r w:rsidRPr="00D11C3D">
        <w:rPr>
          <w:rFonts w:ascii="Times New Roman" w:eastAsia="Cambria Math" w:hAnsi="Times New Roman" w:cs="Times New Roman"/>
          <w:spacing w:val="17"/>
          <w:sz w:val="28"/>
          <w:szCs w:val="28"/>
          <w:lang w:eastAsia="ru-RU"/>
        </w:rPr>
        <w:t xml:space="preserve"> </w:t>
      </w:r>
      <w:r w:rsidR="00756AB0">
        <w:rPr>
          <w:rFonts w:ascii="Times New Roman" w:eastAsia="Cambria Math" w:hAnsi="Times New Roman" w:cs="Times New Roman"/>
          <w:sz w:val="28"/>
          <w:szCs w:val="28"/>
          <w:lang w:eastAsia="ru-RU"/>
        </w:rPr>
        <w:t>3…5мм,</w:t>
      </w:r>
    </w:p>
    <w:p w14:paraId="79D16BCB" w14:textId="32C0F530" w:rsidR="00D11C3D" w:rsidRPr="00683647" w:rsidRDefault="00756AB0" w:rsidP="00F64D5F">
      <w:pPr>
        <w:spacing w:after="200" w:line="360" w:lineRule="auto"/>
        <w:ind w:right="14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Cambria Math" w:hAnsi="Times New Roman" w:cs="Times New Roman"/>
          <w:sz w:val="28"/>
          <w:szCs w:val="28"/>
          <w:lang w:eastAsia="ru-RU"/>
        </w:rPr>
        <w:t xml:space="preserve">примем </w:t>
      </w:r>
      <w:r>
        <w:rPr>
          <w:rFonts w:ascii="Times New Roman" w:eastAsia="Cambria Math" w:hAnsi="Times New Roman" w:cs="Times New Roman"/>
          <w:sz w:val="28"/>
          <w:szCs w:val="28"/>
          <w:lang w:val="en-US" w:eastAsia="ru-RU"/>
        </w:rPr>
        <w:t>h</w:t>
      </w:r>
      <w:r w:rsidRPr="008551F8">
        <w:rPr>
          <w:rFonts w:ascii="Times New Roman" w:eastAsia="Cambria Math" w:hAnsi="Times New Roman" w:cs="Times New Roman"/>
          <w:sz w:val="28"/>
          <w:szCs w:val="28"/>
          <w:lang w:eastAsia="ru-RU"/>
        </w:rPr>
        <w:t>=</w:t>
      </w:r>
      <w:r w:rsidR="008551F8">
        <w:rPr>
          <w:rFonts w:ascii="Times New Roman" w:eastAsia="Cambria Math" w:hAnsi="Times New Roman" w:cs="Times New Roman"/>
          <w:sz w:val="28"/>
          <w:szCs w:val="28"/>
          <w:lang w:eastAsia="ru-RU"/>
        </w:rPr>
        <w:t>5</w:t>
      </w:r>
      <w:r w:rsidR="00683647">
        <w:rPr>
          <w:rFonts w:ascii="Times New Roman" w:eastAsia="Cambria Math" w:hAnsi="Times New Roman" w:cs="Times New Roman"/>
          <w:sz w:val="28"/>
          <w:szCs w:val="28"/>
          <w:lang w:eastAsia="ru-RU"/>
        </w:rPr>
        <w:t>мм</w:t>
      </w:r>
    </w:p>
    <w:p w14:paraId="72214CD2" w14:textId="52A686A6" w:rsidR="00D11C3D" w:rsidRPr="00607F47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c=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2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h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39.5-19.75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3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=6,6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Н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/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мм</m:t>
          </m:r>
        </m:oMath>
      </m:oMathPara>
    </w:p>
    <w:p w14:paraId="028CFAB8" w14:textId="77777777" w:rsidR="00D11C3D" w:rsidRPr="00D11C3D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Число рабочих витков:</w:t>
      </w:r>
    </w:p>
    <w:p w14:paraId="757B2401" w14:textId="1CC5F649" w:rsidR="00D11C3D" w:rsidRPr="003A2C39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n=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  <m:t>1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c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18.84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6,6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=2,85</m:t>
        </m:r>
      </m:oMath>
      <w:r w:rsidR="00843466">
        <w:rPr>
          <w:rFonts w:ascii="Calibri" w:eastAsia="Times New Roman" w:hAnsi="Calibri" w:cs="Times New Roman"/>
          <w:sz w:val="28"/>
          <w:szCs w:val="28"/>
          <w:lang w:eastAsia="ru-RU"/>
        </w:rPr>
        <w:t>1</w:t>
      </w:r>
    </w:p>
    <w:p w14:paraId="10213F4B" w14:textId="3FF8836D" w:rsidR="00D11C3D" w:rsidRPr="005220E8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 xml:space="preserve">Примем </w:t>
      </w:r>
      <w:r w:rsidRPr="00D11C3D">
        <w:rPr>
          <w:rFonts w:ascii="Calibri" w:eastAsia="Times New Roman" w:hAnsi="Calibri" w:cs="Times New Roman"/>
          <w:sz w:val="28"/>
          <w:szCs w:val="28"/>
          <w:lang w:val="en-US" w:eastAsia="ru-RU"/>
        </w:rPr>
        <w:t>n</w:t>
      </w: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 xml:space="preserve"> = </w:t>
      </w:r>
      <w:r w:rsidR="005220E8" w:rsidRPr="005220E8">
        <w:rPr>
          <w:rFonts w:ascii="Calibri" w:eastAsia="Times New Roman" w:hAnsi="Calibri" w:cs="Times New Roman"/>
          <w:sz w:val="28"/>
          <w:szCs w:val="28"/>
          <w:lang w:eastAsia="ru-RU"/>
        </w:rPr>
        <w:t>3</w:t>
      </w:r>
    </w:p>
    <w:p w14:paraId="6685CD47" w14:textId="77777777" w:rsidR="00D11C3D" w:rsidRPr="00D11C3D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Произведем перерасчет жесткости:</w:t>
      </w:r>
    </w:p>
    <w:p w14:paraId="3620FD00" w14:textId="1F57BBDF" w:rsidR="00D11C3D" w:rsidRPr="00607F47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i/>
          <w:sz w:val="28"/>
          <w:szCs w:val="28"/>
          <w:lang w:eastAsia="ru-RU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с=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  <m:t>с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  <m:t>1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en-US" w:eastAsia="ru-RU"/>
              </w:rPr>
              <m:t>n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18.84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3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=6,28</m:t>
        </m:r>
      </m:oMath>
      <w:r w:rsidR="00607F47" w:rsidRPr="00607F47">
        <w:rPr>
          <w:rFonts w:ascii="Calibri" w:eastAsia="Times New Roman" w:hAnsi="Calibri" w:cs="Times New Roman"/>
          <w:i/>
          <w:sz w:val="28"/>
          <w:szCs w:val="28"/>
          <w:lang w:eastAsia="ru-RU"/>
        </w:rPr>
        <w:t xml:space="preserve"> </w:t>
      </w:r>
      <w:r w:rsidR="00607F47">
        <w:rPr>
          <w:rFonts w:ascii="Calibri" w:eastAsia="Times New Roman" w:hAnsi="Calibri" w:cs="Times New Roman"/>
          <w:i/>
          <w:sz w:val="28"/>
          <w:szCs w:val="28"/>
          <w:lang w:eastAsia="ru-RU"/>
        </w:rPr>
        <w:t>Н</w:t>
      </w:r>
      <w:r w:rsidR="00607F47" w:rsidRPr="00607F47">
        <w:rPr>
          <w:rFonts w:ascii="Calibri" w:eastAsia="Times New Roman" w:hAnsi="Calibri" w:cs="Times New Roman"/>
          <w:i/>
          <w:sz w:val="28"/>
          <w:szCs w:val="28"/>
          <w:lang w:eastAsia="ru-RU"/>
        </w:rPr>
        <w:t>/</w:t>
      </w:r>
      <w:r w:rsidR="00607F47">
        <w:rPr>
          <w:rFonts w:ascii="Calibri" w:eastAsia="Times New Roman" w:hAnsi="Calibri" w:cs="Times New Roman"/>
          <w:i/>
          <w:sz w:val="28"/>
          <w:szCs w:val="28"/>
          <w:lang w:eastAsia="ru-RU"/>
        </w:rPr>
        <w:t>мм</w:t>
      </w:r>
    </w:p>
    <w:p w14:paraId="2A96CB88" w14:textId="77777777" w:rsidR="00D11C3D" w:rsidRPr="00D11C3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Деформация пружины:</w:t>
      </w:r>
    </w:p>
    <w:p w14:paraId="760AF4C6" w14:textId="77777777" w:rsidR="00D11C3D" w:rsidRPr="00F64D5F" w:rsidRDefault="002F6F32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val="en-US"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i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c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,</m:t>
          </m:r>
        </m:oMath>
      </m:oMathPara>
    </w:p>
    <w:p w14:paraId="1D5D3E00" w14:textId="4099E294" w:rsidR="00D11C3D" w:rsidRPr="00F64D5F" w:rsidRDefault="002F6F32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val="en-US"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19.75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6,28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 xml:space="preserve">=3.15 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мм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,</m:t>
          </m:r>
        </m:oMath>
      </m:oMathPara>
    </w:p>
    <w:p w14:paraId="1D205966" w14:textId="7D58CEC1" w:rsidR="00D11C3D" w:rsidRPr="00F64D5F" w:rsidRDefault="002F6F32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39.5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6,28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 xml:space="preserve">=6,3 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 xml:space="preserve">мм, </m:t>
          </m:r>
        </m:oMath>
      </m:oMathPara>
    </w:p>
    <w:p w14:paraId="7D1257E5" w14:textId="6FA06219" w:rsidR="00D11C3D" w:rsidRPr="00F64D5F" w:rsidRDefault="002F6F32" w:rsidP="00D11C3D">
      <w:pPr>
        <w:spacing w:after="200" w:line="360" w:lineRule="auto"/>
        <w:ind w:right="141"/>
        <w:rPr>
          <w:rFonts w:ascii="Calibri" w:eastAsia="Times New Roman" w:hAnsi="Calibri" w:cs="Times New Roman"/>
          <w:i/>
          <w:sz w:val="28"/>
          <w:szCs w:val="28"/>
          <w:lang w:val="en-US"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47.5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6,28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=7,56 мм</m:t>
          </m:r>
        </m:oMath>
      </m:oMathPara>
    </w:p>
    <w:p w14:paraId="43C2F516" w14:textId="77777777" w:rsidR="00D11C3D" w:rsidRPr="00D11C3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val="en-US" w:eastAsia="ru-RU"/>
        </w:rPr>
        <w:t>s</w:t>
      </w:r>
      <w:r w:rsidRPr="00D11C3D">
        <w:rPr>
          <w:rFonts w:ascii="Calibri" w:eastAsia="Times New Roman" w:hAnsi="Calibri" w:cs="Times New Roman"/>
          <w:sz w:val="28"/>
          <w:szCs w:val="28"/>
          <w:vertAlign w:val="subscript"/>
          <w:lang w:eastAsia="ru-RU"/>
        </w:rPr>
        <w:t>1</w:t>
      </w: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 xml:space="preserve"> - предварительная деформация</w:t>
      </w:r>
    </w:p>
    <w:p w14:paraId="29412170" w14:textId="77777777" w:rsidR="00D11C3D" w:rsidRPr="00D11C3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val="en-US" w:eastAsia="ru-RU"/>
        </w:rPr>
        <w:t>s</w:t>
      </w:r>
      <w:r w:rsidRPr="00D11C3D">
        <w:rPr>
          <w:rFonts w:ascii="Calibri" w:eastAsia="Times New Roman" w:hAnsi="Calibri" w:cs="Times New Roman"/>
          <w:sz w:val="28"/>
          <w:szCs w:val="28"/>
          <w:vertAlign w:val="subscript"/>
          <w:lang w:eastAsia="ru-RU"/>
        </w:rPr>
        <w:t>2</w:t>
      </w: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 xml:space="preserve"> - рабочая деформация</w:t>
      </w:r>
    </w:p>
    <w:p w14:paraId="42AC945D" w14:textId="77777777" w:rsidR="00D11C3D" w:rsidRPr="00D11C3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val="en-US" w:eastAsia="ru-RU"/>
        </w:rPr>
        <w:t>s</w:t>
      </w:r>
      <w:r w:rsidRPr="00D11C3D">
        <w:rPr>
          <w:rFonts w:ascii="Calibri" w:eastAsia="Times New Roman" w:hAnsi="Calibri" w:cs="Times New Roman"/>
          <w:sz w:val="28"/>
          <w:szCs w:val="28"/>
          <w:vertAlign w:val="subscript"/>
          <w:lang w:eastAsia="ru-RU"/>
        </w:rPr>
        <w:t>3</w:t>
      </w: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 xml:space="preserve"> - максимальная деформация</w:t>
      </w:r>
    </w:p>
    <w:p w14:paraId="71C482FB" w14:textId="77777777" w:rsidR="00D11C3D" w:rsidRPr="00D11C3D" w:rsidRDefault="00D11C3D" w:rsidP="00D11C3D">
      <w:pPr>
        <w:autoSpaceDE w:val="0"/>
        <w:autoSpaceDN w:val="0"/>
        <w:adjustRightInd w:val="0"/>
        <w:spacing w:after="200" w:line="276" w:lineRule="auto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lastRenderedPageBreak/>
        <w:t>Длина пружины при максимальной деформации определяется по формуле:</w:t>
      </w:r>
    </w:p>
    <w:p w14:paraId="1AE1D72A" w14:textId="2823D522" w:rsidR="00D11C3D" w:rsidRPr="00F64D5F" w:rsidRDefault="002F6F32" w:rsidP="00D11C3D">
      <w:pPr>
        <w:autoSpaceDE w:val="0"/>
        <w:autoSpaceDN w:val="0"/>
        <w:adjustRightInd w:val="0"/>
        <w:spacing w:after="200" w:line="276" w:lineRule="auto"/>
        <w:rPr>
          <w:rFonts w:ascii="Calibri" w:eastAsia="Times New Roman" w:hAnsi="Calibri" w:cs="Times New Roman"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(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n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+1-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n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)*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d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5+1-0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*1,4=8.4 мм</m:t>
          </m:r>
        </m:oMath>
      </m:oMathPara>
    </w:p>
    <w:p w14:paraId="65082306" w14:textId="3AF1A6BC" w:rsidR="00D11C3D" w:rsidRPr="000225EB" w:rsidRDefault="00D11C3D" w:rsidP="00D11C3D">
      <w:pPr>
        <w:autoSpaceDE w:val="0"/>
        <w:autoSpaceDN w:val="0"/>
        <w:adjustRightInd w:val="0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D11C3D">
        <w:rPr>
          <w:rFonts w:ascii="Times New Roman" w:eastAsia="Calibri" w:hAnsi="Times New Roman" w:cs="Times New Roman"/>
          <w:sz w:val="28"/>
          <w:szCs w:val="28"/>
          <w:lang w:val="en-US"/>
        </w:rPr>
        <w:t>n</w:t>
      </w:r>
      <w:r w:rsidRPr="00D11C3D">
        <w:rPr>
          <w:rFonts w:ascii="Times New Roman" w:eastAsia="Calibri" w:hAnsi="Times New Roman" w:cs="Times New Roman"/>
          <w:sz w:val="28"/>
          <w:szCs w:val="28"/>
        </w:rPr>
        <w:t xml:space="preserve">1— общее число витков; </w:t>
      </w:r>
    </w:p>
    <w:p w14:paraId="043482F0" w14:textId="31A16478" w:rsidR="00D11C3D" w:rsidRPr="00D11C3D" w:rsidRDefault="00D11C3D" w:rsidP="00D11C3D">
      <w:pPr>
        <w:autoSpaceDE w:val="0"/>
        <w:autoSpaceDN w:val="0"/>
        <w:adjustRightInd w:val="0"/>
        <w:spacing w:after="200" w:line="276" w:lineRule="auto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val="en-US" w:eastAsia="ru-RU"/>
        </w:rPr>
        <w:t>n</w:t>
      </w: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3— число обработанных витков;</w:t>
      </w:r>
    </w:p>
    <w:p w14:paraId="6D8FD7EC" w14:textId="77777777" w:rsidR="00D11C3D" w:rsidRPr="00D11C3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Длина пружины в свободном состоянии:</w:t>
      </w:r>
    </w:p>
    <w:p w14:paraId="425B756A" w14:textId="2BCD6502" w:rsidR="00D11C3D" w:rsidRPr="00F64D5F" w:rsidRDefault="002F6F32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0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=8.4+12.6=21 мм</m:t>
          </m:r>
        </m:oMath>
      </m:oMathPara>
    </w:p>
    <w:p w14:paraId="49B446F0" w14:textId="77777777" w:rsidR="00D11C3D" w:rsidRPr="00D11C3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Длина пружины при рабочей деформации:</w:t>
      </w:r>
    </w:p>
    <w:p w14:paraId="24124074" w14:textId="1A85E424" w:rsidR="00D11C3D" w:rsidRPr="004D5BDA" w:rsidRDefault="002F6F32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val="en-US"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0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-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=21-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10.48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=10.52 мм</m:t>
          </m:r>
        </m:oMath>
      </m:oMathPara>
    </w:p>
    <w:p w14:paraId="6B3F5EC1" w14:textId="77777777" w:rsidR="00D11C3D" w:rsidRPr="00936220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Длина пружины при предварительной деформации:</w:t>
      </w:r>
    </w:p>
    <w:p w14:paraId="7923104A" w14:textId="2DE470D5" w:rsidR="00D11C3D" w:rsidRPr="00D11C3D" w:rsidRDefault="002F6F32" w:rsidP="00D11C3D">
      <w:pPr>
        <w:spacing w:after="200" w:line="360" w:lineRule="auto"/>
        <w:ind w:right="141"/>
        <w:rPr>
          <w:rFonts w:ascii="Calibri" w:eastAsia="Times New Roman" w:hAnsi="Calibri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0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-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=21-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 xml:space="preserve">5.24=15.76 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мм</m:t>
          </m:r>
        </m:oMath>
      </m:oMathPara>
    </w:p>
    <w:p w14:paraId="5134E297" w14:textId="77777777" w:rsidR="00D11C3D" w:rsidRPr="00D11C3D" w:rsidRDefault="00D11C3D" w:rsidP="00F70C42">
      <w:pPr>
        <w:tabs>
          <w:tab w:val="left" w:pos="426"/>
        </w:tabs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Шаг пружины в свободном состоянии определяется по формуле:</w:t>
      </w:r>
    </w:p>
    <w:p w14:paraId="74E5907F" w14:textId="7AF01233" w:rsidR="00D11C3D" w:rsidRPr="005854A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t=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s'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+d=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444444"/>
              <w:sz w:val="28"/>
              <w:szCs w:val="28"/>
              <w:lang w:eastAsia="ru-RU"/>
            </w:rPr>
            <m:t>2.522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+1.4=3,922 мм</m:t>
          </m:r>
        </m:oMath>
      </m:oMathPara>
    </w:p>
    <w:p w14:paraId="6F3AF4BF" w14:textId="43CC4922" w:rsidR="005854AD" w:rsidRDefault="005854AD" w:rsidP="00D11C3D">
      <w:pPr>
        <w:spacing w:after="200" w:line="360" w:lineRule="auto"/>
        <w:ind w:right="141"/>
        <w:rPr>
          <w:rFonts w:ascii="Calibri" w:eastAsia="Times New Roman" w:hAnsi="Calibri" w:cs="Times New Roman"/>
          <w:i/>
          <w:sz w:val="28"/>
          <w:szCs w:val="28"/>
          <w:lang w:eastAsia="ru-RU"/>
        </w:rPr>
      </w:pPr>
    </w:p>
    <w:p w14:paraId="06E52B44" w14:textId="2C0DFDBC" w:rsidR="005854AD" w:rsidRPr="00E53D7F" w:rsidRDefault="005854AD" w:rsidP="00E53D7F">
      <w:pPr>
        <w:pStyle w:val="10"/>
      </w:pPr>
      <w:bookmarkStart w:id="96" w:name="_Toc437361377"/>
      <w:bookmarkStart w:id="97" w:name="_Toc104133057"/>
      <w:r w:rsidRPr="00E53D7F">
        <w:t>Расчет вида сопряжения</w:t>
      </w:r>
      <w:bookmarkEnd w:id="96"/>
      <w:bookmarkEnd w:id="97"/>
    </w:p>
    <w:p w14:paraId="20B976A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Выберем вид сопряжения из условия:</w:t>
      </w:r>
    </w:p>
    <w:tbl>
      <w:tblPr>
        <w:tblStyle w:val="a3"/>
        <w:tblW w:w="5086" w:type="pct"/>
        <w:tblInd w:w="-5" w:type="dxa"/>
        <w:tblLook w:val="04A0" w:firstRow="1" w:lastRow="0" w:firstColumn="1" w:lastColumn="0" w:noHBand="0" w:noVBand="1"/>
      </w:tblPr>
      <w:tblGrid>
        <w:gridCol w:w="5392"/>
        <w:gridCol w:w="4124"/>
      </w:tblGrid>
      <w:tr w:rsidR="005854AD" w:rsidRPr="00F7439E" w14:paraId="086A69A4" w14:textId="77777777" w:rsidTr="00AB4BF0">
        <w:tc>
          <w:tcPr>
            <w:tcW w:w="2833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060A42FC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р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≤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n min</m:t>
                </m:r>
              </m:oMath>
            </m:oMathPara>
          </w:p>
        </w:tc>
        <w:tc>
          <w:tcPr>
            <w:tcW w:w="2167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52B86E40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(1.1)</w:t>
            </w:r>
          </w:p>
        </w:tc>
      </w:tr>
    </w:tbl>
    <w:p w14:paraId="75636AA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расчётное значение бокового зазора;</w:t>
      </w:r>
    </w:p>
    <w:p w14:paraId="01FE893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proofErr w:type="spellEnd"/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минимальное значение гарантированного бокового зазора для соответствующего вида сопряжения.</w:t>
      </w:r>
    </w:p>
    <w:p w14:paraId="1CE2DE0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Расчётное значение бокового зазора определяется по формуле [1]:</w:t>
      </w:r>
    </w:p>
    <w:tbl>
      <w:tblPr>
        <w:tblStyle w:val="a3"/>
        <w:tblW w:w="5086" w:type="pct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4"/>
        <w:gridCol w:w="4122"/>
      </w:tblGrid>
      <w:tr w:rsidR="005854AD" w:rsidRPr="00F7439E" w14:paraId="346D173E" w14:textId="77777777" w:rsidTr="00AB4BF0">
        <w:tc>
          <w:tcPr>
            <w:tcW w:w="2834" w:type="pct"/>
            <w:vAlign w:val="center"/>
            <w:hideMark/>
          </w:tcPr>
          <w:p w14:paraId="466C33E5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р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с</m:t>
                </m:r>
              </m:oMath>
            </m:oMathPara>
          </w:p>
        </w:tc>
        <w:tc>
          <w:tcPr>
            <w:tcW w:w="2166" w:type="pct"/>
            <w:vAlign w:val="center"/>
            <w:hideMark/>
          </w:tcPr>
          <w:p w14:paraId="400FAD03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(1.2)</w:t>
            </w:r>
          </w:p>
        </w:tc>
      </w:tr>
    </w:tbl>
    <w:p w14:paraId="5821867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расчётное значение бокового зазора;</w:t>
      </w:r>
    </w:p>
    <w:p w14:paraId="1930F82C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боковой зазор, компенсирующий изменение рабочей температуре;</w:t>
      </w:r>
    </w:p>
    <w:p w14:paraId="06AD818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с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боковой зазор, необходимый для размещения слоя смазки.</w:t>
      </w:r>
    </w:p>
    <w:p w14:paraId="494E23A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lastRenderedPageBreak/>
        <w:t>Боковой зазор, компенсирующий изменение рабочей температуре, определяется по формуле:</w:t>
      </w:r>
    </w:p>
    <w:tbl>
      <w:tblPr>
        <w:tblStyle w:val="a3"/>
        <w:tblW w:w="508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9"/>
        <w:gridCol w:w="1566"/>
      </w:tblGrid>
      <w:tr w:rsidR="005854AD" w:rsidRPr="00F7439E" w14:paraId="72985700" w14:textId="77777777" w:rsidTr="00AB4BF0">
        <w:tc>
          <w:tcPr>
            <w:tcW w:w="4176" w:type="pct"/>
            <w:vAlign w:val="center"/>
            <w:hideMark/>
          </w:tcPr>
          <w:bookmarkStart w:id="98" w:name="_Hlk90735003"/>
          <w:p w14:paraId="55BBA0AD" w14:textId="77777777" w:rsidR="005854AD" w:rsidRPr="00F7439E" w:rsidRDefault="002F6F32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0,684·</m:t>
                </m:r>
                <w:bookmarkStart w:id="99" w:name="_Hlk90732896"/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ω</m:t>
                </m:r>
                <w:bookmarkEnd w:id="99"/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·(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α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зк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·(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зк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20°)-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α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кор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·(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кор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20°)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)</m:t>
                </m:r>
              </m:oMath>
            </m:oMathPara>
          </w:p>
        </w:tc>
        <w:tc>
          <w:tcPr>
            <w:tcW w:w="824" w:type="pct"/>
            <w:vAlign w:val="center"/>
            <w:hideMark/>
          </w:tcPr>
          <w:p w14:paraId="1A0FFE38" w14:textId="77777777" w:rsidR="005854AD" w:rsidRPr="00F7439E" w:rsidRDefault="005854AD" w:rsidP="00F7439E">
            <w:pPr>
              <w:jc w:val="both"/>
              <w:rPr>
                <w:rFonts w:cs="Times New Roman"/>
                <w:szCs w:val="28"/>
              </w:rPr>
            </w:pPr>
            <w:r w:rsidRPr="00F7439E">
              <w:rPr>
                <w:rFonts w:cs="Times New Roman"/>
                <w:szCs w:val="28"/>
              </w:rPr>
              <w:t>(</w:t>
            </w:r>
            <w:r w:rsidRPr="00F7439E">
              <w:rPr>
                <w:rFonts w:cs="Times New Roman"/>
                <w:szCs w:val="28"/>
                <w:lang w:val="en-US"/>
              </w:rPr>
              <w:t>1</w:t>
            </w:r>
            <w:r w:rsidRPr="00F7439E">
              <w:rPr>
                <w:rFonts w:cs="Times New Roman"/>
                <w:szCs w:val="28"/>
              </w:rPr>
              <w:t>.</w:t>
            </w:r>
            <w:r w:rsidRPr="00F7439E">
              <w:rPr>
                <w:rFonts w:cs="Times New Roman"/>
                <w:szCs w:val="28"/>
                <w:lang w:val="en-US"/>
              </w:rPr>
              <w:t>3</w:t>
            </w:r>
            <w:r w:rsidRPr="00F7439E">
              <w:rPr>
                <w:rFonts w:cs="Times New Roman"/>
                <w:szCs w:val="28"/>
              </w:rPr>
              <w:t>)</w:t>
            </w:r>
          </w:p>
        </w:tc>
      </w:tr>
    </w:tbl>
    <w:bookmarkEnd w:id="98"/>
    <w:p w14:paraId="594E7EB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α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ω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межосевое расстояние;</w:t>
      </w:r>
    </w:p>
    <w:p w14:paraId="33609CC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α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ω12</w:t>
      </w:r>
      <w:r w:rsidRPr="00F7439E">
        <w:rPr>
          <w:rFonts w:ascii="Times New Roman" w:hAnsi="Times New Roman" w:cs="Times New Roman"/>
          <w:sz w:val="28"/>
          <w:szCs w:val="28"/>
        </w:rPr>
        <w:t>=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24</w:t>
      </w:r>
      <w:r w:rsidRPr="00F7439E">
        <w:rPr>
          <w:rFonts w:ascii="Times New Roman" w:hAnsi="Times New Roman" w:cs="Times New Roman"/>
          <w:sz w:val="28"/>
          <w:szCs w:val="28"/>
        </w:rPr>
        <w:t xml:space="preserve"> мм</w:t>
      </w:r>
    </w:p>
    <w:p w14:paraId="1C6B7E2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α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ω34</w:t>
      </w:r>
      <w:r w:rsidRPr="00F7439E">
        <w:rPr>
          <w:rFonts w:ascii="Times New Roman" w:hAnsi="Times New Roman" w:cs="Times New Roman"/>
          <w:sz w:val="28"/>
          <w:szCs w:val="28"/>
        </w:rPr>
        <w:t>=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24</w:t>
      </w:r>
      <w:r w:rsidRPr="00F7439E">
        <w:rPr>
          <w:rFonts w:ascii="Times New Roman" w:hAnsi="Times New Roman" w:cs="Times New Roman"/>
          <w:sz w:val="28"/>
          <w:szCs w:val="28"/>
        </w:rPr>
        <w:t xml:space="preserve"> мм</w:t>
      </w:r>
    </w:p>
    <w:p w14:paraId="62D2407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α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ω56</w:t>
      </w:r>
      <w:r w:rsidRPr="00F7439E">
        <w:rPr>
          <w:rFonts w:ascii="Times New Roman" w:hAnsi="Times New Roman" w:cs="Times New Roman"/>
          <w:sz w:val="28"/>
          <w:szCs w:val="28"/>
        </w:rPr>
        <w:t>=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30</w:t>
      </w:r>
      <w:r w:rsidRPr="00F7439E">
        <w:rPr>
          <w:rFonts w:ascii="Times New Roman" w:hAnsi="Times New Roman" w:cs="Times New Roman"/>
          <w:sz w:val="28"/>
          <w:szCs w:val="28"/>
        </w:rPr>
        <w:t xml:space="preserve"> мм</w:t>
      </w:r>
    </w:p>
    <w:p w14:paraId="36FF902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α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ω78</w:t>
      </w:r>
      <w:r w:rsidRPr="00F7439E">
        <w:rPr>
          <w:rFonts w:ascii="Times New Roman" w:hAnsi="Times New Roman" w:cs="Times New Roman"/>
          <w:sz w:val="28"/>
          <w:szCs w:val="28"/>
        </w:rPr>
        <w:t>=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48</w:t>
      </w:r>
      <w:r w:rsidRPr="00F7439E">
        <w:rPr>
          <w:rFonts w:ascii="Times New Roman" w:hAnsi="Times New Roman" w:cs="Times New Roman"/>
          <w:sz w:val="28"/>
          <w:szCs w:val="28"/>
        </w:rPr>
        <w:t xml:space="preserve"> мм</w:t>
      </w:r>
    </w:p>
    <w:p w14:paraId="05495B12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α</w:t>
      </w:r>
      <w:proofErr w:type="spellStart"/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зк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и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α</w:t>
      </w:r>
      <w:proofErr w:type="spellStart"/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кор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коэффициенты линейного расширения материалов зубчатого колеса и корпуса;</w:t>
      </w:r>
    </w:p>
    <w:p w14:paraId="6A37788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Выбранный материал для ЗК – углеродистая сталь 35. Коэффициент линейного расширения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α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зк</m:t>
        </m:r>
      </m:oMath>
      <w:r w:rsidRPr="00F7439E">
        <w:rPr>
          <w:rFonts w:ascii="Times New Roman" w:hAnsi="Times New Roman" w:cs="Times New Roman"/>
          <w:sz w:val="28"/>
          <w:szCs w:val="28"/>
        </w:rPr>
        <w:t>=13∙10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-6</w:t>
      </w:r>
      <w:r w:rsidRPr="00F7439E">
        <w:rPr>
          <w:rFonts w:ascii="Times New Roman" w:hAnsi="Times New Roman" w:cs="Times New Roman"/>
          <w:sz w:val="28"/>
          <w:szCs w:val="28"/>
        </w:rPr>
        <w:t xml:space="preserve"> ºС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-1</w:t>
      </w:r>
      <w:r w:rsidRPr="00F7439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D18060B" w14:textId="70B66296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Для корпуса выберем алюминиевый сплав </w:t>
      </w:r>
      <w:r>
        <w:rPr>
          <w:rFonts w:ascii="Times New Roman" w:hAnsi="Times New Roman" w:cs="Times New Roman"/>
          <w:sz w:val="28"/>
          <w:szCs w:val="28"/>
        </w:rPr>
        <w:t>Д16</w:t>
      </w:r>
      <w:r w:rsidRPr="00F7439E">
        <w:rPr>
          <w:rFonts w:ascii="Times New Roman" w:hAnsi="Times New Roman" w:cs="Times New Roman"/>
          <w:sz w:val="28"/>
          <w:szCs w:val="28"/>
        </w:rPr>
        <w:t xml:space="preserve">. Коэффициент линейного расширения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α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кор</m:t>
        </m:r>
      </m:oMath>
      <w:r w:rsidRPr="00F7439E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>22</w:t>
      </w:r>
      <w:r w:rsidRPr="00F7439E">
        <w:rPr>
          <w:rFonts w:ascii="Times New Roman" w:hAnsi="Times New Roman" w:cs="Times New Roman"/>
          <w:sz w:val="28"/>
          <w:szCs w:val="28"/>
        </w:rPr>
        <w:t>∙10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-6</w:t>
      </w:r>
      <w:r w:rsidRPr="00F7439E">
        <w:rPr>
          <w:rFonts w:ascii="Times New Roman" w:hAnsi="Times New Roman" w:cs="Times New Roman"/>
          <w:sz w:val="28"/>
          <w:szCs w:val="28"/>
        </w:rPr>
        <w:t xml:space="preserve"> ºС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-1</w:t>
      </w:r>
    </w:p>
    <w:p w14:paraId="4DACD1E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t</w:t>
      </w:r>
      <w:proofErr w:type="spellStart"/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зк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и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t</w:t>
      </w:r>
      <w:proofErr w:type="spellStart"/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кор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температура нагрева зубчатого колеса и корпуса.</w:t>
      </w:r>
    </w:p>
    <w:p w14:paraId="79FC5E3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При температуре +40° получим (приведены расчеты для всех передач):</w:t>
      </w:r>
    </w:p>
    <w:bookmarkStart w:id="100" w:name="_Hlk90735644"/>
    <w:p w14:paraId="61B6FD4E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=0,684·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24∙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13∙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17∙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</m:oMath>
      </m:oMathPara>
    </w:p>
    <w:p w14:paraId="4420827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= -1.31 мкм</w:t>
      </w:r>
    </w:p>
    <w:p w14:paraId="2E39BCA3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34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=0,684·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24∙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13∙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17∙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</m:oMath>
      </m:oMathPara>
    </w:p>
    <w:p w14:paraId="780695E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= -1.31 мкм</w:t>
      </w:r>
    </w:p>
    <w:p w14:paraId="2FB18CD8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56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=0,684·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30∙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13∙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17∙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</m:oMath>
      </m:oMathPara>
    </w:p>
    <w:p w14:paraId="497510B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= -1.64 мкм</w:t>
      </w:r>
    </w:p>
    <w:p w14:paraId="2B0EF295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78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=0,684·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48∙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13∙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17∙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</m:oMath>
      </m:oMathPara>
    </w:p>
    <w:p w14:paraId="777CF72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= -2.6 мкм</w:t>
      </w:r>
    </w:p>
    <w:bookmarkEnd w:id="100"/>
    <w:p w14:paraId="10224F6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При температуре +1° получим (приведены расчеты для всех передач):</w:t>
      </w:r>
    </w:p>
    <w:p w14:paraId="0F4D4A7C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=0,684·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24∙</m:t>
        </m:r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13∙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-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17∙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=1.25 мкм</w:t>
      </w:r>
    </w:p>
    <w:p w14:paraId="232F3AA2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34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=0,684·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24∙</m:t>
        </m:r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13∙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-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17∙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=1.25 мкм</w:t>
      </w:r>
    </w:p>
    <w:p w14:paraId="65E92C8B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56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=0,684·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30∙</m:t>
        </m:r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13∙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-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17∙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=1.6 мкм</w:t>
      </w:r>
    </w:p>
    <w:p w14:paraId="3D5ECC94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78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=0,684·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48∙</m:t>
        </m:r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13∙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-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17∙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=2.5 мкм</w:t>
      </w:r>
    </w:p>
    <w:p w14:paraId="78DB1BC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Значение зазора, необходимого для размещения смазки, определяется по формуле [1]:</w:t>
      </w:r>
    </w:p>
    <w:tbl>
      <w:tblPr>
        <w:tblStyle w:val="a3"/>
        <w:tblW w:w="508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3694"/>
      </w:tblGrid>
      <w:tr w:rsidR="005854AD" w:rsidRPr="00F7439E" w14:paraId="2C0C3048" w14:textId="77777777" w:rsidTr="00AB4BF0">
        <w:tc>
          <w:tcPr>
            <w:tcW w:w="3057" w:type="pct"/>
            <w:vAlign w:val="center"/>
            <w:hideMark/>
          </w:tcPr>
          <w:p w14:paraId="08C6D06F" w14:textId="77777777" w:rsidR="005854AD" w:rsidRPr="00F7439E" w:rsidRDefault="005854AD" w:rsidP="00F7439E">
            <w:pPr>
              <w:rPr>
                <w:rFonts w:cs="Times New Roman"/>
                <w:i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с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0,01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·m</m:t>
                </m:r>
              </m:oMath>
            </m:oMathPara>
          </w:p>
        </w:tc>
        <w:tc>
          <w:tcPr>
            <w:tcW w:w="1943" w:type="pct"/>
            <w:vAlign w:val="center"/>
            <w:hideMark/>
          </w:tcPr>
          <w:p w14:paraId="4E36EC18" w14:textId="77777777" w:rsidR="005854AD" w:rsidRPr="00F7439E" w:rsidRDefault="005854AD" w:rsidP="00F7439E">
            <w:pPr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</w:t>
            </w:r>
            <w:r w:rsidRPr="00F7439E">
              <w:rPr>
                <w:rFonts w:cs="Times New Roman"/>
                <w:sz w:val="28"/>
                <w:szCs w:val="28"/>
                <w:lang w:val="en-US"/>
              </w:rPr>
              <w:t>1</w:t>
            </w:r>
            <w:r w:rsidRPr="00F7439E">
              <w:rPr>
                <w:rFonts w:cs="Times New Roman"/>
                <w:sz w:val="28"/>
                <w:szCs w:val="28"/>
              </w:rPr>
              <w:t>.4)</w:t>
            </w:r>
          </w:p>
        </w:tc>
      </w:tr>
    </w:tbl>
    <w:p w14:paraId="6AA512A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 xml:space="preserve">m </w:t>
      </w:r>
      <w:r w:rsidRPr="00F7439E">
        <w:rPr>
          <w:rFonts w:ascii="Times New Roman" w:hAnsi="Times New Roman" w:cs="Times New Roman"/>
          <w:sz w:val="28"/>
          <w:szCs w:val="28"/>
        </w:rPr>
        <w:t>— модуль зацепления.</w:t>
      </w:r>
    </w:p>
    <w:p w14:paraId="59C931A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1682110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с12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0,01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·0.4=4 мкм</m:t>
          </m:r>
        </m:oMath>
      </m:oMathPara>
    </w:p>
    <w:p w14:paraId="16D533E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с34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0,01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·0.4=4 мкм</m:t>
          </m:r>
        </m:oMath>
      </m:oMathPara>
    </w:p>
    <w:p w14:paraId="0C36163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с56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0,01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·0.5=5 мкм</m:t>
          </m:r>
        </m:oMath>
      </m:oMathPara>
    </w:p>
    <w:p w14:paraId="120007C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с78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0,01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·0.8=8 мкм</m:t>
          </m:r>
        </m:oMath>
      </m:oMathPara>
    </w:p>
    <w:p w14:paraId="2636A95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Расчётное значение бокового зазора для всех передач:</w:t>
      </w:r>
    </w:p>
    <w:p w14:paraId="1A0C59B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р12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=1.25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мкм+4 мкм=5.25 мкм</m:t>
          </m:r>
        </m:oMath>
      </m:oMathPara>
    </w:p>
    <w:p w14:paraId="66DA576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р34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=1.25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мкм+4 мкм=5.25 мкм</m:t>
          </m:r>
        </m:oMath>
      </m:oMathPara>
    </w:p>
    <w:p w14:paraId="61591FA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р56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=1.6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мкм+5 мкм=6.6 мкм</m:t>
          </m:r>
        </m:oMath>
      </m:oMathPara>
    </w:p>
    <w:p w14:paraId="331F495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р78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=2.5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мкм+8 мкм=10.5 мкм</m:t>
          </m:r>
        </m:oMath>
      </m:oMathPara>
    </w:p>
    <w:p w14:paraId="524C7C7F" w14:textId="567ED18A" w:rsidR="005854AD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Вывод: исходя из данных, представленных в таблице, назначим на все передачи вид сопряжения </w:t>
      </w:r>
      <w:bookmarkStart w:id="101" w:name="_Toc419151419"/>
      <w:r w:rsidRPr="00F7439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F7439E">
        <w:rPr>
          <w:rFonts w:ascii="Times New Roman" w:hAnsi="Times New Roman" w:cs="Times New Roman"/>
          <w:sz w:val="28"/>
          <w:szCs w:val="28"/>
        </w:rPr>
        <w:t>.</w:t>
      </w:r>
    </w:p>
    <w:p w14:paraId="5A397CB0" w14:textId="77777777" w:rsidR="00C856FE" w:rsidRPr="00F7439E" w:rsidRDefault="00C856FE" w:rsidP="00F7439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A12EAF" w14:textId="77777777" w:rsidR="005854AD" w:rsidRPr="00F7439E" w:rsidRDefault="005854AD" w:rsidP="00E53D7F">
      <w:pPr>
        <w:pStyle w:val="10"/>
        <w:rPr>
          <w:b w:val="0"/>
        </w:rPr>
      </w:pPr>
      <w:bookmarkStart w:id="102" w:name="_Toc437361378"/>
      <w:bookmarkStart w:id="103" w:name="_Toc104133058"/>
      <w:r w:rsidRPr="00F7439E">
        <w:t>Расчёт кинематической погрешности</w:t>
      </w:r>
      <w:bookmarkEnd w:id="101"/>
      <w:bookmarkEnd w:id="102"/>
      <w:bookmarkEnd w:id="103"/>
    </w:p>
    <w:p w14:paraId="4788C75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Исходя из рекомендаций [1], назначим степень точности 7 на все передачи.</w:t>
      </w:r>
    </w:p>
    <w:p w14:paraId="65533CC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505E2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В таблице 2 приведены значения параметров передач для вида сопряжения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F7439E">
        <w:rPr>
          <w:rFonts w:ascii="Times New Roman" w:hAnsi="Times New Roman" w:cs="Times New Roman"/>
          <w:sz w:val="28"/>
          <w:szCs w:val="28"/>
        </w:rPr>
        <w:t xml:space="preserve"> и степени точности 7. </w:t>
      </w:r>
    </w:p>
    <w:p w14:paraId="373934F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Таблица</w:t>
      </w:r>
      <w:proofErr w:type="spellEnd"/>
      <w:r w:rsidRPr="00F743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7439E">
        <w:rPr>
          <w:rFonts w:ascii="Times New Roman" w:hAnsi="Times New Roman" w:cs="Times New Roman"/>
          <w:sz w:val="28"/>
          <w:szCs w:val="28"/>
        </w:rPr>
        <w:t>2.</w:t>
      </w:r>
    </w:p>
    <w:tbl>
      <w:tblPr>
        <w:tblpPr w:leftFromText="180" w:rightFromText="180" w:vertAnchor="text" w:tblpX="102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5"/>
        <w:gridCol w:w="983"/>
        <w:gridCol w:w="1001"/>
        <w:gridCol w:w="986"/>
        <w:gridCol w:w="1000"/>
        <w:gridCol w:w="1000"/>
        <w:gridCol w:w="1004"/>
        <w:gridCol w:w="968"/>
        <w:gridCol w:w="968"/>
      </w:tblGrid>
      <w:tr w:rsidR="005854AD" w:rsidRPr="00F7439E" w14:paraId="16D7F173" w14:textId="77777777" w:rsidTr="00AB4BF0">
        <w:trPr>
          <w:trHeight w:val="695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</w:tcPr>
          <w:p w14:paraId="28B2D5E8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 xml:space="preserve">      № З.К.</w:t>
            </w:r>
          </w:p>
          <w:p w14:paraId="6FC4F2C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1CF4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97F5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B69DB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C89E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2833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1705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051E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934556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5854AD" w:rsidRPr="00F7439E" w14:paraId="73E401AB" w14:textId="77777777" w:rsidTr="00AB4BF0">
        <w:trPr>
          <w:trHeight w:val="555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56905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z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BF8A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DF3C2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95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D26F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7C317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95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1648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F9D2B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95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5FAF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8D36E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95</w:t>
            </w:r>
          </w:p>
        </w:tc>
      </w:tr>
      <w:tr w:rsidR="005854AD" w:rsidRPr="00F7439E" w14:paraId="7F3B111D" w14:textId="77777777" w:rsidTr="00AB4BF0">
        <w:trPr>
          <w:trHeight w:val="6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0EDBE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d, 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D45C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B90A9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945F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CD7E9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E3E9A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13.5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8582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48.5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9D25E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21.6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8149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77.6</w:t>
            </w:r>
          </w:p>
        </w:tc>
      </w:tr>
      <w:tr w:rsidR="005854AD" w:rsidRPr="00F7439E" w14:paraId="2865A045" w14:textId="77777777" w:rsidTr="00AB4BF0">
        <w:trPr>
          <w:trHeight w:val="54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C761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ω</w:t>
            </w:r>
            <w:proofErr w:type="spellEnd"/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9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AB08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19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263DC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2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DD9B2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9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C55549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48</w:t>
            </w:r>
          </w:p>
        </w:tc>
      </w:tr>
      <w:tr w:rsidR="005854AD" w:rsidRPr="00F7439E" w14:paraId="09D818D5" w14:textId="77777777" w:rsidTr="00AB4BF0">
        <w:trPr>
          <w:trHeight w:val="501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C24D3C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r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мкм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9CC4B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F166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CAB632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C9206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AE5A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89A3C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C7D88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8906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5854AD" w:rsidRPr="00F7439E" w14:paraId="3759E062" w14:textId="77777777" w:rsidTr="00AB4BF0">
        <w:trPr>
          <w:trHeight w:val="483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D685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H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мкм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7A319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8CE5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1051F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9E5978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B16F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0C579F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A457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7530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</w:tr>
      <w:tr w:rsidR="005854AD" w:rsidRPr="00F7439E" w14:paraId="4CE3BF32" w14:textId="77777777" w:rsidTr="00AB4BF0">
        <w:trPr>
          <w:trHeight w:val="555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1CE18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p</w:t>
            </w:r>
            <w:proofErr w:type="spellEnd"/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мкм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C34EC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7498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BB8C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D494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0A9C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DABE7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8A5BE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B485B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5854AD" w:rsidRPr="00F7439E" w14:paraId="3A666378" w14:textId="77777777" w:rsidTr="00AB4BF0">
        <w:trPr>
          <w:trHeight w:val="477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2ACFFB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f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мкм</w:t>
            </w:r>
          </w:p>
        </w:tc>
        <w:tc>
          <w:tcPr>
            <w:tcW w:w="597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9C2D2" w14:textId="77777777" w:rsidR="005854AD" w:rsidRPr="00F7439E" w:rsidRDefault="005854AD" w:rsidP="00F7439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3EF0B" w14:textId="77777777" w:rsidR="005854AD" w:rsidRPr="00F7439E" w:rsidRDefault="005854AD" w:rsidP="00F7439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5854AD" w:rsidRPr="00F7439E" w14:paraId="1C1FF1A5" w14:textId="77777777" w:rsidTr="00AB4BF0">
        <w:trPr>
          <w:trHeight w:val="459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02D0B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φ</w:t>
            </w:r>
            <w:proofErr w:type="spellEnd"/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580D68A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396CC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0E6CCD5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DD259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654567C9" wp14:editId="32AB89B3">
                      <wp:simplePos x="0" y="0"/>
                      <wp:positionH relativeFrom="column">
                        <wp:posOffset>575945</wp:posOffset>
                      </wp:positionH>
                      <wp:positionV relativeFrom="paragraph">
                        <wp:posOffset>303530</wp:posOffset>
                      </wp:positionV>
                      <wp:extent cx="640080" cy="304800"/>
                      <wp:effectExtent l="0" t="0" r="26670" b="19050"/>
                      <wp:wrapNone/>
                      <wp:docPr id="31" name="Прямая соединительная линия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40080" cy="30480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line w14:anchorId="358C9752" id="Прямая соединительная линия 31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5.35pt,23.9pt" to="95.75pt,4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oZduAEAAF0DAAAOAAAAZHJzL2Uyb0RvYy54bWysU01v2zAMvQ/YfxB0X+x+rAiMOD006C7D&#10;VmDdD2D1YQuQREHU4uTfj1KytNtuw3SQKVF85HukN/eH4MXeZHIYR3m16qUwUaF2cRrl9+fHD2sp&#10;qEDU4DGaUR4Nyfvt+3ebJQ3mGmf02mTBIJGGJY1yLiUNXUdqNgFohclEdlrMAQof89TpDAujB99d&#10;9/1dt2DWKaMyRHy7OznltuFba1T5ai2ZIvwoubbS9tz2l7p32w0MU4Y0O3UuA/6higAuctIL1A4K&#10;iB/Z/QUVnMpIaMtKYejQWqdM48Bsrvo/2HybIZnGhcWhdJGJ/h+s+rJ/iE+ZZVgSDZSecmVxsDnU&#10;L9cnDk2s40UscyhC8eXdbd+vWVLFrpv+dt03MbvX4JSpfDIYRDVG6V2sXGCA/WcqnJCf/npSryM+&#10;Ou9bP3wUCye4+VjhgafCeihshqRHSXGSAvzE46ZKboiE3ukaXXHoSA8+iz1wx3lQNC7PXLIUHqiw&#10;g3m0VTvPFfwWWsvZAc2n4OY6DUhwhafUuzBK5snrHO1jzWjanJ1JvcpYrRfUx6ZuV0/cw5b0PG91&#10;SN6e2X77V2x/AgAA//8DAFBLAwQUAAYACAAAACEAPBe7694AAAAIAQAADwAAAGRycy9kb3ducmV2&#10;LnhtbEyPy07DMBBF90j8gzVI7KhdSkkb4lSoqAt2bQCJpRtPHhCPo9hpw98zXcFydK7unJttJteJ&#10;Ew6h9aRhPlMgkEpvW6o1vL/t7lYgQjRkTecJNfxggE1+fZWZ1PozHfBUxFpwCYXUaGhi7FMpQ9mg&#10;M2HmeyRmlR+ciXwOtbSDOXO56+S9Uo/SmZb4Q2N63DZYfhej0zDut5Vqd4vp63NRyPE12X+8VLXW&#10;tzfT8xOIiFP8C8NFn9UhZ6ejH8kG0WlYq4STGh4SXnDh6/kSxJHBcgUyz+T/AfkvAAAA//8DAFBL&#10;AQItABQABgAIAAAAIQC2gziS/gAAAOEBAAATAAAAAAAAAAAAAAAAAAAAAABbQ29udGVudF9UeXBl&#10;c10ueG1sUEsBAi0AFAAGAAgAAAAhADj9If/WAAAAlAEAAAsAAAAAAAAAAAAAAAAALwEAAF9yZWxz&#10;Ly5yZWxzUEsBAi0AFAAGAAgAAAAhAJFChl24AQAAXQMAAA4AAAAAAAAAAAAAAAAALgIAAGRycy9l&#10;Mm9Eb2MueG1sUEsBAi0AFAAGAAgAAAAhADwXu+veAAAACAEAAA8AAAAAAAAAAAAAAAAAEgQAAGRy&#10;cy9kb3ducmV2LnhtbFBLBQYAAAAABAAEAPMAAAAd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504BA16F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7CF7F8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3FF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79CE5F48" wp14:editId="7D2A4364">
                      <wp:simplePos x="0" y="0"/>
                      <wp:positionH relativeFrom="column">
                        <wp:posOffset>-94615</wp:posOffset>
                      </wp:positionH>
                      <wp:positionV relativeFrom="paragraph">
                        <wp:posOffset>-8890</wp:posOffset>
                      </wp:positionV>
                      <wp:extent cx="624840" cy="304800"/>
                      <wp:effectExtent l="0" t="0" r="22860" b="19050"/>
                      <wp:wrapNone/>
                      <wp:docPr id="30" name="Прямая соединительная линия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24840" cy="30480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line w14:anchorId="3DD08E9D" id="Прямая соединительная линия 30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7.45pt,-.7pt" to="41.75pt,2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uOLwAEAAGcDAAAOAAAAZHJzL2Uyb0RvYy54bWysU8tu2zAQvBfoPxC811QcNzAEyznESC9F&#10;E6Bp7xs+JAJ8gcta9t9nSbtu2tyC8kAsueLszuxoc3vwju11RhvDwK8WHWc6yKhsGAf+4+n+05oz&#10;LBAUuBj0wI8a+e3244fNnHq9jFN0SmdGIAH7OQ18KiX1QqCctAdcxKQDJU3MHgod8yhUhpnQvRPL&#10;rrsRc8wq5Sg1It3uTkm+bfjGaFkejEFdmBs49Vbantv+XHex3UA/ZkiTlec24B1deLCBil6gdlCA&#10;/cr2DZS3MkeMpixk9CIaY6VuHIjNVfcPm+8TJN24kDiYLjLh/4OV3/Z34TGTDHPCHtNjriwOJntm&#10;nE0/aaaNF3XKDk2240U2fShM0uXNcrVekbiSUtfdat01WcUJpsKljOWLjp7VYODOhsoKeth/xUKl&#10;6dPfn9TrEO+tc20yLrCZClx/rvBA/jAOCoU+qYFjGDkDN5LxZMkNEaOzqr6uOHjEO5fZHmj2ZBkV&#10;5ydqmTMHWChBPNqqHqAO/npa29kBTqfHLXWyireF/OqsHzjxpHV+7UKtqJvjzqT+CFqj56iOTWdR&#10;TzTNVvTsvGqX12eKX/8f2xcAAAD//wMAUEsDBBQABgAIAAAAIQClY/YN3wAAAAgBAAAPAAAAZHJz&#10;L2Rvd25yZXYueG1sTI/BTsMwDIbvSLxDZCRuW1oY1ShNJwRCu4EoDLGb15i2InGqJt06np7ABW62&#10;/On39xeryRqxp8F3jhWk8wQEce10x42C15eH2RKED8gajWNScCQPq/L0pMBcuwM/074KjYgh7HNU&#10;0IbQ51L6uiWLfu564nj7cIPFENehkXrAQwy3Rl4kSSYtdhw/tNjTXUv1ZzVaBdvHdr3G7biZnt6O&#10;6de7NFV3v1Hq/Gy6vQERaAp/MPzoR3Uoo9POjay9MApm6eI6or8DiAgsL69A7BQssgxkWcj/Bcpv&#10;AAAA//8DAFBLAQItABQABgAIAAAAIQC2gziS/gAAAOEBAAATAAAAAAAAAAAAAAAAAAAAAABbQ29u&#10;dGVudF9UeXBlc10ueG1sUEsBAi0AFAAGAAgAAAAhADj9If/WAAAAlAEAAAsAAAAAAAAAAAAAAAAA&#10;LwEAAF9yZWxzLy5yZWxzUEsBAi0AFAAGAAgAAAAhAN7e44vAAQAAZwMAAA4AAAAAAAAAAAAAAAAA&#10;LgIAAGRycy9lMm9Eb2MueG1sUEsBAi0AFAAGAAgAAAAhAKVj9g3fAAAACAEAAA8AAAAAAAAAAAAA&#10;AAAAGgQAAGRycy9kb3ducmV2LnhtbFBLBQYAAAAABAAEAPMAAAAm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59684571" wp14:editId="103CF278">
                      <wp:simplePos x="0" y="0"/>
                      <wp:positionH relativeFrom="column">
                        <wp:posOffset>-79375</wp:posOffset>
                      </wp:positionH>
                      <wp:positionV relativeFrom="paragraph">
                        <wp:posOffset>6350</wp:posOffset>
                      </wp:positionV>
                      <wp:extent cx="632460" cy="281940"/>
                      <wp:effectExtent l="0" t="0" r="34290" b="22860"/>
                      <wp:wrapNone/>
                      <wp:docPr id="29" name="Прямая соединительная линия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2460" cy="28194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line w14:anchorId="71213F4D" id="Прямая соединительная линия 29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.25pt,.5pt" to="43.55pt,2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x5CtgEAAF0DAAAOAAAAZHJzL2Uyb0RvYy54bWysU8tu2zAQvBfoPxC817TdxHAFyznESC9B&#10;GqDpB2z4kAjwBS5r2X/fJe06TnsrqgO15Gpnd4ajzd3BO7bXGW0MPV/M5pzpIKOyYej5j5eHT2vO&#10;sEBQ4GLQPT9q5Hfbjx82U+r0Mo7RKZ0ZgQTsptTzsZTUCYFy1B5wFpMOlDQxeyi0zYNQGSZC904s&#10;5/OVmGJWKUepEel0d0rybcM3RsvyzRjUhbme02ylrbmtr3UV2w10Q4Y0WnkeA/5hCg82UNML1A4K&#10;sJ/Z/gXlrcwRoykzGb2IxlipGwdis5j/web7CEk3LiQOpotM+P9g5dP+PjxnkmFK2GF6zpXFwWRf&#10;3zQfOzSxjhex9KEwSYerz8ubFUkqKbVcL77cNDHFW3HKWL7q6FkNeu5sqFygg/0jFmpIn/7+pB6H&#10;+GCda/fhAptqg9sKD+QK46BQ6JPqOYaBM3AD2U2W3BAxOqtqdcXBI967zPZAN05GUXF6oZE5c4CF&#10;EsSjPfXmaYJ3pXWcHeB4Km6pk0G8LeRSZ33P19fVLtSOuvnsTOpNxhq9RnVs6oq6oztsTc9+qya5&#10;3lN8/VdsfwEAAP//AwBQSwMEFAAGAAgAAAAhAHXKgYzcAAAABwEAAA8AAABkcnMvZG93bnJldi54&#10;bWxMj8tOwzAQRfdI/QdrKrFrnfStEKdCRV2wKylILN148oB4HMVOG/6eYUWXo3N175l0P9pWXLH3&#10;jSMF8TwCgVQ401Cl4P18nO1A+KDJ6NYRKvhBD/ts8pDqxLgbveE1D5XgEvKJVlCH0CVS+qJGq/3c&#10;dUjMStdbHfjsK2l6feNy28pFFG2k1Q3xQq07PNRYfOeDVTCcDmXUHJfj1+cyl8Pr9vTxUlZKPU7H&#10;5ycQAcfwH4Y/fVaHjJ0ubiDjRatgFi/WHGXALzHfbWMQFwWr9Qpklsp7/+wXAAD//wMAUEsBAi0A&#10;FAAGAAgAAAAhALaDOJL+AAAA4QEAABMAAAAAAAAAAAAAAAAAAAAAAFtDb250ZW50X1R5cGVzXS54&#10;bWxQSwECLQAUAAYACAAAACEAOP0h/9YAAACUAQAACwAAAAAAAAAAAAAAAAAvAQAAX3JlbHMvLnJl&#10;bHNQSwECLQAUAAYACAAAACEAVM8eQrYBAABdAwAADgAAAAAAAAAAAAAAAAAuAgAAZHJzL2Uyb0Rv&#10;Yy54bWxQSwECLQAUAAYACAAAACEAdcqBjNwAAAAHAQAADwAAAAAAAAAAAAAAAAAQBAAAZHJzL2Rv&#10;d25yZXYueG1sUEsFBgAAAAAEAAQA8wAAABkFAAAAAA==&#10;" strokecolor="windowText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929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93</w:t>
            </w:r>
          </w:p>
        </w:tc>
      </w:tr>
      <w:tr w:rsidR="005854AD" w:rsidRPr="00F7439E" w14:paraId="3C68F7FD" w14:textId="77777777" w:rsidTr="00AB4BF0">
        <w:trPr>
          <w:trHeight w:val="435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5F64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7E4693A7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B69E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D2EA716" wp14:editId="51CCA107">
                      <wp:simplePos x="0" y="0"/>
                      <wp:positionH relativeFrom="column">
                        <wp:posOffset>560705</wp:posOffset>
                      </wp:positionH>
                      <wp:positionV relativeFrom="paragraph">
                        <wp:posOffset>13335</wp:posOffset>
                      </wp:positionV>
                      <wp:extent cx="662940" cy="289560"/>
                      <wp:effectExtent l="0" t="0" r="22860" b="34290"/>
                      <wp:wrapNone/>
                      <wp:docPr id="28" name="Прямая соединительная линия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62940" cy="28956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line w14:anchorId="65756A71" id="Прямая соединительная линия 28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4.15pt,1.05pt" to="96.35pt,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4J7vgEAAGcDAAAOAAAAZHJzL2Uyb0RvYy54bWysU8tuGzEMvBfIPwi613LcxnAWXucQI70U&#10;aYAmvTN67ArQC6Litf8+lOy6bnsrugdBEsUhZzi7vtt7x3Y6o42h59ezOWc6yKhsGHr+8vzwccUZ&#10;FggKXAy65weN/G5z9WE9pU4v4hid0pkRSMBuSj0fS0mdEChH7QFnMelAQROzh0LHPAiVYSJ078Ri&#10;Pl+KKWaVcpQakW63xyDfNHxjtCzfjEFdmOs59Vbamtv6WlexWUM3ZEijlac24B+68GADFT1DbaEA&#10;e8v2LyhvZY4YTZnJ6EU0xkrdOBCb6/kfbL6PkHTjQuJgOsuE/w9WPu7uw1MmGaaEHaanXFnsTfbM&#10;OJt+0EwbL+qU7Ztsh7Nsel+YpMvlcnH7mcSVFFqsbm+WTVZxhKlwKWP5oqNnddNzZ0NlBR3svmKh&#10;0vT055N6HeKDda5NxgU2UYFPNxUeyB/GQaGtT6rnGAbOwA1kPFlyQ8TorKrZFQcPeO8y2wHNniyj&#10;4vRMLXPmAAsFiEf7qgeog99SaztbwPGY3EJHq3hbyK/O+p6vLrNdqBV1c9yJ1C9B6+41qkPTWdQT&#10;TbMVPTmv2uXyTPvL/2PzDgAA//8DAFBLAwQUAAYACAAAACEAClrOlN4AAAAHAQAADwAAAGRycy9k&#10;b3ducmV2LnhtbEyOy07DMBRE90j8g3WR2FEnAZEQ4lQIhLoDNVBEd7fxJY7wI4qdNuXrcVewHM3o&#10;zKmWs9FsT6PvnRWQLhJgZFsne9sJeH97viqA+YBWonaWBBzJw7I+P6uwlO5g17RvQscixPoSBagQ&#10;hpJz3yoy6BduIBu7LzcaDDGOHZcjHiLcaJ4lyS032Nv4oHCgR0XtdzMZAdsXtVrhdtrMrx/H9OeT&#10;66Z/2ghxeTE/3AMLNIe/MZz0ozrU0WnnJis90wKK4jouBWQpsFN9l+XAdgJu8hx4XfH//vUvAAAA&#10;//8DAFBLAQItABQABgAIAAAAIQC2gziS/gAAAOEBAAATAAAAAAAAAAAAAAAAAAAAAABbQ29udGVu&#10;dF9UeXBlc10ueG1sUEsBAi0AFAAGAAgAAAAhADj9If/WAAAAlAEAAAsAAAAAAAAAAAAAAAAALwEA&#10;AF9yZWxzLy5yZWxzUEsBAi0AFAAGAAgAAAAhAECngnu+AQAAZwMAAA4AAAAAAAAAAAAAAAAALgIA&#10;AGRycy9lMm9Eb2MueG1sUEsBAi0AFAAGAAgAAAAhAApazpTeAAAABwEAAA8AAAAAAAAAAAAAAAAA&#10;GAQAAGRycy9kb3ducmV2LnhtbFBLBQYAAAAABAAEAPMAAAAj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24A5F90" wp14:editId="6A40DEDE">
                      <wp:simplePos x="0" y="0"/>
                      <wp:positionH relativeFrom="column">
                        <wp:posOffset>575945</wp:posOffset>
                      </wp:positionH>
                      <wp:positionV relativeFrom="paragraph">
                        <wp:posOffset>-1905</wp:posOffset>
                      </wp:positionV>
                      <wp:extent cx="662940" cy="297180"/>
                      <wp:effectExtent l="0" t="0" r="22860" b="26670"/>
                      <wp:wrapNone/>
                      <wp:docPr id="27" name="Прямая соединительная линия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62940" cy="29718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line w14:anchorId="0959018D" id="Прямая соединительная линия 27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5.35pt,-.15pt" to="97.55pt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gohtwEAAF0DAAAOAAAAZHJzL2Uyb0RvYy54bWysU8tu2zAQvBfoPxC8x7Sd1nUEyznESC9F&#10;G6DpB2z4kAjwBS5r2X/fJe06bnorqgO15Gpnd4ajzf3BO7bXGW0MPV/M5pzpIKOyYej5j+fHmzVn&#10;WCAocDHonh818vvt+3ebKXV6GcfolM6MQAJ2U+r5WErqhEA5ag84i0kHSpqYPRTa5kGoDBOheyeW&#10;8/lKTDGrlKPUiHS6OyX5tuEbo2X5ZgzqwlzPabbS1tzWl7qK7Qa6IUMarTyPAf8whQcbqOkFagcF&#10;2M9s/4LyVuaI0ZSZjF5EY6zUjQOxWczfsPk+QtKNC4mD6SIT/j9Y+XX/EJ4yyTAl7DA95criYLKv&#10;b5qPHZpYx4tY+lCYpMPVann3gSSVlFrefVqsm5jitThlLJ919KwGPXc2VC7Qwf4LFmpIn/7+pB6H&#10;+Gida/fhApuowe3HCg/kCuOgUOiT6jmGgTNwA9lNltwQMTqranXFwSM+uMz2QDdORlFxeqaROXOA&#10;hRLEoz315mmCP0rrODvA8VTcUieDeFvIpc76nq+vq12oHXXz2ZnUq4w1eonq2NQVdUd32Jqe/VZN&#10;cr2n+Pqv2P4CAAD//wMAUEsDBBQABgAIAAAAIQAR5ZF03QAAAAcBAAAPAAAAZHJzL2Rvd25yZXYu&#10;eG1sTI5NT8MwEETvSPwHa5G4tXYJbWnIpkJFPXArASSObrz5gHgdxU4b/j3uCY6jGb152XaynTjR&#10;4FvHCIu5AkFcOtNyjfD+tp89gPBBs9GdY0L4IQ/b/Poq06lxZ36lUxFqESHsU43QhNCnUvqyIav9&#10;3PXEsavcYHWIcailGfQ5wm0n75RaSatbjg+N7mnXUPldjBZhPOwq1e6T6eszKeT4sj58PFc14u3N&#10;9PQIItAU/sZw0Y/qkEenoxvZeNEhbNQ6LhFmCYhLvVkuQBwR7ldLkHkm//vnvwAAAP//AwBQSwEC&#10;LQAUAAYACAAAACEAtoM4kv4AAADhAQAAEwAAAAAAAAAAAAAAAAAAAAAAW0NvbnRlbnRfVHlwZXNd&#10;LnhtbFBLAQItABQABgAIAAAAIQA4/SH/1gAAAJQBAAALAAAAAAAAAAAAAAAAAC8BAABfcmVscy8u&#10;cmVsc1BLAQItABQABgAIAAAAIQBzygohtwEAAF0DAAAOAAAAAAAAAAAAAAAAAC4CAABkcnMvZTJv&#10;RG9jLnhtbFBLAQItABQABgAIAAAAIQAR5ZF03QAAAAcBAAAPAAAAAAAAAAAAAAAAABEEAABkcnMv&#10;ZG93bnJldi54bWxQSwUGAAAAAAQABADzAAAAGwUAAAAA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0.9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A7CB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CE479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55B2D665" wp14:editId="48D7C22C">
                      <wp:simplePos x="0" y="0"/>
                      <wp:positionH relativeFrom="column">
                        <wp:posOffset>568325</wp:posOffset>
                      </wp:positionH>
                      <wp:positionV relativeFrom="paragraph">
                        <wp:posOffset>13335</wp:posOffset>
                      </wp:positionV>
                      <wp:extent cx="655320" cy="297180"/>
                      <wp:effectExtent l="0" t="0" r="30480" b="26670"/>
                      <wp:wrapNone/>
                      <wp:docPr id="26" name="Прямая соединительная линия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55320" cy="29718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line w14:anchorId="4E5B3F47" id="Прямая соединительная линия 26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4.75pt,1.05pt" to="96.35pt,2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MauvgEAAGcDAAAOAAAAZHJzL2Uyb0RvYy54bWysU01vEzEQvSPxHyzfGyepUsIqmx4alQuC&#10;SrTcp/7YteQveUw2+feMnRAC3FD3YNkez5t5b95u7g/esb3OaGPo+WI250wHGZUNQ89fnh9v1pxh&#10;gaDAxaB7ftTI77fv322m1OllHKNTOjMCCdhNqedjKakTAuWoPeAsJh0oaGL2UOiYB6EyTITunVjO&#10;53diilmlHKVGpNvdKci3Dd8YLctXY1AX5npOvZW25ra+1lVsN9ANGdJo5bkN+I8uPNhARS9QOyjA&#10;fmT7D5S3MkeMpsxk9CIaY6VuHIjNYv4Xm28jJN24kDiYLjLh28HKL/uH8JRJhilhh+kpVxYHkz0z&#10;zqbvNNPGizplhybb8SKbPhQm6fJutbpdkriSQsuPHxbrJqs4wVS4lLF80tGzuum5s6Gygg72n7FQ&#10;aXr660m9DvHROtcm4wKbqMDtqsID+cM4KLT1SfUcw8AZuIGMJ0tuiBidVTW74uARH1xme6DZk2VU&#10;nJ6pZc4cYKEA8Whf9QB18EdqbWcHOJ6SW+hkFW8L+dVZ3/P1dbYLtaJujjuT+i1o3b1GdWw6i3qi&#10;abaiZ+dVu1yfaX/9f2x/AgAA//8DAFBLAwQUAAYACAAAACEAhDQdH94AAAAHAQAADwAAAGRycy9k&#10;b3ducmV2LnhtbEyOy07DMBRE90j8g3WR2FEnEY8k5KZCINQdqIEiunNjE0fY11HstClfj7uC5WhG&#10;Z061nK1hezX63hFCukiAKWqd7KlDeH97vsqB+SBICuNIIRyVh2V9flaJUroDrdW+CR2LEPKlQNAh&#10;DCXnvtXKCr9wg6LYfbnRihDj2HE5ikOEW8OzJLnlVvQUH7QY1KNW7XczWYTti16txHbazK8fx/Tn&#10;k5umf9ogXl7MD/fAgprD3xhO+lEd6ui0cxNJzwxCXtzEJUKWAjvVRXYHbIdwnRfA64r/969/AQAA&#10;//8DAFBLAQItABQABgAIAAAAIQC2gziS/gAAAOEBAAATAAAAAAAAAAAAAAAAAAAAAABbQ29udGVu&#10;dF9UeXBlc10ueG1sUEsBAi0AFAAGAAgAAAAhADj9If/WAAAAlAEAAAsAAAAAAAAAAAAAAAAALwEA&#10;AF9yZWxzLy5yZWxzUEsBAi0AFAAGAAgAAAAhALTkxq6+AQAAZwMAAA4AAAAAAAAAAAAAAAAALgIA&#10;AGRycy9lMm9Eb2MueG1sUEsBAi0AFAAGAAgAAAAhAIQ0HR/eAAAABwEAAA8AAAAAAAAAAAAAAAAA&#10;GAQAAGRycy9kb3ducmV2LnhtbFBLBQYAAAAABAAEAPMAAAAj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0.96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CB1D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602E8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0.96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4955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1840F7E4" wp14:editId="0F729A82">
                      <wp:simplePos x="0" y="0"/>
                      <wp:positionH relativeFrom="column">
                        <wp:posOffset>-86995</wp:posOffset>
                      </wp:positionH>
                      <wp:positionV relativeFrom="paragraph">
                        <wp:posOffset>-9525</wp:posOffset>
                      </wp:positionV>
                      <wp:extent cx="632460" cy="320040"/>
                      <wp:effectExtent l="0" t="0" r="34290" b="22860"/>
                      <wp:wrapNone/>
                      <wp:docPr id="23" name="Прямая соединительная линия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32460" cy="32004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line w14:anchorId="6D86A657" id="Прямая соединительная линия 23" o:spid="_x0000_s1026" style="position:absolute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.85pt,-.75pt" to="42.95pt,2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FwjvQEAAGcDAAAOAAAAZHJzL2Uyb0RvYy54bWysU01vEzEQvSPxHyzfyaZpiapVNj00KhcE&#10;lSjcp/7YtWR7LI/JJv+esRNCgBtiD5bt8byZ9+bt5uEQvNibTA7jIG8WSylMVKhdHAf59eXp3b0U&#10;VCBq8BjNII+G5MP27ZvNnHqzwgm9NlkwSKR+ToOcSkl915GaTABaYDKRgxZzgMLHPHY6w8zowXer&#10;5XLdzZh1yqgMEd/uTkG5bfjWGlU+W0umCD9I7q20Nbf1ta7ddgP9mCFNTp3bgH/oIoCLXPQCtYMC&#10;4nt2f0EFpzIS2rJQGDq01inTODCbm+UfbL5MkEzjwuJQushE/w9Wfdo/xufMMsyJekrPubI42ByE&#10;9S5945k2XtypODTZjhfZzKEIxZfr29XdmsVVHLrlodw1WbsTTIVLmcoHg0HUzSC9i5UV9LD/SIVL&#10;89OfT+p1xCfnfZuMj2KuBd5XeGB/WA+FtyHpQVIcpQA/svFUyQ2R0DtdsysOHenRZ7EHnj1bRuP8&#10;wi1L4YEKB5hH+6oHuIPfUms7O6DplNxCJ6sEV9iv3oVB3l9n+1grmua4M6lfgtbdK+pj07mrJ55m&#10;K3p2XrXL9Zn31//H9gcAAAD//wMAUEsDBBQABgAIAAAAIQArPr304AAAAAgBAAAPAAAAZHJzL2Rv&#10;d25yZXYueG1sTI/BTsMwDIbvSLxDZCRuW1pgrCtNJwRCuzFRNsRuWWOaisSpmnTreHqyE9xs+dPv&#10;7y+WozXsgL1vHQlIpwkwpNqplhoBm/eXSQbMB0lKGkco4IQeluXlRSFz5Y70hocqNCyGkM+lAB1C&#10;l3Pua41W+qnrkOLty/VWhrj2DVe9PMZwa/hNktxzK1uKH7Ts8Elj/V0NVsDuVa9Wcjdsx/XHKf35&#10;5KZqn7dCXF+Njw/AAo7hD4azflSHMjrt3UDKMyNgkt7OI3oeZsAikM0WwPYC7rIF8LLg/wuUvwAA&#10;AP//AwBQSwECLQAUAAYACAAAACEAtoM4kv4AAADhAQAAEwAAAAAAAAAAAAAAAAAAAAAAW0NvbnRl&#10;bnRfVHlwZXNdLnhtbFBLAQItABQABgAIAAAAIQA4/SH/1gAAAJQBAAALAAAAAAAAAAAAAAAAAC8B&#10;AABfcmVscy8ucmVsc1BLAQItABQABgAIAAAAIQD8SFwjvQEAAGcDAAAOAAAAAAAAAAAAAAAAAC4C&#10;AABkcnMvZTJvRG9jLnhtbFBLAQItABQABgAIAAAAIQArPr304AAAAAgBAAAPAAAAAAAAAAAAAAAA&#10;ABcEAABkcnMvZG93bnJldi54bWxQSwUGAAAAAAQABADzAAAAJAUAAAAA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A9E14F0" wp14:editId="5D961F5D">
                      <wp:simplePos x="0" y="0"/>
                      <wp:positionH relativeFrom="column">
                        <wp:posOffset>-94615</wp:posOffset>
                      </wp:positionH>
                      <wp:positionV relativeFrom="paragraph">
                        <wp:posOffset>-9525</wp:posOffset>
                      </wp:positionV>
                      <wp:extent cx="640080" cy="304800"/>
                      <wp:effectExtent l="0" t="0" r="26670" b="19050"/>
                      <wp:wrapNone/>
                      <wp:docPr id="22" name="Прямая соединительная линия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40080" cy="30480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line w14:anchorId="56A889EF" id="Прямая соединительная линия 22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7.45pt,-.75pt" to="42.95pt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oZduAEAAF0DAAAOAAAAZHJzL2Uyb0RvYy54bWysU01v2zAMvQ/YfxB0X+x+rAiMOD006C7D&#10;VmDdD2D1YQuQREHU4uTfj1KytNtuw3SQKVF85HukN/eH4MXeZHIYR3m16qUwUaF2cRrl9+fHD2sp&#10;qEDU4DGaUR4Nyfvt+3ebJQ3mGmf02mTBIJGGJY1yLiUNXUdqNgFohclEdlrMAQof89TpDAujB99d&#10;9/1dt2DWKaMyRHy7OznltuFba1T5ai2ZIvwoubbS9tz2l7p32w0MU4Y0O3UuA/6higAuctIL1A4K&#10;iB/Z/QUVnMpIaMtKYejQWqdM48Bsrvo/2HybIZnGhcWhdJGJ/h+s+rJ/iE+ZZVgSDZSecmVxsDnU&#10;L9cnDk2s40UscyhC8eXdbd+vWVLFrpv+dt03MbvX4JSpfDIYRDVG6V2sXGCA/WcqnJCf/npSryM+&#10;Ou9bP3wUCye4+VjhgafCeihshqRHSXGSAvzE46ZKboiE3ukaXXHoSA8+iz1wx3lQNC7PXLIUHqiw&#10;g3m0VTvPFfwWWsvZAc2n4OY6DUhwhafUuzBK5snrHO1jzWjanJ1JvcpYrRfUx6ZuV0/cw5b0PG91&#10;SN6e2X77V2x/AgAA//8DAFBLAwQUAAYACAAAACEA49Kf6t4AAAAIAQAADwAAAGRycy9kb3ducmV2&#10;LnhtbEyPy07DMBBF90j8gzVI7Fqnj5SSxqlQURfsSgCJpRtPHm08jmKnDX/PdAW7uZqjO2fS7Whb&#10;ccHeN44UzKYRCKTCmYYqBZ8f+8kahA+ajG4doYIf9LDN7u9SnRh3pXe85KESXEI+0QrqELpESl/U&#10;aLWfug6Jd6XrrQ4c+0qaXl+53LZyHkUraXVDfKHWHe5qLM75YBUMh10ZNfvFePpe5HJ4ezp8vZaV&#10;Uo8P48sGRMAx/MFw02d1yNjp6AYyXrQKJrPlM6O3IQbBwDrmfFSwXMUgs1T+fyD7BQAA//8DAFBL&#10;AQItABQABgAIAAAAIQC2gziS/gAAAOEBAAATAAAAAAAAAAAAAAAAAAAAAABbQ29udGVudF9UeXBl&#10;c10ueG1sUEsBAi0AFAAGAAgAAAAhADj9If/WAAAAlAEAAAsAAAAAAAAAAAAAAAAALwEAAF9yZWxz&#10;Ly5yZWxzUEsBAi0AFAAGAAgAAAAhAJFChl24AQAAXQMAAA4AAAAAAAAAAAAAAAAALgIAAGRycy9l&#10;Mm9Eb2MueG1sUEsBAi0AFAAGAAgAAAAhAOPSn+reAAAACAEAAA8AAAAAAAAAAAAAAAAAEgQAAGRy&#10;cy9kb3ducmV2LnhtbFBLBQYAAAAABAAEAPMAAAAdBQAAAAA=&#10;" strokecolor="windowText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2880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0.96</w:t>
            </w:r>
          </w:p>
        </w:tc>
      </w:tr>
      <w:tr w:rsidR="005854AD" w:rsidRPr="00F7439E" w14:paraId="232796F4" w14:textId="77777777" w:rsidTr="00AB4BF0">
        <w:trPr>
          <w:trHeight w:val="525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E8C6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s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3D5C85E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919B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23ACBA4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72269B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0.8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1A3FDDBB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2A051C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0.8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2C32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33E2D5E" wp14:editId="635F4F48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5080</wp:posOffset>
                      </wp:positionV>
                      <wp:extent cx="632460" cy="350520"/>
                      <wp:effectExtent l="0" t="0" r="34290" b="30480"/>
                      <wp:wrapNone/>
                      <wp:docPr id="21" name="Прямая соединительная линия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2460" cy="35052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line w14:anchorId="415C36B2" id="Прямая соединительная линия 21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.45pt,.4pt" to="45.35pt,2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hHutgEAAF0DAAAOAAAAZHJzL2Uyb0RvYy54bWysU8tu2zAQvBfIPxC8x1Sc2ggEyznESC9F&#10;G6DpB2z4kAjwBS5r2X/fJe06bnsrqgO15Gpnd4ajzePBO7bXGW0MA79bdJzpIKOyYRz499fn2wfO&#10;sEBQ4GLQAz9q5I/bmw+bOfV6GafolM6MQAL2cxr4VErqhUA5aQ+4iEkHSpqYPRTa5lGoDDOheyeW&#10;XbcWc8wq5Sg1Ip3uTkm+bfjGaFm+GoO6MDdwmq20Nbf1ra5iu4F+zJAmK89jwD9M4cEGanqB2kEB&#10;9iPbv6C8lTliNGUhoxfRGCt140Bs7ro/2HybIOnGhcTBdJEJ/x+s/LJ/Ci+ZZJgT9phecmVxMNnX&#10;N83HDk2s40UsfShM0uH6fvlxTZJKSt2vutWyiSnei1PG8klHz2owcGdD5QI97D9joYb06a9P6nGI&#10;z9a5dh8usLk2WFV4IFcYB4VCn9TAMYycgRvJbrLkhojRWVWrKw4e8clltge6cTKKivMrjcyZAyyU&#10;IB7tqTdPE/xWWsfZAU6n4pY6GcTbQi511g/84brahdpRN5+dSb3LWKO3qI5NXVF3dIet6dlv1STX&#10;e4qv/4rtTwAAAP//AwBQSwMEFAAGAAgAAAAhAJcYKOPbAAAABQEAAA8AAABkcnMvZG93bnJldi54&#10;bWxMzstOwzAQBdA9Ev9gDRK71oaKPkImFSrqgl0JILF0k8kD4nEUO234e4YVXY7u1Z2TbifXqRMN&#10;ofWMcDc3oIgLX7ZcI7y/7WdrUCFaLm3nmRB+KMA2u75KbVL6M7/SKY+1khEOiUVoYuwTrUPRkLNh&#10;7ntiySo/OBvlHGpdDvYs467T98YstbMty4fG9rRrqPjOR4cwHnaVafeL6etzkevxZXX4eK5qxNub&#10;6ekRVKQp/pfhjy90yMR09COXQXUIs/VGmgjil3RjVqCOCA9LAzpL9aU++wUAAP//AwBQSwECLQAU&#10;AAYACAAAACEAtoM4kv4AAADhAQAAEwAAAAAAAAAAAAAAAAAAAAAAW0NvbnRlbnRfVHlwZXNdLnht&#10;bFBLAQItABQABgAIAAAAIQA4/SH/1gAAAJQBAAALAAAAAAAAAAAAAAAAAC8BAABfcmVscy8ucmVs&#10;c1BLAQItABQABgAIAAAAIQCZShHutgEAAF0DAAAOAAAAAAAAAAAAAAAAAC4CAABkcnMvZTJvRG9j&#10;LnhtbFBLAQItABQABgAIAAAAIQCXGCjj2wAAAAUBAAAPAAAAAAAAAAAAAAAAABAEAABkcnMvZG93&#10;bnJldi54bWxQSwUGAAAAAAQABADzAAAAGAUAAAAA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5A7158B8" wp14:editId="49656355">
                      <wp:simplePos x="0" y="0"/>
                      <wp:positionH relativeFrom="column">
                        <wp:posOffset>-79375</wp:posOffset>
                      </wp:positionH>
                      <wp:positionV relativeFrom="paragraph">
                        <wp:posOffset>-10160</wp:posOffset>
                      </wp:positionV>
                      <wp:extent cx="624840" cy="335280"/>
                      <wp:effectExtent l="0" t="0" r="22860" b="26670"/>
                      <wp:wrapNone/>
                      <wp:docPr id="19" name="Прямая соединительная линия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24840" cy="33528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line w14:anchorId="250E9550" id="Прямая соединительная линия 19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.25pt,-.8pt" to="42.95pt,2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y5qvgEAAGcDAAAOAAAAZHJzL2Uyb0RvYy54bWysU8tuGzEMvBfoPwi613LsJDAWXucQI7kU&#10;bYCmuTN67ArQC6Litf++lOy6bnIrugdBEsUhZzi7vtt7x3Y6o42h51ezOWc6yKhsGHr+8/nhy4oz&#10;LBAUuBh0zw8a+d3m86f1lDq9iGN0SmdGIAG7KfV8LCV1QqActQecxaQDBU3MHgod8yBUhonQvROL&#10;+fxWTDGrlKPUiHS7PQb5puEbo2X5bgzqwlzPqbfS1tzW17qKzRq6IUMarTy1Af/QhQcbqOgZagsF&#10;2Fu2H6C8lTliNGUmoxfRGCt140Bsrubv2PwYIenGhcTBdJYJ/x+s/La7D0+ZZJgSdpiecmWxN9kz&#10;42x6oZk2XtQp2zfZDmfZ9L4wSZe3i+vVNYkrKbRc3ixWTVZxhKlwKWN51NGzuum5s6Gygg52X7FQ&#10;aXr6+0m9DvHBOtcm4wKbqMDypsID+cM4KLT1SfUcw8AZuIGMJ0tuiBidVTW74uAB711mO6DZk2VU&#10;nJ6pZc4cYKEA8Whf9QB18FdqbWcLOB6TW+hoFW8L+dVZ3/PVZbYLtaJujjuR+iNo3b1GdWg6i3qi&#10;abaiJ+dVu1yeaX/5f2x+AQAA//8DAFBLAwQUAAYACAAAACEA4CDwFt8AAAAIAQAADwAAAGRycy9k&#10;b3ducmV2LnhtbEyPTUvDQBCG74L/YRnBW7tJIKWm2RRRpDfF1Iq9TbPTbHA/QnbTpv56tye9zTAP&#10;7zxvuZ6MZicafOesgHSeACPbONnZVsDH9mW2BOYDWonaWRJwIQ/r6vamxEK6s32nUx1aFkOsL1CA&#10;CqEvOPeNIoN+7nqy8XZ0g8EQ16HlcsBzDDeaZ0my4AY7Gz8o7OlJUfNdj0bA/lVtNrgfd9Pb5yX9&#10;+eK67p53QtzfTY8rYIGm8AfDVT+qQxWdDm600jMtYJZmeUSvwwJYBJb5A7CDgDzNgFcl/1+g+gUA&#10;AP//AwBQSwECLQAUAAYACAAAACEAtoM4kv4AAADhAQAAEwAAAAAAAAAAAAAAAAAAAAAAW0NvbnRl&#10;bnRfVHlwZXNdLnhtbFBLAQItABQABgAIAAAAIQA4/SH/1gAAAJQBAAALAAAAAAAAAAAAAAAAAC8B&#10;AABfcmVscy8ucmVsc1BLAQItABQABgAIAAAAIQBA/y5qvgEAAGcDAAAOAAAAAAAAAAAAAAAAAC4C&#10;AABkcnMvZTJvRG9jLnhtbFBLAQItABQABgAIAAAAIQDgIPAW3wAAAAgBAAAPAAAAAAAAAAAAAAAA&#10;ABgEAABkcnMvZG93bnJldi54bWxQSwUGAAAAAAQABADzAAAAJAUAAAAA&#10;" strokecolor="windowText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5DA6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0.8</w:t>
            </w:r>
          </w:p>
        </w:tc>
      </w:tr>
      <w:tr w:rsidR="005854AD" w:rsidRPr="00F7439E" w14:paraId="2C3B9B23" w14:textId="77777777" w:rsidTr="00AB4BF0">
        <w:trPr>
          <w:trHeight w:val="345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6CEB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a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мкм</w:t>
            </w:r>
          </w:p>
        </w:tc>
        <w:tc>
          <w:tcPr>
            <w:tcW w:w="19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4B4D9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±16</w:t>
            </w:r>
          </w:p>
        </w:tc>
        <w:tc>
          <w:tcPr>
            <w:tcW w:w="19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5A9A1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±16</w:t>
            </w:r>
          </w:p>
        </w:tc>
        <w:tc>
          <w:tcPr>
            <w:tcW w:w="2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D5184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±16</w:t>
            </w:r>
          </w:p>
        </w:tc>
        <w:tc>
          <w:tcPr>
            <w:tcW w:w="19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0312E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±20</w:t>
            </w:r>
          </w:p>
        </w:tc>
      </w:tr>
      <w:tr w:rsidR="005854AD" w:rsidRPr="00F7439E" w14:paraId="5C93E95F" w14:textId="77777777" w:rsidTr="00AB4BF0">
        <w:trPr>
          <w:trHeight w:val="36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B571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H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мкм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820B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BB16B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244D8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7C666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D2E5CF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71D3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90A9F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9335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</w:tr>
      <w:tr w:rsidR="005854AD" w:rsidRPr="00F7439E" w14:paraId="153E9308" w14:textId="77777777" w:rsidTr="00AB4BF0">
        <w:trPr>
          <w:trHeight w:val="39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6CCE02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nmin</w:t>
            </w:r>
            <w:proofErr w:type="spellEnd"/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мкм</w:t>
            </w:r>
          </w:p>
        </w:tc>
        <w:tc>
          <w:tcPr>
            <w:tcW w:w="19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7FD2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8175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336D9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BF40E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14:paraId="1C9B5A7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br/>
      </w:r>
      <w:bookmarkStart w:id="104" w:name="_Hlk90829029"/>
      <w:r w:rsidRPr="00F7439E">
        <w:rPr>
          <w:rFonts w:ascii="Times New Roman" w:hAnsi="Times New Roman" w:cs="Times New Roman"/>
          <w:sz w:val="28"/>
          <w:szCs w:val="28"/>
        </w:rPr>
        <w:t>Минимальное значение кинематической погрешности</w:t>
      </w:r>
      <w:bookmarkEnd w:id="104"/>
      <w:r w:rsidRPr="00F7439E">
        <w:rPr>
          <w:rFonts w:ascii="Times New Roman" w:hAnsi="Times New Roman" w:cs="Times New Roman"/>
          <w:sz w:val="28"/>
          <w:szCs w:val="28"/>
        </w:rPr>
        <w:t xml:space="preserve"> для передач 7-й степени точности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22"/>
        <w:gridCol w:w="3117"/>
      </w:tblGrid>
      <w:tr w:rsidR="005854AD" w:rsidRPr="00F7439E" w14:paraId="5A9B21FF" w14:textId="77777777" w:rsidTr="00AB4BF0">
        <w:trPr>
          <w:trHeight w:val="301"/>
        </w:trPr>
        <w:tc>
          <w:tcPr>
            <w:tcW w:w="3383" w:type="pct"/>
            <w:vAlign w:val="center"/>
            <w:hideMark/>
          </w:tcPr>
          <w:p w14:paraId="0EEB83A5" w14:textId="77777777" w:rsidR="005854AD" w:rsidRPr="00F7439E" w:rsidRDefault="002F6F32" w:rsidP="00F7439E">
            <w:pPr>
              <w:jc w:val="both"/>
              <w:rPr>
                <w:rFonts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i0min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=0,71·K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S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·(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)</m:t>
                </m:r>
              </m:oMath>
            </m:oMathPara>
          </w:p>
        </w:tc>
        <w:tc>
          <w:tcPr>
            <w:tcW w:w="1617" w:type="pct"/>
            <w:vAlign w:val="center"/>
            <w:hideMark/>
          </w:tcPr>
          <w:p w14:paraId="7C260BAF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(2.1)</w:t>
            </w:r>
          </w:p>
        </w:tc>
      </w:tr>
    </w:tbl>
    <w:p w14:paraId="0C74235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S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коэффициент фазовой компенсации;</w:t>
      </w:r>
    </w:p>
    <w:p w14:paraId="5E7D2D3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φ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коэффициент учитывающий угол поворота ведомого колеса;</w:t>
      </w:r>
    </w:p>
    <w:p w14:paraId="033CFBBE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допуски на кинематическую погрешность шестерни и колеса.</w:t>
      </w:r>
    </w:p>
    <w:p w14:paraId="55924A3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Допуски на кинематическую погрешность определяются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4110"/>
      </w:tblGrid>
      <w:tr w:rsidR="005854AD" w:rsidRPr="00F7439E" w14:paraId="4D9B1E8F" w14:textId="77777777" w:rsidTr="00AB4BF0">
        <w:tc>
          <w:tcPr>
            <w:tcW w:w="2868" w:type="pct"/>
            <w:vAlign w:val="center"/>
            <w:hideMark/>
          </w:tcPr>
          <w:bookmarkStart w:id="105" w:name="_Hlk90827360"/>
          <w:p w14:paraId="68350D0C" w14:textId="77777777" w:rsidR="005854AD" w:rsidRPr="00F7439E" w:rsidRDefault="002F6F32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=F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f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f</m:t>
                </m:r>
              </m:oMath>
            </m:oMathPara>
            <w:bookmarkEnd w:id="105"/>
          </w:p>
        </w:tc>
        <w:tc>
          <w:tcPr>
            <w:tcW w:w="2132" w:type="pct"/>
            <w:vAlign w:val="center"/>
            <w:hideMark/>
          </w:tcPr>
          <w:p w14:paraId="56426EA2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(2.2)</w:t>
            </w:r>
          </w:p>
        </w:tc>
      </w:tr>
    </w:tbl>
    <w:p w14:paraId="52F0286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p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допуск на накопленную погрешность шага зубчатого колеса;</w:t>
      </w:r>
    </w:p>
    <w:p w14:paraId="624A795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допуск на погрешность профиля зуба.</w:t>
      </w:r>
    </w:p>
    <w:p w14:paraId="5E1EDA5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Произведем расчет для вех передач:</w:t>
      </w:r>
    </w:p>
    <w:p w14:paraId="60AB61F2" w14:textId="77777777" w:rsidR="005854AD" w:rsidRPr="00F7439E" w:rsidRDefault="002F6F32" w:rsidP="00F7439E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=2</m:t>
          </m:r>
          <m:r>
            <w:rPr>
              <w:rFonts w:ascii="Cambria Math" w:hAnsi="Cambria Math" w:cs="Times New Roman"/>
              <w:sz w:val="28"/>
              <w:szCs w:val="28"/>
            </w:rPr>
            <m:t>2+9=31 мкм</m:t>
          </m:r>
        </m:oMath>
      </m:oMathPara>
    </w:p>
    <w:p w14:paraId="29D9640C" w14:textId="77777777" w:rsidR="005854AD" w:rsidRPr="00F7439E" w:rsidRDefault="002F6F32" w:rsidP="00F7439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5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</m:oMath>
      <w:r w:rsidR="005854AD" w:rsidRPr="00F7439E">
        <w:rPr>
          <w:rFonts w:ascii="Times New Roman" w:eastAsiaTheme="minorEastAsia" w:hAnsi="Times New Roman" w:cs="Times New Roman"/>
          <w:iCs/>
          <w:sz w:val="28"/>
          <w:szCs w:val="28"/>
        </w:rPr>
        <w:t>24+9=33 мкм</w:t>
      </w:r>
    </w:p>
    <w:p w14:paraId="13DFDFC0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7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=26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+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10=36 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мкм</w:t>
      </w:r>
    </w:p>
    <w:p w14:paraId="0E9795DB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6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=30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+9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=39 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мкм</w:t>
      </w:r>
    </w:p>
    <w:p w14:paraId="685CA283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8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=35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+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10=45 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мкм</w:t>
      </w:r>
    </w:p>
    <w:p w14:paraId="44D35F0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Минимальное значение кинематической погрешности:</w:t>
      </w:r>
    </w:p>
    <w:bookmarkStart w:id="106" w:name="_Hlk90828609"/>
    <w:p w14:paraId="7BF11E13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12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=0,71·0.8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31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39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39.8 мкм</w:t>
      </w:r>
    </w:p>
    <w:bookmarkEnd w:id="106"/>
    <w:p w14:paraId="6C1BC83E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34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=0,71·0.8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31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39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39.8 мкм</w:t>
      </w:r>
    </w:p>
    <w:p w14:paraId="00DDF0C8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56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=0,71·0.8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33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+39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40.9 мкм</w:t>
      </w:r>
    </w:p>
    <w:p w14:paraId="5D6ADEAE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78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=0,71·0.8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0.93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36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45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 xml:space="preserve">=42.4 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мкм</w:t>
      </w:r>
    </w:p>
    <w:p w14:paraId="67ED91A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Угловая погрешность элементарной передачи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9"/>
        <w:gridCol w:w="3260"/>
      </w:tblGrid>
      <w:tr w:rsidR="005854AD" w:rsidRPr="00F7439E" w14:paraId="71D59845" w14:textId="77777777" w:rsidTr="00AB4BF0">
        <w:tc>
          <w:tcPr>
            <w:tcW w:w="3309" w:type="pct"/>
            <w:vAlign w:val="center"/>
            <w:hideMark/>
          </w:tcPr>
          <w:p w14:paraId="1FF89951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bookmarkStart w:id="107" w:name="_Hlk90832157"/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Δφ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6,88·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i0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</m:oMath>
            </m:oMathPara>
            <w:bookmarkEnd w:id="107"/>
          </w:p>
        </w:tc>
        <w:tc>
          <w:tcPr>
            <w:tcW w:w="1691" w:type="pct"/>
            <w:vAlign w:val="center"/>
            <w:hideMark/>
          </w:tcPr>
          <w:p w14:paraId="1F1E8B60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(2.52)</w:t>
            </w:r>
          </w:p>
        </w:tc>
      </w:tr>
    </w:tbl>
    <w:p w14:paraId="2A3F8A5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Pr="00F7439E">
        <w:rPr>
          <w:rFonts w:ascii="Times New Roman" w:hAnsi="Times New Roman" w:cs="Times New Roman"/>
          <w:sz w:val="28"/>
          <w:szCs w:val="28"/>
        </w:rPr>
        <w:t xml:space="preserve"> — кинематическая погрешность;</w:t>
      </w:r>
    </w:p>
    <w:p w14:paraId="62AA645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модуль зацепления;</w:t>
      </w:r>
    </w:p>
    <w:p w14:paraId="3DD88E2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число зубьев ведомого звена.</w:t>
      </w:r>
    </w:p>
    <w:p w14:paraId="37D1AC7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01D1D2E2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108" w:name="_Hlk90847933"/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min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12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m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z</m:t>
        </m:r>
      </m:oMath>
      <w:r w:rsidRPr="00F7439E">
        <w:rPr>
          <w:rFonts w:ascii="Times New Roman" w:hAnsi="Times New Roman" w:cs="Times New Roman"/>
          <w:sz w:val="28"/>
          <w:szCs w:val="28"/>
        </w:rPr>
        <w:t>=</w:t>
      </w:r>
      <w:bookmarkStart w:id="109" w:name="_Hlk90832751"/>
      <w:r w:rsidRPr="00F7439E">
        <w:rPr>
          <w:rFonts w:ascii="Times New Roman" w:hAnsi="Times New Roman" w:cs="Times New Roman"/>
          <w:sz w:val="28"/>
          <w:szCs w:val="28"/>
        </w:rPr>
        <w:t>6.88∙39.8/38=7′</w:t>
      </w:r>
      <w:bookmarkEnd w:id="109"/>
    </w:p>
    <w:p w14:paraId="6993DB6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min34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34min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/m·z</m:t>
        </m:r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>=6.88∙39.8/38=7′</w:t>
      </w:r>
    </w:p>
    <w:p w14:paraId="6855CEB2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min56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56min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/m·z</m:t>
        </m:r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>=6.88∙40.9/47.5=6′</w:t>
      </w:r>
    </w:p>
    <w:p w14:paraId="3EE77B4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min78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78min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/m·z</m:t>
        </m:r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>=6.88∙</w:t>
      </w:r>
      <w:r>
        <w:rPr>
          <w:rFonts w:ascii="Times New Roman" w:hAnsi="Times New Roman" w:cs="Times New Roman"/>
          <w:sz w:val="28"/>
          <w:szCs w:val="28"/>
          <w:lang w:val="en-US"/>
        </w:rPr>
        <w:t>42.4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/76=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′</w:t>
      </w:r>
      <w:bookmarkEnd w:id="108"/>
    </w:p>
    <w:p w14:paraId="5171FD62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Примем погрешность монтажа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E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ΣM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=0</m:t>
        </m:r>
      </m:oMath>
    </w:p>
    <w:p w14:paraId="1D126C3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Максимальное значение кинематической погрешности определяется по формулам: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8"/>
        <w:gridCol w:w="1841"/>
      </w:tblGrid>
      <w:tr w:rsidR="005854AD" w:rsidRPr="00F7439E" w14:paraId="5E56BEFA" w14:textId="77777777" w:rsidTr="00AB4BF0">
        <w:tc>
          <w:tcPr>
            <w:tcW w:w="4045" w:type="pct"/>
            <w:vAlign w:val="center"/>
          </w:tcPr>
          <w:p w14:paraId="66CE9574" w14:textId="77777777" w:rsidR="005854AD" w:rsidRPr="00F7439E" w:rsidRDefault="002F6F32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max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</m:ctrlPr>
                              </m:dP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1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ΣM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bSup>
                      </m:e>
                    </m:rad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</m:ctrlPr>
                              </m:dP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ΣM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bSup>
                      </m:e>
                    </m:rad>
                  </m:e>
                </m:d>
              </m:oMath>
            </m:oMathPara>
          </w:p>
        </w:tc>
        <w:tc>
          <w:tcPr>
            <w:tcW w:w="955" w:type="pct"/>
            <w:vAlign w:val="center"/>
            <w:hideMark/>
          </w:tcPr>
          <w:p w14:paraId="1E487FAC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(2.5)</w:t>
            </w:r>
          </w:p>
        </w:tc>
      </w:tr>
    </w:tbl>
    <w:p w14:paraId="40E9605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коэффициент фазовой компенсации;</w:t>
      </w:r>
    </w:p>
    <w:p w14:paraId="54213262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ш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к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допуски на кинематическую погрешность шестерни и колеса;</w:t>
      </w:r>
    </w:p>
    <w:p w14:paraId="1896B877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φ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коэффициент учитывающий угол поворота ведомого колеса;</w:t>
      </w:r>
    </w:p>
    <w:p w14:paraId="692F5F0E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ΣM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ш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ΣM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к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погрешности монтажа шестерни и колеса.</w:t>
      </w:r>
    </w:p>
    <w:p w14:paraId="595E944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1C6B0265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max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=0.96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31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39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=67.2мкм</w:t>
      </w:r>
    </w:p>
    <w:p w14:paraId="5047A2AC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max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34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=0.96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31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39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=67.2 мкм</w:t>
      </w:r>
    </w:p>
    <w:p w14:paraId="67389359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max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56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=0.96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33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39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=69.1 мкм</w:t>
      </w:r>
    </w:p>
    <w:p w14:paraId="0079A8A2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max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7</m:t>
            </m:r>
            <m:r>
              <w:rPr>
                <w:rFonts w:ascii="Cambria Math" w:hAnsi="Cambria Math" w:cs="Times New Roman"/>
                <w:sz w:val="28"/>
                <w:szCs w:val="28"/>
              </w:rPr>
              <m:t>8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=0.96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0.93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36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35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</w:t>
      </w:r>
      <w:r w:rsidR="005854AD" w:rsidRPr="005F5611">
        <w:rPr>
          <w:rFonts w:ascii="Times New Roman" w:hAnsi="Times New Roman" w:cs="Times New Roman"/>
          <w:sz w:val="28"/>
          <w:szCs w:val="28"/>
        </w:rPr>
        <w:t>63</w:t>
      </w:r>
      <w:r w:rsidR="005854AD" w:rsidRPr="00F7439E">
        <w:rPr>
          <w:rFonts w:ascii="Times New Roman" w:hAnsi="Times New Roman" w:cs="Times New Roman"/>
          <w:sz w:val="28"/>
          <w:szCs w:val="28"/>
        </w:rPr>
        <w:t>.</w:t>
      </w:r>
      <w:r w:rsidR="005854AD" w:rsidRPr="005F5611">
        <w:rPr>
          <w:rFonts w:ascii="Times New Roman" w:hAnsi="Times New Roman" w:cs="Times New Roman"/>
          <w:sz w:val="28"/>
          <w:szCs w:val="28"/>
        </w:rPr>
        <w:t>4</w:t>
      </w:r>
      <w:r w:rsidR="005854AD" w:rsidRPr="00F7439E">
        <w:rPr>
          <w:rFonts w:ascii="Times New Roman" w:hAnsi="Times New Roman" w:cs="Times New Roman"/>
          <w:sz w:val="28"/>
          <w:szCs w:val="28"/>
        </w:rPr>
        <w:t xml:space="preserve"> мкм</w:t>
      </w:r>
    </w:p>
    <w:p w14:paraId="5647068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Угловая погрешность элементарной передачи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9"/>
        <w:gridCol w:w="3260"/>
      </w:tblGrid>
      <w:tr w:rsidR="005854AD" w:rsidRPr="00F7439E" w14:paraId="15073EF6" w14:textId="77777777" w:rsidTr="00AB4BF0">
        <w:tc>
          <w:tcPr>
            <w:tcW w:w="3309" w:type="pct"/>
            <w:vAlign w:val="center"/>
            <w:hideMark/>
          </w:tcPr>
          <w:p w14:paraId="7DD21AF1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Δφ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6,88·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i0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</m:oMath>
            </m:oMathPara>
          </w:p>
        </w:tc>
        <w:tc>
          <w:tcPr>
            <w:tcW w:w="1691" w:type="pct"/>
            <w:vAlign w:val="center"/>
            <w:hideMark/>
          </w:tcPr>
          <w:p w14:paraId="00609A2C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(2.52)</w:t>
            </w:r>
          </w:p>
        </w:tc>
      </w:tr>
    </w:tbl>
    <w:p w14:paraId="520726F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Pr="00F7439E">
        <w:rPr>
          <w:rFonts w:ascii="Times New Roman" w:hAnsi="Times New Roman" w:cs="Times New Roman"/>
          <w:sz w:val="28"/>
          <w:szCs w:val="28"/>
        </w:rPr>
        <w:t xml:space="preserve"> — кинематическая погрешность;</w:t>
      </w:r>
    </w:p>
    <w:p w14:paraId="776E40B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модуль зацепления;</w:t>
      </w:r>
    </w:p>
    <w:p w14:paraId="5BB5122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число зубьев ведомого звена.</w:t>
      </w:r>
    </w:p>
    <w:p w14:paraId="4C8751F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7E614A9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12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max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m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z</m:t>
        </m:r>
      </m:oMath>
      <w:r w:rsidRPr="00F7439E">
        <w:rPr>
          <w:rFonts w:ascii="Times New Roman" w:hAnsi="Times New Roman" w:cs="Times New Roman"/>
          <w:sz w:val="28"/>
          <w:szCs w:val="28"/>
        </w:rPr>
        <w:t>=6.88∙67.2/38=12.1′</w:t>
      </w:r>
    </w:p>
    <w:p w14:paraId="7577BAC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max34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34max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/m·z</m:t>
        </m:r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>=6.88∙67.2/38=12.1′</w:t>
      </w:r>
    </w:p>
    <w:p w14:paraId="0D4647F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max56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56max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/m·z</m:t>
        </m:r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>=6.88∙69.1/47.5=10′</w:t>
      </w:r>
    </w:p>
    <w:p w14:paraId="5C44254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max78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78max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/m·z</m:t>
        </m:r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>=6.88∙</w:t>
      </w:r>
      <w:r>
        <w:rPr>
          <w:rFonts w:ascii="Times New Roman" w:hAnsi="Times New Roman" w:cs="Times New Roman"/>
          <w:sz w:val="28"/>
          <w:szCs w:val="28"/>
          <w:lang w:val="en-US"/>
        </w:rPr>
        <w:t>63.4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/76=</w:t>
      </w:r>
      <w:r>
        <w:rPr>
          <w:rFonts w:ascii="Times New Roman" w:hAnsi="Times New Roman" w:cs="Times New Roman"/>
          <w:sz w:val="28"/>
          <w:szCs w:val="28"/>
          <w:lang w:val="en-US"/>
        </w:rPr>
        <w:t>5.7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′</w:t>
      </w:r>
    </w:p>
    <w:p w14:paraId="3D55E383" w14:textId="05A3A3FE" w:rsidR="005854AD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Проверка: для всех передач максимальное значение кинематической погрешности больше минимального значения.</w:t>
      </w:r>
    </w:p>
    <w:p w14:paraId="2305FB92" w14:textId="77777777" w:rsidR="005854AD" w:rsidRPr="00F7439E" w:rsidRDefault="005854AD" w:rsidP="00E53D7F">
      <w:pPr>
        <w:pStyle w:val="10"/>
        <w:rPr>
          <w:b w:val="0"/>
        </w:rPr>
      </w:pPr>
      <w:bookmarkStart w:id="110" w:name="_Toc437361379"/>
      <w:bookmarkStart w:id="111" w:name="_Toc104133059"/>
      <w:r w:rsidRPr="00F7439E">
        <w:t>Расчет погрешности мертвого хода</w:t>
      </w:r>
      <w:bookmarkEnd w:id="110"/>
      <w:bookmarkEnd w:id="111"/>
    </w:p>
    <w:p w14:paraId="3790E7D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Минимальное значение мёртвого хода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827"/>
      </w:tblGrid>
      <w:tr w:rsidR="005854AD" w:rsidRPr="00F7439E" w14:paraId="1A201F86" w14:textId="77777777" w:rsidTr="00AB4BF0">
        <w:tc>
          <w:tcPr>
            <w:tcW w:w="3015" w:type="pct"/>
            <w:vAlign w:val="center"/>
            <w:hideMark/>
          </w:tcPr>
          <w:p w14:paraId="4D1B91E7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  <w:vertAlign w:val="subscript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t min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n min</m:t>
                    </m: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um>
                  <m:den>
                    <m:func>
                      <m:func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·cos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β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1985" w:type="pct"/>
            <w:vAlign w:val="center"/>
            <w:hideMark/>
          </w:tcPr>
          <w:p w14:paraId="35B9207D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(3.1)</w:t>
            </w:r>
          </w:p>
        </w:tc>
      </w:tr>
    </w:tbl>
    <w:p w14:paraId="5D660F6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proofErr w:type="spellEnd"/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минимальное значение гарантированного бокового зазора соответствующей передачи;</w:t>
      </w:r>
    </w:p>
    <w:p w14:paraId="2F6AA7D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α = 20° — угол исходного профиля колеса;</w:t>
      </w:r>
    </w:p>
    <w:p w14:paraId="29B56B0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β = 0°— угол наклона боковой стороны профиля.</w:t>
      </w:r>
    </w:p>
    <w:p w14:paraId="2FD88EF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Расчет для всех передач:</w:t>
      </w:r>
    </w:p>
    <w:p w14:paraId="21F0766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min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12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9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num>
          <m:den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20</m:t>
                </m:r>
              </m:e>
            </m:func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func>
          </m:den>
        </m:f>
      </m:oMath>
      <w:r w:rsidRPr="00F7439E">
        <w:rPr>
          <w:rFonts w:ascii="Times New Roman" w:hAnsi="Times New Roman" w:cs="Times New Roman"/>
          <w:sz w:val="28"/>
          <w:szCs w:val="28"/>
        </w:rPr>
        <w:t>=9.5 мкм</w:t>
      </w:r>
    </w:p>
    <w:p w14:paraId="20FA8EB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 min34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9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num>
          <m:den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20</m:t>
                </m:r>
              </m:e>
            </m:func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·cos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0</m:t>
                </m:r>
              </m:e>
            </m:func>
          </m:den>
        </m:f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 xml:space="preserve">=9.5 </w:t>
      </w:r>
      <w:r w:rsidRPr="00F7439E">
        <w:rPr>
          <w:rFonts w:ascii="Times New Roman" w:hAnsi="Times New Roman" w:cs="Times New Roman"/>
          <w:sz w:val="28"/>
          <w:szCs w:val="28"/>
        </w:rPr>
        <w:t>мкм</w:t>
      </w:r>
    </w:p>
    <w:p w14:paraId="474167F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 min56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9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num>
          <m:den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20</m:t>
                </m:r>
              </m:e>
            </m:func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·cos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0</m:t>
                </m:r>
              </m:e>
            </m:func>
          </m:den>
        </m:f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 xml:space="preserve">=9.5 </w:t>
      </w:r>
      <w:r w:rsidRPr="00F7439E">
        <w:rPr>
          <w:rFonts w:ascii="Times New Roman" w:hAnsi="Times New Roman" w:cs="Times New Roman"/>
          <w:sz w:val="28"/>
          <w:szCs w:val="28"/>
        </w:rPr>
        <w:t>мкм</w:t>
      </w:r>
    </w:p>
    <w:p w14:paraId="333DF04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min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78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11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num>
          <m:den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20</m:t>
                </m:r>
              </m:e>
            </m:func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func>
          </m:den>
        </m:f>
      </m:oMath>
      <w:r w:rsidRPr="00F7439E">
        <w:rPr>
          <w:rFonts w:ascii="Times New Roman" w:hAnsi="Times New Roman" w:cs="Times New Roman"/>
          <w:sz w:val="28"/>
          <w:szCs w:val="28"/>
        </w:rPr>
        <w:t>=11.7 мкм</w:t>
      </w:r>
    </w:p>
    <w:p w14:paraId="6A38B30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Мёртвый ход передачи в угловых минутах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3543"/>
      </w:tblGrid>
      <w:tr w:rsidR="005854AD" w:rsidRPr="00F7439E" w14:paraId="10814338" w14:textId="77777777" w:rsidTr="00AB4BF0">
        <w:tc>
          <w:tcPr>
            <w:tcW w:w="3162" w:type="pct"/>
            <w:vAlign w:val="center"/>
            <w:hideMark/>
          </w:tcPr>
          <w:p w14:paraId="1C3A0E4F" w14:textId="77777777" w:rsidR="005854AD" w:rsidRPr="00F7439E" w:rsidRDefault="002F6F32" w:rsidP="00F7439E">
            <w:pPr>
              <w:jc w:val="both"/>
              <w:rPr>
                <w:rFonts w:cs="Times New Roman"/>
                <w:sz w:val="28"/>
                <w:szCs w:val="28"/>
                <w:vertAlign w:val="subscript"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6,88·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 xml:space="preserve">t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</m:oMath>
            </m:oMathPara>
          </w:p>
        </w:tc>
        <w:tc>
          <w:tcPr>
            <w:tcW w:w="1838" w:type="pct"/>
            <w:vAlign w:val="center"/>
            <w:hideMark/>
          </w:tcPr>
          <w:p w14:paraId="7A43A797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(3.3)</w:t>
            </w:r>
          </w:p>
        </w:tc>
      </w:tr>
    </w:tbl>
    <w:p w14:paraId="49FC7C7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lastRenderedPageBreak/>
        <w:t xml:space="preserve">где </w:t>
      </w: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значение мёртвого хода рассчитываемой передачи;</w:t>
      </w:r>
    </w:p>
    <w:p w14:paraId="763F686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модуль зацепления;</w:t>
      </w:r>
    </w:p>
    <w:p w14:paraId="7995E1D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число зубьев ведомого звена.</w:t>
      </w:r>
    </w:p>
    <w:p w14:paraId="06067AA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bookmarkStart w:id="112" w:name="_Hlk91030136"/>
    <w:p w14:paraId="419D433F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φmin</m:t>
            </m:r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9.5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/38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=1.72′</w:t>
      </w:r>
    </w:p>
    <w:p w14:paraId="4929A027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φmin</m:t>
            </m:r>
            <m:r>
              <w:rPr>
                <w:rFonts w:ascii="Cambria Math" w:hAnsi="Cambria Math" w:cs="Times New Roman"/>
                <w:sz w:val="28"/>
                <w:szCs w:val="28"/>
              </w:rPr>
              <m:t>34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9.5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/38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=1.72′</w:t>
      </w:r>
    </w:p>
    <w:p w14:paraId="5CF1D0F5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φmin</m:t>
            </m:r>
            <m:r>
              <w:rPr>
                <w:rFonts w:ascii="Cambria Math" w:hAnsi="Cambria Math" w:cs="Times New Roman"/>
                <w:sz w:val="28"/>
                <w:szCs w:val="28"/>
              </w:rPr>
              <m:t>56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9.5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/47.5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=1.37′</w:t>
      </w:r>
    </w:p>
    <w:p w14:paraId="43EA2A36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φmin</m:t>
            </m:r>
            <m:r>
              <w:rPr>
                <w:rFonts w:ascii="Cambria Math" w:hAnsi="Cambria Math" w:cs="Times New Roman"/>
                <w:sz w:val="28"/>
                <w:szCs w:val="28"/>
              </w:rPr>
              <m:t>78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11.7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/76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=1.06′</w:t>
      </w:r>
    </w:p>
    <w:bookmarkEnd w:id="112"/>
    <w:p w14:paraId="09621FF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Максимальное значение мёртвого хода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6"/>
        <w:gridCol w:w="993"/>
      </w:tblGrid>
      <w:tr w:rsidR="005854AD" w:rsidRPr="00F7439E" w14:paraId="4939302A" w14:textId="77777777" w:rsidTr="00AB4BF0">
        <w:tc>
          <w:tcPr>
            <w:tcW w:w="4485" w:type="pct"/>
            <w:vAlign w:val="center"/>
            <w:hideMark/>
          </w:tcPr>
          <w:p w14:paraId="147182CE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  <w:vertAlign w:val="subscript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t max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=0,7·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HS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</w:rPr>
                      <m:t>ш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HS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</w:rPr>
                      <m:t>к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0,5·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H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ш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b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H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bSup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+2·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Δ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ш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Δ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к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bSup>
                  </m:e>
                </m:rad>
              </m:oMath>
            </m:oMathPara>
          </w:p>
        </w:tc>
        <w:tc>
          <w:tcPr>
            <w:tcW w:w="515" w:type="pct"/>
            <w:vAlign w:val="center"/>
            <w:hideMark/>
          </w:tcPr>
          <w:p w14:paraId="61B3C92A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(3.2)</w:t>
            </w:r>
          </w:p>
        </w:tc>
      </w:tr>
    </w:tbl>
    <w:p w14:paraId="31F9A84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HS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наименьшее смещение исходного контура зубчатого колеса;</w:t>
      </w:r>
    </w:p>
    <w:p w14:paraId="51B990A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допуск на смещение исходного контура зубчатого колеса;</w:t>
      </w:r>
    </w:p>
    <w:p w14:paraId="56EEF68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допуск на отклонение межосевого расстояния передачи;</w:t>
      </w:r>
    </w:p>
    <w:p w14:paraId="2873E10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Δ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радиальный зазор в опорах зубчатого колеса.</w:t>
      </w:r>
    </w:p>
    <w:p w14:paraId="008B759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Выбранный шарикоподшипник – 100009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7439E">
        <w:rPr>
          <w:rFonts w:ascii="Times New Roman" w:hAnsi="Times New Roman" w:cs="Times New Roman"/>
          <w:sz w:val="28"/>
          <w:szCs w:val="28"/>
        </w:rPr>
        <w:t xml:space="preserve"> и 1000808 по ГОСТ24810-2013 максимальный радиальный внутренний зазор </w:t>
      </w:r>
      <w:proofErr w:type="spellStart"/>
      <w:r w:rsidRPr="00F7439E">
        <w:rPr>
          <w:rFonts w:ascii="Times New Roman" w:hAnsi="Times New Roman" w:cs="Times New Roman"/>
          <w:sz w:val="28"/>
          <w:szCs w:val="28"/>
        </w:rPr>
        <w:t>G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r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>=13мкм для подшипника 100009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7439E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7439E">
        <w:rPr>
          <w:rFonts w:ascii="Times New Roman" w:hAnsi="Times New Roman" w:cs="Times New Roman"/>
          <w:sz w:val="28"/>
          <w:szCs w:val="28"/>
        </w:rPr>
        <w:t>G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r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>=20 мкм для подшипника 1000808</w:t>
      </w:r>
    </w:p>
    <w:p w14:paraId="012A413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4D140F3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16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22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rad>
          <m:radPr>
            <m:degHide m:val="1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0,5·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28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38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+2·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16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13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Pr="00F7439E">
        <w:rPr>
          <w:rFonts w:ascii="Times New Roman" w:hAnsi="Times New Roman" w:cs="Times New Roman"/>
          <w:sz w:val="28"/>
          <w:szCs w:val="28"/>
        </w:rPr>
        <w:t>68.98мкм</w:t>
      </w:r>
    </w:p>
    <w:p w14:paraId="1599174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16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22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rad>
          <m:radPr>
            <m:degHide m:val="1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0,5·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28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38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+2·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16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13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13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Pr="00F7439E">
        <w:rPr>
          <w:rFonts w:ascii="Times New Roman" w:hAnsi="Times New Roman" w:cs="Times New Roman"/>
          <w:sz w:val="28"/>
          <w:szCs w:val="28"/>
        </w:rPr>
        <w:t>70.91мкм</w:t>
      </w:r>
    </w:p>
    <w:p w14:paraId="2D1E929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18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22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rad>
          <m:radPr>
            <m:degHide m:val="1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0,5·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32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38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+2·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16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13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13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Pr="00F7439E">
        <w:rPr>
          <w:rFonts w:ascii="Times New Roman" w:hAnsi="Times New Roman" w:cs="Times New Roman"/>
          <w:sz w:val="28"/>
          <w:szCs w:val="28"/>
        </w:rPr>
        <w:t>73.65мкм</w:t>
      </w:r>
    </w:p>
    <w:p w14:paraId="08E9E972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20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26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rad>
          <m:radPr>
            <m:degHide m:val="1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0,5·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38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45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+2·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13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Pr="00F7439E">
        <w:rPr>
          <w:rFonts w:ascii="Times New Roman" w:hAnsi="Times New Roman" w:cs="Times New Roman"/>
          <w:sz w:val="28"/>
          <w:szCs w:val="28"/>
        </w:rPr>
        <w:t>87.91мкм</w:t>
      </w:r>
    </w:p>
    <w:p w14:paraId="10AD7E4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Мёртвый ход передачи в угловых минутах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3543"/>
      </w:tblGrid>
      <w:tr w:rsidR="005854AD" w:rsidRPr="00F7439E" w14:paraId="3C9F1D76" w14:textId="77777777" w:rsidTr="00AB4BF0">
        <w:tc>
          <w:tcPr>
            <w:tcW w:w="3162" w:type="pct"/>
            <w:vAlign w:val="center"/>
            <w:hideMark/>
          </w:tcPr>
          <w:p w14:paraId="6AD3192D" w14:textId="77777777" w:rsidR="005854AD" w:rsidRPr="00F7439E" w:rsidRDefault="002F6F32" w:rsidP="00F7439E">
            <w:pPr>
              <w:jc w:val="both"/>
              <w:rPr>
                <w:rFonts w:cs="Times New Roman"/>
                <w:sz w:val="28"/>
                <w:szCs w:val="28"/>
                <w:vertAlign w:val="subscript"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6,88·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 xml:space="preserve">t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</m:oMath>
            </m:oMathPara>
          </w:p>
        </w:tc>
        <w:tc>
          <w:tcPr>
            <w:tcW w:w="1838" w:type="pct"/>
            <w:vAlign w:val="center"/>
            <w:hideMark/>
          </w:tcPr>
          <w:p w14:paraId="3F79BEF2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(3.3)</w:t>
            </w:r>
          </w:p>
        </w:tc>
      </w:tr>
    </w:tbl>
    <w:p w14:paraId="3F39FFA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значение мёртвого хода рассчитываемой передачи;</w:t>
      </w:r>
    </w:p>
    <w:p w14:paraId="2F115D9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модуль зацепления;</w:t>
      </w:r>
    </w:p>
    <w:p w14:paraId="4840655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число зубьев ведомого звена.</w:t>
      </w:r>
    </w:p>
    <w:p w14:paraId="697C7B4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6791D68A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φmax</m:t>
            </m:r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68.98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/38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=12.5′</w:t>
      </w:r>
    </w:p>
    <w:p w14:paraId="60E0491E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φmax</m:t>
            </m:r>
            <m:r>
              <w:rPr>
                <w:rFonts w:ascii="Cambria Math" w:hAnsi="Cambria Math" w:cs="Times New Roman"/>
                <w:sz w:val="28"/>
                <w:szCs w:val="28"/>
              </w:rPr>
              <m:t>34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70.91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/38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=12.8′</w:t>
      </w:r>
    </w:p>
    <w:p w14:paraId="1761EDB3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φmax</m:t>
            </m:r>
            <m:r>
              <w:rPr>
                <w:rFonts w:ascii="Cambria Math" w:hAnsi="Cambria Math" w:cs="Times New Roman"/>
                <w:sz w:val="28"/>
                <w:szCs w:val="28"/>
              </w:rPr>
              <m:t>56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73.65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/47.5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=10.67′</w:t>
      </w:r>
    </w:p>
    <w:p w14:paraId="22E8B1CA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φmax</m:t>
            </m:r>
            <m:r>
              <w:rPr>
                <w:rFonts w:ascii="Cambria Math" w:hAnsi="Cambria Math" w:cs="Times New Roman"/>
                <w:sz w:val="28"/>
                <w:szCs w:val="28"/>
              </w:rPr>
              <m:t>78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87.91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/76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=7.96′</w:t>
      </w:r>
    </w:p>
    <w:p w14:paraId="53F949F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Проверка: для всех передач максимальное значение погрешности мертвого хода больше минимального значения.</w:t>
      </w:r>
    </w:p>
    <w:p w14:paraId="69649298" w14:textId="77777777" w:rsidR="005854AD" w:rsidRPr="00F7439E" w:rsidRDefault="005854AD" w:rsidP="00E53D7F">
      <w:pPr>
        <w:pStyle w:val="10"/>
        <w:rPr>
          <w:b w:val="0"/>
        </w:rPr>
      </w:pPr>
      <w:bookmarkStart w:id="113" w:name="_Toc437361380"/>
      <w:bookmarkStart w:id="114" w:name="_Toc104133060"/>
      <w:r w:rsidRPr="00F7439E">
        <w:t>Погрешность упругого скручивания валов</w:t>
      </w:r>
      <w:bookmarkEnd w:id="113"/>
      <w:bookmarkEnd w:id="114"/>
    </w:p>
    <w:p w14:paraId="5258B40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Погрешность мертвого хода передачи, обусловленная скручиванием валов, определяется по формуле:</w:t>
      </w:r>
    </w:p>
    <w:tbl>
      <w:tblPr>
        <w:tblStyle w:val="a3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691"/>
      </w:tblGrid>
      <w:tr w:rsidR="005854AD" w:rsidRPr="00F7439E" w14:paraId="74AEE339" w14:textId="77777777" w:rsidTr="00AB4BF0">
        <w:tc>
          <w:tcPr>
            <w:tcW w:w="3058" w:type="pct"/>
            <w:vAlign w:val="center"/>
            <w:hideMark/>
          </w:tcPr>
          <w:p w14:paraId="3000209A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bookmarkStart w:id="115" w:name="_Hlk91088133"/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Δφ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M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</w:rPr>
                      <m:t>кр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G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p</m:t>
                    </m:r>
                  </m:den>
                </m:f>
              </m:oMath>
            </m:oMathPara>
            <w:bookmarkEnd w:id="115"/>
          </w:p>
        </w:tc>
        <w:tc>
          <w:tcPr>
            <w:tcW w:w="1942" w:type="pct"/>
            <w:vAlign w:val="center"/>
            <w:hideMark/>
          </w:tcPr>
          <w:p w14:paraId="0FEF9189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(4.1)</w:t>
            </w:r>
          </w:p>
        </w:tc>
      </w:tr>
    </w:tbl>
    <w:p w14:paraId="744FF33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spellStart"/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кр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крутящий момент на валу;</w:t>
      </w:r>
    </w:p>
    <w:p w14:paraId="3A32B2B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длина рабочего участка вала;</w:t>
      </w:r>
    </w:p>
    <w:p w14:paraId="45FFDF3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F7439E">
        <w:rPr>
          <w:rFonts w:ascii="Times New Roman" w:hAnsi="Times New Roman" w:cs="Times New Roman"/>
          <w:sz w:val="28"/>
          <w:szCs w:val="28"/>
        </w:rPr>
        <w:t xml:space="preserve"> = 8·10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4</w:t>
      </w:r>
      <w:r w:rsidRPr="00F7439E">
        <w:rPr>
          <w:rFonts w:ascii="Times New Roman" w:hAnsi="Times New Roman" w:cs="Times New Roman"/>
          <w:sz w:val="28"/>
          <w:szCs w:val="28"/>
        </w:rPr>
        <w:t xml:space="preserve"> МПа — модуль упругости второго рода для стали;</w:t>
      </w:r>
    </w:p>
    <w:p w14:paraId="04222F2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p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полярный момент инерции сечения.</w:t>
      </w:r>
    </w:p>
    <w:p w14:paraId="2E7872B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Полярный момент инерции определяется по формуле:</w:t>
      </w:r>
    </w:p>
    <w:tbl>
      <w:tblPr>
        <w:tblStyle w:val="a3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9"/>
        <w:gridCol w:w="3834"/>
      </w:tblGrid>
      <w:tr w:rsidR="005854AD" w:rsidRPr="00F7439E" w14:paraId="2611DAA7" w14:textId="77777777" w:rsidTr="00AB4BF0">
        <w:tc>
          <w:tcPr>
            <w:tcW w:w="2983" w:type="pct"/>
            <w:vAlign w:val="center"/>
            <w:hideMark/>
          </w:tcPr>
          <w:p w14:paraId="5DD4C39F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≈0,1·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/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4</m:t>
                    </m:r>
                  </m:sup>
                </m:sSubSup>
              </m:oMath>
            </m:oMathPara>
          </w:p>
        </w:tc>
        <w:tc>
          <w:tcPr>
            <w:tcW w:w="2017" w:type="pct"/>
            <w:vAlign w:val="center"/>
            <w:hideMark/>
          </w:tcPr>
          <w:p w14:paraId="46618400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(4.2)</w:t>
            </w:r>
          </w:p>
        </w:tc>
      </w:tr>
    </w:tbl>
    <w:p w14:paraId="15FE0CA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диаметр вала;</w:t>
      </w:r>
    </w:p>
    <w:p w14:paraId="4E38A0F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 w:rsidRPr="00F7439E">
        <w:rPr>
          <w:rFonts w:ascii="Times New Roman" w:hAnsi="Times New Roman" w:cs="Times New Roman"/>
          <w:iCs/>
          <w:sz w:val="28"/>
          <w:szCs w:val="28"/>
        </w:rPr>
        <w:t>Длины и диаметры рабочих участков валов:</w:t>
      </w:r>
    </w:p>
    <w:p w14:paraId="6D84CB7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II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</w:rPr>
        <w:t>=9.25 мм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II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</w:rPr>
        <w:t>=5 мм</w:t>
      </w:r>
    </w:p>
    <w:p w14:paraId="1A7EB85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  <w:vertAlign w:val="subscript"/>
        </w:rPr>
      </w:pP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III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</w:rPr>
        <w:t>=4.75 мм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III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</w:rPr>
        <w:t>=5 мм</w:t>
      </w:r>
    </w:p>
    <w:p w14:paraId="0A721A3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.1</w:t>
      </w:r>
      <w:r w:rsidRPr="00F7439E">
        <w:rPr>
          <w:rFonts w:ascii="Times New Roman" w:hAnsi="Times New Roman" w:cs="Times New Roman"/>
          <w:iCs/>
          <w:sz w:val="28"/>
          <w:szCs w:val="28"/>
        </w:rPr>
        <w:t>=10.75 мм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.1</w:t>
      </w:r>
      <w:r w:rsidRPr="00F7439E">
        <w:rPr>
          <w:rFonts w:ascii="Times New Roman" w:hAnsi="Times New Roman" w:cs="Times New Roman"/>
          <w:iCs/>
          <w:sz w:val="28"/>
          <w:szCs w:val="28"/>
        </w:rPr>
        <w:t>= 5мм</w:t>
      </w:r>
    </w:p>
    <w:p w14:paraId="5663EC6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.2</w:t>
      </w:r>
      <w:r w:rsidRPr="00F7439E">
        <w:rPr>
          <w:rFonts w:ascii="Times New Roman" w:hAnsi="Times New Roman" w:cs="Times New Roman"/>
          <w:iCs/>
          <w:sz w:val="28"/>
          <w:szCs w:val="28"/>
        </w:rPr>
        <w:t>=2 мм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.2</w:t>
      </w:r>
      <w:r w:rsidRPr="00F7439E">
        <w:rPr>
          <w:rFonts w:ascii="Times New Roman" w:hAnsi="Times New Roman" w:cs="Times New Roman"/>
          <w:iCs/>
          <w:sz w:val="28"/>
          <w:szCs w:val="28"/>
        </w:rPr>
        <w:t>= 7мм</w:t>
      </w:r>
    </w:p>
    <w:p w14:paraId="5270BEA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.3</w:t>
      </w:r>
      <w:r w:rsidRPr="00F7439E">
        <w:rPr>
          <w:rFonts w:ascii="Times New Roman" w:hAnsi="Times New Roman" w:cs="Times New Roman"/>
          <w:iCs/>
          <w:sz w:val="28"/>
          <w:szCs w:val="28"/>
        </w:rPr>
        <w:t>=11 мм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.3</w:t>
      </w:r>
      <w:r w:rsidRPr="00F7439E">
        <w:rPr>
          <w:rFonts w:ascii="Times New Roman" w:hAnsi="Times New Roman" w:cs="Times New Roman"/>
          <w:iCs/>
          <w:sz w:val="28"/>
          <w:szCs w:val="28"/>
        </w:rPr>
        <w:t>= 5мм</w:t>
      </w:r>
    </w:p>
    <w:p w14:paraId="4A4FC07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.1</w:t>
      </w:r>
      <w:r w:rsidRPr="00F7439E">
        <w:rPr>
          <w:rFonts w:ascii="Times New Roman" w:hAnsi="Times New Roman" w:cs="Times New Roman"/>
          <w:iCs/>
          <w:sz w:val="28"/>
          <w:szCs w:val="28"/>
        </w:rPr>
        <w:t>=10.5 мм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bookmarkStart w:id="116" w:name="_Hlk100445796"/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.1внутр</w:t>
      </w:r>
      <w:r w:rsidRPr="00F7439E">
        <w:rPr>
          <w:rFonts w:ascii="Times New Roman" w:hAnsi="Times New Roman" w:cs="Times New Roman"/>
          <w:iCs/>
          <w:sz w:val="28"/>
          <w:szCs w:val="28"/>
        </w:rPr>
        <w:t>=30мм</w:t>
      </w:r>
      <w:bookmarkEnd w:id="116"/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.1внеш</w:t>
      </w:r>
      <w:r w:rsidRPr="00F7439E">
        <w:rPr>
          <w:rFonts w:ascii="Times New Roman" w:hAnsi="Times New Roman" w:cs="Times New Roman"/>
          <w:iCs/>
          <w:sz w:val="28"/>
          <w:szCs w:val="28"/>
        </w:rPr>
        <w:t>=42мм</w:t>
      </w:r>
    </w:p>
    <w:p w14:paraId="7097C2B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.2</w:t>
      </w:r>
      <w:r w:rsidRPr="00F7439E">
        <w:rPr>
          <w:rFonts w:ascii="Times New Roman" w:hAnsi="Times New Roman" w:cs="Times New Roman"/>
          <w:iCs/>
          <w:sz w:val="28"/>
          <w:szCs w:val="28"/>
        </w:rPr>
        <w:t>=24.5 мм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.2внутр</w:t>
      </w:r>
      <w:r w:rsidRPr="00F7439E">
        <w:rPr>
          <w:rFonts w:ascii="Times New Roman" w:hAnsi="Times New Roman" w:cs="Times New Roman"/>
          <w:iCs/>
          <w:sz w:val="28"/>
          <w:szCs w:val="28"/>
        </w:rPr>
        <w:t xml:space="preserve">=30мм 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proofErr w:type="spellStart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V</w:t>
      </w:r>
      <w:proofErr w:type="spellEnd"/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.2внеш</w:t>
      </w:r>
      <w:r w:rsidRPr="00F7439E">
        <w:rPr>
          <w:rFonts w:ascii="Times New Roman" w:hAnsi="Times New Roman" w:cs="Times New Roman"/>
          <w:iCs/>
          <w:sz w:val="28"/>
          <w:szCs w:val="28"/>
        </w:rPr>
        <w:t>=40мм</w:t>
      </w:r>
    </w:p>
    <w:p w14:paraId="0914C6E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 w:rsidRPr="00F7439E">
        <w:rPr>
          <w:rFonts w:ascii="Times New Roman" w:hAnsi="Times New Roman" w:cs="Times New Roman"/>
          <w:iCs/>
          <w:sz w:val="28"/>
          <w:szCs w:val="28"/>
        </w:rPr>
        <w:t>тогда:</w:t>
      </w:r>
    </w:p>
    <w:p w14:paraId="7D1EAA22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  <w:lang w:val="en-US"/>
          </w:rPr>
          <m:t>Δ</m:t>
        </m:r>
        <m:sSub>
          <m:sSub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φ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II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</w:rPr>
          <m:t>=</m:t>
        </m:r>
        <m:f>
          <m:f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2·0.0313·9.25∙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-3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8∙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·0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.1∙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0.005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</m:den>
        </m:f>
      </m:oMath>
      <w:r w:rsidRPr="00F7439E">
        <w:rPr>
          <w:rFonts w:ascii="Times New Roman" w:hAnsi="Times New Roman" w:cs="Times New Roman"/>
          <w:iCs/>
          <w:sz w:val="32"/>
          <w:szCs w:val="32"/>
        </w:rPr>
        <w:t>=0.00011 рад</w:t>
      </w:r>
    </w:p>
    <w:p w14:paraId="1C71D8F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  <w:lang w:val="en-US"/>
          </w:rPr>
          <w:lastRenderedPageBreak/>
          <m:t>Δ</m:t>
        </m:r>
        <m:sSub>
          <m:sSub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φ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III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</w:rPr>
          <m:t>=</m:t>
        </m:r>
        <m:f>
          <m:f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2·0.1155·4.75∙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-3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8∙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·0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.1∙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0.005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</m:den>
        </m:f>
      </m:oMath>
      <w:r w:rsidRPr="00F7439E">
        <w:rPr>
          <w:rFonts w:ascii="Times New Roman" w:hAnsi="Times New Roman" w:cs="Times New Roman"/>
          <w:iCs/>
          <w:sz w:val="32"/>
          <w:szCs w:val="32"/>
        </w:rPr>
        <w:t>=0.0002 рад</w:t>
      </w:r>
    </w:p>
    <w:p w14:paraId="569DEE1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  <w:lang w:val="en-US"/>
          </w:rPr>
          <m:t>Δ</m:t>
        </m:r>
        <m:sSub>
          <m:sSub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φ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IV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</w:rPr>
          <m:t>=</m:t>
        </m:r>
        <m:f>
          <m:f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2·0.4258·10.75∙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-3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8∙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·0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.1∙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0.005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</m:den>
        </m:f>
        <m:r>
          <w:rPr>
            <w:rFonts w:ascii="Cambria Math" w:hAnsi="Cambria Math" w:cs="Times New Roman"/>
            <w:sz w:val="32"/>
            <w:szCs w:val="32"/>
            <w:vertAlign w:val="subscript"/>
          </w:rPr>
          <m:t>+</m:t>
        </m:r>
        <m:f>
          <m:f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2·0.4258·2∙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-3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8∙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·0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.1∙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0.007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</m:den>
        </m:f>
        <m:r>
          <w:rPr>
            <w:rFonts w:ascii="Cambria Math" w:hAnsi="Cambria Math" w:cs="Times New Roman"/>
            <w:sz w:val="32"/>
            <w:szCs w:val="32"/>
            <w:vertAlign w:val="subscript"/>
          </w:rPr>
          <m:t>+</m:t>
        </m:r>
        <m:f>
          <m:f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2·0.4258·11∙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-3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8∙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·0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.1∙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0.005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</m:den>
        </m:f>
      </m:oMath>
      <w:r w:rsidRPr="00F7439E">
        <w:rPr>
          <w:rFonts w:ascii="Times New Roman" w:hAnsi="Times New Roman" w:cs="Times New Roman"/>
          <w:iCs/>
          <w:sz w:val="32"/>
          <w:szCs w:val="32"/>
        </w:rPr>
        <w:t>=0.0038 рад</w:t>
      </w:r>
    </w:p>
    <w:p w14:paraId="03C50C6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  <w:lang w:val="en-US"/>
          </w:rPr>
          <m:t>Δ</m:t>
        </m:r>
        <m:sSub>
          <m:sSub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φ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V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</w:rPr>
          <m:t>=</m:t>
        </m:r>
        <m:f>
          <m:f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2·1.57·10.5∙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-3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8∙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·0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.1∙</m:t>
            </m:r>
            <w:bookmarkStart w:id="117" w:name="_Hlk100446538"/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(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0.042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0.030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)</m:t>
            </m:r>
            <w:bookmarkEnd w:id="117"/>
          </m:den>
        </m:f>
        <m:r>
          <w:rPr>
            <w:rFonts w:ascii="Cambria Math" w:hAnsi="Cambria Math" w:cs="Times New Roman"/>
            <w:sz w:val="32"/>
            <w:szCs w:val="32"/>
            <w:vertAlign w:val="subscript"/>
          </w:rPr>
          <m:t>+</m:t>
        </m:r>
        <m:f>
          <m:f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2·1.57·24.5∙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-3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8∙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·0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.1∙(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0.040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0.030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)</m:t>
            </m:r>
          </m:den>
        </m:f>
      </m:oMath>
      <w:r w:rsidRPr="00F7439E">
        <w:rPr>
          <w:rFonts w:ascii="Times New Roman" w:hAnsi="Times New Roman" w:cs="Times New Roman"/>
          <w:iCs/>
          <w:sz w:val="32"/>
          <w:szCs w:val="32"/>
        </w:rPr>
        <w:t>=7.3∙10</w:t>
      </w:r>
      <w:r w:rsidRPr="00F7439E">
        <w:rPr>
          <w:rFonts w:ascii="Times New Roman" w:hAnsi="Times New Roman" w:cs="Times New Roman"/>
          <w:iCs/>
          <w:sz w:val="32"/>
          <w:szCs w:val="32"/>
          <w:vertAlign w:val="superscript"/>
        </w:rPr>
        <w:t>-6</w:t>
      </w:r>
      <w:r w:rsidRPr="00F7439E">
        <w:rPr>
          <w:rFonts w:ascii="Times New Roman" w:hAnsi="Times New Roman" w:cs="Times New Roman"/>
          <w:iCs/>
          <w:sz w:val="32"/>
          <w:szCs w:val="32"/>
        </w:rPr>
        <w:t xml:space="preserve"> рад</w:t>
      </w:r>
    </w:p>
    <w:p w14:paraId="3979AFE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  <w:lang w:val="en-US"/>
          </w:rPr>
          <m:t>Δ</m:t>
        </m:r>
        <m:sSub>
          <m:sSub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φ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</w:rPr>
          <m:t>=</m:t>
        </m:r>
        <m:r>
          <w:rPr>
            <w:rFonts w:ascii="Cambria Math" w:hAnsi="Cambria Math" w:cs="Times New Roman"/>
            <w:sz w:val="32"/>
            <w:szCs w:val="32"/>
            <w:vertAlign w:val="subscript"/>
          </w:rPr>
          <m:t xml:space="preserve">0 </m:t>
        </m:r>
      </m:oMath>
      <w:r w:rsidRPr="00F7439E">
        <w:rPr>
          <w:rFonts w:ascii="Times New Roman" w:hAnsi="Times New Roman" w:cs="Times New Roman"/>
          <w:iCs/>
          <w:sz w:val="32"/>
          <w:szCs w:val="32"/>
        </w:rPr>
        <w:t>рад</w:t>
      </w:r>
    </w:p>
    <w:p w14:paraId="0C5DD44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Переведем значение погрешности </w:t>
      </w:r>
      <w:proofErr w:type="gramStart"/>
      <w:r w:rsidRPr="00F7439E">
        <w:rPr>
          <w:rFonts w:ascii="Times New Roman" w:hAnsi="Times New Roman" w:cs="Times New Roman"/>
          <w:sz w:val="28"/>
          <w:szCs w:val="28"/>
        </w:rPr>
        <w:t>из радиан</w:t>
      </w:r>
      <w:proofErr w:type="gramEnd"/>
      <w:r w:rsidRPr="00F7439E">
        <w:rPr>
          <w:rFonts w:ascii="Times New Roman" w:hAnsi="Times New Roman" w:cs="Times New Roman"/>
          <w:sz w:val="28"/>
          <w:szCs w:val="28"/>
        </w:rPr>
        <w:t xml:space="preserve"> в угловые минуты:</w:t>
      </w:r>
    </w:p>
    <w:tbl>
      <w:tblPr>
        <w:tblStyle w:val="a3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691"/>
      </w:tblGrid>
      <w:tr w:rsidR="005854AD" w:rsidRPr="00F7439E" w14:paraId="24993DFB" w14:textId="77777777" w:rsidTr="00AB4BF0">
        <w:tc>
          <w:tcPr>
            <w:tcW w:w="3058" w:type="pct"/>
            <w:vAlign w:val="center"/>
            <w:hideMark/>
          </w:tcPr>
          <w:p w14:paraId="06A5C42C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Δ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φ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΄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180·60·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Δφ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π</m:t>
                    </m:r>
                  </m:den>
                </m:f>
              </m:oMath>
            </m:oMathPara>
          </w:p>
        </w:tc>
        <w:tc>
          <w:tcPr>
            <w:tcW w:w="1942" w:type="pct"/>
            <w:vAlign w:val="center"/>
            <w:hideMark/>
          </w:tcPr>
          <w:p w14:paraId="206382AF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(4.</w:t>
            </w:r>
            <w:r w:rsidRPr="00F7439E">
              <w:rPr>
                <w:rFonts w:cs="Times New Roman"/>
                <w:sz w:val="28"/>
                <w:szCs w:val="28"/>
                <w:lang w:val="en-US"/>
              </w:rPr>
              <w:t>3</w:t>
            </w:r>
            <w:r w:rsidRPr="00F7439E">
              <w:rPr>
                <w:rFonts w:cs="Times New Roman"/>
                <w:sz w:val="28"/>
                <w:szCs w:val="28"/>
              </w:rPr>
              <w:t>)</w:t>
            </w:r>
          </w:p>
        </w:tc>
      </w:tr>
    </w:tbl>
    <w:p w14:paraId="25EB87D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7439E">
        <w:rPr>
          <w:rFonts w:ascii="Times New Roman" w:hAnsi="Times New Roman" w:cs="Times New Roman"/>
          <w:sz w:val="28"/>
          <w:szCs w:val="28"/>
        </w:rPr>
        <w:t>Получим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7C6619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Δ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΄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180·60·0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π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=0'</m:t>
          </m:r>
        </m:oMath>
      </m:oMathPara>
    </w:p>
    <w:p w14:paraId="709C04E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Δ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II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΄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180·60·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0.00011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π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=0.37'</m:t>
          </m:r>
        </m:oMath>
      </m:oMathPara>
    </w:p>
    <w:p w14:paraId="2C74DA3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Δ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III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΄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180·60·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0.0002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π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=0,68'</m:t>
          </m:r>
        </m:oMath>
      </m:oMathPara>
    </w:p>
    <w:p w14:paraId="19E4A17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Δ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IV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΄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180·60·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0.0009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π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=13'</m:t>
          </m:r>
        </m:oMath>
      </m:oMathPara>
    </w:p>
    <w:p w14:paraId="7313F7A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Δ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V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΄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180·60·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7.3∙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π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=0.025'</m:t>
          </m:r>
        </m:oMath>
      </m:oMathPara>
    </w:p>
    <w:p w14:paraId="742B4A0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Передаточный коэффициент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>-той элементарной передачи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6"/>
        <w:gridCol w:w="4253"/>
      </w:tblGrid>
      <w:tr w:rsidR="005854AD" w:rsidRPr="00F7439E" w14:paraId="695B2269" w14:textId="77777777" w:rsidTr="00AB4BF0">
        <w:tc>
          <w:tcPr>
            <w:tcW w:w="2794" w:type="pct"/>
            <w:vAlign w:val="center"/>
            <w:hideMark/>
          </w:tcPr>
          <w:p w14:paraId="3BC33EBD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ξ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-в</m:t>
                </m:r>
              </m:oMath>
            </m:oMathPara>
          </w:p>
        </w:tc>
        <w:tc>
          <w:tcPr>
            <w:tcW w:w="2206" w:type="pct"/>
            <w:vAlign w:val="center"/>
            <w:hideMark/>
          </w:tcPr>
          <w:p w14:paraId="4C4AB6FF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(4.4)</w:t>
            </w:r>
          </w:p>
        </w:tc>
      </w:tr>
    </w:tbl>
    <w:p w14:paraId="684404D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proofErr w:type="spellEnd"/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-в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передаточное отношение кинематической цепи между выходными валами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>-той передачи и привода.</w:t>
      </w:r>
    </w:p>
    <w:p w14:paraId="1479844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Суммарная погрешность от скручивания валов определяется выражением: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65838003" w14:textId="77777777" w:rsidTr="00AB4BF0">
        <w:tc>
          <w:tcPr>
            <w:tcW w:w="3088" w:type="pct"/>
            <w:vAlign w:val="center"/>
            <w:hideMark/>
          </w:tcPr>
          <w:p w14:paraId="14D40357" w14:textId="77777777" w:rsidR="005854AD" w:rsidRPr="00F7439E" w:rsidRDefault="002F6F32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΄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ξ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·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Δφ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΄</m:t>
                    </m:r>
                  </m:sup>
                </m:sSubSup>
              </m:oMath>
            </m:oMathPara>
          </w:p>
        </w:tc>
        <w:tc>
          <w:tcPr>
            <w:tcW w:w="1912" w:type="pct"/>
            <w:vAlign w:val="center"/>
            <w:hideMark/>
          </w:tcPr>
          <w:p w14:paraId="2490E3E5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(4.5)</w:t>
            </w:r>
          </w:p>
        </w:tc>
      </w:tr>
    </w:tbl>
    <w:p w14:paraId="00D2D94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ξ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передаточный коэффициент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>-той элементарной передачи;</w:t>
      </w:r>
    </w:p>
    <w:p w14:paraId="33E6E2CC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Δφ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j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΄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значение погрешности скручивания </w:t>
      </w:r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5854AD" w:rsidRPr="00F7439E">
        <w:rPr>
          <w:rFonts w:ascii="Times New Roman" w:hAnsi="Times New Roman" w:cs="Times New Roman"/>
          <w:sz w:val="28"/>
          <w:szCs w:val="28"/>
        </w:rPr>
        <w:t>-ого вала в угловых минутах.</w:t>
      </w:r>
    </w:p>
    <w:p w14:paraId="3B9769B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3ABEE935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΄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=1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ξ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m:t>j</m:t>
            </m:r>
          </m:e>
        </m:nary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Δφ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j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΄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>=1∙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0.025+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13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</w:rPr>
        <w:t>+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0.68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3.8∙3.8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</w:rPr>
        <w:t>+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0.37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3.8∙3.8∙3.8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</w:rPr>
        <w:t>=3.5′</w:t>
      </w:r>
    </w:p>
    <w:p w14:paraId="6FE9830E" w14:textId="77777777" w:rsidR="005854AD" w:rsidRPr="00F7439E" w:rsidRDefault="005854AD" w:rsidP="00E53D7F">
      <w:pPr>
        <w:pStyle w:val="10"/>
        <w:rPr>
          <w:b w:val="0"/>
        </w:rPr>
      </w:pPr>
      <w:bookmarkStart w:id="118" w:name="_Toc437361383"/>
      <w:bookmarkStart w:id="119" w:name="_Toc104133061"/>
      <w:r w:rsidRPr="00F7439E">
        <w:lastRenderedPageBreak/>
        <w:t>Суммарная кинематическая погрешность по вероятностному методу</w:t>
      </w:r>
      <w:bookmarkEnd w:id="118"/>
      <w:bookmarkEnd w:id="119"/>
    </w:p>
    <w:p w14:paraId="6C55910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Суммарная погрешность по вероятностному методу определяется выражением: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27D28C25" w14:textId="77777777" w:rsidTr="00AB4BF0">
        <w:tc>
          <w:tcPr>
            <w:tcW w:w="3088" w:type="pct"/>
            <w:vAlign w:val="center"/>
            <w:hideMark/>
          </w:tcPr>
          <w:p w14:paraId="29AA2EA3" w14:textId="77777777" w:rsidR="005854AD" w:rsidRPr="00F7439E" w:rsidRDefault="002F6F32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δφ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Р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VΣ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∙</m:t>
                </m:r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(ξ</m:t>
                        </m:r>
                        <m:r>
                          <m:rPr>
                            <m:nor/>
                          </m:rPr>
                          <w:rPr>
                            <w:rFonts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j</m:t>
                        </m:r>
                      </m:e>
                    </m:nary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·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φ</m:t>
                        </m:r>
                      </m:sup>
                    </m:sSubSup>
                    <m:sSup>
                      <m:s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1912" w:type="pct"/>
            <w:vAlign w:val="center"/>
            <w:hideMark/>
          </w:tcPr>
          <w:p w14:paraId="00CBDC64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</w:t>
            </w:r>
            <w:r w:rsidRPr="00F7439E">
              <w:rPr>
                <w:rFonts w:cs="Times New Roman"/>
                <w:sz w:val="28"/>
                <w:szCs w:val="28"/>
                <w:lang w:val="en-US"/>
              </w:rPr>
              <w:t>7</w:t>
            </w:r>
            <w:r w:rsidRPr="00F7439E">
              <w:rPr>
                <w:rFonts w:cs="Times New Roman"/>
                <w:sz w:val="28"/>
                <w:szCs w:val="28"/>
              </w:rPr>
              <w:t>.1)</w:t>
            </w:r>
          </w:p>
        </w:tc>
      </w:tr>
    </w:tbl>
    <w:p w14:paraId="53573A8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ξ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передаточный коэффициент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>-той элементарной передачи;</w:t>
      </w:r>
    </w:p>
    <w:p w14:paraId="546D8FF8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коэффициент, учитывающий процент брака;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0167BD74" w14:textId="77777777" w:rsidTr="00AB4BF0">
        <w:tc>
          <w:tcPr>
            <w:tcW w:w="3088" w:type="pct"/>
            <w:vAlign w:val="center"/>
            <w:hideMark/>
          </w:tcPr>
          <w:p w14:paraId="0A38F85C" w14:textId="77777777" w:rsidR="005854AD" w:rsidRPr="00F7439E" w:rsidRDefault="002F6F32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φ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δφ</m:t>
                    </m:r>
                  </m:e>
                  <m:sub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max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e>
                    </m:func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δφ</m:t>
                    </m:r>
                  </m:e>
                  <m:sub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min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e>
                    </m:func>
                  </m:sub>
                </m:sSub>
              </m:oMath>
            </m:oMathPara>
          </w:p>
        </w:tc>
        <w:tc>
          <w:tcPr>
            <w:tcW w:w="1912" w:type="pct"/>
            <w:vAlign w:val="center"/>
            <w:hideMark/>
          </w:tcPr>
          <w:p w14:paraId="469C9E0A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</w:t>
            </w:r>
            <w:r w:rsidRPr="00F7439E">
              <w:rPr>
                <w:rFonts w:cs="Times New Roman"/>
                <w:sz w:val="28"/>
                <w:szCs w:val="28"/>
                <w:lang w:val="en-US"/>
              </w:rPr>
              <w:t>7</w:t>
            </w:r>
            <w:r w:rsidRPr="00F7439E">
              <w:rPr>
                <w:rFonts w:cs="Times New Roman"/>
                <w:sz w:val="28"/>
                <w:szCs w:val="28"/>
              </w:rPr>
              <w:t>.2)</w:t>
            </w:r>
          </w:p>
        </w:tc>
      </w:tr>
    </w:tbl>
    <w:p w14:paraId="03DBBA2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max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e>
            </m:func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>,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min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e>
            </m:func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 xml:space="preserve"> — максимальное и минимальное значение кинематической погрести для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>-той элементарной передачи в угловых минутах;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5673A6A9" w14:textId="77777777" w:rsidTr="00AB4BF0">
        <w:tc>
          <w:tcPr>
            <w:tcW w:w="3088" w:type="pct"/>
            <w:vAlign w:val="center"/>
            <w:hideMark/>
          </w:tcPr>
          <w:p w14:paraId="1F800CD5" w14:textId="77777777" w:rsidR="005854AD" w:rsidRPr="00F7439E" w:rsidRDefault="002F6F32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VΣ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ξ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·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δφ</m:t>
                        </m:r>
                      </m:e>
                      <m:sub>
                        <m:func>
                          <m:func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max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e>
                        </m:func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δφ</m:t>
                        </m:r>
                      </m:e>
                      <m:sub>
                        <m:func>
                          <m:func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min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e>
                        </m:func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912" w:type="pct"/>
            <w:vAlign w:val="center"/>
            <w:hideMark/>
          </w:tcPr>
          <w:p w14:paraId="0E7916FD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(7.3)</w:t>
            </w:r>
          </w:p>
        </w:tc>
      </w:tr>
    </w:tbl>
    <w:p w14:paraId="2DCD932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ab/>
        <w:t>Произведем расчет для всех передач:</w:t>
      </w:r>
    </w:p>
    <w:bookmarkStart w:id="120" w:name="_Hlk91035809"/>
    <w:p w14:paraId="4293E530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VΣ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</m:t>
            </m:r>
          </m:sup>
        </m:sSubSup>
        <m: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j=1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ξ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m:t>j</m:t>
            </m:r>
          </m:e>
        </m:nary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·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δφ</m:t>
                </m:r>
              </m:e>
              <m:sub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max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</m:func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δφ</m:t>
                </m:r>
              </m:e>
              <m:sub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min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</m:func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2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=1*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5.7+3.8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  <w:lang w:val="en-US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10+6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2*3.8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+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12.1+7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2*3.8*3.8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+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12.1+7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2*3.8*3.8*3.8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5854AD" w:rsidRPr="0063640C">
        <w:rPr>
          <w:rFonts w:ascii="Times New Roman" w:hAnsi="Times New Roman" w:cs="Times New Roman"/>
          <w:sz w:val="28"/>
          <w:szCs w:val="28"/>
          <w:lang w:val="en-US"/>
        </w:rPr>
        <w:t>8</w:t>
      </w:r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5854AD" w:rsidRPr="0063640C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′</w:t>
      </w:r>
    </w:p>
    <w:p w14:paraId="3ECC32F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F7439E">
        <w:rPr>
          <w:rFonts w:ascii="Times New Roman" w:hAnsi="Times New Roman" w:cs="Times New Roman"/>
          <w:sz w:val="28"/>
          <w:szCs w:val="28"/>
        </w:rPr>
        <w:t xml:space="preserve"> определим по таблице </w:t>
      </w:r>
    </w:p>
    <w:p w14:paraId="3ACCD18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A0A193" wp14:editId="1A635B3F">
            <wp:extent cx="5486400" cy="10058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64" t="32217" r="28743" b="53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E012D" w14:textId="77777777" w:rsidR="005854AD" w:rsidRPr="0063640C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=0.</w:t>
      </w:r>
      <w:r w:rsidRPr="0063640C">
        <w:rPr>
          <w:rFonts w:ascii="Times New Roman" w:hAnsi="Times New Roman" w:cs="Times New Roman"/>
          <w:sz w:val="28"/>
          <w:szCs w:val="28"/>
          <w:lang w:val="en-US"/>
        </w:rPr>
        <w:t>35</w:t>
      </w:r>
    </w:p>
    <w:p w14:paraId="08D007D9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δφ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Σ</m:t>
            </m:r>
            <m:r>
              <w:rPr>
                <w:rFonts w:ascii="Cambria Math" w:hAnsi="Cambria Math" w:cs="Times New Roman"/>
                <w:sz w:val="24"/>
                <w:szCs w:val="24"/>
              </w:rPr>
              <m:t>Р</m:t>
            </m:r>
          </m:sub>
        </m:sSub>
        <m:r>
          <w:rPr>
            <w:rFonts w:ascii="Cambria Math" w:hAnsi="Cambria Math" w:cs="Times New Roman"/>
            <w:sz w:val="24"/>
            <w:szCs w:val="24"/>
            <w:lang w:val="en-US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VΣ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φ</m:t>
            </m:r>
          </m:sup>
        </m:sSubSup>
        <m:r>
          <w:rPr>
            <w:rFonts w:ascii="Cambria Math" w:hAnsi="Cambria Math" w:cs="Times New Roman"/>
            <w:sz w:val="24"/>
            <w:szCs w:val="24"/>
            <w:lang w:val="en-US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val="en-US"/>
          </w:rPr>
          <m:t>∙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radPr>
          <m:deg/>
          <m:e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(ξ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4"/>
                    <w:szCs w:val="24"/>
                    <w:vertAlign w:val="subscript"/>
                    <w:lang w:val="en-US"/>
                  </w:rPr>
                  <m:t>j</m:t>
                </m:r>
              </m:e>
            </m:nary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vertAlign w:val="subscript"/>
                <w:lang w:val="en-US"/>
              </w:rPr>
              <m:t>·</m:t>
            </m:r>
            <m:sSubSup>
              <m:sSubSupPr>
                <m:ctrl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>j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>φ</m:t>
                </m:r>
              </m:sup>
            </m:sSubSup>
            <m:sSup>
              <m:sSupPr>
                <m:ctrl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>2</m:t>
                </m:r>
              </m:sup>
            </m:sSup>
          </m:e>
        </m:rad>
      </m:oMath>
      <w:r w:rsidR="005854AD" w:rsidRPr="00F7439E">
        <w:rPr>
          <w:rFonts w:ascii="Times New Roman" w:hAnsi="Times New Roman" w:cs="Times New Roman"/>
          <w:sz w:val="24"/>
          <w:szCs w:val="24"/>
          <w:lang w:val="en-US"/>
        </w:rPr>
        <w:t>=</w:t>
      </w:r>
      <w:r w:rsidR="005854AD" w:rsidRPr="0063640C">
        <w:rPr>
          <w:rFonts w:ascii="Times New Roman" w:hAnsi="Times New Roman" w:cs="Times New Roman"/>
          <w:sz w:val="24"/>
          <w:szCs w:val="24"/>
          <w:lang w:val="en-US"/>
        </w:rPr>
        <w:t>8</w:t>
      </w:r>
      <w:r w:rsidR="005854AD" w:rsidRPr="00F7439E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5854AD" w:rsidRPr="0063640C"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5854AD" w:rsidRPr="00F7439E">
        <w:rPr>
          <w:rFonts w:ascii="Times New Roman" w:hAnsi="Times New Roman" w:cs="Times New Roman"/>
          <w:sz w:val="24"/>
          <w:szCs w:val="24"/>
          <w:lang w:val="en-US"/>
        </w:rPr>
        <w:t>+0.</w:t>
      </w:r>
      <w:r w:rsidR="005854AD" w:rsidRPr="0063640C">
        <w:rPr>
          <w:rFonts w:ascii="Times New Roman" w:hAnsi="Times New Roman" w:cs="Times New Roman"/>
          <w:sz w:val="24"/>
          <w:szCs w:val="24"/>
          <w:lang w:val="en-US"/>
        </w:rPr>
        <w:t>35</w:t>
      </w:r>
      <w:r w:rsidR="005854AD" w:rsidRPr="00F7439E">
        <w:rPr>
          <w:rFonts w:ascii="Times New Roman" w:hAnsi="Times New Roman" w:cs="Times New Roman"/>
          <w:sz w:val="24"/>
          <w:szCs w:val="24"/>
          <w:lang w:val="en-US"/>
        </w:rPr>
        <w:t>∙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(5.7-3.8)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10-6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3.8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12.1-7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3.8*3.8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12.1-7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3.8*3.8*3.8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2</m:t>
                </m:r>
              </m:sup>
            </m:sSup>
          </m:e>
        </m:rad>
      </m:oMath>
      <w:r w:rsidR="005854AD" w:rsidRPr="00F7439E">
        <w:rPr>
          <w:rFonts w:ascii="Times New Roman" w:hAnsi="Times New Roman" w:cs="Times New Roman"/>
          <w:sz w:val="24"/>
          <w:szCs w:val="24"/>
          <w:lang w:val="en-US"/>
        </w:rPr>
        <w:t>=</w:t>
      </w:r>
      <w:bookmarkEnd w:id="120"/>
      <w:r w:rsidR="005854AD" w:rsidRPr="003A1DDA">
        <w:rPr>
          <w:rFonts w:ascii="Times New Roman" w:hAnsi="Times New Roman" w:cs="Times New Roman"/>
          <w:sz w:val="24"/>
          <w:szCs w:val="24"/>
          <w:lang w:val="en-US"/>
        </w:rPr>
        <w:t>8.8</w:t>
      </w:r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′</w:t>
      </w:r>
    </w:p>
    <w:p w14:paraId="05948808" w14:textId="61347B27" w:rsidR="005854AD" w:rsidRPr="00F7439E" w:rsidRDefault="009D7107" w:rsidP="00E53D7F">
      <w:pPr>
        <w:pStyle w:val="10"/>
        <w:rPr>
          <w:b w:val="0"/>
        </w:rPr>
      </w:pPr>
      <w:bookmarkStart w:id="121" w:name="_Toc437361384"/>
      <w:bookmarkStart w:id="122" w:name="_Toc104133062"/>
      <w:r>
        <w:t>С</w:t>
      </w:r>
      <w:r w:rsidR="005854AD" w:rsidRPr="00F7439E">
        <w:t>уммарная погрешность мертвого хода по вероятностному методу</w:t>
      </w:r>
      <w:bookmarkEnd w:id="121"/>
      <w:bookmarkEnd w:id="122"/>
    </w:p>
    <w:p w14:paraId="2E3345C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Суммарная погрешность по вероятностному методу определяется выражением: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09E84C33" w14:textId="77777777" w:rsidTr="00AB4BF0">
        <w:tc>
          <w:tcPr>
            <w:tcW w:w="3088" w:type="pct"/>
            <w:vAlign w:val="center"/>
            <w:hideMark/>
          </w:tcPr>
          <w:p w14:paraId="00084626" w14:textId="77777777" w:rsidR="005854AD" w:rsidRPr="00F7439E" w:rsidRDefault="002F6F32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δ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Р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VΣ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∙</m:t>
                </m:r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(ξ</m:t>
                        </m:r>
                        <m:r>
                          <m:rPr>
                            <m:nor/>
                          </m:rPr>
                          <w:rPr>
                            <w:rFonts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j</m:t>
                        </m:r>
                      </m:e>
                    </m:nary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·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j</m:t>
                        </m:r>
                      </m:sup>
                    </m:sSubSup>
                    <m:sSup>
                      <m:s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1912" w:type="pct"/>
            <w:vAlign w:val="center"/>
            <w:hideMark/>
          </w:tcPr>
          <w:p w14:paraId="5877E064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</w:t>
            </w:r>
            <w:r w:rsidRPr="00F7439E">
              <w:rPr>
                <w:rFonts w:cs="Times New Roman"/>
                <w:sz w:val="28"/>
                <w:szCs w:val="28"/>
                <w:lang w:val="en-US"/>
              </w:rPr>
              <w:t>8</w:t>
            </w:r>
            <w:r w:rsidRPr="00F7439E">
              <w:rPr>
                <w:rFonts w:cs="Times New Roman"/>
                <w:sz w:val="28"/>
                <w:szCs w:val="28"/>
              </w:rPr>
              <w:t>.1)</w:t>
            </w:r>
          </w:p>
        </w:tc>
      </w:tr>
    </w:tbl>
    <w:p w14:paraId="2FC008E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ξ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— передаточный коэффициент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>-той элементарной передачи;</w:t>
      </w:r>
    </w:p>
    <w:p w14:paraId="752297F3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коэффициент, учитывающий процент брака;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2921A277" w14:textId="77777777" w:rsidTr="00AB4BF0">
        <w:tc>
          <w:tcPr>
            <w:tcW w:w="3088" w:type="pct"/>
            <w:vAlign w:val="center"/>
            <w:hideMark/>
          </w:tcPr>
          <w:p w14:paraId="4B2C4627" w14:textId="77777777" w:rsidR="005854AD" w:rsidRPr="00F7439E" w:rsidRDefault="002F6F32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max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e>
                    </m:func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min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e>
                    </m:func>
                  </m:sub>
                </m:sSub>
              </m:oMath>
            </m:oMathPara>
          </w:p>
        </w:tc>
        <w:tc>
          <w:tcPr>
            <w:tcW w:w="1912" w:type="pct"/>
            <w:vAlign w:val="center"/>
            <w:hideMark/>
          </w:tcPr>
          <w:p w14:paraId="7C8C3030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</w:t>
            </w:r>
            <w:r w:rsidRPr="00F7439E">
              <w:rPr>
                <w:rFonts w:cs="Times New Roman"/>
                <w:sz w:val="28"/>
                <w:szCs w:val="28"/>
                <w:lang w:val="en-US"/>
              </w:rPr>
              <w:t>8</w:t>
            </w:r>
            <w:r w:rsidRPr="00F7439E">
              <w:rPr>
                <w:rFonts w:cs="Times New Roman"/>
                <w:sz w:val="28"/>
                <w:szCs w:val="28"/>
              </w:rPr>
              <w:t>.2)</w:t>
            </w:r>
          </w:p>
        </w:tc>
      </w:tr>
    </w:tbl>
    <w:p w14:paraId="0A6280FB" w14:textId="65614F85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max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e>
            </m:func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>,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min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e>
            </m:func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 xml:space="preserve"> — максимальное и минимальное значение погрешности мертвого </w:t>
      </w:r>
      <w:r w:rsidR="009D7107" w:rsidRPr="00F7439E">
        <w:rPr>
          <w:rFonts w:ascii="Times New Roman" w:hAnsi="Times New Roman" w:cs="Times New Roman"/>
          <w:sz w:val="28"/>
          <w:szCs w:val="28"/>
        </w:rPr>
        <w:t>хода для</w:t>
      </w:r>
      <w:r w:rsidRPr="00F7439E">
        <w:rPr>
          <w:rFonts w:ascii="Times New Roman" w:hAnsi="Times New Roman" w:cs="Times New Roman"/>
          <w:sz w:val="28"/>
          <w:szCs w:val="28"/>
        </w:rPr>
        <w:t xml:space="preserve">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>-той элементарной передачи в угловых минутах;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72D42320" w14:textId="77777777" w:rsidTr="00AB4BF0">
        <w:tc>
          <w:tcPr>
            <w:tcW w:w="3088" w:type="pct"/>
            <w:vAlign w:val="center"/>
            <w:hideMark/>
          </w:tcPr>
          <w:p w14:paraId="7FFAD72D" w14:textId="77777777" w:rsidR="005854AD" w:rsidRPr="00F7439E" w:rsidRDefault="002F6F32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VΣ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ξ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·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φ</m:t>
                        </m:r>
                        <m:func>
                          <m:func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max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e>
                        </m:func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φ</m:t>
                        </m:r>
                        <m:func>
                          <m:func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min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e>
                        </m:func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912" w:type="pct"/>
            <w:vAlign w:val="center"/>
            <w:hideMark/>
          </w:tcPr>
          <w:p w14:paraId="551DC9D0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</w:t>
            </w:r>
            <w:r w:rsidRPr="00F7439E">
              <w:rPr>
                <w:rFonts w:cs="Times New Roman"/>
                <w:sz w:val="28"/>
                <w:szCs w:val="28"/>
                <w:lang w:val="en-US"/>
              </w:rPr>
              <w:t>8</w:t>
            </w:r>
            <w:r w:rsidRPr="00F7439E">
              <w:rPr>
                <w:rFonts w:cs="Times New Roman"/>
                <w:sz w:val="28"/>
                <w:szCs w:val="28"/>
              </w:rPr>
              <w:t>.3)</w:t>
            </w:r>
          </w:p>
        </w:tc>
      </w:tr>
    </w:tbl>
    <w:p w14:paraId="4F54786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ab/>
        <w:t>Произведем расчет для всех передач:</w:t>
      </w:r>
    </w:p>
    <w:p w14:paraId="769C42A9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VΣ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sup>
        </m:sSubSup>
        <m: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j=1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ξ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m:t>j</m:t>
            </m:r>
          </m:e>
        </m:nary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·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φ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max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</m:func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φ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min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</m:func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2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=1*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7.96+1.06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  <w:lang w:val="en-US"/>
          </w:rPr>
          <m:t>+</m:t>
        </m:r>
        <w:bookmarkStart w:id="123" w:name="_Hlk100449915"/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10.67+1.37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2*3.8</m:t>
            </m:r>
          </m:den>
        </m:f>
      </m:oMath>
      <w:bookmarkEnd w:id="123"/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+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12.8+1.72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2*3.8*3.8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+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12.5+1.72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2*3.8*3.8*3.8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=6.4′</w:t>
      </w:r>
    </w:p>
    <w:p w14:paraId="63B64A8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F7439E">
        <w:rPr>
          <w:rFonts w:ascii="Times New Roman" w:hAnsi="Times New Roman" w:cs="Times New Roman"/>
          <w:sz w:val="28"/>
          <w:szCs w:val="28"/>
        </w:rPr>
        <w:t xml:space="preserve"> определим по таблице </w:t>
      </w:r>
    </w:p>
    <w:p w14:paraId="6355DDB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B0475E" wp14:editId="35AEC5EE">
            <wp:extent cx="5433060" cy="9829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22" t="56966" r="29250" b="28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73939" w14:textId="77777777" w:rsidR="005854AD" w:rsidRPr="00E33155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E3315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=0.</w:t>
      </w:r>
      <w:r w:rsidRPr="00E33155">
        <w:rPr>
          <w:rFonts w:ascii="Times New Roman" w:hAnsi="Times New Roman" w:cs="Times New Roman"/>
          <w:sz w:val="28"/>
          <w:szCs w:val="28"/>
          <w:lang w:val="en-US"/>
        </w:rPr>
        <w:t>28</w:t>
      </w:r>
    </w:p>
    <w:p w14:paraId="2FD859F6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VΣ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sup>
        </m:sSubSup>
        <m:r>
          <w:rPr>
            <w:rFonts w:ascii="Cambria Math" w:hAnsi="Cambria Math" w:cs="Times New Roman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∙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(ξ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</m:e>
            </m:nary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·</m:t>
            </m:r>
            <m:sSubSup>
              <m:sSubSup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</m:sup>
            </m:sSubSup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2</m:t>
                </m:r>
              </m:sup>
            </m:sSup>
          </m:e>
        </m:rad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=6.4+0.</w:t>
      </w:r>
      <w:r w:rsidR="005854AD" w:rsidRPr="00E33155">
        <w:rPr>
          <w:rFonts w:ascii="Times New Roman" w:hAnsi="Times New Roman" w:cs="Times New Roman"/>
          <w:sz w:val="28"/>
          <w:szCs w:val="28"/>
          <w:lang w:val="en-US"/>
        </w:rPr>
        <w:t>28</w:t>
      </w:r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∙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7.96-1.06</m:t>
                    </m:r>
                  </m:e>
                </m:d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10.67-1.37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2*3.8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12.8-1.72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2*3.8*3.8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12.5-1.72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2*3.8*3.8*3.8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</m:e>
        </m:rad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5854AD" w:rsidRPr="00E33155">
        <w:rPr>
          <w:rFonts w:ascii="Times New Roman" w:hAnsi="Times New Roman" w:cs="Times New Roman"/>
          <w:sz w:val="28"/>
          <w:szCs w:val="28"/>
          <w:lang w:val="en-US"/>
        </w:rPr>
        <w:t>8</w:t>
      </w:r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5854AD" w:rsidRPr="00E33155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′</w:t>
      </w:r>
    </w:p>
    <w:p w14:paraId="0B49E0A0" w14:textId="77777777" w:rsidR="005854AD" w:rsidRPr="00F7439E" w:rsidRDefault="005854AD" w:rsidP="00E53D7F">
      <w:pPr>
        <w:pStyle w:val="10"/>
        <w:rPr>
          <w:b w:val="0"/>
        </w:rPr>
      </w:pPr>
      <w:bookmarkStart w:id="124" w:name="_Toc437361385"/>
      <w:bookmarkStart w:id="125" w:name="_Toc104133063"/>
      <w:r w:rsidRPr="00F7439E">
        <w:t>Общая погрешность. Анализ результатов</w:t>
      </w:r>
      <w:bookmarkEnd w:id="124"/>
      <w:bookmarkEnd w:id="125"/>
    </w:p>
    <w:p w14:paraId="2C3B0D27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Общая погрешность положения выходного вала ЭМП, определенная </w:t>
      </w:r>
      <w:proofErr w:type="gramStart"/>
      <w:r w:rsidRPr="00F7439E">
        <w:rPr>
          <w:rFonts w:ascii="Times New Roman" w:hAnsi="Times New Roman" w:cs="Times New Roman"/>
          <w:sz w:val="28"/>
          <w:szCs w:val="28"/>
        </w:rPr>
        <w:t>по вероятностному методу</w:t>
      </w:r>
      <w:proofErr w:type="gramEnd"/>
      <w:r w:rsidRPr="00F7439E">
        <w:rPr>
          <w:rFonts w:ascii="Times New Roman" w:hAnsi="Times New Roman" w:cs="Times New Roman"/>
          <w:sz w:val="28"/>
          <w:szCs w:val="28"/>
        </w:rPr>
        <w:t xml:space="preserve"> задается выражением: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3018EE78" w14:textId="77777777" w:rsidTr="00AB4BF0">
        <w:tc>
          <w:tcPr>
            <w:tcW w:w="3088" w:type="pct"/>
            <w:vAlign w:val="center"/>
            <w:hideMark/>
          </w:tcPr>
          <w:p w14:paraId="70745F64" w14:textId="77777777" w:rsidR="005854AD" w:rsidRPr="00F7439E" w:rsidRDefault="002F6F32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δφ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Р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δ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Р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΄</m:t>
                    </m:r>
                  </m:sup>
                </m:sSubSup>
              </m:oMath>
            </m:oMathPara>
          </w:p>
        </w:tc>
        <w:tc>
          <w:tcPr>
            <w:tcW w:w="1912" w:type="pct"/>
            <w:vAlign w:val="center"/>
            <w:hideMark/>
          </w:tcPr>
          <w:p w14:paraId="3B7C7172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(9.1)</w:t>
            </w:r>
          </w:p>
        </w:tc>
      </w:tr>
    </w:tbl>
    <w:p w14:paraId="4781331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ΣР</m:t>
            </m:r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 xml:space="preserve"> — суммарная кинематическая погрешность по вероятностному методу;</w:t>
      </w:r>
    </w:p>
    <w:p w14:paraId="42917D07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суммарная погрешность мертвого хода по вероятностному методу;</w:t>
      </w:r>
    </w:p>
    <w:p w14:paraId="62764B8F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΄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суммарная погрешность от скручивания валов.</w:t>
      </w:r>
    </w:p>
    <w:p w14:paraId="6F3D9AD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lastRenderedPageBreak/>
        <w:t>Общая погрешность положения выходного вала ЭМП не должна превышать заданную погрешность с некоторым коэффициентом запаса: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181663A2" w14:textId="77777777" w:rsidTr="00AB4BF0">
        <w:tc>
          <w:tcPr>
            <w:tcW w:w="3088" w:type="pct"/>
            <w:vAlign w:val="center"/>
            <w:hideMark/>
          </w:tcPr>
          <w:p w14:paraId="296B2266" w14:textId="77777777" w:rsidR="005854AD" w:rsidRPr="00F7439E" w:rsidRDefault="002F6F32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≤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[δ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S]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den>
                </m:f>
              </m:oMath>
            </m:oMathPara>
          </w:p>
        </w:tc>
        <w:tc>
          <w:tcPr>
            <w:tcW w:w="1912" w:type="pct"/>
            <w:vAlign w:val="center"/>
            <w:hideMark/>
          </w:tcPr>
          <w:p w14:paraId="0E135E54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(9.2)</w:t>
            </w:r>
          </w:p>
        </w:tc>
      </w:tr>
    </w:tbl>
    <w:p w14:paraId="2DF8EA4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[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δ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0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S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]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 — заданная по ТЗ погрешность положения выходного вала;</w:t>
      </w:r>
    </w:p>
    <w:p w14:paraId="4140C15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n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 — коэффициент запаса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hAnsi="Cambria Math" w:cs="Times New Roman"/>
            <w:sz w:val="28"/>
            <w:szCs w:val="28"/>
          </w:rPr>
          <m:t>=1,05…1,5</m:t>
        </m:r>
      </m:oMath>
      <w:r w:rsidRPr="00F7439E">
        <w:rPr>
          <w:rFonts w:ascii="Times New Roman" w:hAnsi="Times New Roman" w:cs="Times New Roman"/>
          <w:sz w:val="28"/>
          <w:szCs w:val="28"/>
        </w:rPr>
        <w:t>.</w:t>
      </w:r>
    </w:p>
    <w:p w14:paraId="6C462A1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Возьмем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7439E">
        <w:rPr>
          <w:rFonts w:ascii="Times New Roman" w:hAnsi="Times New Roman" w:cs="Times New Roman"/>
          <w:sz w:val="28"/>
          <w:szCs w:val="28"/>
        </w:rPr>
        <w:t>=1.3</w:t>
      </w:r>
    </w:p>
    <w:p w14:paraId="5ACA1F2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Тогда: </w:t>
      </w:r>
      <w:r w:rsidRPr="00F7439E">
        <w:rPr>
          <w:rFonts w:ascii="Times New Roman" w:hAnsi="Times New Roman" w:cs="Times New Roman"/>
          <w:i/>
          <w:sz w:val="28"/>
          <w:szCs w:val="28"/>
        </w:rPr>
        <w:br/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ΣР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ΣР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΄</m:t>
            </m:r>
          </m:sup>
        </m:sSubSup>
      </m:oMath>
      <w:r w:rsidRPr="00F7439E">
        <w:rPr>
          <w:rFonts w:ascii="Times New Roman" w:hAnsi="Times New Roman" w:cs="Times New Roman"/>
          <w:iCs/>
          <w:sz w:val="28"/>
          <w:szCs w:val="28"/>
        </w:rPr>
        <w:t>=</w:t>
      </w:r>
      <w:r>
        <w:rPr>
          <w:rFonts w:ascii="Times New Roman" w:hAnsi="Times New Roman" w:cs="Times New Roman"/>
          <w:iCs/>
          <w:sz w:val="28"/>
          <w:szCs w:val="28"/>
        </w:rPr>
        <w:t>8</w:t>
      </w:r>
      <w:r w:rsidRPr="00F7439E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</w:rPr>
        <w:t>8</w:t>
      </w:r>
      <w:r w:rsidRPr="00F7439E">
        <w:rPr>
          <w:rFonts w:ascii="Times New Roman" w:hAnsi="Times New Roman" w:cs="Times New Roman"/>
          <w:iCs/>
          <w:sz w:val="28"/>
          <w:szCs w:val="28"/>
        </w:rPr>
        <w:t>+</w:t>
      </w:r>
      <w:r>
        <w:rPr>
          <w:rFonts w:ascii="Times New Roman" w:hAnsi="Times New Roman" w:cs="Times New Roman"/>
          <w:iCs/>
          <w:sz w:val="28"/>
          <w:szCs w:val="28"/>
        </w:rPr>
        <w:t>8</w:t>
      </w:r>
      <w:r w:rsidRPr="00F7439E">
        <w:rPr>
          <w:rFonts w:ascii="Times New Roman" w:hAnsi="Times New Roman" w:cs="Times New Roman"/>
          <w:iCs/>
          <w:sz w:val="28"/>
          <w:szCs w:val="28"/>
        </w:rPr>
        <w:t>.3+3.5=</w:t>
      </w:r>
      <w:r>
        <w:rPr>
          <w:rFonts w:ascii="Times New Roman" w:hAnsi="Times New Roman" w:cs="Times New Roman"/>
          <w:iCs/>
          <w:sz w:val="28"/>
          <w:szCs w:val="28"/>
        </w:rPr>
        <w:t>20</w:t>
      </w:r>
      <w:r w:rsidRPr="00F7439E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</w:rPr>
        <w:t>6</w:t>
      </w:r>
      <w:r w:rsidRPr="00F7439E">
        <w:rPr>
          <w:rFonts w:ascii="Times New Roman" w:hAnsi="Times New Roman" w:cs="Times New Roman"/>
          <w:iCs/>
          <w:sz w:val="28"/>
          <w:szCs w:val="28"/>
        </w:rPr>
        <w:t>′</w:t>
      </w:r>
    </w:p>
    <w:p w14:paraId="171B0BBE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hAnsi="Cambria Math" w:cs="Times New Roman"/>
                <w:i/>
                <w:sz w:val="32"/>
                <w:szCs w:val="32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[</m:t>
            </m:r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δ</m:t>
            </m:r>
            <m:r>
              <m:rPr>
                <m:nor/>
              </m:rPr>
              <w:rPr>
                <w:rFonts w:ascii="Times New Roman" w:hAnsi="Times New Roman" w:cs="Times New Roman"/>
                <w:sz w:val="32"/>
                <w:szCs w:val="32"/>
                <w:vertAlign w:val="subscript"/>
              </w:rPr>
              <m:t>0</m:t>
            </m:r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S</m:t>
            </m:r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]</m:t>
            </m:r>
          </m:num>
          <m:den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n</m:t>
            </m:r>
          </m:den>
        </m:f>
      </m:oMath>
      <w:r w:rsidR="005854AD" w:rsidRPr="00F7439E">
        <w:rPr>
          <w:rFonts w:ascii="Times New Roman" w:hAnsi="Times New Roman" w:cs="Times New Roman"/>
          <w:sz w:val="32"/>
          <w:szCs w:val="32"/>
        </w:rPr>
        <w:t>=</w:t>
      </w:r>
      <m:oMath>
        <m:f>
          <m:fPr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</w:rPr>
              <m:t>25</m:t>
            </m:r>
          </m:num>
          <m:den>
            <m:r>
              <w:rPr>
                <w:rFonts w:ascii="Cambria Math" w:hAnsi="Cambria Math" w:cs="Times New Roman"/>
                <w:sz w:val="32"/>
                <w:szCs w:val="32"/>
              </w:rPr>
              <m:t>1.2</m:t>
            </m:r>
          </m:den>
        </m:f>
      </m:oMath>
      <w:r w:rsidR="005854AD" w:rsidRPr="00F7439E">
        <w:rPr>
          <w:rFonts w:ascii="Times New Roman" w:hAnsi="Times New Roman" w:cs="Times New Roman"/>
          <w:sz w:val="32"/>
          <w:szCs w:val="32"/>
        </w:rPr>
        <w:t>=</w:t>
      </w:r>
      <w:r w:rsidR="005854AD">
        <w:rPr>
          <w:rFonts w:ascii="Times New Roman" w:hAnsi="Times New Roman" w:cs="Times New Roman"/>
          <w:sz w:val="28"/>
          <w:szCs w:val="28"/>
        </w:rPr>
        <w:t>20</w:t>
      </w:r>
      <w:r w:rsidR="005854AD" w:rsidRPr="00F7439E">
        <w:rPr>
          <w:rFonts w:ascii="Times New Roman" w:hAnsi="Times New Roman" w:cs="Times New Roman"/>
          <w:sz w:val="28"/>
          <w:szCs w:val="28"/>
        </w:rPr>
        <w:t>.</w:t>
      </w:r>
      <w:r w:rsidR="005854AD">
        <w:rPr>
          <w:rFonts w:ascii="Times New Roman" w:hAnsi="Times New Roman" w:cs="Times New Roman"/>
          <w:sz w:val="28"/>
          <w:szCs w:val="28"/>
        </w:rPr>
        <w:t>83</w:t>
      </w:r>
      <w:r w:rsidR="005854AD" w:rsidRPr="00F7439E">
        <w:rPr>
          <w:rFonts w:ascii="Times New Roman" w:hAnsi="Times New Roman" w:cs="Times New Roman"/>
          <w:sz w:val="28"/>
          <w:szCs w:val="28"/>
        </w:rPr>
        <w:t>′</w:t>
      </w:r>
    </w:p>
    <w:p w14:paraId="039E3E4F" w14:textId="77777777" w:rsidR="005854AD" w:rsidRPr="00F7439E" w:rsidRDefault="002F6F32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≤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[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δ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m:t>0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S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]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– условие выполнено</w:t>
      </w:r>
    </w:p>
    <w:p w14:paraId="06AC06E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Анализ результатов: Общая погрешность положения выходного вала меньше заданной по ТЗ с коэффициентом запаса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7439E">
        <w:rPr>
          <w:rFonts w:ascii="Times New Roman" w:hAnsi="Times New Roman" w:cs="Times New Roman"/>
          <w:sz w:val="28"/>
          <w:szCs w:val="28"/>
        </w:rPr>
        <w:t>=1.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7439E">
        <w:rPr>
          <w:rFonts w:ascii="Times New Roman" w:hAnsi="Times New Roman" w:cs="Times New Roman"/>
          <w:sz w:val="28"/>
          <w:szCs w:val="28"/>
        </w:rPr>
        <w:t>.</w:t>
      </w:r>
    </w:p>
    <w:p w14:paraId="67A97BD0" w14:textId="3883D950" w:rsidR="005854AD" w:rsidRDefault="005854AD" w:rsidP="00AD3C3D">
      <w:pPr>
        <w:pStyle w:val="10"/>
      </w:pPr>
      <w:bookmarkStart w:id="126" w:name="_Toc92381626"/>
      <w:bookmarkStart w:id="127" w:name="_Toc104133064"/>
      <w:r>
        <w:t>Проверочный расчет полого вала на прочность</w:t>
      </w:r>
      <w:bookmarkEnd w:id="126"/>
      <w:bookmarkEnd w:id="127"/>
    </w:p>
    <w:p w14:paraId="6BFFD405" w14:textId="40BC2E34" w:rsidR="005854AD" w:rsidRDefault="005854AD" w:rsidP="003F2CB2">
      <w:pPr>
        <w:pStyle w:val="2"/>
      </w:pPr>
      <w:bookmarkStart w:id="128" w:name="_Toc104133065"/>
      <w:r>
        <w:t>1</w:t>
      </w:r>
      <w:r w:rsidR="00E53D7F" w:rsidRPr="007C3CC1">
        <w:t>8</w:t>
      </w:r>
      <w:r>
        <w:t>.1 Найдем силы нагружения.</w:t>
      </w:r>
      <w:bookmarkEnd w:id="128"/>
    </w:p>
    <w:p w14:paraId="5075AE83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Зубчатое колесо является цилиндрическим прямозубым. В прямозубых передачах полная нагрузка направлена по линии зацепления и может быть разложена на две составляющие: окружную силу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spellStart"/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proofErr w:type="spellEnd"/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радиальную </w:t>
      </w:r>
      <w:proofErr w:type="spellStart"/>
      <w:r>
        <w:rPr>
          <w:rFonts w:ascii="Times New Roman" w:hAnsi="Times New Roman" w:cs="Times New Roman"/>
          <w:sz w:val="28"/>
          <w:szCs w:val="28"/>
        </w:rPr>
        <w:t>сиду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. Окружная сила направлена по касательной к начальной окружности, а радиальная к центру ЗК. Угол между силами равен α.</w:t>
      </w:r>
    </w:p>
    <w:p w14:paraId="4DB4CA9B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Найдем силы действующие колесо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8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BCD6F2E" w14:textId="77777777" w:rsidR="005854AD" w:rsidRDefault="002F6F32" w:rsidP="00FF46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окр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 ∙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1580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76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=41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Н</m:t>
          </m:r>
        </m:oMath>
      </m:oMathPara>
    </w:p>
    <w:p w14:paraId="032F0D82" w14:textId="6DC11D64" w:rsidR="005854AD" w:rsidRPr="00E53D7F" w:rsidRDefault="002F6F32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r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</w:rPr>
            <m:t>=</m:t>
          </m:r>
          <m:r>
            <w:rPr>
              <w:rFonts w:ascii="Cambria Math" w:eastAsiaTheme="majorEastAsia" w:hAnsi="Cambria Math" w:cs="Times New Roman"/>
              <w:sz w:val="28"/>
              <w:szCs w:val="28"/>
            </w:rPr>
            <m:t>tg</m:t>
          </m:r>
          <m:r>
            <m:rPr>
              <m:sty m:val="p"/>
            </m:rPr>
            <w:rPr>
              <w:rFonts w:ascii="Cambria Math" w:eastAsiaTheme="majorEastAsia" w:hAnsi="Cambria Math" w:cs="Times New Roman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  <m:ctrlPr>
                <w:rPr>
                  <w:rFonts w:ascii="Cambria Math" w:eastAsiaTheme="maj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окр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 xml:space="preserve">=41,6 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tg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 xml:space="preserve">20°=15,14 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H</m:t>
          </m:r>
        </m:oMath>
      </m:oMathPara>
    </w:p>
    <w:p w14:paraId="24918695" w14:textId="7DE4C257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4C0076FF" w14:textId="48E1E3FC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1CF4221A" w14:textId="5CCCF3F8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3DB85799" w14:textId="64054EA3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3AA6BD0D" w14:textId="29AF5C8A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477DD22E" w14:textId="40F50375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129263B1" w14:textId="15073C05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51964091" w14:textId="77777777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3F25E6E1" w14:textId="13CAFFB9" w:rsidR="005854AD" w:rsidRDefault="005854AD" w:rsidP="003F2CB2">
      <w:pPr>
        <w:pStyle w:val="2"/>
      </w:pPr>
      <w:bookmarkStart w:id="129" w:name="_Toc104133066"/>
      <w:r>
        <w:t>1</w:t>
      </w:r>
      <w:r w:rsidR="00E53D7F" w:rsidRPr="00E53D7F">
        <w:t>8</w:t>
      </w:r>
      <w:r>
        <w:t>.2 Составим эпюры.</w:t>
      </w:r>
      <w:bookmarkEnd w:id="129"/>
    </w:p>
    <w:p w14:paraId="2C17177D" w14:textId="77777777" w:rsidR="005854AD" w:rsidRPr="002D4A4E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YOZ</w:t>
      </w:r>
    </w:p>
    <w:p w14:paraId="0CECE769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04E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0CEBFAC7" wp14:editId="54006A6D">
                <wp:simplePos x="0" y="0"/>
                <wp:positionH relativeFrom="column">
                  <wp:posOffset>-234315</wp:posOffset>
                </wp:positionH>
                <wp:positionV relativeFrom="paragraph">
                  <wp:posOffset>1516380</wp:posOffset>
                </wp:positionV>
                <wp:extent cx="647700" cy="266700"/>
                <wp:effectExtent l="0" t="0" r="0" b="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86D0AD" w14:textId="77777777" w:rsidR="005854AD" w:rsidRPr="00DA04E9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3,81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type w14:anchorId="0CEBFAC7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-18.45pt;margin-top:119.4pt;width:51pt;height:21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NBK9QEAAMwDAAAOAAAAZHJzL2Uyb0RvYy54bWysU8tu2zAQvBfoPxC815INPxLBcpAmTVEg&#10;TQuk/QCaoiyiJJdd0pbcr++SchyjvRXVgdjVksOd2eH6ZrCGHRQGDa7m00nJmXISGu12Nf/+7eHd&#10;FWchCtcIA07V/KgCv9m8fbPufaVm0IFpFDICcaHqfc27GH1VFEF2yoowAa8cFVtAKyKluCsaFD2h&#10;W1PMynJZ9ICNR5AqBPp7Pxb5JuO3rZLxS9sGFZmpOfUW84p53aa12KxFtUPhOy1PbYh/6MIK7ejS&#10;M9S9iILtUf8FZbVECNDGiQRbQNtqqTIHYjMt/2Dz3AmvMhcSJ/izTOH/wcqnw7P/iiwO72GgAWYS&#10;wT+C/BGYg7tOuJ26RYS+U6Khi6dJsqL3oTodTVKHKiSQbf8ZGhqy2EfIQEOLNqlCPBmh0wCOZ9HV&#10;EJmkn8v5alVSRVJptlymON0gqpfDHkP8qMCyFNQcaaYZXBweQxy3vmxJdzl40MbkuRrH+ppfL2aL&#10;fOCiYnUk2xlta35Vpm80QuL4wTX5cBTajDH1YtyJdOI5Mo7DdqCNifwWmiPRRxjtRc+Bgg7wF2c9&#10;Wavm4edeoOLMfHIk4fV0Pk9ezMl8sZpRgpeV7WVFOElQNY+cjeFdzP4dud6S1K3OMrx2cuqVLJOF&#10;PNk7efIyz7teH+HmNwAAAP//AwBQSwMEFAAGAAgAAAAhAHvpY6HeAAAACgEAAA8AAABkcnMvZG93&#10;bnJldi54bWxMj8FuwjAMhu+T9g6RJ+0GCTCq0jVFiGnXobENiVtoTFutcaom0O7t8U7b0fan39+f&#10;r0fXiiv2ofGkYTZVIJBKbxuqNHx+vE5SECEasqb1hBp+MMC6uL/LTWb9QO943cdKcAiFzGioY+wy&#10;KUNZozNh6jskvp1970zksa+k7c3A4a6Vc6US6UxD/KE2HW5rLL/3F6fh6+18PDypXfXilt3gRyXJ&#10;raTWjw/j5hlExDH+wfCrz+pQsNPJX8gG0WqYLJIVoxrmi5Q7MJEsZyBOvEhVCrLI5f8KxQ0AAP//&#10;AwBQSwECLQAUAAYACAAAACEAtoM4kv4AAADhAQAAEwAAAAAAAAAAAAAAAAAAAAAAW0NvbnRlbnRf&#10;VHlwZXNdLnhtbFBLAQItABQABgAIAAAAIQA4/SH/1gAAAJQBAAALAAAAAAAAAAAAAAAAAC8BAABf&#10;cmVscy8ucmVsc1BLAQItABQABgAIAAAAIQCBRNBK9QEAAMwDAAAOAAAAAAAAAAAAAAAAAC4CAABk&#10;cnMvZTJvRG9jLnhtbFBLAQItABQABgAIAAAAIQB76WOh3gAAAAoBAAAPAAAAAAAAAAAAAAAAAE8E&#10;AABkcnMvZG93bnJldi54bWxQSwUGAAAAAAQABADzAAAAWgUAAAAA&#10;" filled="f" stroked="f">
                <v:textbox>
                  <w:txbxContent>
                    <w:p w14:paraId="0086D0AD" w14:textId="77777777" w:rsidR="005854AD" w:rsidRPr="00DA04E9" w:rsidRDefault="005854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3,81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EFFB20A" wp14:editId="225DE654">
                <wp:simplePos x="0" y="0"/>
                <wp:positionH relativeFrom="column">
                  <wp:posOffset>4848225</wp:posOffset>
                </wp:positionH>
                <wp:positionV relativeFrom="paragraph">
                  <wp:posOffset>1303020</wp:posOffset>
                </wp:positionV>
                <wp:extent cx="914400" cy="236220"/>
                <wp:effectExtent l="0" t="0" r="0" b="0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362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004082" w14:textId="77777777" w:rsidR="005854AD" w:rsidRPr="002D4A4E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11,33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2EFFB20A" id="Надпись 24" o:spid="_x0000_s1027" type="#_x0000_t202" style="position:absolute;left:0;text-align:left;margin-left:381.75pt;margin-top:102.6pt;width:1in;height:18.6pt;z-index:2516879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w6pFAIAADAEAAAOAAAAZHJzL2Uyb0RvYy54bWysU01vGyEQvVfqf0Dc6107jtuuvI7cRK4q&#10;RUkkp8oZs+BFAgYB9q776zuw/lLaU9ULDMwwH+895ne90WQvfFBgazoelZQIy6FRdlvTn6+rT18o&#10;CZHZhmmwoqYHEejd4uOHeecqMYEWdCM8wSQ2VJ2raRujq4oi8FYYFkbghEWnBG9YxKPfFo1nHWY3&#10;upiU5azowDfOAxch4O3D4KSLnF9KweOzlEFEomuKvcW8+rxu0los5qzaeuZaxY9tsH/owjBlseg5&#10;1QOLjOy8+iOVUdxDABlHHEwBUiou8gw4zbh8N826ZU7kWRCc4M4whf+Xlj/t1+7Fk9h/gx4JTIB0&#10;LlQBL9M8vfQm7dgpQT9CeDjDJvpIOF5+HU+nJXo4uiY3s8kkw1pcHjsf4ncBhiSjph5ZyWCx/WOI&#10;WBBDTyGploWV0jozoy3pajq7uS3zg7MHX2iLDy+tJiv2m56o5mqMDTQHnM7DQHxwfKWwh0cW4gvz&#10;yDS2jeqNz7hIDVgLjhYlLfhff7tP8UgAeinpUDk1tShtSvQPi8RkMFBo+TC9/YxgEH/t2Vx77M7c&#10;A0pzjL/E8Wym+KhPpvRg3lDiy1QTXcxyrFzTeDLv46Bm/CJcLJc5CKXlWHy0a8dT6oRpwve1f2Pe&#10;HUmIyN4TnBTGqndcDLEDG8tdBKkyUQnlAdMj+CjLzN/xCyXdX59z1OWjL34DAAD//wMAUEsDBBQA&#10;BgAIAAAAIQC2GkpA4wAAAAsBAAAPAAAAZHJzL2Rvd25yZXYueG1sTI/LTsMwEEX3SPyDNUhsELUJ&#10;bQohTgVIIIR4iBahLt14iKPGdmQ7bfr3DCtYzp2jO2fKxWg7tsMQW+8kXEwEMHS1161rJHyuHs6v&#10;gMWknFaddyjhgBEW1fFRqQrt9+4Dd8vUMCpxsVASTEp9wXmsDVoVJ75HR7tvH6xKNIaG66D2VG47&#10;ngmRc6taRxeM6vHeYL1dDlbC1jyfvYvH17uv/OkQ3laDX4eXtZSnJ+PtDbCEY/qD4Vef1KEip40f&#10;nI6skzDPL2eESsjELANGxLWYU7KhZJpNgVcl//9D9QMAAP//AwBQSwECLQAUAAYACAAAACEAtoM4&#10;kv4AAADhAQAAEwAAAAAAAAAAAAAAAAAAAAAAW0NvbnRlbnRfVHlwZXNdLnhtbFBLAQItABQABgAI&#10;AAAAIQA4/SH/1gAAAJQBAAALAAAAAAAAAAAAAAAAAC8BAABfcmVscy8ucmVsc1BLAQItABQABgAI&#10;AAAAIQAINw6pFAIAADAEAAAOAAAAAAAAAAAAAAAAAC4CAABkcnMvZTJvRG9jLnhtbFBLAQItABQA&#10;BgAIAAAAIQC2GkpA4wAAAAsBAAAPAAAAAAAAAAAAAAAAAG4EAABkcnMvZG93bnJldi54bWxQSwUG&#10;AAAAAAQABADzAAAAfgUAAAAA&#10;" filled="f" stroked="f" strokeweight=".5pt">
                <v:textbox>
                  <w:txbxContent>
                    <w:p w14:paraId="4F004082" w14:textId="77777777" w:rsidR="005854AD" w:rsidRPr="002D4A4E" w:rsidRDefault="005854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11,33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759DCF1" wp14:editId="1D7DB46A">
                <wp:simplePos x="0" y="0"/>
                <wp:positionH relativeFrom="column">
                  <wp:posOffset>3689985</wp:posOffset>
                </wp:positionH>
                <wp:positionV relativeFrom="paragraph">
                  <wp:posOffset>2943225</wp:posOffset>
                </wp:positionV>
                <wp:extent cx="914400" cy="304800"/>
                <wp:effectExtent l="0" t="0" r="0" b="0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B795E4" w14:textId="77777777" w:rsidR="005854AD" w:rsidRPr="00266AC8" w:rsidRDefault="005854AD">
                            <w:r w:rsidRPr="00266AC8">
                              <w:t>156,7</w:t>
                            </w:r>
                            <w:r>
                              <w:t>Н</w:t>
                            </w:r>
                            <w:r>
                              <w:rPr>
                                <w:lang w:val="en-US"/>
                              </w:rPr>
                              <w:t>*</w:t>
                            </w:r>
                            <w:r>
                              <w:t>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0759DCF1" id="Надпись 25" o:spid="_x0000_s1028" type="#_x0000_t202" style="position:absolute;left:0;text-align:left;margin-left:290.55pt;margin-top:231.75pt;width:1in;height:24pt;z-index:2516889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ppLFgIAADA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VTm/RxyrF+WfnQ/wuwJDk1NQjKxkstnsK&#10;cUg9pqReFpZK68yMtqSr6c3VdZl/OEWwuLbY4zxq8mK/7olqajo5rrGGZo/beRiID44vFc7wxEJ8&#10;ZR6ZxrFRvfEFjdSAveDgUdKC//W3+5SPBGCUkg6VU1OL0qZE/7BITAYDhZYP0+uvE+zgLyPry4jd&#10;mgdAaY7xlTie3ZQf9dGVHsw7SnyRemKIWY6daxqP7kMc1IxPhIvFIiehtByLT3bleCqdME34vvXv&#10;zLsDCRHZe4ajwlj1gYshd2BjsY0gVSYqoTxgegAfZZmpPjyhpPvLc846P/T5bwAAAP//AwBQSwME&#10;FAAGAAgAAAAhAHzBbzfjAAAACwEAAA8AAABkcnMvZG93bnJldi54bWxMj1FLwzAQx98Fv0M4wRfZ&#10;0k5bR206VFBk6MRNZI9ZczZlTVKSdOu+veeTPt79f/zvd+ViNB07oA+tswLSaQIMbe1UaxsBn5un&#10;yRxYiNIq2TmLAk4YYFGdn5WyUO5oP/Cwjg2jEhsKKUDH2Bech1qjkWHqerSUfTtvZKTRN1x5eaRy&#10;0/FZkuTcyNbSBS17fNRY79eDEbDXy6v35Pnt4St/OfnVZnBb/7oV4vJivL8DFnGMfzD86pM6VOS0&#10;c4NVgXUCsnmaEirgJr/OgBFxO8tos6MoTTPgVcn//1D9AAAA//8DAFBLAQItABQABgAIAAAAIQC2&#10;gziS/gAAAOEBAAATAAAAAAAAAAAAAAAAAAAAAABbQ29udGVudF9UeXBlc10ueG1sUEsBAi0AFAAG&#10;AAgAAAAhADj9If/WAAAAlAEAAAsAAAAAAAAAAAAAAAAALwEAAF9yZWxzLy5yZWxzUEsBAi0AFAAG&#10;AAgAAAAhADrymksWAgAAMAQAAA4AAAAAAAAAAAAAAAAALgIAAGRycy9lMm9Eb2MueG1sUEsBAi0A&#10;FAAGAAgAAAAhAHzBbzfjAAAACwEAAA8AAAAAAAAAAAAAAAAAcAQAAGRycy9kb3ducmV2LnhtbFBL&#10;BQYAAAAABAAEAPMAAACABQAAAAA=&#10;" filled="f" stroked="f" strokeweight=".5pt">
                <v:textbox>
                  <w:txbxContent>
                    <w:p w14:paraId="57B795E4" w14:textId="77777777" w:rsidR="005854AD" w:rsidRPr="00266AC8" w:rsidRDefault="005854AD">
                      <w:r w:rsidRPr="00266AC8">
                        <w:t>156,7</w:t>
                      </w:r>
                      <w:r>
                        <w:t>Н</w:t>
                      </w:r>
                      <w:r>
                        <w:rPr>
                          <w:lang w:val="en-US"/>
                        </w:rPr>
                        <w:t>*</w:t>
                      </w:r>
                      <w:r>
                        <w:t>мм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7EF616" wp14:editId="73B390F1">
            <wp:extent cx="5495925" cy="3248264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874" t="21219" r="12613"/>
                    <a:stretch/>
                  </pic:blipFill>
                  <pic:spPr bwMode="auto">
                    <a:xfrm>
                      <a:off x="0" y="0"/>
                      <a:ext cx="5512710" cy="325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6682E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Замена: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487A007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А:</w:t>
      </w:r>
    </w:p>
    <w:p w14:paraId="3212F500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DA04E9">
        <w:rPr>
          <w:rFonts w:ascii="Times New Roman" w:hAnsi="Times New Roman" w:cs="Times New Roman"/>
          <w:sz w:val="28"/>
          <w:szCs w:val="28"/>
        </w:rPr>
        <w:t>41,15</w:t>
      </w: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Bx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DA04E9">
        <w:rPr>
          <w:rFonts w:ascii="Times New Roman" w:hAnsi="Times New Roman" w:cs="Times New Roman"/>
          <w:sz w:val="28"/>
          <w:szCs w:val="28"/>
        </w:rPr>
        <w:t>55</w:t>
      </w:r>
      <w:r>
        <w:rPr>
          <w:rFonts w:ascii="Times New Roman" w:hAnsi="Times New Roman" w:cs="Times New Roman"/>
          <w:sz w:val="28"/>
          <w:szCs w:val="28"/>
        </w:rPr>
        <w:t xml:space="preserve"> =0</w:t>
      </w:r>
    </w:p>
    <w:p w14:paraId="1C4DCD48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FC8F32F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0AF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4A0AFD">
        <w:rPr>
          <w:rFonts w:ascii="Times New Roman" w:hAnsi="Times New Roman" w:cs="Times New Roman"/>
          <w:sz w:val="28"/>
          <w:szCs w:val="28"/>
        </w:rPr>
        <w:t xml:space="preserve">13,85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Ax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4A0AFD">
        <w:rPr>
          <w:rFonts w:ascii="Times New Roman" w:hAnsi="Times New Roman" w:cs="Times New Roman"/>
          <w:sz w:val="28"/>
          <w:szCs w:val="28"/>
        </w:rPr>
        <w:t>55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0B263C7A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Ax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=-</w:t>
      </w:r>
      <w:r w:rsidRPr="004A0AFD">
        <w:rPr>
          <w:rFonts w:ascii="Times New Roman" w:hAnsi="Times New Roman" w:cs="Times New Roman"/>
          <w:bCs/>
          <w:sz w:val="28"/>
          <w:szCs w:val="28"/>
        </w:rPr>
        <w:t>3,81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54EAC519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Bx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=</w:t>
      </w:r>
      <w:r w:rsidRPr="004A0AFD">
        <w:rPr>
          <w:rFonts w:ascii="Times New Roman" w:hAnsi="Times New Roman" w:cs="Times New Roman"/>
          <w:bCs/>
          <w:sz w:val="28"/>
          <w:szCs w:val="28"/>
        </w:rPr>
        <w:t>-11,33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4D983370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62FA23FB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15,14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3,81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11,33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31433B49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ACC5D91" wp14:editId="1D2E72CC">
                <wp:simplePos x="0" y="0"/>
                <wp:positionH relativeFrom="margin">
                  <wp:posOffset>5356860</wp:posOffset>
                </wp:positionH>
                <wp:positionV relativeFrom="paragraph">
                  <wp:posOffset>514985</wp:posOffset>
                </wp:positionV>
                <wp:extent cx="582295" cy="264795"/>
                <wp:effectExtent l="0" t="0" r="8255" b="1905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660" cy="264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454FC3DD" id="Прямоугольник 51" o:spid="_x0000_s1026" style="position:absolute;margin-left:421.8pt;margin-top:40.55pt;width:45.85pt;height:20.8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7HZeQIAAFUFAAAOAAAAZHJzL2Uyb0RvYy54bWysVFFv2yAQfp+0/4B4Xx1HadZFdaooVaZJ&#10;VVutnfpMMMRImGNA4mS/fgfYTtdNe5iWBwK+7767+7jj+ubYanIQziswFS0vJpQIw6FWZlfRb8+b&#10;D1eU+MBMzTQYUdGT8PRm+f7ddWcXYgoN6Fo4giTGLzpb0SYEuygKzxvRMn8BVhg0SnAtC3h0u6J2&#10;rEP2VhfTyWRedOBq64AL7/HrbTbSZeKXUvDwIKUXgeiKYm4hrS6t27gWy2u22DlmG8X7NNg/ZNEy&#10;ZTDoSHXLAiN7p36jahV34EGGCw5tAVIqLlINWE05eVPNU8OsSLWgON6OMvn/R8vvD0/20aEMnfUL&#10;j9tYxVG6Nv5jfuSYxDqNYoljIBw/Xl6V8zlKytE0nc9K3CNLcXa2zofPAloSNxV1eBdJIna48yFD&#10;B0iM5UGreqO0Tod4/2KtHTkwvLntruzJf0FpE7EGolcmjF+KcyVpF05aRJw2X4UkqsbcpymR1GTn&#10;IIxzYUKZTQ2rRY59OcHfEH1IKxWaCCOzxPgjd08wIDPJwJ2z7PHRVaQeHZ0nf0ssO48eKTKYMDq3&#10;yoD7E4HGqvrIGT+IlKWJKm2hPj064iBPiLd8o/Da7pgPj8zhSOBN45iHB1ykhq6iXCtLSQPux9tv&#10;EYcdihZKOhytivrve+YEJfqLwd79VM5mcRbTYXb5cYoH99qyfW0x+3YN2AMlPiSWp23EBz1spYP2&#10;BV+BVYyKJmY4xsYEgxsO65BHHt8RLlarBMP5syzcmSfLI3lUM7bj8/GFOdv3bMBmv4dhDNniTetm&#10;bPQ0sNoHkCr19VnPXmec3dQw/TsTH4fX54Q6v4bLnwAAAP//AwBQSwMEFAAGAAgAAAAhAKho26jg&#10;AAAACgEAAA8AAABkcnMvZG93bnJldi54bWxMj8FKxDAQhu+C7xBG8CJu2kaXWpsuKghePLgu4jHb&#10;xCZsMylNtu369I4nvc0wH/98f71ZfM8mM0YXUEK+yoAZbIN22EnYvT9fl8BiUqhVH9BIOJkIm+b8&#10;rFaVDjO+mWmbOkYhGCslwaY0VJzH1hqv4ioMBun2FUavEq1jx/WoZgr3PS+ybM29ckgfrBrMkzXt&#10;YXv0El5PQrxMV+Iw75zo3Df/fPywQcrLi+XhHlgyS/qD4Vef1KEhp304oo6sl1DeiDWhNOQ5MALu&#10;xK0AtieyKErgTc3/V2h+AAAA//8DAFBLAQItABQABgAIAAAAIQC2gziS/gAAAOEBAAATAAAAAAAA&#10;AAAAAAAAAAAAAABbQ29udGVudF9UeXBlc10ueG1sUEsBAi0AFAAGAAgAAAAhADj9If/WAAAAlAEA&#10;AAsAAAAAAAAAAAAAAAAALwEAAF9yZWxzLy5yZWxzUEsBAi0AFAAGAAgAAAAhAJ1Psdl5AgAAVQUA&#10;AA4AAAAAAAAAAAAAAAAALgIAAGRycy9lMm9Eb2MueG1sUEsBAi0AFAAGAAgAAAAhAKho26jgAAAA&#10;CgEAAA8AAAAAAAAAAAAAAAAA0w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XOZ</w:t>
      </w:r>
    </w:p>
    <w:p w14:paraId="7B4636F5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9F6BDE6" wp14:editId="29DFE677">
                <wp:simplePos x="0" y="0"/>
                <wp:positionH relativeFrom="column">
                  <wp:posOffset>3789045</wp:posOffset>
                </wp:positionH>
                <wp:positionV relativeFrom="paragraph">
                  <wp:posOffset>2269490</wp:posOffset>
                </wp:positionV>
                <wp:extent cx="914400" cy="243840"/>
                <wp:effectExtent l="0" t="0" r="0" b="3810"/>
                <wp:wrapNone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FE28E4" w14:textId="77777777" w:rsidR="005854AD" w:rsidRPr="00B176DA" w:rsidRDefault="005854AD">
                            <w:r w:rsidRPr="00B176DA">
                              <w:t>432</w:t>
                            </w:r>
                            <w:r>
                              <w:t>Н*мм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19F6BDE6" id="Надпись 36" o:spid="_x0000_s1029" type="#_x0000_t202" style="position:absolute;left:0;text-align:left;margin-left:298.35pt;margin-top:178.7pt;width:1in;height:19.2pt;z-index:2516920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ErRFwIAADAEAAAOAAAAZHJzL2Uyb0RvYy54bWysU01vGyEQvVfqf0Dc613bmzRZeR25iVxV&#10;spJITpUzZsG7EjAIsHfdX9+B9ZfSnqpeYGCG+XjvMXvotSJ74XwLpqLjUU6JMBzq1mwr+vNt+eWO&#10;Eh+YqZkCIyp6EJ4+zD9/mnW2FBNoQNXCEUxifNnZijYh2DLLPG+EZn4EVhh0SnCaBTy6bVY71mF2&#10;rbJJnt9mHbjaOuDCe7x9Gpx0nvJLKXh4kdKLQFRFsbeQVpfWTVyz+YyVW8ds0/JjG+wfutCsNVj0&#10;nOqJBUZ2rv0jlW65Aw8yjDjoDKRsuUgz4DTj/MM064ZZkWZBcLw9w+T/X1r+vF/bV0dC/w16JDAC&#10;0llferyM8/TS6bhjpwT9COHhDJvoA+F4eT8uihw9HF2TYnpXJFizy2PrfPguQJNoVNQhKwkstl/5&#10;gAUx9BQSaxlYtkolZpQhXUVvpzd5enD24Atl8OGl1WiFftOTtq7o9DTGBuoDTudgIN5bvmyxhxXz&#10;4ZU5ZBrbRvWGF1ykAqwFR4uSBtyvv93HeCQAvZR0qJyKGpQ2JeqHQWISGCi0dChuvk6wgrv2bK49&#10;ZqcfAaU5xl9ieTJjfFAnUzrQ7yjxRayJLmY4Vq5oOJmPYVAzfhEuFosUhNKyLKzM2vKYOmIa8X3r&#10;35mzRxICsvcMJ4Wx8gMXQ+zAxmIXQLaJqIjygOkRfJRl4u/4haLur88p6vLR578BAAD//wMAUEsD&#10;BBQABgAIAAAAIQASlrBw5AAAAAsBAAAPAAAAZHJzL2Rvd25yZXYueG1sTI/LTsMwEEX3SPyDNUhs&#10;EHWAJmlDnAqQQBXiIVqEunTjIY4a25HttOnfM6xgOXeO7pwpF6Pp2B59aJ0VcDVJgKGtnWptI+Bz&#10;/Xg5AxaitEp2zqKAIwZYVKcnpSyUO9gP3K9iw6jEhkIK0DH2Beeh1mhkmLgeLe2+nTcy0ugbrrw8&#10;ULnp+HWSZNzI1tIFLXt80FjvVoMRsNPPF+/J0+v9V7Y8+rf14Db+ZSPE+dl4dwss4hj/YPjVJ3Wo&#10;yGnrBqsC6wSk8ywnVMBNmk+BEZFPE0q2lMzTGfCq5P9/qH4AAAD//wMAUEsBAi0AFAAGAAgAAAAh&#10;ALaDOJL+AAAA4QEAABMAAAAAAAAAAAAAAAAAAAAAAFtDb250ZW50X1R5cGVzXS54bWxQSwECLQAU&#10;AAYACAAAACEAOP0h/9YAAACUAQAACwAAAAAAAAAAAAAAAAAvAQAAX3JlbHMvLnJlbHNQSwECLQAU&#10;AAYACAAAACEAMEBK0RcCAAAwBAAADgAAAAAAAAAAAAAAAAAuAgAAZHJzL2Uyb0RvYy54bWxQSwEC&#10;LQAUAAYACAAAACEAEpawcOQAAAALAQAADwAAAAAAAAAAAAAAAABxBAAAZHJzL2Rvd25yZXYueG1s&#10;UEsFBgAAAAAEAAQA8wAAAIIFAAAAAA==&#10;" filled="f" stroked="f" strokeweight=".5pt">
                <v:textbox>
                  <w:txbxContent>
                    <w:p w14:paraId="38FE28E4" w14:textId="77777777" w:rsidR="005854AD" w:rsidRPr="00B176DA" w:rsidRDefault="005854AD">
                      <w:r w:rsidRPr="00B176DA">
                        <w:t>432</w:t>
                      </w:r>
                      <w:r>
                        <w:t>Н*мм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D9928C4" wp14:editId="47BDB042">
                <wp:simplePos x="0" y="0"/>
                <wp:positionH relativeFrom="column">
                  <wp:posOffset>-417195</wp:posOffset>
                </wp:positionH>
                <wp:positionV relativeFrom="paragraph">
                  <wp:posOffset>1461770</wp:posOffset>
                </wp:positionV>
                <wp:extent cx="914400" cy="304800"/>
                <wp:effectExtent l="0" t="0" r="0" b="0"/>
                <wp:wrapNone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737D3C" w14:textId="77777777" w:rsidR="005854AD" w:rsidRPr="00B176DA" w:rsidRDefault="005854AD">
                            <w:pPr>
                              <w:rPr>
                                <w:lang w:val="en-US"/>
                              </w:rPr>
                            </w:pPr>
                            <w:r w:rsidRPr="00B176DA">
                              <w:rPr>
                                <w:lang w:val="en-US"/>
                              </w:rPr>
                              <w:t>10,5</w:t>
                            </w:r>
                            <w:r w:rsidRPr="00B176DA"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0D9928C4" id="Надпись 34" o:spid="_x0000_s1030" type="#_x0000_t202" style="position:absolute;left:0;text-align:left;margin-left:-32.85pt;margin-top:115.1pt;width:1in;height:24pt;z-index:2516899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Cm3FgIAADA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VTm/RxyrF+WfnQ/wuwJDk1NQjKxkstnsK&#10;cUg9pqReFpZK68yMtqSr6c3VdZl/OEWwuLbY4zxq8mK/7olqajo9rrGGZo/beRiID44vFc7wxEJ8&#10;ZR6ZxrFRvfEFjdSAveDgUdKC//W3+5SPBGCUkg6VU1OL0qZE/7BITAYDhZYP0+uvE+zgLyPry4jd&#10;mgdAaY7xlTie3ZQf9dGVHsw7SnyRemKIWY6daxqP7kMc1IxPhIvFIiehtByLT3bleCqdME34vvXv&#10;zLsDCRHZe4ajwlj1gYshd2BjsY0gVSYqoTxgegAfZZmpPjyhpPvLc846P/T5bwAAAP//AwBQSwME&#10;FAAGAAgAAAAhAKCfEiPjAAAACgEAAA8AAABkcnMvZG93bnJldi54bWxMj1FLwzAQx98Fv0M4wRfZ&#10;UjtsS206VFBEpuImssesOZuy5lKSdOu+vfFJH+/ux/9+/2o5mZ4d0PnOkoDreQIMqbGqo1bA5+Zx&#10;VgDzQZKSvSUUcEIPy/r8rJKlskf6wMM6tCyGkC+lAB3CUHLuG41G+rkdkOLt2zojQxxdy5WTxxhu&#10;ep4mScaN7Ch+0HLAB43Nfj0aAXv9cvWePL3ef2XPJ/e2Ge3WrbZCXF5Md7fAAk7hD4Zf/agOdXTa&#10;2ZGUZ72AWXaTR1RAukhSYJHIiwWwXVzkRQq8rvj/CvUPAAAA//8DAFBLAQItABQABgAIAAAAIQC2&#10;gziS/gAAAOEBAAATAAAAAAAAAAAAAAAAAAAAAABbQ29udGVudF9UeXBlc10ueG1sUEsBAi0AFAAG&#10;AAgAAAAhADj9If/WAAAAlAEAAAsAAAAAAAAAAAAAAAAALwEAAF9yZWxzLy5yZWxzUEsBAi0AFAAG&#10;AAgAAAAhADAgKbcWAgAAMAQAAA4AAAAAAAAAAAAAAAAALgIAAGRycy9lMm9Eb2MueG1sUEsBAi0A&#10;FAAGAAgAAAAhAKCfEiPjAAAACgEAAA8AAAAAAAAAAAAAAAAAcAQAAGRycy9kb3ducmV2LnhtbFBL&#10;BQYAAAAABAAEAPMAAACABQAAAAA=&#10;" filled="f" stroked="f" strokeweight=".5pt">
                <v:textbox>
                  <w:txbxContent>
                    <w:p w14:paraId="09737D3C" w14:textId="77777777" w:rsidR="005854AD" w:rsidRPr="00B176DA" w:rsidRDefault="005854AD">
                      <w:pPr>
                        <w:rPr>
                          <w:lang w:val="en-US"/>
                        </w:rPr>
                      </w:pPr>
                      <w:r w:rsidRPr="00B176DA">
                        <w:rPr>
                          <w:lang w:val="en-US"/>
                        </w:rPr>
                        <w:t>10,5</w:t>
                      </w:r>
                      <w:r w:rsidRPr="00B176DA"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31FB1A3" wp14:editId="01EE9602">
                <wp:simplePos x="0" y="0"/>
                <wp:positionH relativeFrom="column">
                  <wp:posOffset>4993005</wp:posOffset>
                </wp:positionH>
                <wp:positionV relativeFrom="paragraph">
                  <wp:posOffset>1804670</wp:posOffset>
                </wp:positionV>
                <wp:extent cx="914400" cy="281940"/>
                <wp:effectExtent l="0" t="0" r="0" b="3810"/>
                <wp:wrapNone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98286F" w14:textId="77777777" w:rsidR="005854AD" w:rsidRPr="00B176DA" w:rsidRDefault="005854A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176DA">
                              <w:rPr>
                                <w:rFonts w:ascii="Times New Roman" w:hAnsi="Times New Roman" w:cs="Times New Roman"/>
                                <w:bCs/>
                              </w:rPr>
                              <w:t>31,1Н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531FB1A3" id="Надпись 35" o:spid="_x0000_s1031" type="#_x0000_t202" style="position:absolute;left:0;text-align:left;margin-left:393.15pt;margin-top:142.1pt;width:1in;height:22.2pt;z-index:251691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Xh3FwIAADAEAAAOAAAAZHJzL2Uyb0RvYy54bWysU01vGyEQvVfqf0Dc6127dpqsvI7cRK4q&#10;WUkkp8oZs+BdCRgE2Lvur+/Arj+U5lT1AgMzzMd7j/l9pxU5COcbMCUdj3JKhOFQNWZX0l+vqy+3&#10;lPjATMUUGFHSo/D0fvH507y1hZhADaoSjmAS44vWlrQOwRZZ5nktNPMjsMKgU4LTLODR7bLKsRaz&#10;a5VN8vwma8FV1gEX3uPtY++ki5RfSsHDs5ReBKJKir2FtLq0buOaLeas2Dlm64YPbbB/6EKzxmDR&#10;c6pHFhjZu+avVLrhDjzIMOKgM5Cy4SLNgNOM83fTbGpmRZoFwfH2DJP/f2n502FjXxwJ3XfokMAI&#10;SGt94fEyztNJp+OOnRL0I4THM2yiC4Tj5d14Os3Rw9E1uR3fTROs2eWxdT78EKBJNErqkJUEFjus&#10;fcCCGHoKibUMrBqlEjPKkLakN19neXpw9uALZfDhpdVohW7bkaYq6ew0xhaqI07noCfeW75qsIc1&#10;8+GFOWQa20b1hmdcpAKsBYNFSQ3u90f3MR4JQC8lLSqnpAalTYn6aZCYBAYKLR2ms28TrOCuPdtr&#10;j9nrB0BpjvGXWJ7MGB/UyZQO9BtKfBlroosZjpVLGk7mQ+jVjF+Ei+UyBaG0LAtrs7E8po6YRnxf&#10;uzfm7EBCQPae4KQwVrzjoo/t2VjuA8gmERVR7jEdwEdZJv6GLxR1f31OUZePvvgDAAD//wMAUEsD&#10;BBQABgAIAAAAIQAPIKTS4wAAAAsBAAAPAAAAZHJzL2Rvd25yZXYueG1sTI9RS8MwEMffBb9DOMEX&#10;2RJbqbX2OlRQRNThJrLHrIltWXMpSbp13974pI939+N/v3+5mEzP9tr5zhLC5VwA01Rb1VGD8Ll+&#10;nOXAfJCkZG9JIxy1h0V1elLKQtkDfej9KjQshpAvJEIbwlBw7utWG+nndtAUb9/WGRni6BqunDzE&#10;cNPzRIiMG9lR/NDKQT+0ut6tRoOwa18uluLp7f4rez669/VoN+51g3h+Nt3dAgt6Cn8w/OpHdaii&#10;09aOpDzrEa7zLI0oQpJfJcAicZOKuNkipEmeAa9K/r9D9QMAAP//AwBQSwECLQAUAAYACAAAACEA&#10;toM4kv4AAADhAQAAEwAAAAAAAAAAAAAAAAAAAAAAW0NvbnRlbnRfVHlwZXNdLnhtbFBLAQItABQA&#10;BgAIAAAAIQA4/SH/1gAAAJQBAAALAAAAAAAAAAAAAAAAAC8BAABfcmVscy8ucmVsc1BLAQItABQA&#10;BgAIAAAAIQDRMXh3FwIAADAEAAAOAAAAAAAAAAAAAAAAAC4CAABkcnMvZTJvRG9jLnhtbFBLAQIt&#10;ABQABgAIAAAAIQAPIKTS4wAAAAsBAAAPAAAAAAAAAAAAAAAAAHEEAABkcnMvZG93bnJldi54bWxQ&#10;SwUGAAAAAAQABADzAAAAgQUAAAAA&#10;" filled="f" stroked="f" strokeweight=".5pt">
                <v:textbox>
                  <w:txbxContent>
                    <w:p w14:paraId="2E98286F" w14:textId="77777777" w:rsidR="005854AD" w:rsidRPr="00B176DA" w:rsidRDefault="005854AD">
                      <w:pPr>
                        <w:rPr>
                          <w:sz w:val="18"/>
                          <w:szCs w:val="18"/>
                        </w:rPr>
                      </w:pPr>
                      <w:r w:rsidRPr="00B176DA">
                        <w:rPr>
                          <w:rFonts w:ascii="Times New Roman" w:hAnsi="Times New Roman" w:cs="Times New Roman"/>
                          <w:bCs/>
                        </w:rPr>
                        <w:t>31,1Н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FD6B65" wp14:editId="6D0DE306">
            <wp:extent cx="5387340" cy="3513368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343" t="20323" r="16109"/>
                    <a:stretch/>
                  </pic:blipFill>
                  <pic:spPr bwMode="auto">
                    <a:xfrm>
                      <a:off x="0" y="0"/>
                      <a:ext cx="5394931" cy="3518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7543B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Замена: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spellStart"/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472745C2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А:</w:t>
      </w:r>
    </w:p>
    <w:p w14:paraId="48ABF3A6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окр1</w:t>
      </w:r>
      <w:r>
        <w:rPr>
          <w:rFonts w:ascii="Times New Roman" w:hAnsi="Times New Roman" w:cs="Times New Roman"/>
          <w:sz w:val="28"/>
          <w:szCs w:val="28"/>
        </w:rPr>
        <w:t>∙41</w:t>
      </w:r>
      <w:r w:rsidRPr="00EC421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15+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By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EC421A">
        <w:rPr>
          <w:rFonts w:ascii="Times New Roman" w:hAnsi="Times New Roman" w:cs="Times New Roman"/>
          <w:sz w:val="28"/>
          <w:szCs w:val="28"/>
        </w:rPr>
        <w:t>55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07AF0EC9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1D6E293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014F8D">
        <w:rPr>
          <w:rFonts w:ascii="Times New Roman" w:hAnsi="Times New Roman" w:cs="Times New Roman"/>
          <w:sz w:val="28"/>
          <w:szCs w:val="28"/>
        </w:rPr>
        <w:t>13,85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Ay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014F8D">
        <w:rPr>
          <w:rFonts w:ascii="Times New Roman" w:hAnsi="Times New Roman" w:cs="Times New Roman"/>
          <w:sz w:val="28"/>
          <w:szCs w:val="28"/>
        </w:rPr>
        <w:t>55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0BBF0C07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bookmarkStart w:id="130" w:name="_Hlk102519651"/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bookmarkEnd w:id="130"/>
      <w:r>
        <w:rPr>
          <w:rFonts w:ascii="Times New Roman" w:hAnsi="Times New Roman" w:cs="Times New Roman"/>
          <w:bCs/>
          <w:sz w:val="28"/>
          <w:szCs w:val="28"/>
        </w:rPr>
        <w:t xml:space="preserve">= </w:t>
      </w:r>
      <w:r w:rsidRPr="00B176DA">
        <w:rPr>
          <w:rFonts w:ascii="Times New Roman" w:hAnsi="Times New Roman" w:cs="Times New Roman"/>
          <w:bCs/>
          <w:sz w:val="28"/>
          <w:szCs w:val="28"/>
        </w:rPr>
        <w:t>10,</w:t>
      </w:r>
      <w:r w:rsidRPr="00014F8D">
        <w:rPr>
          <w:rFonts w:ascii="Times New Roman" w:hAnsi="Times New Roman" w:cs="Times New Roman"/>
          <w:bCs/>
          <w:sz w:val="28"/>
          <w:szCs w:val="28"/>
        </w:rPr>
        <w:t>5</w:t>
      </w:r>
      <w:r>
        <w:rPr>
          <w:rFonts w:ascii="Times New Roman" w:hAnsi="Times New Roman" w:cs="Times New Roman"/>
          <w:bCs/>
          <w:sz w:val="28"/>
          <w:szCs w:val="28"/>
        </w:rPr>
        <w:t> Н</w:t>
      </w:r>
    </w:p>
    <w:p w14:paraId="3B3D2E3A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B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B176DA">
        <w:rPr>
          <w:rFonts w:ascii="Times New Roman" w:hAnsi="Times New Roman" w:cs="Times New Roman"/>
          <w:bCs/>
          <w:sz w:val="28"/>
          <w:szCs w:val="28"/>
        </w:rPr>
        <w:t>31,1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35233E10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2410C13C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051E">
        <w:rPr>
          <w:rFonts w:ascii="Times New Roman" w:hAnsi="Times New Roman" w:cs="Times New Roman"/>
          <w:sz w:val="28"/>
          <w:szCs w:val="28"/>
        </w:rPr>
        <w:t>-41,6+10,5+31,1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31D1D0F9" w14:textId="77777777" w:rsidR="005854AD" w:rsidRDefault="005854AD" w:rsidP="00607CA0">
      <w:pPr>
        <w:pStyle w:val="Times0"/>
        <w:ind w:firstLine="0"/>
        <w:jc w:val="left"/>
      </w:pPr>
      <w:r>
        <w:t>Рассчитаем результирующие силы, действующие на опоры:</w:t>
      </w:r>
    </w:p>
    <w:p w14:paraId="594AA072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=11,16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Н</w:t>
      </w:r>
    </w:p>
    <w:p w14:paraId="1EFA13E7" w14:textId="77777777" w:rsidR="005854AD" w:rsidRDefault="005854AD" w:rsidP="00607CA0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</w:t>
      </w:r>
      <w:r w:rsidRPr="00014F8D">
        <w:rPr>
          <w:rFonts w:ascii="Times New Roman" w:eastAsiaTheme="minorEastAsia" w:hAnsi="Times New Roman" w:cs="Times New Roman"/>
          <w:bCs/>
          <w:sz w:val="28"/>
          <w:szCs w:val="28"/>
        </w:rPr>
        <w:t>33,5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Н</w:t>
      </w:r>
    </w:p>
    <w:p w14:paraId="20FA2922" w14:textId="5428A5E7" w:rsidR="005854AD" w:rsidRDefault="005854AD" w:rsidP="003F2CB2">
      <w:pPr>
        <w:pStyle w:val="2"/>
      </w:pPr>
      <w:bookmarkStart w:id="131" w:name="_Toc104133067"/>
      <w:r>
        <w:t>1</w:t>
      </w:r>
      <w:r w:rsidR="00E53D7F" w:rsidRPr="007C3CC1">
        <w:t>8</w:t>
      </w:r>
      <w:r>
        <w:t>.3 Расчёты:</w:t>
      </w:r>
      <w:bookmarkEnd w:id="131"/>
    </w:p>
    <w:p w14:paraId="3808BC84" w14:textId="77777777" w:rsidR="005854A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Геометрические характеристики опасного сечения:</w:t>
      </w:r>
    </w:p>
    <w:p w14:paraId="4234F283" w14:textId="77777777" w:rsidR="005854AD" w:rsidRPr="0082051E" w:rsidRDefault="002F6F32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W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16∙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кручение</m:t>
          </m:r>
        </m:oMath>
      </m:oMathPara>
    </w:p>
    <w:p w14:paraId="04486E46" w14:textId="77777777" w:rsidR="005854AD" w:rsidRPr="00607CA0" w:rsidRDefault="002F6F32" w:rsidP="0082051E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W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32∙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изгиб</m:t>
          </m:r>
        </m:oMath>
      </m:oMathPara>
    </w:p>
    <w:p w14:paraId="69BB2F5F" w14:textId="77777777" w:rsidR="005854A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Согласно энергетической теории прочности:</w:t>
      </w:r>
    </w:p>
    <w:tbl>
      <w:tblPr>
        <w:tblStyle w:val="a3"/>
        <w:tblW w:w="5114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09"/>
        <w:gridCol w:w="3659"/>
      </w:tblGrid>
      <w:tr w:rsidR="005854AD" w14:paraId="0321A50C" w14:textId="77777777" w:rsidTr="0082051E">
        <w:trPr>
          <w:trHeight w:val="769"/>
        </w:trPr>
        <w:tc>
          <w:tcPr>
            <w:tcW w:w="3088" w:type="pct"/>
            <w:vAlign w:val="center"/>
            <w:hideMark/>
          </w:tcPr>
          <w:p w14:paraId="4D153557" w14:textId="77777777" w:rsidR="005854AD" w:rsidRPr="0082051E" w:rsidRDefault="002F6F32">
            <w:pPr>
              <w:jc w:val="right"/>
              <w:rPr>
                <w:rFonts w:ascii="Times New Roman" w:eastAsiaTheme="minorEastAsia" w:hAnsi="Times New Roman" w:cs="Times New Roman"/>
                <w:b/>
                <w:i/>
                <w:sz w:val="28"/>
                <w:szCs w:val="28"/>
                <w:lang w:val="en-US" w:eastAsia="ru-RU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ru-RU"/>
                      </w:rPr>
                      <m:t>σ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ru-RU"/>
                      </w:rPr>
                      <m:t>экв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  <w:lang w:eastAsia="ru-RU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eastAsia="ru-RU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eastAsia="ru-RU"/>
                                      </w:rPr>
                                      <m:t>изг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eastAsia="ru-RU"/>
                                      </w:rPr>
                                      <m:t>W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eastAsia="ru-RU"/>
                                      </w:rPr>
                                      <m:t>x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ru-RU"/>
                      </w:rPr>
                      <m:t>+3∙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eastAsia="ru-RU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eastAsia="ru-RU"/>
                                      </w:rPr>
                                      <m:t>кр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eastAsia="ru-RU"/>
                                      </w:rPr>
                                      <m:t>W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val="en-US" w:eastAsia="ru-RU"/>
                                      </w:rPr>
                                      <m:t>p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1912" w:type="pct"/>
            <w:vAlign w:val="center"/>
            <w:hideMark/>
          </w:tcPr>
          <w:p w14:paraId="41AC1EAD" w14:textId="77777777" w:rsidR="005854AD" w:rsidRDefault="005854AD">
            <w:pPr>
              <w:jc w:val="right"/>
              <w:rPr>
                <w:rFonts w:eastAsiaTheme="minorEastAsia"/>
                <w:sz w:val="28"/>
                <w:szCs w:val="28"/>
                <w:lang w:eastAsia="ru-RU"/>
              </w:rPr>
            </w:pPr>
            <w:r>
              <w:rPr>
                <w:rFonts w:eastAsiaTheme="minorEastAsia"/>
                <w:sz w:val="28"/>
                <w:szCs w:val="28"/>
                <w:lang w:eastAsia="ru-RU"/>
              </w:rPr>
              <w:t>(9.3)</w:t>
            </w:r>
          </w:p>
        </w:tc>
      </w:tr>
    </w:tbl>
    <w:p w14:paraId="3CC57ACD" w14:textId="77777777" w:rsidR="005854A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Тогда:</w:t>
      </w:r>
    </w:p>
    <w:tbl>
      <w:tblPr>
        <w:tblStyle w:val="a3"/>
        <w:tblW w:w="5114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09"/>
        <w:gridCol w:w="3659"/>
      </w:tblGrid>
      <w:tr w:rsidR="005854AD" w14:paraId="08A9C320" w14:textId="77777777" w:rsidTr="0082051E">
        <w:trPr>
          <w:trHeight w:val="769"/>
        </w:trPr>
        <w:tc>
          <w:tcPr>
            <w:tcW w:w="3088" w:type="pct"/>
            <w:vAlign w:val="center"/>
            <w:hideMark/>
          </w:tcPr>
          <w:p w14:paraId="7F04E236" w14:textId="77777777" w:rsidR="005854AD" w:rsidRPr="0082051E" w:rsidRDefault="002F6F32">
            <w:pPr>
              <w:jc w:val="right"/>
              <w:rPr>
                <w:rFonts w:ascii="Times New Roman" w:eastAsiaTheme="minorEastAsia" w:hAnsi="Times New Roman" w:cs="Times New Roman"/>
                <w:b/>
                <w:i/>
                <w:sz w:val="28"/>
                <w:szCs w:val="28"/>
                <w:lang w:val="en-US" w:eastAsia="ru-RU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ru-RU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ru-RU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ru-RU"/>
                      </w:rPr>
                      <m:t xml:space="preserve"> пр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  <w:lang w:eastAsia="ru-RU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изг∑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ru-RU"/>
                      </w:rPr>
                      <m:t>+0,75∙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кр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2</m:t>
                        </m:r>
                      </m:sup>
                    </m:sSubSup>
                  </m:e>
                </m:rad>
              </m:oMath>
            </m:oMathPara>
          </w:p>
        </w:tc>
        <w:tc>
          <w:tcPr>
            <w:tcW w:w="1912" w:type="pct"/>
            <w:vAlign w:val="center"/>
            <w:hideMark/>
          </w:tcPr>
          <w:p w14:paraId="79673D5B" w14:textId="77777777" w:rsidR="005854AD" w:rsidRDefault="005854AD">
            <w:pPr>
              <w:jc w:val="right"/>
              <w:rPr>
                <w:rFonts w:eastAsiaTheme="minorEastAsia"/>
                <w:sz w:val="28"/>
                <w:szCs w:val="28"/>
                <w:lang w:eastAsia="ru-RU"/>
              </w:rPr>
            </w:pPr>
            <w:r>
              <w:rPr>
                <w:rFonts w:eastAsiaTheme="minorEastAsia"/>
                <w:sz w:val="28"/>
                <w:szCs w:val="28"/>
                <w:lang w:eastAsia="ru-RU"/>
              </w:rPr>
              <w:t>(9.4)</w:t>
            </w:r>
          </w:p>
        </w:tc>
      </w:tr>
    </w:tbl>
    <w:p w14:paraId="2664CDB1" w14:textId="77777777" w:rsidR="005854AD" w:rsidRPr="0082051E" w:rsidRDefault="002F6F32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пр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w:bookmarkStart w:id="132" w:name="_Hlk102485523"/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(156,7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432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w:bookmarkEnd w:id="132"/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)+0,75∙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1580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=1443 Н∙мм</m:t>
          </m:r>
        </m:oMath>
      </m:oMathPara>
    </w:p>
    <w:p w14:paraId="0433C211" w14:textId="77777777" w:rsidR="005854AD" w:rsidRPr="0082051E" w:rsidRDefault="002F6F32" w:rsidP="0082051E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экв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radPr>
                            <m:deg/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156,7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432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rad>
                        </m:num>
                        <m:den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π</m:t>
                              </m:r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∙</m:t>
                              </m:r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40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4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30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4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)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32∙40</m:t>
                              </m:r>
                            </m:den>
                          </m:f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</w:rPr>
                <m:t>+3∙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1580</m:t>
                          </m:r>
                        </m:num>
                        <m:den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π</m:t>
                              </m:r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40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4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30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4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16∙40</m:t>
                              </m:r>
                            </m:den>
                          </m:f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sz w:val="28"/>
              <w:szCs w:val="28"/>
            </w:rPr>
            <m:t>=0,33 МПа</m:t>
          </m:r>
        </m:oMath>
      </m:oMathPara>
    </w:p>
    <w:p w14:paraId="50A8B395" w14:textId="77777777" w:rsidR="005854AD" w:rsidRPr="00C1013B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 качестве материала выберем сталь 45</w:t>
      </w:r>
    </w:p>
    <w:p w14:paraId="72FE37D0" w14:textId="77777777" w:rsidR="005854A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Предел выносливости при изгибе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=280 МПа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DB01ADB" w14:textId="77777777" w:rsidR="005854AD" w:rsidRPr="00C1013B" w:rsidRDefault="002F6F32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≈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280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=140 МПа-на изгиб</m:t>
          </m:r>
        </m:oMath>
      </m:oMathPara>
    </w:p>
    <w:p w14:paraId="0802F371" w14:textId="77777777" w:rsidR="005854AD" w:rsidRPr="00014F8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C1013B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коэффициент запаса.</w:t>
      </w:r>
    </w:p>
    <w:p w14:paraId="7441EC25" w14:textId="77777777" w:rsidR="005854A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Тогда внешний диаметр кольцевого сечения вала:</w:t>
      </w:r>
    </w:p>
    <w:p w14:paraId="200D4D31" w14:textId="77777777" w:rsidR="005854A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16·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c пр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π·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F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·(1-(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d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D</m:t>
                          </m:r>
                        </m:den>
                      </m:f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)</m:t>
                  </m:r>
                </m:den>
              </m:f>
            </m:e>
          </m:rad>
        </m:oMath>
      </m:oMathPara>
    </w:p>
    <w:p w14:paraId="39570D1E" w14:textId="77777777" w:rsidR="005854AD" w:rsidRDefault="002F6F32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/>
        </m:sSub>
        <m:r>
          <w:rPr>
            <w:rFonts w:ascii="Cambria Math" w:eastAsiaTheme="minorEastAsia" w:hAnsi="Cambria Math" w:cs="Times New Roman"/>
            <w:sz w:val="28"/>
            <w:szCs w:val="28"/>
          </w:rPr>
          <m:t>=40 мм</m:t>
        </m:r>
      </m:oMath>
      <w:r w:rsidR="005854AD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/>
        </m:sSub>
        <m:r>
          <w:rPr>
            <w:rFonts w:ascii="Cambria Math" w:eastAsiaTheme="minorEastAsia" w:hAnsi="Cambria Math" w:cs="Times New Roman"/>
            <w:sz w:val="28"/>
            <w:szCs w:val="28"/>
          </w:rPr>
          <m:t>=30 мм</m:t>
        </m:r>
      </m:oMath>
      <w:r w:rsidR="005854AD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B9F1A34" w14:textId="77777777" w:rsidR="005854AD" w:rsidRPr="000D648A" w:rsidRDefault="005854AD" w:rsidP="0082051E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16∙1443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π·140·(1-(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30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40</m:t>
                          </m:r>
                        </m:den>
                      </m:f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)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4,25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мм</m:t>
          </m:r>
        </m:oMath>
      </m:oMathPara>
    </w:p>
    <w:p w14:paraId="01BD22B9" w14:textId="1AB412DA" w:rsidR="005854AD" w:rsidRPr="000D648A" w:rsidRDefault="005854AD" w:rsidP="00AD3C3D">
      <w:pPr>
        <w:pStyle w:val="10"/>
        <w:rPr>
          <w:rFonts w:eastAsia="Times New Roman"/>
        </w:rPr>
      </w:pPr>
      <w:bookmarkStart w:id="133" w:name="_Toc92381627"/>
      <w:r w:rsidRPr="000D648A">
        <w:rPr>
          <w:rFonts w:eastAsia="Times New Roman"/>
        </w:rPr>
        <w:t xml:space="preserve"> </w:t>
      </w:r>
      <w:bookmarkStart w:id="134" w:name="_Toc104133068"/>
      <w:r w:rsidRPr="000D648A">
        <w:rPr>
          <w:rFonts w:eastAsia="Times New Roman"/>
        </w:rPr>
        <w:t>Расчет вала на изгибную жесткость</w:t>
      </w:r>
      <w:bookmarkEnd w:id="133"/>
      <w:bookmarkEnd w:id="134"/>
    </w:p>
    <w:p w14:paraId="4FE9C0EA" w14:textId="77777777" w:rsidR="005854AD" w:rsidRPr="000D648A" w:rsidRDefault="005854AD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D648A">
        <w:rPr>
          <w:rFonts w:ascii="Times New Roman" w:eastAsia="Times New Roman" w:hAnsi="Times New Roman" w:cs="Times New Roman"/>
          <w:sz w:val="28"/>
          <w:szCs w:val="28"/>
        </w:rPr>
        <w:t>Недостаточная изгибная жесткость вала вызывает перекос зубчатых колес, а, следовательно, появление больших люфтов и в конечном итоге заклинивание передач. Поэтому диаметр вала также рассчитывается исходя из условия:</w:t>
      </w:r>
    </w:p>
    <w:p w14:paraId="559AA335" w14:textId="77777777" w:rsidR="005854AD" w:rsidRPr="000D648A" w:rsidRDefault="002F6F32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≤[</m:t>
        </m:r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  <m:r>
          <w:rPr>
            <w:rFonts w:ascii="Cambria Math" w:eastAsia="Calibri" w:hAnsi="Cambria Math" w:cs="Times New Roman"/>
            <w:sz w:val="28"/>
            <w:szCs w:val="28"/>
          </w:rPr>
          <m:t>]</m:t>
        </m:r>
      </m:oMath>
      <w:r w:rsidR="005854AD" w:rsidRPr="000D648A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</w:p>
    <w:p w14:paraId="2873FCB3" w14:textId="77777777" w:rsidR="005854AD" w:rsidRPr="000D648A" w:rsidRDefault="005854AD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D648A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где 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 w:rsidRPr="000D648A">
        <w:rPr>
          <w:rFonts w:ascii="Times New Roman" w:eastAsia="Times New Roman" w:hAnsi="Times New Roman" w:cs="Times New Roman"/>
          <w:sz w:val="28"/>
          <w:szCs w:val="28"/>
        </w:rPr>
        <w:t>расч – расчетное значение прогиба вала в местах установки деталей, передающих силы и моменты, мм;</w:t>
      </w:r>
    </w:p>
    <w:p w14:paraId="04B22DB5" w14:textId="77777777" w:rsidR="005854AD" w:rsidRPr="000D648A" w:rsidRDefault="005854AD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D648A">
        <w:rPr>
          <w:rFonts w:ascii="Times New Roman" w:eastAsia="Times New Roman" w:hAnsi="Times New Roman" w:cs="Times New Roman"/>
          <w:sz w:val="28"/>
          <w:szCs w:val="28"/>
        </w:rPr>
        <w:t>[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 w:rsidRPr="000D648A">
        <w:rPr>
          <w:rFonts w:ascii="Times New Roman" w:eastAsia="Times New Roman" w:hAnsi="Times New Roman" w:cs="Times New Roman"/>
          <w:sz w:val="28"/>
          <w:szCs w:val="28"/>
        </w:rPr>
        <w:t>] – предельно допускаемое значение прогиба вала, мм.</w:t>
      </w:r>
    </w:p>
    <w:p w14:paraId="42902197" w14:textId="77777777" w:rsidR="005854AD" w:rsidRPr="000D648A" w:rsidRDefault="005854AD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D648A">
        <w:rPr>
          <w:rFonts w:ascii="Times New Roman" w:eastAsia="Times New Roman" w:hAnsi="Times New Roman" w:cs="Times New Roman"/>
          <w:sz w:val="28"/>
          <w:szCs w:val="28"/>
        </w:rPr>
        <w:t>Вычислим интеграл Мора, с помощью метода Верещагина.</w:t>
      </w:r>
    </w:p>
    <w:p w14:paraId="2E657779" w14:textId="77777777" w:rsidR="005854AD" w:rsidRPr="000D648A" w:rsidRDefault="005854AD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m:t>δ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J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en>
          </m:f>
          <m:nary>
            <m:naryPr>
              <m:limLoc m:val="subSup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F</m:t>
              </m:r>
            </m:sub>
            <m:sup/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J</m:t>
                  </m:r>
                  <m:ctrl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nary>
        </m:oMath>
      </m:oMathPara>
    </w:p>
    <w:p w14:paraId="05A519BA" w14:textId="77777777" w:rsidR="005854AD" w:rsidRPr="000D648A" w:rsidRDefault="005854AD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D648A">
        <w:rPr>
          <w:rFonts w:ascii="Times New Roman" w:eastAsia="Times New Roman" w:hAnsi="Times New Roman" w:cs="Times New Roman"/>
          <w:sz w:val="28"/>
          <w:szCs w:val="28"/>
        </w:rPr>
        <w:t>E=2</w:t>
      </w:r>
      <w:r w:rsidRPr="000D648A">
        <w:rPr>
          <w:rFonts w:ascii="Cambria Math" w:eastAsia="Times New Roman" w:hAnsi="Cambria Math" w:cs="Cambria Math"/>
          <w:sz w:val="28"/>
          <w:szCs w:val="28"/>
        </w:rPr>
        <w:t>⋅</w:t>
      </w:r>
      <w:r w:rsidRPr="000D648A">
        <w:rPr>
          <w:rFonts w:ascii="Times New Roman" w:eastAsia="Cambria Math" w:hAnsi="Times New Roman" w:cs="Times New Roman"/>
          <w:sz w:val="28"/>
          <w:szCs w:val="28"/>
        </w:rPr>
        <w:t>1</w:t>
      </w:r>
      <w:r w:rsidRPr="000D648A">
        <w:rPr>
          <w:rFonts w:ascii="Times New Roman" w:eastAsia="Times New Roman" w:hAnsi="Times New Roman" w:cs="Times New Roman"/>
          <w:sz w:val="28"/>
          <w:szCs w:val="28"/>
        </w:rPr>
        <w:t>0^5 МПа модуль упругости для стали.</w:t>
      </w:r>
    </w:p>
    <w:p w14:paraId="29D8B3F6" w14:textId="77777777" w:rsidR="005854AD" w:rsidRPr="000D648A" w:rsidRDefault="005854AD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</w:rPr>
          <m:t>J=</m:t>
        </m:r>
        <m:f>
          <m:f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π⋅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(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4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-d</m:t>
                </m: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4</m:t>
                </m:r>
              </m:sup>
            </m:s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64</m:t>
            </m: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π⋅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(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40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4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-30</m:t>
                </m: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4</m:t>
                </m:r>
              </m:sup>
            </m:s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64</m:t>
            </m: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</m:oMath>
      <w:r w:rsidRPr="000D64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E33E3">
        <w:rPr>
          <w:rFonts w:ascii="Times New Roman" w:eastAsia="Times New Roman" w:hAnsi="Times New Roman" w:cs="Times New Roman"/>
          <w:sz w:val="28"/>
          <w:szCs w:val="28"/>
        </w:rPr>
        <w:t>859</w:t>
      </w:r>
      <w:r w:rsidRPr="00014F8D">
        <w:rPr>
          <w:rFonts w:ascii="Times New Roman" w:eastAsia="Times New Roman" w:hAnsi="Times New Roman" w:cs="Times New Roman"/>
          <w:sz w:val="28"/>
          <w:szCs w:val="28"/>
        </w:rPr>
        <w:t xml:space="preserve">02 </w:t>
      </w:r>
    </w:p>
    <w:p w14:paraId="797CB177" w14:textId="77777777" w:rsidR="005854A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Так как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J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получился достаточно большой можем предположить с достаточной точностью, что </w:t>
      </w:r>
      <w:r>
        <w:rPr>
          <w:rFonts w:ascii="Times New Roman" w:eastAsiaTheme="minorEastAsia" w:hAnsi="Times New Roman" w:cs="Times New Roman"/>
          <w:sz w:val="28"/>
          <w:szCs w:val="28"/>
        </w:rPr>
        <w:t>вал проходит критерий изгибной жесткости.</w:t>
      </w:r>
    </w:p>
    <w:p w14:paraId="3FB11EE9" w14:textId="372E1D28" w:rsidR="005854AD" w:rsidRPr="00FF1429" w:rsidRDefault="005854AD" w:rsidP="00AD3C3D">
      <w:pPr>
        <w:pStyle w:val="10"/>
      </w:pPr>
      <w:r w:rsidRPr="00FF1429">
        <w:t xml:space="preserve"> </w:t>
      </w:r>
      <w:bookmarkStart w:id="135" w:name="_Toc104133069"/>
      <w:r>
        <w:t>Расчет опоры качения выходного вала</w:t>
      </w:r>
      <w:bookmarkEnd w:id="135"/>
    </w:p>
    <w:p w14:paraId="08FBB414" w14:textId="77777777" w:rsidR="005854AD" w:rsidRPr="00FF1429" w:rsidRDefault="005854AD" w:rsidP="00FF1429">
      <w:pPr>
        <w:pStyle w:val="Times0"/>
      </w:pPr>
      <w:r>
        <w:t>Режим работы с динамической нагрузкой. При динамическом режиме работы, в результате многократного воздействия циклических нагрузок, происходит усталостное выкрашивание рабочих поверхностей подшипников. В этом режиме расчет ведется по динамической грузоподъемности.</w:t>
      </w:r>
    </w:p>
    <w:p w14:paraId="3B38182A" w14:textId="0F7381DE" w:rsidR="005854AD" w:rsidRDefault="00E53D7F" w:rsidP="00E8206F">
      <w:pPr>
        <w:pStyle w:val="2"/>
        <w:rPr>
          <w:rFonts w:eastAsiaTheme="minorEastAsia"/>
        </w:rPr>
      </w:pPr>
      <w:bookmarkStart w:id="136" w:name="_Toc104133070"/>
      <w:r w:rsidRPr="007C3CC1">
        <w:rPr>
          <w:rFonts w:eastAsiaTheme="minorEastAsia"/>
        </w:rPr>
        <w:t>20</w:t>
      </w:r>
      <w:r w:rsidR="005854AD">
        <w:rPr>
          <w:rFonts w:eastAsiaTheme="minorEastAsia"/>
        </w:rPr>
        <w:t>.1 Эквивалентная динамическая нагрузка</w:t>
      </w:r>
      <w:bookmarkEnd w:id="136"/>
    </w:p>
    <w:p w14:paraId="7203E63C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Эквивалентную динамическую нагрузку для однорядных радиальных и радиально-упорных подшипников определяют по формуле:</w:t>
      </w:r>
    </w:p>
    <w:p w14:paraId="1AA489FB" w14:textId="77777777" w:rsidR="005854AD" w:rsidRDefault="00AC73D3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3768" w:dyaOrig="468" w14:anchorId="4B49677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88.35pt;height:23.05pt;mso-width-percent:0;mso-height-percent:0;mso-width-percent:0;mso-height-percent:0" o:ole="">
            <v:imagedata r:id="rId23" o:title=""/>
          </v:shape>
          <o:OLEObject Type="Embed" ProgID="Equation.3" ShapeID="_x0000_i1025" DrawAspect="Content" ObjectID="_1775252435" r:id="rId24"/>
        </w:object>
      </w:r>
      <w:r w:rsidR="005854AD"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</w:p>
    <w:p w14:paraId="354E112A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V – коэффициент вращения;</w:t>
      </w:r>
    </w:p>
    <w:p w14:paraId="0EF54DD4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(V=1 – вращение внутреннего кольца, V=1,2 – вращение наружного кольца),</w:t>
      </w:r>
    </w:p>
    <w:p w14:paraId="73B7821F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X, Y – коэффициенты радиальной и осевой нагрузки;</w:t>
      </w:r>
    </w:p>
    <w:p w14:paraId="6207E3BC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Kσ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безопасности, учитывающий динамические нагрузки;</w:t>
      </w:r>
    </w:p>
    <w:p w14:paraId="63B88287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Kt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 температурный коэффициент, учитывающий влияние температурного режима работы на долговечность подшипника.</w:t>
      </w:r>
    </w:p>
    <w:p w14:paraId="38747013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не заданы условия эксплуатации, принимаем:</w:t>
      </w:r>
    </w:p>
    <w:p w14:paraId="65FC6C7B" w14:textId="77777777" w:rsidR="005854AD" w:rsidRDefault="00AC73D3" w:rsidP="00FF4678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1092" w:dyaOrig="492" w14:anchorId="56BBF255">
          <v:shape id="_x0000_i1026" type="#_x0000_t75" alt="" style="width:54.7pt;height:24.75pt;mso-width-percent:0;mso-height-percent:0;mso-width-percent:0;mso-height-percent:0" o:ole="">
            <v:imagedata r:id="rId25" o:title=""/>
          </v:shape>
          <o:OLEObject Type="Embed" ProgID="Equation.3" ShapeID="_x0000_i1026" DrawAspect="Content" ObjectID="_1775252436" r:id="rId26"/>
        </w:object>
      </w:r>
      <w:r w:rsidR="005854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position w:val="-10"/>
          <w:sz w:val="28"/>
          <w:szCs w:val="28"/>
        </w:rPr>
        <w:object w:dxaOrig="1092" w:dyaOrig="480" w14:anchorId="3DA9838E">
          <v:shape id="_x0000_i1027" type="#_x0000_t75" alt="" style="width:54.7pt;height:24.2pt;mso-width-percent:0;mso-height-percent:0;mso-width-percent:0;mso-height-percent:0" o:ole="">
            <v:imagedata r:id="rId27" o:title=""/>
          </v:shape>
          <o:OLEObject Type="Embed" ProgID="Equation.3" ShapeID="_x0000_i1027" DrawAspect="Content" ObjectID="_1775252437" r:id="rId28"/>
        </w:object>
      </w:r>
    </w:p>
    <w:p w14:paraId="1FDA93E3" w14:textId="77777777" w:rsidR="005854AD" w:rsidRDefault="005854AD" w:rsidP="00FF4678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Вращается внутреннее кольцо, значит: V=1.</w:t>
      </w:r>
    </w:p>
    <w:p w14:paraId="5388BBC9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А:</w:t>
      </w:r>
    </w:p>
    <w:p w14:paraId="3F98E0D1" w14:textId="77777777" w:rsidR="005854AD" w:rsidRDefault="002F6F32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 0.35</m:t>
          </m:r>
        </m:oMath>
      </m:oMathPara>
    </w:p>
    <w:p w14:paraId="66F580C0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735922E2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11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>16 Н</w:t>
      </w:r>
    </w:p>
    <w:p w14:paraId="3D9C2FD6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опоры В:</w:t>
      </w:r>
    </w:p>
    <w:p w14:paraId="2BE408C6" w14:textId="77777777" w:rsidR="005854AD" w:rsidRDefault="002F6F32" w:rsidP="00FF4678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&lt;0.35</m:t>
          </m:r>
        </m:oMath>
      </m:oMathPara>
    </w:p>
    <w:p w14:paraId="66315A36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0E5EB1FF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33,5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</w:t>
      </w:r>
    </w:p>
    <w:p w14:paraId="61DF3816" w14:textId="5CACF250" w:rsidR="005854AD" w:rsidRDefault="00E53D7F" w:rsidP="00E8206F">
      <w:pPr>
        <w:pStyle w:val="2"/>
        <w:rPr>
          <w:rFonts w:eastAsiaTheme="minorEastAsia"/>
        </w:rPr>
      </w:pPr>
      <w:bookmarkStart w:id="137" w:name="_Toc104133071"/>
      <w:r w:rsidRPr="00E53D7F">
        <w:rPr>
          <w:rFonts w:eastAsiaTheme="minorEastAsia"/>
        </w:rPr>
        <w:t>20</w:t>
      </w:r>
      <w:r w:rsidR="005854AD">
        <w:rPr>
          <w:rFonts w:eastAsiaTheme="minorEastAsia"/>
        </w:rPr>
        <w:t>.</w:t>
      </w:r>
      <w:r w:rsidR="005854AD" w:rsidRPr="00120387">
        <w:rPr>
          <w:rFonts w:eastAsiaTheme="minorEastAsia"/>
        </w:rPr>
        <w:t>2</w:t>
      </w:r>
      <w:r w:rsidR="005854AD">
        <w:rPr>
          <w:rFonts w:eastAsiaTheme="minorEastAsia"/>
        </w:rPr>
        <w:t xml:space="preserve"> Расчёт цапфы на изгибную прочность</w:t>
      </w:r>
      <w:bookmarkEnd w:id="137"/>
      <w:r w:rsidR="005854AD">
        <w:rPr>
          <w:rFonts w:eastAsiaTheme="minorEastAsia"/>
        </w:rPr>
        <w:t xml:space="preserve"> </w:t>
      </w:r>
    </w:p>
    <w:p w14:paraId="4B778386" w14:textId="77777777" w:rsidR="005854AD" w:rsidRDefault="00AC73D3" w:rsidP="0012038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30"/>
          <w:sz w:val="28"/>
          <w:szCs w:val="28"/>
        </w:rPr>
        <w:object w:dxaOrig="2160" w:dyaOrig="1056" w14:anchorId="517048CF">
          <v:shape id="_x0000_i1028" type="#_x0000_t75" alt="" style="width:108.3pt;height:52.4pt;mso-width-percent:0;mso-height-percent:0;mso-width-percent:0;mso-height-percent:0" o:ole="">
            <v:imagedata r:id="rId29" o:title=""/>
          </v:shape>
          <o:OLEObject Type="Embed" ProgID="Equation.3" ShapeID="_x0000_i1028" DrawAspect="Content" ObjectID="_1775252438" r:id="rId30"/>
        </w:object>
      </w:r>
    </w:p>
    <w:p w14:paraId="42FD9C39" w14:textId="77777777" w:rsidR="005854AD" w:rsidRDefault="005854AD" w:rsidP="0012038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λ – коэффициент длины цапфы</w:t>
      </w:r>
    </w:p>
    <w:p w14:paraId="165F09CE" w14:textId="77777777" w:rsidR="005854AD" w:rsidRDefault="005854AD" w:rsidP="00120387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Из рекомендаций λ = 0,5…1,2. Примем: λ = 1.</w:t>
      </w:r>
    </w:p>
    <w:p w14:paraId="5707E82B" w14:textId="77777777" w:rsidR="005854AD" w:rsidRDefault="005854AD" w:rsidP="00120387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А:</w:t>
      </w:r>
    </w:p>
    <w:p w14:paraId="6562ACA2" w14:textId="77777777" w:rsidR="005854AD" w:rsidRDefault="002F6F32" w:rsidP="00120387">
      <w:pPr>
        <w:spacing w:line="24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А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11,16∙1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=0,63мм </m:t>
          </m:r>
        </m:oMath>
      </m:oMathPara>
    </w:p>
    <w:p w14:paraId="1585BC17" w14:textId="77777777" w:rsidR="005854AD" w:rsidRDefault="005854AD" w:rsidP="00120387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опоры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468D6DC9" w14:textId="77777777" w:rsidR="005854AD" w:rsidRDefault="002F6F32" w:rsidP="00120387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В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33.5∙1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=1,1мм</m:t>
          </m:r>
        </m:oMath>
      </m:oMathPara>
    </w:p>
    <w:p w14:paraId="7BFDD803" w14:textId="70416BBC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подшипник </w:t>
      </w:r>
      <w:r w:rsidRPr="00710C5F">
        <w:rPr>
          <w:rFonts w:ascii="Times New Roman" w:hAnsi="Times New Roman" w:cs="Times New Roman"/>
          <w:sz w:val="28"/>
          <w:szCs w:val="28"/>
        </w:rPr>
        <w:t>10008</w:t>
      </w:r>
      <w:r>
        <w:rPr>
          <w:rFonts w:ascii="Times New Roman" w:hAnsi="Times New Roman" w:cs="Times New Roman"/>
          <w:sz w:val="28"/>
          <w:szCs w:val="28"/>
        </w:rPr>
        <w:t>08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из ГОСТ 8338-75: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5854AD" w14:paraId="6CC14909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4F1CF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D82D1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065FD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B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5817D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r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56571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Масса, кг</w:t>
            </w:r>
          </w:p>
        </w:tc>
      </w:tr>
      <w:tr w:rsidR="005854AD" w14:paraId="01DEE876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BC5D2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0FB42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52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3D104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66F94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35488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0,0035</w:t>
            </w:r>
          </w:p>
        </w:tc>
      </w:tr>
    </w:tbl>
    <w:p w14:paraId="5F889E81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Грузоподъемность С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</w:rPr>
        <w:t>4160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Н</w:t>
      </w:r>
    </w:p>
    <w:p w14:paraId="17359814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Проверим на динамическую грузоподъемность</w:t>
      </w:r>
    </w:p>
    <w:p w14:paraId="7E18003E" w14:textId="77777777" w:rsidR="005854AD" w:rsidRDefault="00AC73D3" w:rsidP="00FF4678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4"/>
          <w:sz w:val="28"/>
          <w:szCs w:val="28"/>
        </w:rPr>
        <w:object w:dxaOrig="1248" w:dyaOrig="552" w14:anchorId="324D8E9A">
          <v:shape id="_x0000_i1029" type="#_x0000_t75" alt="" style="width:62.8pt;height:27.65pt;mso-width-percent:0;mso-height-percent:0;mso-width-percent:0;mso-height-percent:0" o:ole="">
            <v:imagedata r:id="rId31" o:title=""/>
          </v:shape>
          <o:OLEObject Type="Embed" ProgID="Equation.3" ShapeID="_x0000_i1029" DrawAspect="Content" ObjectID="_1775252439" r:id="rId32"/>
        </w:object>
      </w:r>
      <w:r w:rsidR="005854AD">
        <w:rPr>
          <w:rFonts w:ascii="Times New Roman" w:hAnsi="Times New Roman" w:cs="Times New Roman"/>
          <w:sz w:val="28"/>
          <w:szCs w:val="28"/>
        </w:rPr>
        <w:t>.</w:t>
      </w:r>
    </w:p>
    <w:p w14:paraId="79CE4793" w14:textId="77777777" w:rsidR="005854AD" w:rsidRDefault="005854AD" w:rsidP="00FF4678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Выпишем основные расчетные формулы:</w:t>
      </w:r>
    </w:p>
    <w:p w14:paraId="799CD8BF" w14:textId="77777777" w:rsidR="005854AD" w:rsidRDefault="00AC73D3" w:rsidP="00FF4678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4"/>
          <w:sz w:val="28"/>
          <w:szCs w:val="28"/>
        </w:rPr>
        <w:object w:dxaOrig="3588" w:dyaOrig="600" w14:anchorId="4910F951">
          <v:shape id="_x0000_i1030" type="#_x0000_t75" alt="" style="width:179.15pt;height:29.95pt;mso-width-percent:0;mso-height-percent:0;mso-width-percent:0;mso-height-percent:0" o:ole="">
            <v:imagedata r:id="rId33" o:title=""/>
          </v:shape>
          <o:OLEObject Type="Embed" ProgID="Equation.3" ShapeID="_x0000_i1030" DrawAspect="Content" ObjectID="_1775252440" r:id="rId34"/>
        </w:object>
      </w:r>
      <w:r w:rsidR="005854AD">
        <w:rPr>
          <w:rFonts w:ascii="Times New Roman" w:hAnsi="Times New Roman" w:cs="Times New Roman"/>
          <w:sz w:val="28"/>
          <w:szCs w:val="28"/>
        </w:rPr>
        <w:t>;</w:t>
      </w:r>
    </w:p>
    <w:p w14:paraId="11340B74" w14:textId="77777777" w:rsidR="005854AD" w:rsidRDefault="002F6F32" w:rsidP="00FF4678">
      <w:pPr>
        <w:spacing w:line="240" w:lineRule="auto"/>
        <w:ind w:left="142" w:right="-1" w:firstLine="567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=0,01∙33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,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5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</m:t>
              </m:r>
            </m:deg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60∙2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300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=24 Н  </m:t>
          </m:r>
        </m:oMath>
      </m:oMathPara>
    </w:p>
    <w:p w14:paraId="14A8228E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24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≤4160H  </m:t>
          </m:r>
        </m:oMath>
      </m:oMathPara>
    </w:p>
    <w:p w14:paraId="11426B05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Следовательно, на динамическую грузоподъемность подшипник подходит.</w:t>
      </w:r>
    </w:p>
    <w:p w14:paraId="3C105298" w14:textId="17FF3534" w:rsidR="005854AD" w:rsidRDefault="00E53D7F" w:rsidP="00766105">
      <w:pPr>
        <w:pStyle w:val="2"/>
        <w:rPr>
          <w:rFonts w:eastAsiaTheme="minorEastAsia"/>
        </w:rPr>
      </w:pPr>
      <w:bookmarkStart w:id="138" w:name="_Toc104133072"/>
      <w:r w:rsidRPr="007C3CC1">
        <w:rPr>
          <w:rFonts w:eastAsiaTheme="minorEastAsia"/>
        </w:rPr>
        <w:lastRenderedPageBreak/>
        <w:t>20</w:t>
      </w:r>
      <w:r w:rsidR="005854AD" w:rsidRPr="00014F8D">
        <w:rPr>
          <w:rFonts w:eastAsiaTheme="minorEastAsia"/>
        </w:rPr>
        <w:t>.3</w:t>
      </w:r>
      <w:r w:rsidR="005854AD">
        <w:rPr>
          <w:rFonts w:eastAsiaTheme="minorEastAsia"/>
        </w:rPr>
        <w:t xml:space="preserve"> Проверим подшипник по ресурсу</w:t>
      </w:r>
      <w:bookmarkEnd w:id="138"/>
    </w:p>
    <w:p w14:paraId="593D5866" w14:textId="77777777" w:rsidR="005854AD" w:rsidRDefault="005854AD" w:rsidP="00FF4678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подборе подшипников по динамической грузоподъемности используют эмпирическую зависимость:</w:t>
      </w:r>
    </w:p>
    <w:p w14:paraId="21753053" w14:textId="77777777" w:rsidR="005854AD" w:rsidRDefault="00AC73D3" w:rsidP="00FF4678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0"/>
          <w:sz w:val="28"/>
          <w:szCs w:val="28"/>
        </w:rPr>
        <w:object w:dxaOrig="1620" w:dyaOrig="528" w14:anchorId="06ACFEAA">
          <v:shape id="_x0000_i1031" type="#_x0000_t75" alt="" style="width:80.65pt;height:25.9pt;mso-width-percent:0;mso-height-percent:0;mso-width-percent:0;mso-height-percent:0" o:ole="">
            <v:imagedata r:id="rId35" o:title=""/>
          </v:shape>
          <o:OLEObject Type="Embed" ProgID="Equation.3" ShapeID="_x0000_i1031" DrawAspect="Content" ObjectID="_1775252441" r:id="rId36"/>
        </w:object>
      </w:r>
      <w:r w:rsidR="005854AD">
        <w:rPr>
          <w:rFonts w:ascii="Times New Roman" w:hAnsi="Times New Roman" w:cs="Times New Roman"/>
          <w:sz w:val="28"/>
          <w:szCs w:val="28"/>
        </w:rPr>
        <w:t>,</w:t>
      </w:r>
    </w:p>
    <w:p w14:paraId="27CBAFE1" w14:textId="77777777" w:rsidR="005854AD" w:rsidRDefault="00AC73D3" w:rsidP="00FF4678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5448" w:dyaOrig="576" w14:anchorId="23264CE8">
          <v:shape id="_x0000_i1032" type="#_x0000_t75" alt="" style="width:273.6pt;height:29.4pt;mso-width-percent:0;mso-height-percent:0;mso-width-percent:0;mso-height-percent:0" o:ole="">
            <v:imagedata r:id="rId37" o:title=""/>
          </v:shape>
          <o:OLEObject Type="Embed" ProgID="Equation.3" ShapeID="_x0000_i1032" DrawAspect="Content" ObjectID="_1775252442" r:id="rId38"/>
        </w:object>
      </w:r>
      <w:r w:rsidR="005854AD">
        <w:rPr>
          <w:rFonts w:ascii="Times New Roman" w:hAnsi="Times New Roman" w:cs="Times New Roman"/>
          <w:sz w:val="28"/>
          <w:szCs w:val="28"/>
        </w:rPr>
        <w:t>,</w:t>
      </w:r>
    </w:p>
    <w:p w14:paraId="4C270867" w14:textId="77777777" w:rsidR="005854AD" w:rsidRDefault="005854AD" w:rsidP="00FF4678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долговечность в млн. оборотах или в часах, соответственно;</w:t>
      </w:r>
    </w:p>
    <w:p w14:paraId="107A4411" w14:textId="77777777" w:rsidR="005854AD" w:rsidRDefault="005854AD" w:rsidP="00FF4678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</w:rPr>
        <w:t>- динамическая грузоподъемность, Н;</w:t>
      </w:r>
    </w:p>
    <w:p w14:paraId="3D920230" w14:textId="77777777" w:rsidR="005854AD" w:rsidRDefault="005854AD" w:rsidP="00FF4678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 – эквивалентная динамическая нагрузка, Н;</w:t>
      </w:r>
    </w:p>
    <w:p w14:paraId="256AC641" w14:textId="77777777" w:rsidR="005854AD" w:rsidRDefault="005854AD" w:rsidP="00FF4678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частота вращения подвижного кольца, об/мин.</w:t>
      </w:r>
    </w:p>
    <w:p w14:paraId="0C4464C9" w14:textId="77777777" w:rsidR="005854AD" w:rsidRPr="004663DA" w:rsidRDefault="002F6F32" w:rsidP="00FF4678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4160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33,5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6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 xml:space="preserve"> млн. об=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6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</m:t>
            </m:r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 ч=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6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60∙21</m:t>
            </m:r>
          </m:den>
        </m:f>
      </m:oMath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</w:rPr>
        <w:t>≈8</w:t>
      </w:r>
      <w:r w:rsidR="005854AD">
        <w:rPr>
          <w:rFonts w:ascii="Times New Roman" w:eastAsiaTheme="minorEastAsia" w:hAnsi="Times New Roman" w:cs="Times New Roman"/>
          <w:iCs/>
          <w:sz w:val="28"/>
          <w:szCs w:val="28"/>
        </w:rPr>
        <w:t>∙</w:t>
      </w:r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</w:rPr>
        <w:t>10</w:t>
      </w:r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8</w:t>
      </w:r>
      <w:r w:rsidR="005854AD">
        <w:rPr>
          <w:rFonts w:ascii="Times New Roman" w:eastAsiaTheme="minorEastAsia" w:hAnsi="Times New Roman" w:cs="Times New Roman"/>
          <w:iCs/>
          <w:sz w:val="28"/>
          <w:szCs w:val="28"/>
        </w:rPr>
        <w:t>ч</w:t>
      </w:r>
    </w:p>
    <w:p w14:paraId="36DB3D33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условия ТЗ </w:t>
      </w:r>
      <m:oMath>
        <m:r>
          <w:rPr>
            <w:rFonts w:ascii="Cambria Math" w:hAnsi="Cambria Math" w:cs="Times New Roman"/>
            <w:sz w:val="28"/>
            <w:szCs w:val="28"/>
          </w:rPr>
          <m:t>[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  <m:sup/>
        </m:sSubSup>
        <m:r>
          <w:rPr>
            <w:rFonts w:ascii="Cambria Math" w:hAnsi="Cambria Math" w:cs="Times New Roman"/>
            <w:sz w:val="28"/>
            <w:szCs w:val="28"/>
          </w:rPr>
          <m:t>] = 300ч</m:t>
        </m:r>
      </m:oMath>
    </w:p>
    <w:p w14:paraId="13C7A0A0" w14:textId="77777777" w:rsidR="005854AD" w:rsidRDefault="002F6F32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</w:rPr>
            <m:t>≤[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]</m:t>
          </m:r>
        </m:oMath>
      </m:oMathPara>
    </w:p>
    <w:p w14:paraId="6C69DE75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Подшипник проходит по ресурсу.</w:t>
      </w:r>
    </w:p>
    <w:p w14:paraId="34882185" w14:textId="31CD2E1D" w:rsidR="005854AD" w:rsidRPr="0049267E" w:rsidRDefault="00E53D7F" w:rsidP="00106D59">
      <w:pPr>
        <w:pStyle w:val="2"/>
        <w:rPr>
          <w:rFonts w:eastAsiaTheme="minorEastAsia"/>
        </w:rPr>
      </w:pPr>
      <w:bookmarkStart w:id="139" w:name="_Toc104133073"/>
      <w:r w:rsidRPr="007C3CC1">
        <w:rPr>
          <w:rFonts w:eastAsiaTheme="minorEastAsia"/>
        </w:rPr>
        <w:t>20</w:t>
      </w:r>
      <w:r w:rsidR="005854AD" w:rsidRPr="0049267E">
        <w:rPr>
          <w:rFonts w:eastAsiaTheme="minorEastAsia"/>
        </w:rPr>
        <w:t>.</w:t>
      </w:r>
      <w:r w:rsidR="005854AD">
        <w:rPr>
          <w:rFonts w:eastAsiaTheme="minorEastAsia"/>
        </w:rPr>
        <w:t>4</w:t>
      </w:r>
      <w:r w:rsidR="005854AD" w:rsidRPr="0049267E">
        <w:rPr>
          <w:rFonts w:eastAsiaTheme="minorEastAsia"/>
        </w:rPr>
        <w:t xml:space="preserve"> Рассчитаем момент трения и КПД</w:t>
      </w:r>
      <w:bookmarkEnd w:id="139"/>
    </w:p>
    <w:p w14:paraId="657ABE43" w14:textId="77777777" w:rsidR="005854AD" w:rsidRDefault="002F6F32" w:rsidP="00FF4678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f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14:paraId="30E1ED1A" w14:textId="77777777" w:rsidR="005854AD" w:rsidRDefault="005854AD" w:rsidP="00FF4678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трения 0,001…0,002.</w:t>
      </w:r>
    </w:p>
    <w:p w14:paraId="6651D356" w14:textId="77777777" w:rsidR="005854AD" w:rsidRPr="00106D59" w:rsidRDefault="002F6F32" w:rsidP="00FF4678">
      <w:pPr>
        <w:spacing w:line="240" w:lineRule="auto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11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16⋅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40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+0.002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33,5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40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= 1,78</m:t>
          </m:r>
          <m:r>
            <w:rPr>
              <w:rFonts w:ascii="Cambria Math" w:hAnsi="Cambria Math" w:cs="Times New Roman"/>
              <w:sz w:val="28"/>
              <w:szCs w:val="28"/>
            </w:rPr>
            <m:t>Н∙мм</m:t>
          </m:r>
        </m:oMath>
      </m:oMathPara>
    </w:p>
    <w:p w14:paraId="6C2582B9" w14:textId="77777777" w:rsidR="005854AD" w:rsidRPr="00106D59" w:rsidRDefault="005854AD" w:rsidP="00FF4678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η=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тр</m:t>
                  </m:r>
                </m:sub>
              </m:sSub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кр</m:t>
                  </m:r>
                </m:sub>
              </m:sSub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1580-1,78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1580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=0.998</m:t>
          </m:r>
        </m:oMath>
      </m:oMathPara>
    </w:p>
    <w:p w14:paraId="7614F667" w14:textId="35E51CC0" w:rsidR="005854AD" w:rsidRDefault="005854AD" w:rsidP="00AD3C3D">
      <w:pPr>
        <w:pStyle w:val="10"/>
      </w:pPr>
      <w:bookmarkStart w:id="140" w:name="_Toc104133074"/>
      <w:r>
        <w:lastRenderedPageBreak/>
        <w:t xml:space="preserve">Проверочный расчет вала </w:t>
      </w:r>
      <w:r>
        <w:rPr>
          <w:lang w:val="en-US"/>
        </w:rPr>
        <w:t>IV</w:t>
      </w:r>
      <w:r>
        <w:t xml:space="preserve"> на прочность</w:t>
      </w:r>
      <w:bookmarkEnd w:id="140"/>
    </w:p>
    <w:p w14:paraId="1D3DCFB9" w14:textId="080F690D" w:rsidR="005854AD" w:rsidRDefault="00E53D7F" w:rsidP="00106D59">
      <w:pPr>
        <w:pStyle w:val="2"/>
      </w:pPr>
      <w:bookmarkStart w:id="141" w:name="_Toc104133075"/>
      <w:r>
        <w:rPr>
          <w:lang w:val="en-US"/>
        </w:rPr>
        <w:t>21</w:t>
      </w:r>
      <w:r w:rsidR="005854AD">
        <w:t>.1 Найдем силы нагружения.</w:t>
      </w:r>
      <w:bookmarkEnd w:id="141"/>
    </w:p>
    <w:p w14:paraId="67569AE3" w14:textId="77777777" w:rsidR="005854AD" w:rsidRPr="00AE453A" w:rsidRDefault="005854AD" w:rsidP="00AE453A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8CB4C26" wp14:editId="3A352818">
                <wp:simplePos x="0" y="0"/>
                <wp:positionH relativeFrom="column">
                  <wp:posOffset>2249805</wp:posOffset>
                </wp:positionH>
                <wp:positionV relativeFrom="paragraph">
                  <wp:posOffset>2725420</wp:posOffset>
                </wp:positionV>
                <wp:extent cx="1783080" cy="121920"/>
                <wp:effectExtent l="0" t="0" r="26670" b="30480"/>
                <wp:wrapNone/>
                <wp:docPr id="222" name="Полилиния: фигура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080" cy="121920"/>
                        </a:xfrm>
                        <a:custGeom>
                          <a:avLst/>
                          <a:gdLst>
                            <a:gd name="connsiteX0" fmla="*/ 0 w 1783080"/>
                            <a:gd name="connsiteY0" fmla="*/ 0 h 121920"/>
                            <a:gd name="connsiteX1" fmla="*/ 15240 w 1783080"/>
                            <a:gd name="connsiteY1" fmla="*/ 68580 h 121920"/>
                            <a:gd name="connsiteX2" fmla="*/ 60960 w 1783080"/>
                            <a:gd name="connsiteY2" fmla="*/ 83820 h 121920"/>
                            <a:gd name="connsiteX3" fmla="*/ 129540 w 1783080"/>
                            <a:gd name="connsiteY3" fmla="*/ 76200 h 121920"/>
                            <a:gd name="connsiteX4" fmla="*/ 152400 w 1783080"/>
                            <a:gd name="connsiteY4" fmla="*/ 45720 h 121920"/>
                            <a:gd name="connsiteX5" fmla="*/ 175260 w 1783080"/>
                            <a:gd name="connsiteY5" fmla="*/ 22860 h 121920"/>
                            <a:gd name="connsiteX6" fmla="*/ 220980 w 1783080"/>
                            <a:gd name="connsiteY6" fmla="*/ 91440 h 121920"/>
                            <a:gd name="connsiteX7" fmla="*/ 243840 w 1783080"/>
                            <a:gd name="connsiteY7" fmla="*/ 99060 h 121920"/>
                            <a:gd name="connsiteX8" fmla="*/ 388620 w 1783080"/>
                            <a:gd name="connsiteY8" fmla="*/ 83820 h 121920"/>
                            <a:gd name="connsiteX9" fmla="*/ 403860 w 1783080"/>
                            <a:gd name="connsiteY9" fmla="*/ 53340 h 121920"/>
                            <a:gd name="connsiteX10" fmla="*/ 434340 w 1783080"/>
                            <a:gd name="connsiteY10" fmla="*/ 15240 h 121920"/>
                            <a:gd name="connsiteX11" fmla="*/ 464820 w 1783080"/>
                            <a:gd name="connsiteY11" fmla="*/ 22860 h 121920"/>
                            <a:gd name="connsiteX12" fmla="*/ 495300 w 1783080"/>
                            <a:gd name="connsiteY12" fmla="*/ 45720 h 121920"/>
                            <a:gd name="connsiteX13" fmla="*/ 518160 w 1783080"/>
                            <a:gd name="connsiteY13" fmla="*/ 60960 h 121920"/>
                            <a:gd name="connsiteX14" fmla="*/ 525780 w 1783080"/>
                            <a:gd name="connsiteY14" fmla="*/ 83820 h 121920"/>
                            <a:gd name="connsiteX15" fmla="*/ 548640 w 1783080"/>
                            <a:gd name="connsiteY15" fmla="*/ 91440 h 121920"/>
                            <a:gd name="connsiteX16" fmla="*/ 594360 w 1783080"/>
                            <a:gd name="connsiteY16" fmla="*/ 99060 h 121920"/>
                            <a:gd name="connsiteX17" fmla="*/ 662940 w 1783080"/>
                            <a:gd name="connsiteY17" fmla="*/ 83820 h 121920"/>
                            <a:gd name="connsiteX18" fmla="*/ 701040 w 1783080"/>
                            <a:gd name="connsiteY18" fmla="*/ 45720 h 121920"/>
                            <a:gd name="connsiteX19" fmla="*/ 731520 w 1783080"/>
                            <a:gd name="connsiteY19" fmla="*/ 30480 h 121920"/>
                            <a:gd name="connsiteX20" fmla="*/ 754380 w 1783080"/>
                            <a:gd name="connsiteY20" fmla="*/ 53340 h 121920"/>
                            <a:gd name="connsiteX21" fmla="*/ 769620 w 1783080"/>
                            <a:gd name="connsiteY21" fmla="*/ 83820 h 121920"/>
                            <a:gd name="connsiteX22" fmla="*/ 845820 w 1783080"/>
                            <a:gd name="connsiteY22" fmla="*/ 121920 h 121920"/>
                            <a:gd name="connsiteX23" fmla="*/ 944880 w 1783080"/>
                            <a:gd name="connsiteY23" fmla="*/ 106680 h 121920"/>
                            <a:gd name="connsiteX24" fmla="*/ 990600 w 1783080"/>
                            <a:gd name="connsiteY24" fmla="*/ 60960 h 121920"/>
                            <a:gd name="connsiteX25" fmla="*/ 1013460 w 1783080"/>
                            <a:gd name="connsiteY25" fmla="*/ 53340 h 121920"/>
                            <a:gd name="connsiteX26" fmla="*/ 1036320 w 1783080"/>
                            <a:gd name="connsiteY26" fmla="*/ 30480 h 121920"/>
                            <a:gd name="connsiteX27" fmla="*/ 1066800 w 1783080"/>
                            <a:gd name="connsiteY27" fmla="*/ 121920 h 121920"/>
                            <a:gd name="connsiteX28" fmla="*/ 1203960 w 1783080"/>
                            <a:gd name="connsiteY28" fmla="*/ 106680 h 121920"/>
                            <a:gd name="connsiteX29" fmla="*/ 1226820 w 1783080"/>
                            <a:gd name="connsiteY29" fmla="*/ 91440 h 121920"/>
                            <a:gd name="connsiteX30" fmla="*/ 1272540 w 1783080"/>
                            <a:gd name="connsiteY30" fmla="*/ 45720 h 121920"/>
                            <a:gd name="connsiteX31" fmla="*/ 1280160 w 1783080"/>
                            <a:gd name="connsiteY31" fmla="*/ 22860 h 121920"/>
                            <a:gd name="connsiteX32" fmla="*/ 1303020 w 1783080"/>
                            <a:gd name="connsiteY32" fmla="*/ 15240 h 121920"/>
                            <a:gd name="connsiteX33" fmla="*/ 1310640 w 1783080"/>
                            <a:gd name="connsiteY33" fmla="*/ 106680 h 121920"/>
                            <a:gd name="connsiteX34" fmla="*/ 1478280 w 1783080"/>
                            <a:gd name="connsiteY34" fmla="*/ 68580 h 121920"/>
                            <a:gd name="connsiteX35" fmla="*/ 1501140 w 1783080"/>
                            <a:gd name="connsiteY35" fmla="*/ 22860 h 121920"/>
                            <a:gd name="connsiteX36" fmla="*/ 1508760 w 1783080"/>
                            <a:gd name="connsiteY36" fmla="*/ 76200 h 121920"/>
                            <a:gd name="connsiteX37" fmla="*/ 1531620 w 1783080"/>
                            <a:gd name="connsiteY37" fmla="*/ 91440 h 121920"/>
                            <a:gd name="connsiteX38" fmla="*/ 1607820 w 1783080"/>
                            <a:gd name="connsiteY38" fmla="*/ 114300 h 121920"/>
                            <a:gd name="connsiteX39" fmla="*/ 1722120 w 1783080"/>
                            <a:gd name="connsiteY39" fmla="*/ 99060 h 121920"/>
                            <a:gd name="connsiteX40" fmla="*/ 1744980 w 1783080"/>
                            <a:gd name="connsiteY40" fmla="*/ 91440 h 121920"/>
                            <a:gd name="connsiteX41" fmla="*/ 1775460 w 1783080"/>
                            <a:gd name="connsiteY41" fmla="*/ 30480 h 121920"/>
                            <a:gd name="connsiteX42" fmla="*/ 1783080 w 1783080"/>
                            <a:gd name="connsiteY42" fmla="*/ 22860 h 1219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</a:cxnLst>
                          <a:rect l="l" t="t" r="r" b="b"/>
                          <a:pathLst>
                            <a:path w="1783080" h="121920">
                              <a:moveTo>
                                <a:pt x="0" y="0"/>
                              </a:moveTo>
                              <a:cubicBezTo>
                                <a:pt x="5080" y="22860"/>
                                <a:pt x="1466" y="49641"/>
                                <a:pt x="15240" y="68580"/>
                              </a:cubicBezTo>
                              <a:cubicBezTo>
                                <a:pt x="24689" y="81572"/>
                                <a:pt x="60960" y="83820"/>
                                <a:pt x="60960" y="83820"/>
                              </a:cubicBezTo>
                              <a:cubicBezTo>
                                <a:pt x="83820" y="81280"/>
                                <a:pt x="108309" y="85046"/>
                                <a:pt x="129540" y="76200"/>
                              </a:cubicBezTo>
                              <a:cubicBezTo>
                                <a:pt x="141263" y="71315"/>
                                <a:pt x="144135" y="55363"/>
                                <a:pt x="152400" y="45720"/>
                              </a:cubicBezTo>
                              <a:cubicBezTo>
                                <a:pt x="159413" y="37538"/>
                                <a:pt x="167640" y="30480"/>
                                <a:pt x="175260" y="22860"/>
                              </a:cubicBezTo>
                              <a:cubicBezTo>
                                <a:pt x="182441" y="34828"/>
                                <a:pt x="208281" y="80858"/>
                                <a:pt x="220980" y="91440"/>
                              </a:cubicBezTo>
                              <a:cubicBezTo>
                                <a:pt x="227150" y="96582"/>
                                <a:pt x="236220" y="96520"/>
                                <a:pt x="243840" y="99060"/>
                              </a:cubicBezTo>
                              <a:cubicBezTo>
                                <a:pt x="292100" y="93980"/>
                                <a:pt x="341960" y="97151"/>
                                <a:pt x="388620" y="83820"/>
                              </a:cubicBezTo>
                              <a:cubicBezTo>
                                <a:pt x="399542" y="80699"/>
                                <a:pt x="397559" y="62791"/>
                                <a:pt x="403860" y="53340"/>
                              </a:cubicBezTo>
                              <a:cubicBezTo>
                                <a:pt x="412882" y="39808"/>
                                <a:pt x="424180" y="27940"/>
                                <a:pt x="434340" y="15240"/>
                              </a:cubicBezTo>
                              <a:cubicBezTo>
                                <a:pt x="444500" y="17780"/>
                                <a:pt x="455453" y="18176"/>
                                <a:pt x="464820" y="22860"/>
                              </a:cubicBezTo>
                              <a:cubicBezTo>
                                <a:pt x="476179" y="28540"/>
                                <a:pt x="484966" y="38338"/>
                                <a:pt x="495300" y="45720"/>
                              </a:cubicBezTo>
                              <a:cubicBezTo>
                                <a:pt x="502752" y="51043"/>
                                <a:pt x="510540" y="55880"/>
                                <a:pt x="518160" y="60960"/>
                              </a:cubicBezTo>
                              <a:cubicBezTo>
                                <a:pt x="520700" y="68580"/>
                                <a:pt x="520100" y="78140"/>
                                <a:pt x="525780" y="83820"/>
                              </a:cubicBezTo>
                              <a:cubicBezTo>
                                <a:pt x="531460" y="89500"/>
                                <a:pt x="540799" y="89698"/>
                                <a:pt x="548640" y="91440"/>
                              </a:cubicBezTo>
                              <a:cubicBezTo>
                                <a:pt x="563722" y="94792"/>
                                <a:pt x="579120" y="96520"/>
                                <a:pt x="594360" y="99060"/>
                              </a:cubicBezTo>
                              <a:cubicBezTo>
                                <a:pt x="617220" y="93980"/>
                                <a:pt x="640724" y="91225"/>
                                <a:pt x="662940" y="83820"/>
                              </a:cubicBezTo>
                              <a:cubicBezTo>
                                <a:pt x="700193" y="71402"/>
                                <a:pt x="673947" y="68298"/>
                                <a:pt x="701040" y="45720"/>
                              </a:cubicBezTo>
                              <a:cubicBezTo>
                                <a:pt x="709766" y="38448"/>
                                <a:pt x="721360" y="35560"/>
                                <a:pt x="731520" y="30480"/>
                              </a:cubicBezTo>
                              <a:cubicBezTo>
                                <a:pt x="739140" y="38100"/>
                                <a:pt x="748116" y="44571"/>
                                <a:pt x="754380" y="53340"/>
                              </a:cubicBezTo>
                              <a:cubicBezTo>
                                <a:pt x="760982" y="62583"/>
                                <a:pt x="762228" y="75195"/>
                                <a:pt x="769620" y="83820"/>
                              </a:cubicBezTo>
                              <a:cubicBezTo>
                                <a:pt x="791286" y="109097"/>
                                <a:pt x="815457" y="111799"/>
                                <a:pt x="845820" y="121920"/>
                              </a:cubicBezTo>
                              <a:cubicBezTo>
                                <a:pt x="878840" y="116840"/>
                                <a:pt x="912469" y="114783"/>
                                <a:pt x="944880" y="106680"/>
                              </a:cubicBezTo>
                              <a:cubicBezTo>
                                <a:pt x="971957" y="99911"/>
                                <a:pt x="971052" y="77250"/>
                                <a:pt x="990600" y="60960"/>
                              </a:cubicBezTo>
                              <a:cubicBezTo>
                                <a:pt x="996770" y="55818"/>
                                <a:pt x="1005840" y="55880"/>
                                <a:pt x="1013460" y="53340"/>
                              </a:cubicBezTo>
                              <a:cubicBezTo>
                                <a:pt x="1021080" y="45720"/>
                                <a:pt x="1026097" y="27072"/>
                                <a:pt x="1036320" y="30480"/>
                              </a:cubicBezTo>
                              <a:cubicBezTo>
                                <a:pt x="1062000" y="39040"/>
                                <a:pt x="1064871" y="108417"/>
                                <a:pt x="1066800" y="121920"/>
                              </a:cubicBezTo>
                              <a:cubicBezTo>
                                <a:pt x="1112520" y="116840"/>
                                <a:pt x="1158771" y="115287"/>
                                <a:pt x="1203960" y="106680"/>
                              </a:cubicBezTo>
                              <a:cubicBezTo>
                                <a:pt x="1212956" y="104966"/>
                                <a:pt x="1219975" y="97524"/>
                                <a:pt x="1226820" y="91440"/>
                              </a:cubicBezTo>
                              <a:cubicBezTo>
                                <a:pt x="1242929" y="77121"/>
                                <a:pt x="1272540" y="45720"/>
                                <a:pt x="1272540" y="45720"/>
                              </a:cubicBezTo>
                              <a:cubicBezTo>
                                <a:pt x="1275080" y="38100"/>
                                <a:pt x="1274480" y="28540"/>
                                <a:pt x="1280160" y="22860"/>
                              </a:cubicBezTo>
                              <a:cubicBezTo>
                                <a:pt x="1285840" y="17180"/>
                                <a:pt x="1300275" y="7691"/>
                                <a:pt x="1303020" y="15240"/>
                              </a:cubicBezTo>
                              <a:cubicBezTo>
                                <a:pt x="1313472" y="43984"/>
                                <a:pt x="1308100" y="76200"/>
                                <a:pt x="1310640" y="106680"/>
                              </a:cubicBezTo>
                              <a:cubicBezTo>
                                <a:pt x="1535691" y="85247"/>
                                <a:pt x="1445166" y="143086"/>
                                <a:pt x="1478280" y="68580"/>
                              </a:cubicBezTo>
                              <a:cubicBezTo>
                                <a:pt x="1485200" y="53010"/>
                                <a:pt x="1493520" y="38100"/>
                                <a:pt x="1501140" y="22860"/>
                              </a:cubicBezTo>
                              <a:cubicBezTo>
                                <a:pt x="1503680" y="40640"/>
                                <a:pt x="1501466" y="59787"/>
                                <a:pt x="1508760" y="76200"/>
                              </a:cubicBezTo>
                              <a:cubicBezTo>
                                <a:pt x="1512479" y="84569"/>
                                <a:pt x="1523669" y="86896"/>
                                <a:pt x="1531620" y="91440"/>
                              </a:cubicBezTo>
                              <a:cubicBezTo>
                                <a:pt x="1568102" y="112287"/>
                                <a:pt x="1561528" y="106585"/>
                                <a:pt x="1607820" y="114300"/>
                              </a:cubicBezTo>
                              <a:cubicBezTo>
                                <a:pt x="1645920" y="109220"/>
                                <a:pt x="1684206" y="105379"/>
                                <a:pt x="1722120" y="99060"/>
                              </a:cubicBezTo>
                              <a:cubicBezTo>
                                <a:pt x="1730043" y="97740"/>
                                <a:pt x="1740049" y="97780"/>
                                <a:pt x="1744980" y="91440"/>
                              </a:cubicBezTo>
                              <a:cubicBezTo>
                                <a:pt x="1758928" y="73507"/>
                                <a:pt x="1765300" y="50800"/>
                                <a:pt x="1775460" y="30480"/>
                              </a:cubicBezTo>
                              <a:cubicBezTo>
                                <a:pt x="1777066" y="27267"/>
                                <a:pt x="1780540" y="25400"/>
                                <a:pt x="1783080" y="22860"/>
                              </a:cubicBezTo>
                            </a:path>
                          </a:pathLst>
                        </a:cu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7AB23753" id="Полилиния: фигура 222" o:spid="_x0000_s1026" style="position:absolute;margin-left:177.15pt;margin-top:214.6pt;width:140.4pt;height:9.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83080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jacNQsAAEw0AAAOAAAAZHJzL2Uyb0RvYy54bWysW22P27gR/l6g/0HwxwLNim+itMjmkOZw&#10;RYHgLmhSXPtR65WzRm3LlbXZzf36ezgjaYfepCaLIsBGMvVwOMNnhuSM9PqHp/2u+NINp21/uFmp&#10;V+Wq6A7r/m57+Hyz+senn/5cr4rT2B7u2l1/6G5WX7vT6oc3f/zD68fjdaf7+3531w0FOjmcrh+P&#10;N6v7cTxeX12d1vfdvj296o/dAY2bfti3I26Hz1d3Q/uI3ve7K12W1dVjP9wdh37dnU749UduXL2h&#10;/jebbj3+stmcurHY3awwtpH+DvT3Nvy9evO6vf48tMf77XoaRvs/jGLfbg8QunT1Yzu2xcOwfdHV&#10;frse+lO/GV+t+/1Vv9ls1x3pAG1UeabNx/v22JEuMM7puJjp9P/rdv3zl4/HDwPM8Hg8XZ9wGbR4&#10;2gz78D/GVzyRsb4uxuqexmKNH5WvTVnDpmu0Ka0aTda8ekavH07jX7ueemq/vD+NbOw7XJGp7opD&#10;uwcn1v3hcNqO3T/R2Wa/g/3/dFWUxWMxi5hwZ4//K378vngeBObhRedKdK6ctgkCJKSqXV0Wl4Ro&#10;IaQqmypBiITUptaXhRghROnGpagiMb6C51xUxUopwV4JukiMdT5BFyeleKdTLCYxWteAXJqWSkjR&#10;umwwkxfZJTGNsjDyJSleSrGmTpkXiWmaMkEXBNTFSUxdYy4v6yIxaRxrhBRbmmDkixaTGGdMgsWU&#10;dGFr8C9BTARiT740M0p6sq1s8LKL6kSgNJ4p6cy2cSbFaWJQktco6c5O1SpleiIQB6eLdpMO7bTz&#10;KY6jJCiNbUq6tLN1lcQDCUrzUCWd2jXWJNlNgtJ8VEm3rirdJOkjQYl2k47tsYFIkiNBaVFaSdf2&#10;Bk6X4j8SZEqbsnzKeOAdYmiCHOw7niNiWtzRMh74qkkKohEobX60jAe1dUlxJwLxnubi0qNlQGis&#10;rZMMJ0GqrKqUGZLOTc6QMkMSlBZ5tHRuVSpjU1w1QiVSQXq3Kk1lUritJSqR29K92doppotQtMu+&#10;TAbp4EqXJm0fGqES2SBdXGldpRFcotICt5E+rrTXaZteiUqLdEZGBqXrMmlpjVBpWwUjQ4MypSlT&#10;eBej6BRzaQ03kZcbMC9lkYhRaWww0s2V9TXMd3mbFaHSTlkmCg6uVCpJJYlKnCTp5sqVtU+JQkai&#10;0g5bJnJzZ1TSihShEh0p8vKqxCSlzFGEUjbsay/yTnq58lojEiWwQaLSNltWerny1iYd7yJUmu1s&#10;FBs89icpbIhQaUuFjWID51kumy5CveQ3EjOf59RLez9nY9ZPhykdg6uiDVm7khJZx/4UUj8yN4M8&#10;z3yL3AuSMugSqJDLuQCG4SRYZYFhDAnWWWAEPwk2WWDEMwm2WWBEGwl2WWBEEAmussCIJRLss8Dw&#10;dAmus8BwXglussDhXC/RuM/i2DnJ8lgWTuGR9DyehcN1BM9jWjgzR/A8roXzcwTPY1s4FkfwPL6F&#10;024Ez2OcOqMc7rPm/Yx0OKvmwMPpUQ5+yWKnRbZwKIzgeawLZ70Inse6cOyL4Hms02esw32W6c5Y&#10;h9NXFvyMdThTZcHPWKfzWKfPWIf7LOlnrNN5rAvnGTlxuM+RHs4bETyPdeEUEcHzWBfOBhE8j3Vh&#10;wx/B81gXNv8RPI91YXMewfNYF7bcETyPdeaMdbjPmvcz1pk81oU9rxw87nOkh51sBM9jXdifRvCI&#10;dbyXnPaiA+q2oWK7o4rtuCpQsR1WBSq2t2HE7fWxHcMWdr4sHkU98n4pR4bmff+l+9TTg+NZLRMi&#10;n1vXD7fb9V+63+SzOPCxxWg3PUmmXpStmEe2qWAWHhO3hEM5KUpn2dnAUe/fkqVtVfPs1go1ANkl&#10;ZcyoS8o6XmgKhrwojTsK01GHJIfsUpWo604jcaUl94DBWTmqNtJQ6FybrJ2ySlccNrxC/jgSaK2a&#10;nNo55N+iNio8kkDK36QLRHZ/2pMZ79jNFi0qjxwIdUrnsUgg1SCpbZn0JIuqWkMP7hT1JfLrWaAu&#10;8QO31SXqyFIglyMJR6fQZA219shIMLBCZjnq1FTod27jLc0yGKpMclsoOKYLbLQqp04NzthSoLEK&#10;SUbuFMOKPIKLlNS28DfJpKZBbZuDRl1WDcW6WQvTeOeYpZX2TSSQ65UkkHLAyRqCpDUMGdwiKBjN&#10;k9VWzdHAo54jtefKJeGoHpku0Fo3mVR5FNeiTp2zjl0GBT4f+SGXMElgHkutr5Rns+kaOdRIYI1g&#10;xlHN1CZ2Ga5lksA8P3SlhkcR0KE8FTk3fghDCOZ2DhULORgualIbh79poboY2VCa8pNJlwA8kwZt&#10;M4N9jZxhJJCqmyQwj6VI1iEPxMAmzKZYDKCeB28pzjZVExGKy5zUluf4rjLIpjHQ+iZyfAdX+J7j&#10;c72TcVmOD8os0eTc8RFI/XSMgGQ+Aczm5sInax9ebAmWSXJ8TKBq5tXClpGGlTeN5U0Yqg2xSbkC&#10;SgLzWOrLxi/UR/VMzqHXCmVi6tQ4x/Fy1pBLodwWCpzpGhrM+dRpHTgpSONtraYTOcKDj0Ib10RJ&#10;YF5oQ+K6mUJbpV0d+SGWckQR6tQ71USLMxdHqS3PLQIRa44mqmxgX6kitjjQjHpVCgEpCu1cJ+VG&#10;+VpZwq7G13jpZuq2CpfCrBiPrdgXUS9AUjVqpJIpI6nYERqTuNp4WIxVaZoG74xIkR4Rjj3Vo2QV&#10;Dye4II81L8A1TeU9AxE1OVky8xFMcrMFXoTUqYpKSuaRR5VY+afFb3GsZ5l4aQvTG4Kc9ogG0gJT&#10;QZUal71Wkl1Rp8JbapOLNHixIe4W7/DAM4JMjMyqiF1TcZVb8xgENmqsEgxV5xRSytV+FouVvo7F&#10;cqV1GlSopieTCFV+7Kxnb6FlWNAovAOA7Q51jP85S7OYn6uu3BheU8sQanWDvEUwIrRCJiuSSTVW&#10;anw55VyAjRvTZhW7gZlJ5jzwoa4LN2Tjv9idTLVYkpm35wFycQrlFU/LYj6UsjAmNkIV7yOnqiy1&#10;5e3rcMQxFp4QTGuxZFKGQ4gkzcnugeSR3blAyzLzIpFyxgUNQr81WBKTE0uJmpa4UL9DaJazzcVa&#10;gi67prQJtRA1uSled+Oc/aKpbczsTS9nm+u2JDNzQh1e05jDUShnR6qg2/lw7hp/5qJcwiWZmQdY&#10;h+Vj2jljgcJCIs3ntKmmtaXGMT62LVdzSWbeRk+5CkRhFiEunYcbV4UQRP0i4rk6Wrfx2kIo7XIr&#10;FWzDgNOmtLIuvMwdeISlO2z9pK4IirqcQ5UzsIls5TovK5u1yVQenojzQZDaeH82qbgvLYcqNJ65&#10;MJd8GZkXAb2rm3nnY1wZe4yvwvub1G2IWbEVuPpLjZnrmsfqPTkiwmh1JrNejkThFZczmdML97DQ&#10;9xwGExxSYzTTS46MZn1+Ff/q+T1/uhq/7rqQHdsd/t5tiu0dar6aCsD0CUb3bjcUX1qk4u7+TesD&#10;+qInA2Sz3e0WEFeNvwuang2wjj7LWIDqv0tbniaJ/WFcgPvtoR++BR6f5qFu+HmYQ+gaLm/7u68f&#10;hmLo+YOQ03H903Y4je/b0/ihHfAFAuYdX7WMv+DPZtcjvYg0Il2tivt++O1bv4fn8WEGWlfFI74o&#10;uVmd/vPQDt2q2P3tgE822PmLkW54TS0G2XIrWw4P+3c97I54jtHRJcY0jLv5cjP0+1/x8cvbIBVN&#10;7WEN2SjRj8N8827EPZrw+cy6e/uWrvHZCYjx/vDxuA6dB6seofmnp1/b4ViEy5vViG88fu7nr0/a&#10;6/njjcCu5dmAPPRvH8Z+sw1fdpCJ2a7TDT5ZISJOn9eEb2LkPT31/BHQm98BAAD//wMAUEsDBBQA&#10;BgAIAAAAIQB+QFg94gAAAAsBAAAPAAAAZHJzL2Rvd25yZXYueG1sTI/LTsMwEEX3SPyDNUjsqPNq&#10;1YY4FUKqKlZA6YKlE7t21HgcxW4b+vUMK7qcmaM751bryfXsrMfQeRSQzhJgGluvOjQC9l+bpyWw&#10;ECUq2XvUAn50gHV9f1fJUvkLfurzLhpGIRhKKcDGOJSch9ZqJ8PMDxrpdvCjk5HG0XA1yguFu55n&#10;SbLgTnZIH6wc9KvV7XF3cgLM5jva1O6v7+G4fTs0W3NdZR9CPD5ML8/Aop7iPwx/+qQONTk1/oQq&#10;sF5APi9yQgUU2SoDRsQin6fAGtoUywJ4XfHbDvUvAAAA//8DAFBLAQItABQABgAIAAAAIQC2gziS&#10;/gAAAOEBAAATAAAAAAAAAAAAAAAAAAAAAABbQ29udGVudF9UeXBlc10ueG1sUEsBAi0AFAAGAAgA&#10;AAAhADj9If/WAAAAlAEAAAsAAAAAAAAAAAAAAAAALwEAAF9yZWxzLy5yZWxzUEsBAi0AFAAGAAgA&#10;AAAhAP5WNpw1CwAATDQAAA4AAAAAAAAAAAAAAAAALgIAAGRycy9lMm9Eb2MueG1sUEsBAi0AFAAG&#10;AAgAAAAhAH5AWD3iAAAACwEAAA8AAAAAAAAAAAAAAAAAjw0AAGRycy9kb3ducmV2LnhtbFBLBQYA&#10;AAAABAAEAPMAAACeDgAAAAA=&#10;" path="m,c5080,22860,1466,49641,15240,68580v9449,12992,45720,15240,45720,15240c83820,81280,108309,85046,129540,76200v11723,-4885,14595,-20837,22860,-30480c159413,37538,167640,30480,175260,22860v7181,11968,33021,57998,45720,68580c227150,96582,236220,96520,243840,99060v48260,-5080,98120,-1909,144780,-15240c399542,80699,397559,62791,403860,53340v9022,-13532,20320,-25400,30480,-38100c444500,17780,455453,18176,464820,22860v11359,5680,20146,15478,30480,22860c502752,51043,510540,55880,518160,60960v2540,7620,1940,17180,7620,22860c531460,89500,540799,89698,548640,91440v15082,3352,30480,5080,45720,7620c617220,93980,640724,91225,662940,83820,700193,71402,673947,68298,701040,45720v8726,-7272,20320,-10160,30480,-15240c739140,38100,748116,44571,754380,53340v6602,9243,7848,21855,15240,30480c791286,109097,815457,111799,845820,121920v33020,-5080,66649,-7137,99060,-15240c971957,99911,971052,77250,990600,60960v6170,-5142,15240,-5080,22860,-7620c1021080,45720,1026097,27072,1036320,30480v25680,8560,28551,77937,30480,91440c1112520,116840,1158771,115287,1203960,106680v8996,-1714,16015,-9156,22860,-15240c1242929,77121,1272540,45720,1272540,45720v2540,-7620,1940,-17180,7620,-22860c1285840,17180,1300275,7691,1303020,15240v10452,28744,5080,60960,7620,91440c1535691,85247,1445166,143086,1478280,68580v6920,-15570,15240,-30480,22860,-45720c1503680,40640,1501466,59787,1508760,76200v3719,8369,14909,10696,22860,15240c1568102,112287,1561528,106585,1607820,114300v38100,-5080,76386,-8921,114300,-15240c1730043,97740,1740049,97780,1744980,91440v13948,-17933,20320,-40640,30480,-60960c1777066,27267,1780540,25400,1783080,22860e" filled="f" strokecolor="black [3200]" strokeweight="1pt">
                <v:stroke joinstyle="miter"/>
                <v:path arrowok="t" o:connecttype="custom" o:connectlocs="0,0;15240,68580;60960,83820;129540,76200;152400,45720;175260,22860;220980,91440;243840,99060;388620,83820;403860,53340;434340,15240;464820,22860;495300,45720;518160,60960;525780,83820;548640,91440;594360,99060;662940,83820;701040,45720;731520,30480;754380,53340;769620,83820;845820,121920;944880,106680;990600,60960;1013460,53340;1036320,30480;1066800,121920;1203960,106680;1226820,91440;1272540,45720;1280160,22860;1303020,15240;1310640,106680;1478280,68580;1501140,22860;1508760,76200;1531620,91440;1607820,114300;1722120,99060;1744980,91440;1775460,30480;1783080,22860" o:connectangles="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244FF5D7" wp14:editId="2A96F9C5">
                <wp:extent cx="5444066" cy="4148455"/>
                <wp:effectExtent l="0" t="0" r="4445" b="4445"/>
                <wp:docPr id="84" name="Полотно 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85" name="Прямая соединительная линия 85"/>
                        <wps:cNvCnPr/>
                        <wps:spPr>
                          <a:xfrm>
                            <a:off x="114417" y="1000125"/>
                            <a:ext cx="46080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Прямая соединительная линия 86"/>
                        <wps:cNvCnPr/>
                        <wps:spPr>
                          <a:xfrm>
                            <a:off x="114417" y="9448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Прямая соединительная линия 88"/>
                        <wps:cNvCnPr/>
                        <wps:spPr>
                          <a:xfrm>
                            <a:off x="114417" y="10486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" name="Прямая соединительная линия 89"/>
                        <wps:cNvCnPr/>
                        <wps:spPr>
                          <a:xfrm>
                            <a:off x="4470177" y="945175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" name="Прямая соединительная линия 90"/>
                        <wps:cNvCnPr/>
                        <wps:spPr>
                          <a:xfrm>
                            <a:off x="4470177" y="10486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Прямая соединительная линия 87"/>
                        <wps:cNvCnPr/>
                        <wps:spPr>
                          <a:xfrm>
                            <a:off x="4015857" y="655320"/>
                            <a:ext cx="0" cy="70104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Прямая соединительная линия 92"/>
                        <wps:cNvCnPr/>
                        <wps:spPr>
                          <a:xfrm>
                            <a:off x="3873472" y="661818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Прямая соединительная линия 93"/>
                        <wps:cNvCnPr/>
                        <wps:spPr>
                          <a:xfrm>
                            <a:off x="3883437" y="135636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91" name="Группа 91"/>
                        <wpg:cNvGrpSpPr/>
                        <wpg:grpSpPr>
                          <a:xfrm>
                            <a:off x="2071782" y="146539"/>
                            <a:ext cx="284480" cy="1582616"/>
                            <a:chOff x="3391683" y="1157705"/>
                            <a:chExt cx="284480" cy="701040"/>
                          </a:xfrm>
                        </wpg:grpSpPr>
                        <wps:wsp>
                          <wps:cNvPr id="94" name="Прямая соединительная линия 94"/>
                          <wps:cNvCnPr/>
                          <wps:spPr>
                            <a:xfrm>
                              <a:off x="3534558" y="1157705"/>
                              <a:ext cx="0" cy="70104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5" name="Прямая соединительная линия 95"/>
                          <wps:cNvCnPr/>
                          <wps:spPr>
                            <a:xfrm>
                              <a:off x="3391683" y="1164055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6" name="Прямая соединительная линия 96"/>
                          <wps:cNvCnPr/>
                          <wps:spPr>
                            <a:xfrm>
                              <a:off x="3401843" y="1858745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97" name="Левая фигурная скобка 97"/>
                        <wps:cNvSpPr/>
                        <wps:spPr>
                          <a:xfrm rot="16200000">
                            <a:off x="1055907" y="145620"/>
                            <a:ext cx="216877" cy="210026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Левая фигурная скобка 99"/>
                        <wps:cNvSpPr/>
                        <wps:spPr>
                          <a:xfrm rot="16200000">
                            <a:off x="3006619" y="295521"/>
                            <a:ext cx="216535" cy="180080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Левая фигурная скобка 100"/>
                        <wps:cNvSpPr/>
                        <wps:spPr>
                          <a:xfrm rot="16200000">
                            <a:off x="4271479" y="837909"/>
                            <a:ext cx="215900" cy="71715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Надпись 98"/>
                        <wps:cNvSpPr txBox="1"/>
                        <wps:spPr>
                          <a:xfrm>
                            <a:off x="4203573" y="1266093"/>
                            <a:ext cx="554990" cy="2927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5408A9" w14:textId="77777777" w:rsidR="005854AD" w:rsidRPr="008E6AAF" w:rsidRDefault="005854AD">
                              <w:r>
                                <w:rPr>
                                  <w:lang w:val="en-US"/>
                                </w:rPr>
                                <w:t>6,3</w:t>
                              </w:r>
                              <w:r>
                                <w:t>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Надпись 101"/>
                        <wps:cNvSpPr txBox="1"/>
                        <wps:spPr>
                          <a:xfrm>
                            <a:off x="2794913" y="1295399"/>
                            <a:ext cx="625475" cy="2461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DD092C" w14:textId="77777777" w:rsidR="005854AD" w:rsidRDefault="005854AD">
                              <w:r>
                                <w:t>23,4мм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Надпись 102"/>
                        <wps:cNvSpPr txBox="1"/>
                        <wps:spPr>
                          <a:xfrm>
                            <a:off x="861442" y="1260231"/>
                            <a:ext cx="625475" cy="2520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B5A54A" w14:textId="77777777" w:rsidR="005854AD" w:rsidRDefault="005854AD">
                              <w:r>
                                <w:t>23,3мм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Прямая соединительная линия 104"/>
                        <wps:cNvCnPr/>
                        <wps:spPr>
                          <a:xfrm>
                            <a:off x="129835" y="2726774"/>
                            <a:ext cx="460756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" name="Прямая соединительная линия 105"/>
                        <wps:cNvCnPr/>
                        <wps:spPr>
                          <a:xfrm>
                            <a:off x="129835" y="267152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" name="Прямая соединительная линия 106"/>
                        <wps:cNvCnPr/>
                        <wps:spPr>
                          <a:xfrm>
                            <a:off x="129835" y="277566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Прямая соединительная линия 107"/>
                        <wps:cNvCnPr/>
                        <wps:spPr>
                          <a:xfrm>
                            <a:off x="4485300" y="2672164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Прямая соединительная линия 108"/>
                        <wps:cNvCnPr/>
                        <wps:spPr>
                          <a:xfrm>
                            <a:off x="4485300" y="277566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Левая фигурная скобка 113"/>
                        <wps:cNvSpPr/>
                        <wps:spPr>
                          <a:xfrm rot="16200000">
                            <a:off x="1070905" y="1872699"/>
                            <a:ext cx="216535" cy="209994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Левая фигурная скобка 114"/>
                        <wps:cNvSpPr/>
                        <wps:spPr>
                          <a:xfrm rot="16200000">
                            <a:off x="3021625" y="2022559"/>
                            <a:ext cx="216535" cy="180022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Левая фигурная скобка 115"/>
                        <wps:cNvSpPr/>
                        <wps:spPr>
                          <a:xfrm rot="16200000">
                            <a:off x="4286863" y="2565166"/>
                            <a:ext cx="215900" cy="71691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Надпись 98"/>
                        <wps:cNvSpPr txBox="1"/>
                        <wps:spPr>
                          <a:xfrm>
                            <a:off x="4218600" y="2992839"/>
                            <a:ext cx="554990" cy="292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92EC96" w14:textId="77777777" w:rsidR="005854AD" w:rsidRDefault="005854AD" w:rsidP="00943982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6,3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Надпись 101"/>
                        <wps:cNvSpPr txBox="1"/>
                        <wps:spPr>
                          <a:xfrm>
                            <a:off x="2810170" y="3022049"/>
                            <a:ext cx="625475" cy="2457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8B1520" w14:textId="77777777" w:rsidR="005854AD" w:rsidRDefault="005854AD" w:rsidP="00943982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23,4мм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Надпись 102"/>
                        <wps:cNvSpPr txBox="1"/>
                        <wps:spPr>
                          <a:xfrm>
                            <a:off x="876595" y="2987124"/>
                            <a:ext cx="625475" cy="2514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B65647" w14:textId="77777777" w:rsidR="005854AD" w:rsidRDefault="005854AD" w:rsidP="00943982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23,3мм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26" name="Группа 126"/>
                        <wpg:cNvGrpSpPr/>
                        <wpg:grpSpPr>
                          <a:xfrm>
                            <a:off x="203192" y="2243667"/>
                            <a:ext cx="355608" cy="474133"/>
                            <a:chOff x="203192" y="2243667"/>
                            <a:chExt cx="355608" cy="474133"/>
                          </a:xfrm>
                        </wpg:grpSpPr>
                        <wps:wsp>
                          <wps:cNvPr id="124" name="Прямая со стрелкой 124"/>
                          <wps:cNvCnPr/>
                          <wps:spPr>
                            <a:xfrm flipV="1">
                              <a:off x="203200" y="2243667"/>
                              <a:ext cx="0" cy="47413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5" name="Прямая со стрелкой 125"/>
                          <wps:cNvCnPr/>
                          <wps:spPr>
                            <a:xfrm flipV="1">
                              <a:off x="203192" y="2497667"/>
                              <a:ext cx="355608" cy="21999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28" name="Группа 128"/>
                        <wpg:cNvGrpSpPr/>
                        <wpg:grpSpPr>
                          <a:xfrm>
                            <a:off x="4622621" y="2253064"/>
                            <a:ext cx="347313" cy="473710"/>
                            <a:chOff x="-179" y="0"/>
                            <a:chExt cx="347313" cy="474133"/>
                          </a:xfrm>
                        </wpg:grpSpPr>
                        <wps:wsp>
                          <wps:cNvPr id="129" name="Прямая со стрелкой 129"/>
                          <wps:cNvCnPr/>
                          <wps:spPr>
                            <a:xfrm flipV="1">
                              <a:off x="0" y="0"/>
                              <a:ext cx="0" cy="47413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0" name="Прямая со стрелкой 130"/>
                          <wps:cNvCnPr/>
                          <wps:spPr>
                            <a:xfrm flipV="1">
                              <a:off x="-179" y="244821"/>
                              <a:ext cx="347313" cy="22917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31" name="Группа 131"/>
                        <wpg:cNvGrpSpPr/>
                        <wpg:grpSpPr>
                          <a:xfrm>
                            <a:off x="1854200" y="2736372"/>
                            <a:ext cx="374828" cy="480960"/>
                            <a:chOff x="-374906" y="473995"/>
                            <a:chExt cx="374828" cy="481390"/>
                          </a:xfrm>
                        </wpg:grpSpPr>
                        <wps:wsp>
                          <wps:cNvPr id="132" name="Прямая со стрелкой 132"/>
                          <wps:cNvCnPr/>
                          <wps:spPr>
                            <a:xfrm>
                              <a:off x="-78" y="474133"/>
                              <a:ext cx="0" cy="48125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3" name="Прямая со стрелкой 133"/>
                          <wps:cNvCnPr/>
                          <wps:spPr>
                            <a:xfrm flipH="1">
                              <a:off x="-374906" y="473995"/>
                              <a:ext cx="374733" cy="25097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34" name="Группа 134"/>
                        <wpg:cNvGrpSpPr/>
                        <wpg:grpSpPr>
                          <a:xfrm>
                            <a:off x="4029743" y="2516573"/>
                            <a:ext cx="355756" cy="776959"/>
                            <a:chOff x="-148" y="254000"/>
                            <a:chExt cx="355756" cy="777653"/>
                          </a:xfrm>
                        </wpg:grpSpPr>
                        <wps:wsp>
                          <wps:cNvPr id="135" name="Прямая со стрелкой 135"/>
                          <wps:cNvCnPr/>
                          <wps:spPr>
                            <a:xfrm>
                              <a:off x="-148" y="474133"/>
                              <a:ext cx="0" cy="5575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6" name="Прямая со стрелкой 136"/>
                          <wps:cNvCnPr/>
                          <wps:spPr>
                            <a:xfrm flipV="1">
                              <a:off x="0" y="254000"/>
                              <a:ext cx="355608" cy="21999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127" name="Надпись 127"/>
                        <wps:cNvSpPr txBox="1"/>
                        <wps:spPr>
                          <a:xfrm>
                            <a:off x="11106" y="2007530"/>
                            <a:ext cx="39306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18999D" w14:textId="77777777" w:rsidR="005854AD" w:rsidRPr="00D57005" w:rsidRDefault="005854AD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Rax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Надпись 127"/>
                        <wps:cNvSpPr txBox="1"/>
                        <wps:spPr>
                          <a:xfrm>
                            <a:off x="501581" y="2271267"/>
                            <a:ext cx="39560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CA023D" w14:textId="77777777" w:rsidR="005854AD" w:rsidRDefault="005854AD" w:rsidP="00943982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Ray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Надпись 127"/>
                        <wps:cNvSpPr txBox="1"/>
                        <wps:spPr>
                          <a:xfrm>
                            <a:off x="4402473" y="1966467"/>
                            <a:ext cx="39941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C4AEB6" w14:textId="77777777" w:rsidR="005854AD" w:rsidRDefault="005854AD" w:rsidP="00943982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</w:t>
                              </w:r>
                              <w:r w:rsidRPr="00943982"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bx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Надпись 127"/>
                        <wps:cNvSpPr txBox="1"/>
                        <wps:spPr>
                          <a:xfrm>
                            <a:off x="4802021" y="2243667"/>
                            <a:ext cx="39941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6F39B5" w14:textId="77777777" w:rsidR="005854AD" w:rsidRDefault="005854AD" w:rsidP="00943982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Rbx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Надпись 127"/>
                        <wps:cNvSpPr txBox="1"/>
                        <wps:spPr>
                          <a:xfrm>
                            <a:off x="1669620" y="2920998"/>
                            <a:ext cx="373380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05BA6F" w14:textId="77777777" w:rsidR="005854AD" w:rsidRDefault="005854AD" w:rsidP="00943982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Fr1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Надпись 127"/>
                        <wps:cNvSpPr txBox="1"/>
                        <wps:spPr>
                          <a:xfrm>
                            <a:off x="2041980" y="3217332"/>
                            <a:ext cx="53657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CDFA88" w14:textId="77777777" w:rsidR="005854AD" w:rsidRPr="000A53EF" w:rsidRDefault="005854AD" w:rsidP="000A53EF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окр1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Надпись 127"/>
                        <wps:cNvSpPr txBox="1"/>
                        <wps:spPr>
                          <a:xfrm>
                            <a:off x="3963683" y="2262573"/>
                            <a:ext cx="373380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1114CF" w14:textId="77777777" w:rsidR="005854AD" w:rsidRPr="000A53EF" w:rsidRDefault="005854AD" w:rsidP="000A53EF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Fr2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Надпись 127"/>
                        <wps:cNvSpPr txBox="1"/>
                        <wps:spPr>
                          <a:xfrm>
                            <a:off x="3776582" y="3253400"/>
                            <a:ext cx="53657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584E7E" w14:textId="77777777" w:rsidR="005854AD" w:rsidRDefault="005854AD" w:rsidP="000A53EF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окр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oel="http://schemas.microsoft.com/office/2019/extlst">
            <w:pict>
              <v:group w14:anchorId="244FF5D7" id="Полотно 84" o:spid="_x0000_s1032" editas="canvas" style="width:428.65pt;height:326.65pt;mso-position-horizontal-relative:char;mso-position-vertical-relative:line" coordsize="54438,41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tG7GQwAAAx+AAAOAAAAZHJzL2Uyb0RvYy54bWzsXduO28YZvi/QdyB0by9neF5YDpxN7BYw&#10;EqNOm2uaS2mFSqRK0t51r3LoZQBf9DII+gruCUibtnkF7Rv1+4dDDklLu6K0q5XlgYE1Jc5Q5Oj7&#10;j9//jx58dDGbGq/iLJ+kyXDA7psDI06i9HSSjIeD337x+J4/MPIiTE7DaZrEw8HrOB989PCXv3hw&#10;Pj+OeXqWTk/jzMBFkvz4fD4cnBXF/PjoKI/O4lmY30/ncYKTozSbhQVeZuOj0yw8x9Vn0yNumu7R&#10;eZqdzrM0ivMc735Snhw8FNcfjeKo+Hw0yuPCmA4HuLdC/M3E3xf09+jhg/B4nIXzs0kkbyPc4C5m&#10;4STBh9aX+iQsQuNlNnnnUrNJlKV5OiruR+nsKB2NJlEsngFPw8zO05yEyaswFw8TYXWqG8TRDV73&#10;xZjuO0+nk9PHk+mUXsyzvDiZZsarEKt2fjYpYlqno9aoI9zFMc2l/8/xPcYYcj7Ht5jP6+8z3+4+&#10;n5+F81g8fn4cffbqWWZMTocD3xkYSTgDmBZ/ufzq8s3iP4u3l2+My68X/1v8c/GPxY+L/y5+vPwG&#10;xz9dfodjOrn4Sb79xsB0eae45EnyLJOv8vmzjB7+YpTN6H98N8YFIM1sm3kD4zUOTdNkXEwPj+OL&#10;wohw3nZNH+8PjAgjBJ6wTtU1aCGfxOnMoIPhYDpJ6HHC4/DV07wol7QagvWl1SvvQhwVr6cxDZ4m&#10;v4lHeHJ8mCVmC+GI6y/o9PdMfj1iJE0Z4YusJ5lXT5JjaVosBKaeyK+eWI8Wn5gmRT1xNknSbNnk&#10;4qK61VE5vnrq8lnpsV+kp6/FdyKWA2DaFarc7VDlboqqwLZ9XyqiClTcsy2uMfXeYwrGbxtN5W+K&#10;KWbavqtBJdXigSmqYDtQBb1AZdueybzS/gW2w7yO+dOa6iCsXwBjs4WmwvQ+PlUTVFpVDQfKgzsw&#10;VQW9sQWqfK8fqkzm+E6pqlzHIQcKoFSeuvSnoM9MWzvqIp54Hx31gG8FKkzvo6os37NsDx+J6M51&#10;mc+ET6ZApe3fYdg/aztQWT1B5Vu2JZMKluNabkdVaVTdPqrGx+djlalCtrKTeuyVqXuSpS/nyHic&#10;z8eNTFXAalT9GZmqbxc/499bA28LFSSGPsnmz5F5km+My1f09FUOSeahuOkxzy8VEbNdxxJ+fEMR&#10;+cgjSBMHO8hdJjIS4XF0hgwoZbIsK2CuD6BTKos5nmdKXz46+1Qms3jjIkvsJFIyYyRLxQ3vKC0T&#10;2PUSbpLsw/Re2t6xbMdB1N5doioxo32I2xfMHaSQg+1SyJjeC1UtwXNt09FBNNYPefLDCneC7VLI&#10;mN4LVbbJfFuqc9/xPVujaseoEvYQXsSubKEKp78Hu/W3kvb6E5itv19+e/mVpLrAg/0bTNhf8Reu&#10;RjOErv2MimYqnQwjS8FNMRd0KhFZpOAr7guaKjCln2o7GEEIbfgc8CcoN0jUFwc7xl3hlFxBgMWj&#10;4uMsjLZjwZbyUmEUxUkh/HB8fg8mrD1xNRvGlhFa7cm3qc7Kbwn+Rz6PHk9AJz4N8+JZmIGtxptg&#10;4IvP8Wc0Tc+Hg1QeDYyzNPvjsvdpPDxenB0Y52C/h4P8Dy/DLB4Y018nYG0DsJ64bCFe2I5HZFTW&#10;PPOieSZ5OTtJQRXD3cXdiUMaX0yrw1GWzr4EUf+IPhWnwiTCZw8HUZFVL06KkpUH1R/Fjx6JYaDI&#10;52HxNHlOhHe5/kSXfnHxZZjNJadawDX7LK2Y4neo1XIsgTZJH70s0tFE8K6KaZQM5O6IxkDl79eW&#10;4mbOvrcUWyiTcBk+laQ0cBwuwo+WFDsWHCKSYgYu2ze1FEdEZt+Cq3u9FGupJP5/51IJ61UHmuuK&#10;Jc1RHltvubS5x2yvlEvf8oJS7JpyCeOLuyK5ROzPHC2WWixLy/nhGEtVQfHD4i2Ku35GadfXl98Z&#10;QbM2gkTPKC4+TqleqxLJfHk9l81Ny/Fk2MRd1wyEz6jEznHsgOhQ4dQG3INpLMOKKiFXVWxJByRD&#10;jaFwDZcWdZHfQWV1wm+eJga8M9dySi+7PiMc1qoUStw2+SfFxYsLUfBWx4VlbdT1NmSZx7e+J5ig&#10;UHPHfmDxwXmBzFS54Tay6UzbqqwLbe4FdsAqaAdIEQuLoaDtcsdGAUcJbRts1p1Duw5PNbQPJsBh&#10;pmJou9Bukq99tLbvIiCV5Ad3TW51YpgWsh1u2kJnrk5E3L7Sru2TRvYBIXs7NgqFJw3VvkbtOQ98&#10;iswpcPe463liutLnqD33HHDHQqHrkpb3tqSFgYndplCK5iuXoR+uXASWvOMn6PKDW0j9UBBBbv3u&#10;Mo3M3I6QovmbwsqDYirZAKWuNKwOBFaKh9qkJoOBUeoDK9S1OMhhl2bQ9ThzO2ZQ4+pAcKWSPZvh&#10;qva51+rsa+FK66uDrUJnlBKRZehrp/YxR+mo3ql9qDgzIKdOUGpw3buZGCixmnPjZhCgtYY+b3XA&#10;OtXMeaftde1e0uvzpZpzuxvOjalwen3BbIbQvQXTMiF5aOEWIbXJOepbSO4aPmpDMIkMxxAtmJoM&#10;F/UqHwzrhurwDSxmMwfRWzBtjoZlt+QuuOM6zBWxZ1Mwm2y4G+AWtcHURSpUR/YByaVK6LSZlS3o&#10;cOa7VXAdBNzv9pV06HBZ87LaUb19ZkVYbFXA19e90/T2DhosGG2ZI2OuNlK3oLd9zPXKPBD8OJB8&#10;Hd+tRQKiaPW6mOr2ocrqArF1WcB2KKKxuhOsqrxTF6sb89We61CTETF3ge8x3klZtqDqoJ/vGvZu&#10;B1Ctq040VGHdVJ05RYdr1Y7voKGUceUANDtK6X2RrurZUmox6qYnkHLbcl2Rl1cut+WAXIZsUCWc&#10;7dnMkpVydUcpSumWXkA1lC6/RO093EFDKYliZZm6WWbsIXf5DRppsHOc6KH5lyEFl7yN1TllYzSd&#10;zH9XdSjU/brYgEKSFssWV7L2al3rRSnB19g2Li+ycDI+K07SJEGxYZqVrRAr6g2nCSG2CCfTT5NT&#10;o3g9x0Z5RTYJk/E0liETDRFcZF4XG+Z6t7mdUrOUg1qxNcoyFDZj6xX8/ioU1hJqB96VIs4Z8tDX&#10;RNUaihDT22zzopxGXSUg1KPsL9yJdVGOUNu6SGKtl3WxXc5djipXYV7A4HZpW+yrYhE1U5oXyyud&#10;5caGBfeY7I4QzhGdqPYpaE+tLFOtQe/ErKi2rnXMSh3E9jQrpUWRC9LZlUDbkmqf1KUdooe6yxaz&#10;AIr1bQlGC1ext0dTiyMHcw7BxlUavmJDmDkPGDosSJWpbUw6XRPakByyIUF5doXIliEpy7blJjnr&#10;7nyDNgU07UhX2rNcC9txtbHnAY9VnILu1Wo3pTpOuWd5dkDFcCKQQVuE8HJaBqV1CWaVGxrW8L0L&#10;g2KpKvo1DApGXyvVJK8yOrnnYb06YV3XmvjY61pctV4GHZks23V7Z+6g9Atvd3d1ivIr2V0Hd806&#10;masik1914uNVMlmhECLr0a2INjzHROyiDQryNMs2obgDx2bXkYmlkjZtgyKrQfpFJiYPsMF6GZmA&#10;aaZ20LZBcRyUL5fY8zw3qIpElEFhdqk/0VBHe6aI2Y3wpDUfqeC2M3Qn1qRXvqHseb0669W0JtVy&#10;qAhEeYYy0UVLUu4fo80JLV2nmu0OZHhH5kRlrNcxJ2t0HCxNdEn3sCGOtSFpZLF1imvfIuSmIdkF&#10;18dX8tI4ozxoql9at+2aMdFoQ2kuE/14ZXyt9J8VIPUF7Vs6MpW5WK0Ed0D11bHCulSf3lCgQ7bs&#10;37ZSzFLJ2w6LvTGyHdpRvcrggsR+hyAMQBDuF7TrcGRdaOuCiybjsBufgLaWW14ctDFUsV0dR8Ao&#10;fHoWuK79LlYDm8pa90gN15XsGqswhxtUXOzCYaBdJ24aq77J0YdQxp/LagOQodw3rNYEtMbqHmNV&#10;pe5uygVAHX5A+74KFjegVjXBBTfcW2Tpqn3nVTbkTt3bOobUWN1jrKq8wE1hFRXBLCAsIhSzOCjI&#10;khRRWHUs5Pr2yweog06N1T3G6s0nDawAv/oif4yD6mTezUHvn16t2+s1VvcYqzefBrDAgeAXZaRe&#10;xU+kVIxHlWLdQ71a11dprG6CVaRlI/rFcVHCI38enX7TvPla5A3Uj7g//D8AAAD//wMAUEsDBBQA&#10;BgAIAAAAIQDMgSyE3AAAAAUBAAAPAAAAZHJzL2Rvd25yZXYueG1sTI9BS8NAEIXvQv/DMgVvdlND&#10;aojZlFIQBUFo9OJtmx2T4O5syG7bxF/v6EUvA48389435XZyVpxxDL0nBetVAgKp8aanVsHb68NN&#10;DiJETUZbT6hgxgDbanFV6sL4Cx3wXMdWcAiFQivoYhwKKUPTodNh5Qck9j786HRkObbSjPrC4c7K&#10;2yTZSKd74oZOD7jvsPmsT44x3Lx7pvfHKa/n7Es+vdh4SKxS18tpdw8i4hT/luEHn2+gYqajP5EJ&#10;wirgR+LvZC/P7lIQRwWbLE1BVqX8T199AwAA//8DAFBLAQItABQABgAIAAAAIQC2gziS/gAAAOEB&#10;AAATAAAAAAAAAAAAAAAAAAAAAABbQ29udGVudF9UeXBlc10ueG1sUEsBAi0AFAAGAAgAAAAhADj9&#10;If/WAAAAlAEAAAsAAAAAAAAAAAAAAAAALwEAAF9yZWxzLy5yZWxzUEsBAi0AFAAGAAgAAAAhABcS&#10;0bsZDAAADH4AAA4AAAAAAAAAAAAAAAAALgIAAGRycy9lMm9Eb2MueG1sUEsBAi0AFAAGAAgAAAAh&#10;AMyBLITcAAAABQEAAA8AAAAAAAAAAAAAAAAAcw4AAGRycy9kb3ducmV2LnhtbFBLBQYAAAAABAAE&#10;APMAAAB8DwAAAAA=&#10;">
                <v:shape id="_x0000_s1033" type="#_x0000_t75" style="position:absolute;width:54438;height:41484;visibility:visible;mso-wrap-style:square" filled="t">
                  <v:fill o:detectmouseclick="t"/>
                  <v:path o:connecttype="none"/>
                </v:shape>
                <v:line id="Прямая соединительная линия 85" o:spid="_x0000_s1034" style="position:absolute;visibility:visible;mso-wrap-style:square" from="1144,10001" to="47224,10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UQ7xgAAANsAAAAPAAAAZHJzL2Rvd25yZXYueG1sRI9Ba8JA&#10;FITvQv/D8gredJOCRaJrkNKCUqjUlFpvj+xrEsy+jdmtif76riB4HGbmG2ae9qYWJ2pdZVlBPI5A&#10;EOdWV1wo+MreRlMQziNrrC2TgjM5SBcPgzkm2nb8SaetL0SAsEtQQel9k0jp8pIMurFtiIP3a1uD&#10;Psi2kLrFLsBNLZ+i6FkarDgslNjQS0n5YftnFHTfx+zjPVrv9M9rttrvz5dNHWdKDR/75QyEp97f&#10;w7f2SiuYTuD6JfwAufgHAAD//wMAUEsBAi0AFAAGAAgAAAAhANvh9svuAAAAhQEAABMAAAAAAAAA&#10;AAAAAAAAAAAAAFtDb250ZW50X1R5cGVzXS54bWxQSwECLQAUAAYACAAAACEAWvQsW78AAAAVAQAA&#10;CwAAAAAAAAAAAAAAAAAfAQAAX3JlbHMvLnJlbHNQSwECLQAUAAYACAAAACEAkl1EO8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86" o:spid="_x0000_s1035" style="position:absolute;visibility:visible;mso-wrap-style:square" from="1144,9448" to="3887,9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9pMxgAAANsAAAAPAAAAZHJzL2Rvd25yZXYueG1sRI9Ba8JA&#10;FITvBf/D8oTedGMPIqmbUIoFpWDRlFZvj+wzCWbfxuxqYn+9Kwg9DjPzDTNPe1OLC7WusqxgMo5A&#10;EOdWV1wo+M4+RjMQziNrrC2Tgis5SJPB0xxjbTve0GXrCxEg7GJUUHrfxFK6vCSDbmwb4uAdbGvQ&#10;B9kWUrfYBbip5UsUTaXBisNCiQ29l5Qft2ejoPs5ZevPaPWrd4tsud9f/77qSabU87B/ewXhqff/&#10;4Ud7qRXMpnD/En6ATG4AAAD//wMAUEsBAi0AFAAGAAgAAAAhANvh9svuAAAAhQEAABMAAAAAAAAA&#10;AAAAAAAAAAAAAFtDb250ZW50X1R5cGVzXS54bWxQSwECLQAUAAYACAAAACEAWvQsW78AAAAVAQAA&#10;CwAAAAAAAAAAAAAAAAAfAQAAX3JlbHMvLnJlbHNQSwECLQAUAAYACAAAACEAYo/aTM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88" o:spid="_x0000_s1036" style="position:absolute;visibility:visible;mso-wrap-style:square" from="1144,10486" to="3887,10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OulwgAAANsAAAAPAAAAZHJzL2Rvd25yZXYueG1sRE9Ni8Iw&#10;EL0L/ocwwt401YNINYqIgiLsopXd9TY0s22xmdQma6u/3hwEj4/3PVu0phQ3ql1hWcFwEIEgTq0u&#10;OFNwSjb9CQjnkTWWlknBnRws5t3ODGNtGz7Q7egzEULYxagg976KpXRpTgbdwFbEgfuztUEfYJ1J&#10;XWMTwk0pR1E0lgYLDg05VrTKKb0c/42C5vuafO6j3Y/+XSfb8/n++CqHiVIfvXY5BeGp9W/xy73V&#10;CiZhbPgSfoCcPwEAAP//AwBQSwECLQAUAAYACAAAACEA2+H2y+4AAACFAQAAEwAAAAAAAAAAAAAA&#10;AAAAAAAAW0NvbnRlbnRfVHlwZXNdLnhtbFBLAQItABQABgAIAAAAIQBa9CxbvwAAABUBAAALAAAA&#10;AAAAAAAAAAAAAB8BAABfcmVscy8ucmVsc1BLAQItABQABgAIAAAAIQB8XOulwgAAANsAAAAPAAAA&#10;AAAAAAAAAAAAAAcCAABkcnMvZG93bnJldi54bWxQSwUGAAAAAAMAAwC3AAAA9gIAAAAA&#10;" strokecolor="black [3200]" strokeweight="1.5pt">
                  <v:stroke joinstyle="miter"/>
                </v:line>
                <v:line id="Прямая соединительная линия 89" o:spid="_x0000_s1037" style="position:absolute;visibility:visible;mso-wrap-style:square" from="44701,9451" to="47444,9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E4+xgAAANsAAAAPAAAAZHJzL2Rvd25yZXYueG1sRI9Pa8JA&#10;FMTvgt9heUJvutFD0egqRRQsBUUj/rk9ss8kNPs2zW5N7KfvCoUeh5n5DTNbtKYUd6pdYVnBcBCB&#10;IE6tLjhTcEzW/TEI55E1lpZJwYMcLObdzgxjbRve0/3gMxEg7GJUkHtfxVK6NCeDbmAr4uDdbG3Q&#10;B1lnUtfYBLgp5SiKXqXBgsNCjhUtc0o/D99GQXP6SrYf0ftZX1bJ5np9/OzKYaLUS699m4Lw1Pr/&#10;8F97oxWMJ/D8En6AnP8CAAD//wMAUEsBAi0AFAAGAAgAAAAhANvh9svuAAAAhQEAABMAAAAAAAAA&#10;AAAAAAAAAAAAAFtDb250ZW50X1R5cGVzXS54bWxQSwECLQAUAAYACAAAACEAWvQsW78AAAAVAQAA&#10;CwAAAAAAAAAAAAAAAAAfAQAAX3JlbHMvLnJlbHNQSwECLQAUAAYACAAAACEAExBOPs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90" o:spid="_x0000_s1038" style="position:absolute;visibility:visible;mso-wrap-style:square" from="44701,10486" to="47444,10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3F+xAAAANsAAAAPAAAAZHJzL2Rvd25yZXYueG1sRE9Na8JA&#10;EL0L/odlBG9mo4fSpm5CKQoWwVJT2nobstMkNDsbs6uJ/nr3IPT4eN/LbDCNOFPnassK5lEMgriw&#10;uuZSwWe+nj2CcB5ZY2OZFFzIQZaOR0tMtO35g857X4oQwi5BBZX3bSKlKyoy6CLbEgfu13YGfYBd&#10;KXWHfQg3jVzE8YM0WHNoqLCl14qKv/3JKOi/jvluG799659VvjkcLtf3Zp4rNZ0ML88gPA3+X3x3&#10;b7SCp7A+fAk/QKY3AAAA//8DAFBLAQItABQABgAIAAAAIQDb4fbL7gAAAIUBAAATAAAAAAAAAAAA&#10;AAAAAAAAAABbQ29udGVudF9UeXBlc10ueG1sUEsBAi0AFAAGAAgAAAAhAFr0LFu/AAAAFQEAAAsA&#10;AAAAAAAAAAAAAAAAHwEAAF9yZWxzLy5yZWxzUEsBAi0AFAAGAAgAAAAhAAfzcX7EAAAA2wAAAA8A&#10;AAAAAAAAAAAAAAAABwIAAGRycy9kb3ducmV2LnhtbFBLBQYAAAAAAwADALcAAAD4AgAAAAA=&#10;" strokecolor="black [3200]" strokeweight="1.5pt">
                  <v:stroke joinstyle="miter"/>
                </v:line>
                <v:line id="Прямая соединительная линия 87" o:spid="_x0000_s1039" style="position:absolute;visibility:visible;mso-wrap-style:square" from="40158,6553" to="40158,13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3/XxgAAANsAAAAPAAAAZHJzL2Rvd25yZXYueG1sRI9Ba8JA&#10;FITvQv/D8gredJMerETXIKUFpVCpKbXeHtnXJJh9G7NbE/31XUHwOMzMN8w87U0tTtS6yrKCeByB&#10;IM6trrhQ8JW9jaYgnEfWWFsmBWdykC4eBnNMtO34k05bX4gAYZeggtL7JpHS5SUZdGPbEAfv17YG&#10;fZBtIXWLXYCbWj5F0UQarDgslNjQS0n5YftnFHTfx+zjPVrv9M9rttrvz5dNHWdKDR/75QyEp97f&#10;w7f2SiuYPsP1S/gBcvEPAAD//wMAUEsBAi0AFAAGAAgAAAAhANvh9svuAAAAhQEAABMAAAAAAAAA&#10;AAAAAAAAAAAAAFtDb250ZW50X1R5cGVzXS54bWxQSwECLQAUAAYACAAAACEAWvQsW78AAAAVAQAA&#10;CwAAAAAAAAAAAAAAAAAfAQAAX3JlbHMvLnJlbHNQSwECLQAUAAYACAAAACEADcN/18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92" o:spid="_x0000_s1040" style="position:absolute;visibility:visible;mso-wrap-style:square" from="38734,6618" to="41477,6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UqSxgAAANsAAAAPAAAAZHJzL2Rvd25yZXYueG1sRI9Ba8JA&#10;FITvgv9heYI33cRDqdE1FLFgESyaUuvtkX1NQrNv0+xqYn99Vyj0OMzMN8wy7U0trtS6yrKCeBqB&#10;IM6trrhQ8JY9Tx5BOI+ssbZMCm7kIF0NB0tMtO34QNejL0SAsEtQQel9k0jp8pIMuqltiIP3aVuD&#10;Psi2kLrFLsBNLWdR9CANVhwWSmxoXVL+dbwYBd37d7bfRS8n/bHJtufz7ee1jjOlxqP+aQHCU+//&#10;w3/trVYwn8H9S/gBcvULAAD//wMAUEsBAi0AFAAGAAgAAAAhANvh9svuAAAAhQEAABMAAAAAAAAA&#10;AAAAAAAAAAAAAFtDb250ZW50X1R5cGVzXS54bWxQSwECLQAUAAYACAAAACEAWvQsW78AAAAVAQAA&#10;CwAAAAAAAAAAAAAAAAAfAQAAX3JlbHMvLnJlbHNQSwECLQAUAAYACAAAACEAmG1Kks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93" o:spid="_x0000_s1041" style="position:absolute;visibility:visible;mso-wrap-style:square" from="38834,13563" to="41577,13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e8JxwAAANsAAAAPAAAAZHJzL2Rvd25yZXYueG1sRI/dasJA&#10;FITvhb7Dcgq9MxtbKG10FZEWLEKLRvy5O2SPSTB7Ns1uTfTpXaHg5TAz3zCjSWcqcaLGlZYVDKIY&#10;BHFmdcm5gnX62X8D4TyyxsoyKTiTg8n4oTfCRNuWl3Ra+VwECLsEFRTe14mULivIoItsTRy8g20M&#10;+iCbXOoG2wA3lXyO41dpsOSwUGBNs4Ky4+rPKGg3v+n3Iv7a6t1HOt/vz5efapAq9fTYTYcgPHX+&#10;Hv5vz7WC9xe4fQk/QI6vAAAA//8DAFBLAQItABQABgAIAAAAIQDb4fbL7gAAAIUBAAATAAAAAAAA&#10;AAAAAAAAAAAAAABbQ29udGVudF9UeXBlc10ueG1sUEsBAi0AFAAGAAgAAAAhAFr0LFu/AAAAFQEA&#10;AAsAAAAAAAAAAAAAAAAAHwEAAF9yZWxzLy5yZWxzUEsBAi0AFAAGAAgAAAAhAPch7wnHAAAA2wAA&#10;AA8AAAAAAAAAAAAAAAAABwIAAGRycy9kb3ducmV2LnhtbFBLBQYAAAAAAwADALcAAAD7AgAAAAA=&#10;" strokecolor="black [3200]" strokeweight="1.5pt">
                  <v:stroke joinstyle="miter"/>
                </v:line>
                <v:group id="Группа 91" o:spid="_x0000_s1042" style="position:absolute;left:20717;top:1465;width:2845;height:15826" coordorigin="33916,11577" coordsize="2844,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mTbxQAAANs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BK4PdL+AFy8wMAAP//AwBQSwECLQAUAAYACAAAACEA2+H2y+4AAACFAQAAEwAAAAAAAAAA&#10;AAAAAAAAAAAAW0NvbnRlbnRfVHlwZXNdLnhtbFBLAQItABQABgAIAAAAIQBa9CxbvwAAABUBAAAL&#10;AAAAAAAAAAAAAAAAAB8BAABfcmVscy8ucmVsc1BLAQItABQABgAIAAAAIQDvomTbxQAAANsAAAAP&#10;AAAAAAAAAAAAAAAAAAcCAABkcnMvZG93bnJldi54bWxQSwUGAAAAAAMAAwC3AAAA+QIAAAAA&#10;">
                  <v:line id="Прямая соединительная линия 94" o:spid="_x0000_s1043" style="position:absolute;visibility:visible;mso-wrap-style:square" from="35345,11577" to="35345,18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Hd9xwAAANsAAAAPAAAAZHJzL2Rvd25yZXYueG1sRI/dasJA&#10;FITvhb7Dcgq9MxtLKW10FZEWLEKLRvy5O2SPSTB7Ns1uTfTpXaHg5TAz3zCjSWcqcaLGlZYVDKIY&#10;BHFmdcm5gnX62X8D4TyyxsoyKTiTg8n4oTfCRNuWl3Ra+VwECLsEFRTe14mULivIoItsTRy8g20M&#10;+iCbXOoG2wA3lXyO41dpsOSwUGBNs4Ky4+rPKGg3v+n3Iv7a6t1HOt/vz5efapAq9fTYTYcgPHX+&#10;Hv5vz7WC9xe4fQk/QI6vAAAA//8DAFBLAQItABQABgAIAAAAIQDb4fbL7gAAAIUBAAATAAAAAAAA&#10;AAAAAAAAAAAAAABbQ29udGVudF9UeXBlc10ueG1sUEsBAi0AFAAGAAgAAAAhAFr0LFu/AAAAFQEA&#10;AAsAAAAAAAAAAAAAAAAAHwEAAF9yZWxzLy5yZWxzUEsBAi0AFAAGAAgAAAAhAHjId33HAAAA2wAA&#10;AA8AAAAAAAAAAAAAAAAABwIAAGRycy9kb3ducmV2LnhtbFBLBQYAAAAAAwADALcAAAD7AgAAAAA=&#10;" strokecolor="black [3200]" strokeweight="1.5pt">
                    <v:stroke joinstyle="miter"/>
                  </v:line>
                  <v:line id="Прямая соединительная линия 95" o:spid="_x0000_s1044" style="position:absolute;visibility:visible;mso-wrap-style:square" from="33916,11640" to="36660,11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NLmxwAAANsAAAAPAAAAZHJzL2Rvd25yZXYueG1sRI/dasJA&#10;FITvhb7Dcgq9MxsLLW10FZEWLEKLRvy5O2SPSTB7Ns1uTfTpXaHg5TAz3zCjSWcqcaLGlZYVDKIY&#10;BHFmdcm5gnX62X8D4TyyxsoyKTiTg8n4oTfCRNuWl3Ra+VwECLsEFRTe14mULivIoItsTRy8g20M&#10;+iCbXOoG2wA3lXyO41dpsOSwUGBNs4Ky4+rPKGg3v+n3Iv7a6t1HOt/vz5efapAq9fTYTYcgPHX+&#10;Hv5vz7WC9xe4fQk/QI6vAAAA//8DAFBLAQItABQABgAIAAAAIQDb4fbL7gAAAIUBAAATAAAAAAAA&#10;AAAAAAAAAAAAAABbQ29udGVudF9UeXBlc10ueG1sUEsBAi0AFAAGAAgAAAAhAFr0LFu/AAAAFQEA&#10;AAsAAAAAAAAAAAAAAAAAHwEAAF9yZWxzLy5yZWxzUEsBAi0AFAAGAAgAAAAhABeE0ubHAAAA2wAA&#10;AA8AAAAAAAAAAAAAAAAABwIAAGRycy9kb3ducmV2LnhtbFBLBQYAAAAAAwADALcAAAD7AgAAAAA=&#10;" strokecolor="black [3200]" strokeweight="1.5pt">
                    <v:stroke joinstyle="miter"/>
                  </v:line>
                  <v:line id="Прямая соединительная линия 96" o:spid="_x0000_s1045" style="position:absolute;visibility:visible;mso-wrap-style:square" from="34018,18587" to="36761,18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kyRxgAAANsAAAAPAAAAZHJzL2Rvd25yZXYueG1sRI9Pa8JA&#10;FMTvQr/D8gredKMH0egqpVSwFCoa8c/tkX0modm3aXY10U/vCoUeh5n5DTNbtKYUV6pdYVnBoB+B&#10;IE6tLjhTsEuWvTEI55E1lpZJwY0cLOYvnRnG2ja8oevWZyJA2MWoIPe+iqV0aU4GXd9WxME729qg&#10;D7LOpK6xCXBTymEUjaTBgsNCjhW955T+bC9GQbP/Tb6/os+DPn4kq9Ppdl+Xg0Sp7mv7NgXhqfX/&#10;4b/2SiuYjOD5JfwAOX8AAAD//wMAUEsBAi0AFAAGAAgAAAAhANvh9svuAAAAhQEAABMAAAAAAAAA&#10;AAAAAAAAAAAAAFtDb250ZW50X1R5cGVzXS54bWxQSwECLQAUAAYACAAAACEAWvQsW78AAAAVAQAA&#10;CwAAAAAAAAAAAAAAAAAfAQAAX3JlbHMvLnJlbHNQSwECLQAUAAYACAAAACEA51ZMkcYAAADbAAAA&#10;DwAAAAAAAAAAAAAAAAAHAgAAZHJzL2Rvd25yZXYueG1sUEsFBgAAAAADAAMAtwAAAPoCAAAAAA==&#10;" strokecolor="black [3200]" strokeweight="1.5pt">
                    <v:stroke joinstyle="miter"/>
                  </v:line>
                </v:group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Левая фигурная скобка 97" o:spid="_x0000_s1046" type="#_x0000_t87" style="position:absolute;left:10559;top:1456;width:2168;height:2100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GLNxAAAANsAAAAPAAAAZHJzL2Rvd25yZXYueG1sRI9Ba8JA&#10;FITvBf/D8oTe6kYR20ZXaQuCaA/GFrw+sq9JaPZt2H3V1F/vCoUeh5n5hlmseteqE4XYeDYwHmWg&#10;iEtvG64MfH6sH55ARUG22HomA78UYbUc3C0wt/7MBZ0OUqkE4ZijgVqky7WOZU0O48h3xMn78sGh&#10;JBkqbQOeE9y1epJlM+2w4bRQY0dvNZXfhx9noJhsL2MpLjvp36eheaXN/jjzxtwP+5c5KKFe/sN/&#10;7Y018PwIty/pB+jlFQAA//8DAFBLAQItABQABgAIAAAAIQDb4fbL7gAAAIUBAAATAAAAAAAAAAAA&#10;AAAAAAAAAABbQ29udGVudF9UeXBlc10ueG1sUEsBAi0AFAAGAAgAAAAhAFr0LFu/AAAAFQEAAAsA&#10;AAAAAAAAAAAAAAAAHwEAAF9yZWxzLy5yZWxzUEsBAi0AFAAGAAgAAAAhAPu8Ys3EAAAA2wAAAA8A&#10;AAAAAAAAAAAAAAAABwIAAGRycy9kb3ducmV2LnhtbFBLBQYAAAAAAwADALcAAAD4AgAAAAA=&#10;" adj="186" strokecolor="#a5a5a5 [3206]" strokeweight="1pt">
                  <v:stroke joinstyle="miter"/>
                </v:shape>
                <v:shape id="Левая фигурная скобка 99" o:spid="_x0000_s1047" type="#_x0000_t87" style="position:absolute;left:30065;top:2955;width:2165;height:1800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8tsxAAAANsAAAAPAAAAZHJzL2Rvd25yZXYueG1sRI/NbsIw&#10;EITvSH0HaytxAycc+EkxKEUCWk4lbe8re5tEjdchNpC+fY2ExHE0M99oluveNuJCna8dK0jHCQhi&#10;7UzNpYKvz+1oDsIHZIONY1LwRx7Wq6fBEjPjrnykSxFKESHsM1RQhdBmUnpdkUU/di1x9H5cZzFE&#10;2ZXSdHiNcNvISZJMpcWa40KFLW0q0r/F2SrwH7viXdv5Ts/S4+E7nx3M/vWk1PC5z19ABOrDI3xv&#10;vxkFiwXcvsQfIFf/AAAA//8DAFBLAQItABQABgAIAAAAIQDb4fbL7gAAAIUBAAATAAAAAAAAAAAA&#10;AAAAAAAAAABbQ29udGVudF9UeXBlc10ueG1sUEsBAi0AFAAGAAgAAAAhAFr0LFu/AAAAFQEAAAsA&#10;AAAAAAAAAAAAAAAAHwEAAF9yZWxzLy5yZWxzUEsBAi0AFAAGAAgAAAAhACiPy2zEAAAA2wAAAA8A&#10;AAAAAAAAAAAAAAAABwIAAGRycy9kb3ducmV2LnhtbFBLBQYAAAAAAwADALcAAAD4AgAAAAA=&#10;" adj="216" strokecolor="#a5a5a5 [3206]" strokeweight="1pt">
                  <v:stroke joinstyle="miter"/>
                </v:shape>
                <v:shape id="Левая фигурная скобка 100" o:spid="_x0000_s1048" type="#_x0000_t87" style="position:absolute;left:42714;top:8379;width:2159;height:717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acUxAAAANwAAAAPAAAAZHJzL2Rvd25yZXYueG1sRI/dasJA&#10;EIXvC77DMoJ3dVMRkdRVSkAQQfypDzDNjsnS7GzIria+vXNR6N0M58w536w2g2/Ug7roAhv4mGag&#10;iMtgHVcGrt/b9yWomJAtNoHJwJMibNajtxXmNvR8psclVUpCOOZooE6pzbWOZU0e4zS0xKLdQucx&#10;ydpV2nbYS7hv9CzLFtqjY2mosaWipvL3cvcGbieeXxc/e2pOrj8eXLFr98XcmMl4+PoElWhI/+a/&#10;650V/Ezw5RmZQK9fAAAA//8DAFBLAQItABQABgAIAAAAIQDb4fbL7gAAAIUBAAATAAAAAAAAAAAA&#10;AAAAAAAAAABbQ29udGVudF9UeXBlc10ueG1sUEsBAi0AFAAGAAgAAAAhAFr0LFu/AAAAFQEAAAsA&#10;AAAAAAAAAAAAAAAAHwEAAF9yZWxzLy5yZWxzUEsBAi0AFAAGAAgAAAAhAPvJpxTEAAAA3AAAAA8A&#10;AAAAAAAAAAAAAAAABwIAAGRycy9kb3ducmV2LnhtbFBLBQYAAAAAAwADALcAAAD4AgAAAAA=&#10;" adj="542" strokecolor="#a5a5a5 [3206]" strokeweight="1pt">
                  <v:stroke joinstyle="miter"/>
                </v:shape>
                <v:shape id="Надпись 98" o:spid="_x0000_s1049" type="#_x0000_t202" style="position:absolute;left:42035;top:12660;width:5550;height:29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+9vwgAAANsAAAAPAAAAZHJzL2Rvd25yZXYueG1sRE/LagIx&#10;FN0L/kO4QjeimXYhdTSKCi1S+sAH4vIyuU4GJzdDEnX8+2YhuDyc93Te2lpcyYfKsYLXYQaCuHC6&#10;4lLBfvcxeAcRIrLG2jEpuFOA+azbmWKu3Y03dN3GUqQQDjkqMDE2uZShMGQxDF1DnLiT8xZjgr6U&#10;2uMthdtavmXZSFqsODUYbGhlqDhvL1bB2Xz1/7LPn+VhtL77393FHf33UamXXruYgIjUxqf44V5r&#10;BeM0Nn1JP0DO/gEAAP//AwBQSwECLQAUAAYACAAAACEA2+H2y+4AAACFAQAAEwAAAAAAAAAAAAAA&#10;AAAAAAAAW0NvbnRlbnRfVHlwZXNdLnhtbFBLAQItABQABgAIAAAAIQBa9CxbvwAAABUBAAALAAAA&#10;AAAAAAAAAAAAAB8BAABfcmVscy8ucmVsc1BLAQItABQABgAIAAAAIQDOI+9vwgAAANsAAAAPAAAA&#10;AAAAAAAAAAAAAAcCAABkcnMvZG93bnJldi54bWxQSwUGAAAAAAMAAwC3AAAA9gIAAAAA&#10;" filled="f" stroked="f" strokeweight=".5pt">
                  <v:textbox>
                    <w:txbxContent>
                      <w:p w14:paraId="1E5408A9" w14:textId="77777777" w:rsidR="005854AD" w:rsidRPr="008E6AAF" w:rsidRDefault="005854AD">
                        <w:r>
                          <w:rPr>
                            <w:lang w:val="en-US"/>
                          </w:rPr>
                          <w:t>6,3</w:t>
                        </w:r>
                        <w:r>
                          <w:t>мм</w:t>
                        </w:r>
                      </w:p>
                    </w:txbxContent>
                  </v:textbox>
                </v:shape>
                <v:shape id="Надпись 101" o:spid="_x0000_s1050" type="#_x0000_t202" style="position:absolute;left:27949;top:12953;width:6254;height:24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XcMwwAAANwAAAAPAAAAZHJzL2Rvd25yZXYueG1sRE9NawIx&#10;EL0X+h/CFHopmtiDyNYoWmiRUpWqiMdhM24WN5Mlibr++0Yo9DaP9znjaecacaEQa88aBn0Fgrj0&#10;puZKw2770RuBiAnZYOOZNNwownTy+DDGwvgr/9BlkyqRQzgWqMGm1BZSxtKSw9j3LXHmjj44TBmG&#10;SpqA1xzuGvmq1FA6rDk3WGzp3VJ52pydhpP9elmrz+V8P1zcwmp79ofwfdD6+ambvYFI1KV/8Z97&#10;YfJ8NYD7M/kCOfkFAAD//wMAUEsBAi0AFAAGAAgAAAAhANvh9svuAAAAhQEAABMAAAAAAAAAAAAA&#10;AAAAAAAAAFtDb250ZW50X1R5cGVzXS54bWxQSwECLQAUAAYACAAAACEAWvQsW78AAAAVAQAACwAA&#10;AAAAAAAAAAAAAAAfAQAAX3JlbHMvLnJlbHNQSwECLQAUAAYACAAAACEAExl3DMMAAADcAAAADwAA&#10;AAAAAAAAAAAAAAAHAgAAZHJzL2Rvd25yZXYueG1sUEsFBgAAAAADAAMAtwAAAPcCAAAAAA==&#10;" filled="f" stroked="f" strokeweight=".5pt">
                  <v:textbox>
                    <w:txbxContent>
                      <w:p w14:paraId="18DD092C" w14:textId="77777777" w:rsidR="005854AD" w:rsidRDefault="005854AD">
                        <w:r>
                          <w:t>23,4мм</w:t>
                        </w:r>
                      </w:p>
                    </w:txbxContent>
                  </v:textbox>
                </v:shape>
                <v:shape id="Надпись 102" o:spid="_x0000_s1051" type="#_x0000_t202" style="position:absolute;left:8614;top:12602;width:6255;height:25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+l7wwAAANwAAAAPAAAAZHJzL2Rvd25yZXYueG1sRE9NawIx&#10;EL0X+h/CFHopmtSDyNYoWmiRUpWqiMdhM24WN5Mlibr++0Yo9DaP9znjaecacaEQa88aXvsKBHHp&#10;Tc2Vht32ozcCEROywcYzabhRhOnk8WGMhfFX/qHLJlUih3AsUINNqS2kjKUlh7HvW+LMHX1wmDIM&#10;lTQBrzncNXKg1FA6rDk3WGzp3VJ52pydhpP9elmrz+V8P1zcwmp79ofwfdD6+ambvYFI1KV/8Z97&#10;YfJ8NYD7M/kCOfkFAAD//wMAUEsBAi0AFAAGAAgAAAAhANvh9svuAAAAhQEAABMAAAAAAAAAAAAA&#10;AAAAAAAAAFtDb250ZW50X1R5cGVzXS54bWxQSwECLQAUAAYACAAAACEAWvQsW78AAAAVAQAACwAA&#10;AAAAAAAAAAAAAAAfAQAAX3JlbHMvLnJlbHNQSwECLQAUAAYACAAAACEA48vpe8MAAADcAAAADwAA&#10;AAAAAAAAAAAAAAAHAgAAZHJzL2Rvd25yZXYueG1sUEsFBgAAAAADAAMAtwAAAPcCAAAAAA==&#10;" filled="f" stroked="f" strokeweight=".5pt">
                  <v:textbox>
                    <w:txbxContent>
                      <w:p w14:paraId="72B5A54A" w14:textId="77777777" w:rsidR="005854AD" w:rsidRDefault="005854AD">
                        <w:r>
                          <w:t>23,3мм</w:t>
                        </w:r>
                      </w:p>
                    </w:txbxContent>
                  </v:textbox>
                </v:shape>
                <v:line id="Прямая соединительная линия 104" o:spid="_x0000_s1052" style="position:absolute;visibility:visible;mso-wrap-style:square" from="1298,27267" to="47373,272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X4sxAAAANwAAAAPAAAAZHJzL2Rvd25yZXYueG1sRE/fa8Iw&#10;EH4X/B/CCXvTxDFEOqPIUHAMJlrZ5tvRnG1Zc+mazNb99Ysg+HYf38+bLTpbiTM1vnSsYTxSIIgz&#10;Z0rONRzS9XAKwgdkg5Vj0nAhD4t5vzfDxLiWd3Teh1zEEPYJaihCqBMpfVaQRT9yNXHkTq6xGCJs&#10;cmkabGO4reSjUhNpseTYUGBNLwVl3/tfq6H9+Enf39Trp/lapZvj8fK3rcap1g+DbvkMIlAX7uKb&#10;e2PifPUE12fiBXL+DwAA//8DAFBLAQItABQABgAIAAAAIQDb4fbL7gAAAIUBAAATAAAAAAAAAAAA&#10;AAAAAAAAAABbQ29udGVudF9UeXBlc10ueG1sUEsBAi0AFAAGAAgAAAAhAFr0LFu/AAAAFQEAAAsA&#10;AAAAAAAAAAAAAAAAHwEAAF9yZWxzLy5yZWxzUEsBAi0AFAAGAAgAAAAhAKpZfizEAAAA3AAAAA8A&#10;AAAAAAAAAAAAAAAABwIAAGRycy9kb3ducmV2LnhtbFBLBQYAAAAAAwADALcAAAD4AgAAAAA=&#10;" strokecolor="black [3200]" strokeweight="1.5pt">
                  <v:stroke joinstyle="miter"/>
                </v:line>
                <v:line id="Прямая соединительная линия 105" o:spid="_x0000_s1053" style="position:absolute;visibility:visible;mso-wrap-style:square" from="1298,26715" to="4041,26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du3xAAAANwAAAAPAAAAZHJzL2Rvd25yZXYueG1sRE/fa8Iw&#10;EH4X/B/CCXvTxMFEOqPIUHAMJlrZ5tvRnG1Zc+mazNb99Ysg+HYf38+bLTpbiTM1vnSsYTxSIIgz&#10;Z0rONRzS9XAKwgdkg5Vj0nAhD4t5vzfDxLiWd3Teh1zEEPYJaihCqBMpfVaQRT9yNXHkTq6xGCJs&#10;cmkabGO4reSjUhNpseTYUGBNLwVl3/tfq6H9+Enf39Trp/lapZvj8fK3rcap1g+DbvkMIlAX7uKb&#10;e2PifPUE12fiBXL+DwAA//8DAFBLAQItABQABgAIAAAAIQDb4fbL7gAAAIUBAAATAAAAAAAAAAAA&#10;AAAAAAAAAABbQ29udGVudF9UeXBlc10ueG1sUEsBAi0AFAAGAAgAAAAhAFr0LFu/AAAAFQEAAAsA&#10;AAAAAAAAAAAAAAAAHwEAAF9yZWxzLy5yZWxzUEsBAi0AFAAGAAgAAAAhAMUV27fEAAAA3AAAAA8A&#10;AAAAAAAAAAAAAAAABwIAAGRycy9kb3ducmV2LnhtbFBLBQYAAAAAAwADALcAAAD4AgAAAAA=&#10;" strokecolor="black [3200]" strokeweight="1.5pt">
                  <v:stroke joinstyle="miter"/>
                </v:line>
                <v:line id="Прямая соединительная линия 106" o:spid="_x0000_s1054" style="position:absolute;visibility:visible;mso-wrap-style:square" from="1298,27756" to="4041,27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0XAxAAAANwAAAAPAAAAZHJzL2Rvd25yZXYueG1sRE9Na8JA&#10;EL0X/A/LCL3prj2IRFcpoqAILZpi623ITpNgdjbNbk3017tCobd5vM+ZLTpbiQs1vnSsYTRUIIgz&#10;Z0rONXyk68EEhA/IBivHpOFKHhbz3tMME+Na3tPlEHIRQ9gnqKEIoU6k9FlBFv3Q1cSR+3aNxRBh&#10;k0vTYBvDbSVflBpLiyXHhgJrWhaUnQ+/VkN7/Enfdmr7ab5W6eZ0ut7eq1Gq9XO/e52CCNSFf/Gf&#10;e2PifDWGxzPxAjm/AwAA//8DAFBLAQItABQABgAIAAAAIQDb4fbL7gAAAIUBAAATAAAAAAAAAAAA&#10;AAAAAAAAAABbQ29udGVudF9UeXBlc10ueG1sUEsBAi0AFAAGAAgAAAAhAFr0LFu/AAAAFQEAAAsA&#10;AAAAAAAAAAAAAAAAHwEAAF9yZWxzLy5yZWxzUEsBAi0AFAAGAAgAAAAhADXHRcDEAAAA3AAAAA8A&#10;AAAAAAAAAAAAAAAABwIAAGRycy9kb3ducmV2LnhtbFBLBQYAAAAAAwADALcAAAD4AgAAAAA=&#10;" strokecolor="black [3200]" strokeweight="1.5pt">
                  <v:stroke joinstyle="miter"/>
                </v:line>
                <v:line id="Прямая соединительная линия 107" o:spid="_x0000_s1055" style="position:absolute;visibility:visible;mso-wrap-style:square" from="44853,26721" to="47596,26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+BbxQAAANwAAAAPAAAAZHJzL2Rvd25yZXYueG1sRE9Na8JA&#10;EL0L/odlhN501x6qpK4iRcFSqGikrbchOyah2dk0uzWxv74rCN7m8T5ntuhsJc7U+NKxhvFIgSDO&#10;nCk513BI18MpCB+QDVaOScOFPCzm/d4ME+Na3tF5H3IRQ9gnqKEIoU6k9FlBFv3I1cSRO7nGYoiw&#10;yaVpsI3htpKPSj1JiyXHhgJreiko+97/Wg3tx0/6/qZeP83XKt0cj5e/bTVOtX4YdMtnEIG6cBff&#10;3BsT56sJXJ+JF8j5PwAAAP//AwBQSwECLQAUAAYACAAAACEA2+H2y+4AAACFAQAAEwAAAAAAAAAA&#10;AAAAAAAAAAAAW0NvbnRlbnRfVHlwZXNdLnhtbFBLAQItABQABgAIAAAAIQBa9CxbvwAAABUBAAAL&#10;AAAAAAAAAAAAAAAAAB8BAABfcmVscy8ucmVsc1BLAQItABQABgAIAAAAIQBai+BbxQAAANwAAAAP&#10;AAAAAAAAAAAAAAAAAAcCAABkcnMvZG93bnJldi54bWxQSwUGAAAAAAMAAwC3AAAA+QIAAAAA&#10;" strokecolor="black [3200]" strokeweight="1.5pt">
                  <v:stroke joinstyle="miter"/>
                </v:line>
                <v:line id="Прямая соединительная линия 108" o:spid="_x0000_s1056" style="position:absolute;visibility:visible;mso-wrap-style:square" from="44853,27756" to="47596,27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HQpxwAAANwAAAAPAAAAZHJzL2Rvd25yZXYueG1sRI9BS8NA&#10;EIXvgv9hGcGb3Y0HKbHbUEShIlhsitrbkJ0mwexszK5N6q93DkJvM7w3732zKCbfqSMNsQ1sIZsZ&#10;UMRVcC3XFnbl080cVEzIDrvAZOFEEYrl5cUCcxdGfqPjNtVKQjjmaKFJqc+1jlVDHuMs9MSiHcLg&#10;Mck61NoNOEq47/StMXfaY8vS0GBPDw1VX9sfb2F8/y5fX8zzh/t8LNf7/el302WltddX0+oeVKIp&#10;nc3/12sn+EZo5RmZQC//AAAA//8DAFBLAQItABQABgAIAAAAIQDb4fbL7gAAAIUBAAATAAAAAAAA&#10;AAAAAAAAAAAAAABbQ29udGVudF9UeXBlc10ueG1sUEsBAi0AFAAGAAgAAAAhAFr0LFu/AAAAFQEA&#10;AAsAAAAAAAAAAAAAAAAAHwEAAF9yZWxzLy5yZWxzUEsBAi0AFAAGAAgAAAAhACsUdCnHAAAA3AAA&#10;AA8AAAAAAAAAAAAAAAAABwIAAGRycy9kb3ducmV2LnhtbFBLBQYAAAAAAwADALcAAAD7AgAAAAA=&#10;" strokecolor="black [3200]" strokeweight="1.5pt">
                  <v:stroke joinstyle="miter"/>
                </v:line>
                <v:shape id="Левая фигурная скобка 113" o:spid="_x0000_s1057" type="#_x0000_t87" style="position:absolute;left:10709;top:18727;width:2165;height:2099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rtMwwAAANwAAAAPAAAAZHJzL2Rvd25yZXYueG1sRE9Na8JA&#10;EL0X+h+WKXirm1iREl2lFQSxPTS24HXIjkkwOxt2p5r6691Cobd5vM9ZrAbXqTOF2Ho2kI8zUMSV&#10;ty3XBr4+N4/PoKIgW+w8k4EfirBa3t8tsLD+wiWd91KrFMKxQAONSF9oHauGHMax74kTd/TBoSQY&#10;am0DXlK46/Qky2baYcupocGe1g1Vp/23M1BOdtdcyuubDO/T0L7S9uMw88aMHoaXOSihQf7Ff+6t&#10;TfPzJ/h9Jl2glzcAAAD//wMAUEsBAi0AFAAGAAgAAAAhANvh9svuAAAAhQEAABMAAAAAAAAAAAAA&#10;AAAAAAAAAFtDb250ZW50X1R5cGVzXS54bWxQSwECLQAUAAYACAAAACEAWvQsW78AAAAVAQAACwAA&#10;AAAAAAAAAAAAAAAfAQAAX3JlbHMvLnJlbHNQSwECLQAUAAYACAAAACEAgMK7TMMAAADcAAAADwAA&#10;AAAAAAAAAAAAAAAHAgAAZHJzL2Rvd25yZXYueG1sUEsFBgAAAAADAAMAtwAAAPcCAAAAAA==&#10;" adj="186" strokecolor="#a5a5a5 [3206]" strokeweight="1pt">
                  <v:stroke joinstyle="miter"/>
                </v:shape>
                <v:shape id="Левая фигурная скобка 114" o:spid="_x0000_s1058" type="#_x0000_t87" style="position:absolute;left:30216;top:20225;width:2165;height:18003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b7dwQAAANwAAAAPAAAAZHJzL2Rvd25yZXYueG1sRE9La8JA&#10;EL4X/A/LCL3VTYpUia6igs9TjXofdsckmJ1Ns1tN/71bKPQ2H99zpvPO1uJOra8cK0gHCQhi7UzF&#10;hYLzaf02BuEDssHaMSn4IQ/zWe9liplxDz7SPQ+FiCHsM1RQhtBkUnpdkkU/cA1x5K6utRgibAtp&#10;WnzEcFvL9yT5kBYrjg0lNrQqSd/yb6vAf27yvbbjjR6lx8NlMTqY7fJLqdd+t5iACNSFf/Gfe2fi&#10;/HQIv8/EC+TsCQAA//8DAFBLAQItABQABgAIAAAAIQDb4fbL7gAAAIUBAAATAAAAAAAAAAAAAAAA&#10;AAAAAABbQ29udGVudF9UeXBlc10ueG1sUEsBAi0AFAAGAAgAAAAhAFr0LFu/AAAAFQEAAAsAAAAA&#10;AAAAAAAAAAAAHwEAAF9yZWxzLy5yZWxzUEsBAi0AFAAGAAgAAAAhAOINvt3BAAAA3AAAAA8AAAAA&#10;AAAAAAAAAAAABwIAAGRycy9kb3ducmV2LnhtbFBLBQYAAAAAAwADALcAAAD1AgAAAAA=&#10;" adj="216" strokecolor="#a5a5a5 [3206]" strokeweight="1pt">
                  <v:stroke joinstyle="miter"/>
                </v:shape>
                <v:shape id="Левая фигурная скобка 115" o:spid="_x0000_s1059" type="#_x0000_t87" style="position:absolute;left:42868;top:25651;width:2159;height:716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5JRwgAAANwAAAAPAAAAZHJzL2Rvd25yZXYueG1sRE/dasIw&#10;FL4f+A7hDLxbU0cn0hllFIQiyJz6AMfm2IY1J6XJ2vr2ZjDY3fn4fs96O9lWDNR741jBIklBEFdO&#10;G64VXM67lxUIH5A1to5JwZ08bDezpzXm2o38RcMp1CKGsM9RQRNCl0vpq4Ys+sR1xJG7ud5iiLCv&#10;pe5xjOG2la9pupQWDceGBjsqGqq+Tz9Wwe3I2WV53VN7NOPnwRRlty8ypebP08c7iEBT+Bf/uUsd&#10;5y/e4PeZeIHcPAAAAP//AwBQSwECLQAUAAYACAAAACEA2+H2y+4AAACFAQAAEwAAAAAAAAAAAAAA&#10;AAAAAAAAW0NvbnRlbnRfVHlwZXNdLnhtbFBLAQItABQABgAIAAAAIQBa9CxbvwAAABUBAAALAAAA&#10;AAAAAAAAAAAAAB8BAABfcmVscy8ucmVsc1BLAQItABQABgAIAAAAIQBuZ5JRwgAAANwAAAAPAAAA&#10;AAAAAAAAAAAAAAcCAABkcnMvZG93bnJldi54bWxQSwUGAAAAAAMAAwC3AAAA9gIAAAAA&#10;" adj="542" strokecolor="#a5a5a5 [3206]" strokeweight="1pt">
                  <v:stroke joinstyle="miter"/>
                </v:shape>
                <v:shape id="Надпись 98" o:spid="_x0000_s1060" type="#_x0000_t202" style="position:absolute;left:42186;top:29928;width:5549;height:29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XmlxAAAANwAAAAPAAAAZHJzL2Rvd25yZXYueG1sRE9LawIx&#10;EL4L/Q9hCl5Kzephka1R2kJFxAfVUjwOm+lmcTNZkqjrvzdCwdt8fM+ZzDrbiDP5UDtWMBxkIIhL&#10;p2uuFPzsv17HIEJE1tg4JgVXCjCbPvUmWGh34W8672IlUgiHAhWYGNtCylAashgGriVO3J/zFmOC&#10;vpLa4yWF20aOsiyXFmtODQZb+jRUHncnq+Boli/bbL7++M0XV7/Zn9zBrw5K9Z+79zcQkbr4EP+7&#10;FzrNH+ZwfyZdIKc3AAAA//8DAFBLAQItABQABgAIAAAAIQDb4fbL7gAAAIUBAAATAAAAAAAAAAAA&#10;AAAAAAAAAABbQ29udGVudF9UeXBlc10ueG1sUEsBAi0AFAAGAAgAAAAhAFr0LFu/AAAAFQEAAAsA&#10;AAAAAAAAAAAAAAAAHwEAAF9yZWxzLy5yZWxzUEsBAi0AFAAGAAgAAAAhABkpeaXEAAAA3AAAAA8A&#10;AAAAAAAAAAAAAAAABwIAAGRycy9kb3ducmV2LnhtbFBLBQYAAAAAAwADALcAAAD4AgAAAAA=&#10;" filled="f" stroked="f" strokeweight=".5pt">
                  <v:textbox>
                    <w:txbxContent>
                      <w:p w14:paraId="3D92EC96" w14:textId="77777777" w:rsidR="005854AD" w:rsidRDefault="005854AD" w:rsidP="00943982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6,3</w:t>
                        </w:r>
                        <w:r>
                          <w:rPr>
                            <w:rFonts w:ascii="Calibri" w:eastAsia="Calibri" w:hAnsi="Calibri"/>
                          </w:rPr>
                          <w:t>мм</w:t>
                        </w:r>
                      </w:p>
                    </w:txbxContent>
                  </v:textbox>
                </v:shape>
                <v:shape id="Надпись 101" o:spid="_x0000_s1061" type="#_x0000_t202" style="position:absolute;left:28101;top:30220;width:6255;height:24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dw+xAAAANwAAAAPAAAAZHJzL2Rvd25yZXYueG1sRE9NawIx&#10;EL0L/ocwghepWT1oWY3SFlqktEq1iMdhM90sbiZLEnX9940geJvH+5z5srW1OJMPlWMFo2EGgrhw&#10;uuJSwe/u/ekZRIjIGmvHpOBKAZaLbmeOuXYX/qHzNpYihXDIUYGJscmlDIUhi2HoGuLE/TlvMSbo&#10;S6k9XlK4reU4yybSYsWpwWBDb4aK4/ZkFRzN52CTfXy/7ierq1/vTu7gvw5K9XvtywxEpDY+xHf3&#10;Sqf5oyncnkkXyMU/AAAA//8DAFBLAQItABQABgAIAAAAIQDb4fbL7gAAAIUBAAATAAAAAAAAAAAA&#10;AAAAAAAAAABbQ29udGVudF9UeXBlc10ueG1sUEsBAi0AFAAGAAgAAAAhAFr0LFu/AAAAFQEAAAsA&#10;AAAAAAAAAAAAAAAAHwEAAF9yZWxzLy5yZWxzUEsBAi0AFAAGAAgAAAAhAHZl3D7EAAAA3AAAAA8A&#10;AAAAAAAAAAAAAAAABwIAAGRycy9kb3ducmV2LnhtbFBLBQYAAAAAAwADALcAAAD4AgAAAAA=&#10;" filled="f" stroked="f" strokeweight=".5pt">
                  <v:textbox>
                    <w:txbxContent>
                      <w:p w14:paraId="488B1520" w14:textId="77777777" w:rsidR="005854AD" w:rsidRDefault="005854AD" w:rsidP="00943982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23,4мм</w:t>
                        </w:r>
                      </w:p>
                    </w:txbxContent>
                  </v:textbox>
                </v:shape>
                <v:shape id="Надпись 102" o:spid="_x0000_s1062" type="#_x0000_t202" style="position:absolute;left:8765;top:29871;width:6255;height:251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khMxwAAANwAAAAPAAAAZHJzL2Rvd25yZXYueG1sRI9BawIx&#10;EIXvhf6HMAUvpWb1IGVrlLagiNiKWorHYTPdLG4mSxJ1/fedQ6G3Gd6b976ZznvfqgvF1AQ2MBoW&#10;oIirYBuuDXwdFk/PoFJGttgGJgM3SjCf3d9NsbThyju67HOtJIRTiQZczl2pdaoceUzD0BGL9hOi&#10;xyxrrLWNeJVw3+pxUUy0x4alwWFH746q0/7sDZzc+nFbLD/evierW/w8nMMxbo7GDB761xdQmfr8&#10;b/67XlnBHwmtPCMT6NkvAAAA//8DAFBLAQItABQABgAIAAAAIQDb4fbL7gAAAIUBAAATAAAAAAAA&#10;AAAAAAAAAAAAAABbQ29udGVudF9UeXBlc10ueG1sUEsBAi0AFAAGAAgAAAAhAFr0LFu/AAAAFQEA&#10;AAsAAAAAAAAAAAAAAAAAHwEAAF9yZWxzLy5yZWxzUEsBAi0AFAAGAAgAAAAhAAf6SEzHAAAA3AAA&#10;AA8AAAAAAAAAAAAAAAAABwIAAGRycy9kb3ducmV2LnhtbFBLBQYAAAAAAwADALcAAAD7AgAAAAA=&#10;" filled="f" stroked="f" strokeweight=".5pt">
                  <v:textbox>
                    <w:txbxContent>
                      <w:p w14:paraId="1AB65647" w14:textId="77777777" w:rsidR="005854AD" w:rsidRDefault="005854AD" w:rsidP="00943982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23,3мм</w:t>
                        </w:r>
                      </w:p>
                    </w:txbxContent>
                  </v:textbox>
                </v:shape>
                <v:group id="Группа 126" o:spid="_x0000_s1063" style="position:absolute;left:2031;top:22436;width:3557;height:4742" coordorigin="2031,22436" coordsize="3556,4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124" o:spid="_x0000_s1064" type="#_x0000_t32" style="position:absolute;left:2032;top:22436;width:0;height:474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UrwwwAAANwAAAAPAAAAZHJzL2Rvd25yZXYueG1sRI/disJA&#10;DIXvF3yHIcLerVN/EKmOsgiCIF5YfYDQiW2xk+l2orZvvyMI3iWc852crDadq9WD2lB5NjAeJaCI&#10;c28rLgxczrufBaggyBZrz2SgpwCb9eBrhan1Tz7RI5NCxRAOKRooRZpU65CX5DCMfEMctatvHUpc&#10;20LbFp8x3NV6kiRz7bDieKHEhrYl5bfs7mKN42nXH/e3v/uh6qWeLraZjHtjvofd7xKUUCcf85ve&#10;28hNZvB6Jk6g1/8AAAD//wMAUEsBAi0AFAAGAAgAAAAhANvh9svuAAAAhQEAABMAAAAAAAAAAAAA&#10;AAAAAAAAAFtDb250ZW50X1R5cGVzXS54bWxQSwECLQAUAAYACAAAACEAWvQsW78AAAAVAQAACwAA&#10;AAAAAAAAAAAAAAAfAQAAX3JlbHMvLnJlbHNQSwECLQAUAAYACAAAACEAan1K8MMAAADcAAAADwAA&#10;AAAAAAAAAAAAAAAHAgAAZHJzL2Rvd25yZXYueG1sUEsFBgAAAAADAAMAtwAAAPcCAAAAAA==&#10;" strokecolor="black [3200]" strokeweight="1.5pt">
                    <v:stroke endarrow="block" joinstyle="miter"/>
                  </v:shape>
                  <v:shape id="Прямая со стрелкой 125" o:spid="_x0000_s1065" type="#_x0000_t32" style="position:absolute;left:2031;top:24976;width:3557;height:22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e9rwgAAANwAAAAPAAAAZHJzL2Rvd25yZXYueG1sRI/RisJA&#10;DEXfF/yHIcK+rVMVRaqjLIIgiA9WPyB0YlvsZLqdqO3f7wiCbwn3npub1aZztXpQGyrPBsajBBRx&#10;7m3FhYHLefezABUE2WLtmQz0FGCzHnytMLX+ySd6ZFKoGMIhRQOlSJNqHfKSHIaRb4ijdvWtQ4lr&#10;W2jb4jOGu1pPkmSuHVYcL5TY0Lak/JbdXaxxPO364/72dz9UvdTTxTaTcW/M97D7XYIS6uRjftN7&#10;G7nJDF7PxAn0+h8AAP//AwBQSwECLQAUAAYACAAAACEA2+H2y+4AAACFAQAAEwAAAAAAAAAAAAAA&#10;AAAAAAAAW0NvbnRlbnRfVHlwZXNdLnhtbFBLAQItABQABgAIAAAAIQBa9CxbvwAAABUBAAALAAAA&#10;AAAAAAAAAAAAAB8BAABfcmVscy8ucmVsc1BLAQItABQABgAIAAAAIQAFMe9rwgAAANwAAAAPAAAA&#10;AAAAAAAAAAAAAAcCAABkcnMvZG93bnJldi54bWxQSwUGAAAAAAMAAwC3AAAA9gIAAAAA&#10;" strokecolor="black [3200]" strokeweight="1.5pt">
                    <v:stroke endarrow="block" joinstyle="miter"/>
                  </v:shape>
                </v:group>
                <v:group id="Группа 128" o:spid="_x0000_s1066" style="position:absolute;left:46226;top:22530;width:3473;height:4737" coordorigin="-179" coordsize="347313,474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<v:shape id="Прямая со стрелкой 129" o:spid="_x0000_s1067" type="#_x0000_t32" style="position:absolute;width:0;height:4741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OVuwwAAANwAAAAPAAAAZHJzL2Rvd25yZXYueG1sRI/RisJA&#10;DEXfF/yHIQv7tp3qgmh1lEUQBPHBrh8QOrEtdjK1E7X9e0cQ9i3h3nNzs1z3rlF36kLt2cA4SUER&#10;F97WXBo4/W2/Z6CCIFtsPJOBgQKsV6OPJWbWP/hI91xKFUM4ZGigEmkzrUNRkcOQ+JY4amffOZS4&#10;dqW2HT5iuGv0JE2n2mHN8UKFLW0qKi75zcUah+N2OOwu19u+HqT5mW1yGQ/GfH32vwtQQr38m9/0&#10;zkZuMofXM3ECvXoCAAD//wMAUEsBAi0AFAAGAAgAAAAhANvh9svuAAAAhQEAABMAAAAAAAAAAAAA&#10;AAAAAAAAAFtDb250ZW50X1R5cGVzXS54bWxQSwECLQAUAAYACAAAACEAWvQsW78AAAAVAQAACwAA&#10;AAAAAAAAAAAAAAAfAQAAX3JlbHMvLnJlbHNQSwECLQAUAAYACAAAACEAhHzlbsMAAADcAAAADwAA&#10;AAAAAAAAAAAAAAAHAgAAZHJzL2Rvd25yZXYueG1sUEsFBgAAAAADAAMAtwAAAPcCAAAAAA==&#10;" strokecolor="black [3200]" strokeweight="1.5pt">
                    <v:stroke endarrow="block" joinstyle="miter"/>
                  </v:shape>
                  <v:shape id="Прямая со стрелкой 130" o:spid="_x0000_s1068" type="#_x0000_t32" style="position:absolute;left:-179;top:244821;width:347313;height:22917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9ouwwAAANwAAAAPAAAAZHJzL2Rvd25yZXYueG1sRI9Bi8JA&#10;DIXvC/sfhgh7W6eusEh1FBEEYfFg9QeETmyLnUztRG3//eawsLc88r6Xl9VmCK15Up+ayA5m0wwM&#10;cRl9w5WDy3n/uQCTBNljG5kcjJRgs35/W2Hu44tP9CykMhrCKUcHtUiXW5vKmgKmaeyIdXeNfUBR&#10;2VfW9/jS8NDaryz7tgEb1gs1drSrqbwVj6A1jqf9eDzc7o+fZpR2vtgVMhud+5gM2yUYoUH+zX/0&#10;wSs31/r6jE5g178AAAD//wMAUEsBAi0AFAAGAAgAAAAhANvh9svuAAAAhQEAABMAAAAAAAAAAAAA&#10;AAAAAAAAAFtDb250ZW50X1R5cGVzXS54bWxQSwECLQAUAAYACAAAACEAWvQsW78AAAAVAQAACwAA&#10;AAAAAAAAAAAAAAAfAQAAX3JlbHMvLnJlbHNQSwECLQAUAAYACAAAACEAkJ/aLs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group id="Группа 131" o:spid="_x0000_s1069" style="position:absolute;left:18542;top:27363;width:3748;height:4810" coordorigin="-3749,4739" coordsize="3748,4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PV6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8cxvJ4JF8j5EwAA//8DAFBLAQItABQABgAIAAAAIQDb4fbL7gAAAIUBAAATAAAAAAAAAAAAAAAA&#10;AAAAAABbQ29udGVudF9UeXBlc10ueG1sUEsBAi0AFAAGAAgAAAAhAFr0LFu/AAAAFQEAAAsAAAAA&#10;AAAAAAAAAAAAHwEAAF9yZWxzLy5yZWxzUEsBAi0AFAAGAAgAAAAhAOrk9XrBAAAA3AAAAA8AAAAA&#10;AAAAAAAAAAAABwIAAGRycy9kb3ducmV2LnhtbFBLBQYAAAAAAwADALcAAAD1AgAAAAA=&#10;">
                  <v:shape id="Прямая со стрелкой 132" o:spid="_x0000_s1070" type="#_x0000_t32" style="position:absolute;top:4741;width:0;height:48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/BBwgAAANwAAAAPAAAAZHJzL2Rvd25yZXYueG1sRE9Li8Iw&#10;EL4v+B/CCN7WVGVFqlFEEXXZgy/U49CMbbWZlCZq999vFgRv8/E9ZzSpTSEeVLncsoJOOwJBnFid&#10;c6rgsF98DkA4j6yxsEwKfsnBZNz4GGGs7ZO39Nj5VIQQdjEqyLwvYyldkpFB17YlceAutjLoA6xS&#10;qSt8hnBTyG4U9aXBnENDhiXNMkpuu7tR8HPeLI/fX/OcT4m+rYrtdX3huVKtZj0dgvBU+7f45V7p&#10;ML/Xhf9nwgVy/AcAAP//AwBQSwECLQAUAAYACAAAACEA2+H2y+4AAACFAQAAEwAAAAAAAAAAAAAA&#10;AAAAAAAAW0NvbnRlbnRfVHlwZXNdLnhtbFBLAQItABQABgAIAAAAIQBa9CxbvwAAABUBAAALAAAA&#10;AAAAAAAAAAAAAB8BAABfcmVscy8ucmVsc1BLAQItABQABgAIAAAAIQA8Y/BBwgAAANwAAAAPAAAA&#10;AAAAAAAAAAAAAAcCAABkcnMvZG93bnJldi54bWxQSwUGAAAAAAMAAwC3AAAA9gIAAAAA&#10;" strokecolor="black [3200]" strokeweight="1.5pt">
                    <v:stroke endarrow="block" joinstyle="miter"/>
                  </v:shape>
                  <v:shape id="Прямая со стрелкой 133" o:spid="_x0000_s1071" type="#_x0000_t32" style="position:absolute;left:-3749;top:4739;width:3748;height:25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URZwwAAANwAAAAPAAAAZHJzL2Rvd25yZXYueG1sRI/RisJA&#10;DEXfBf9hiOCbnboFkeooiyAIiw929wNCJ7bFTqbbidr+vbOw4FvCvefmZrsfXKse1IfGs4FlkoIi&#10;Lr1tuDLw831crEEFQbbYeiYDIwXY76aTLebWP/lCj0IqFUM45GigFulyrUNZk8OQ+I44alffO5S4&#10;9pW2PT5juGv1R5qutMOG44UaOzrUVN6Ku4s1zpfjeD7dfu9fzShttj4UshyNmc+Gzw0ooUHe5n/6&#10;ZCOXZfD3TJxA714AAAD//wMAUEsBAi0AFAAGAAgAAAAhANvh9svuAAAAhQEAABMAAAAAAAAAAAAA&#10;AAAAAAAAAFtDb250ZW50X1R5cGVzXS54bWxQSwECLQAUAAYACAAAACEAWvQsW78AAAAVAQAACwAA&#10;AAAAAAAAAAAAAAAfAQAAX3JlbHMvLnJlbHNQSwECLQAUAAYACAAAACEAYE1EWc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group id="Группа 134" o:spid="_x0000_s1072" style="position:absolute;left:40297;top:25165;width:3557;height:7770" coordorigin="-1,2540" coordsize="3557,7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  <v:shape id="Прямая со стрелкой 135" o:spid="_x0000_s1073" type="#_x0000_t32" style="position:absolute;left:-1;top:4741;width:0;height:55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mg1wgAAANwAAAAPAAAAZHJzL2Rvd25yZXYueG1sRE9Li8Iw&#10;EL4L/ocwgjdNVVykGkUU8cEefOHucWjGttpMShO1++83Cwve5uN7zmRWm0I8qXK5ZQW9bgSCOLE6&#10;51TB+bTqjEA4j6yxsEwKfsjBbNpsTDDW9sUHeh59KkIIuxgVZN6XsZQuycig69qSOHBXWxn0AVap&#10;1BW+QrgpZD+KPqTBnENDhiUtMkrux4dR8Pm9X192w2XOX4m+b4rDbXvlpVLtVj0fg/BU+7f4373R&#10;Yf5gCH/PhAvk9BcAAP//AwBQSwECLQAUAAYACAAAACEA2+H2y+4AAACFAQAAEwAAAAAAAAAAAAAA&#10;AAAAAAAAW0NvbnRlbnRfVHlwZXNdLnhtbFBLAQItABQABgAIAAAAIQBa9CxbvwAAABUBAAALAAAA&#10;AAAAAAAAAAAAAB8BAABfcmVscy8ucmVsc1BLAQItABQABgAIAAAAIQCzimg1wgAAANwAAAAPAAAA&#10;AAAAAAAAAAAAAAcCAABkcnMvZG93bnJldi54bWxQSwUGAAAAAAMAAwC3AAAA9gIAAAAA&#10;" strokecolor="black [3200]" strokeweight="1.5pt">
                    <v:stroke endarrow="block" joinstyle="miter"/>
                  </v:shape>
                  <v:shape id="Прямая со стрелкой 136" o:spid="_x0000_s1074" type="#_x0000_t32" style="position:absolute;top:2540;width:3556;height:21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ufBwgAAANwAAAAPAAAAZHJzL2Rvd25yZXYueG1sRI/RisJA&#10;DEXfBf9hyIJvOlVBpDqKCIIgPlj9gNCJbbGT6Xaitn/vCAv7lnDvublZbztXqxe1ofJsYDpJQBHn&#10;3lZcGLhdD+MlqCDIFmvPZKCnANvNcLDG1Po3X+iVSaFiCIcUDZQiTap1yEtyGCa+IY7a3bcOJa5t&#10;oW2L7xjuaj1LkoV2WHG8UGJD+5LyR/Z0scb5cujPx8fv81T1Us+X+0ymvTGjn263AiXUyb/5jz7a&#10;yM0X8H0mTqA3HwAAAP//AwBQSwECLQAUAAYACAAAACEA2+H2y+4AAACFAQAAEwAAAAAAAAAAAAAA&#10;AAAAAAAAW0NvbnRlbnRfVHlwZXNdLnhtbFBLAQItABQABgAIAAAAIQBa9CxbvwAAABUBAAALAAAA&#10;AAAAAAAAAAAAAB8BAABfcmVscy8ucmVsc1BLAQItABQABgAIAAAAIQBwOufBwgAAANwAAAAPAAAA&#10;AAAAAAAAAAAAAAcCAABkcnMvZG93bnJldi54bWxQSwUGAAAAAAMAAwC3AAAA9gIAAAAA&#10;" strokecolor="black [3200]" strokeweight="1.5pt">
                    <v:stroke endarrow="block" joinstyle="miter"/>
                  </v:shape>
                </v:group>
                <v:shape id="Надпись 127" o:spid="_x0000_s1075" type="#_x0000_t202" style="position:absolute;left:111;top:20075;width:3930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RaDxAAAANwAAAAPAAAAZHJzL2Rvd25yZXYueG1sRE9NawIx&#10;EL0L/ocwgpdSs3rQshqlLShSWqVaxOOwmW4WN5Mlibr++0YoeJvH+5zZorW1uJAPlWMFw0EGgrhw&#10;uuJSwc9++fwCIkRkjbVjUnCjAIt5tzPDXLsrf9NlF0uRQjjkqMDE2ORShsKQxTBwDXHifp23GBP0&#10;pdQerync1nKUZWNpseLUYLChd0PFaXe2Ck7m42mbrb7eDuP1zW/2Z3f0n0el+r32dQoiUhsf4n/3&#10;Wqf5owncn0kXyPkfAAAA//8DAFBLAQItABQABgAIAAAAIQDb4fbL7gAAAIUBAAATAAAAAAAAAAAA&#10;AAAAAAAAAABbQ29udGVudF9UeXBlc10ueG1sUEsBAi0AFAAGAAgAAAAhAFr0LFu/AAAAFQEAAAsA&#10;AAAAAAAAAAAAAAAAHwEAAF9yZWxzLy5yZWxzUEsBAi0AFAAGAAgAAAAhALgJFoPEAAAA3AAAAA8A&#10;AAAAAAAAAAAAAAAABwIAAGRycy9kb3ducmV2LnhtbFBLBQYAAAAAAwADALcAAAD4AgAAAAA=&#10;" filled="f" stroked="f" strokeweight=".5pt">
                  <v:textbox>
                    <w:txbxContent>
                      <w:p w14:paraId="6018999D" w14:textId="77777777" w:rsidR="005854AD" w:rsidRPr="00D57005" w:rsidRDefault="005854AD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Rax</w:t>
                        </w:r>
                      </w:p>
                    </w:txbxContent>
                  </v:textbox>
                </v:shape>
                <v:shape id="Надпись 127" o:spid="_x0000_s1076" type="#_x0000_t202" style="position:absolute;left:5015;top:22712;width:395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xQsxwAAANwAAAAPAAAAZHJzL2Rvd25yZXYueG1sRI9BawIx&#10;EIXvhf6HMAUvRbOtIGU1SltoEbEtVRGPw2a6WdxMliTq+u87h0JvM7w3730zW/S+VWeKqQls4GFU&#10;gCKugm24NrDbvg2fQKWMbLENTAaulGAxv72ZYWnDhb/pvMm1khBOJRpwOXel1qly5DGNQkcs2k+I&#10;HrOssdY24kXCfasfi2KiPTYsDQ47enVUHTcnb+DoVvdfxfvHy36yvMbP7Skc4vpgzOCuf56CytTn&#10;f/Pf9dIK/lho5RmZQM9/AQAA//8DAFBLAQItABQABgAIAAAAIQDb4fbL7gAAAIUBAAATAAAAAAAA&#10;AAAAAAAAAAAAAABbQ29udGVudF9UeXBlc10ueG1sUEsBAi0AFAAGAAgAAAAhAFr0LFu/AAAAFQEA&#10;AAsAAAAAAAAAAAAAAAAAHwEAAF9yZWxzLy5yZWxzUEsBAi0AFAAGAAgAAAAhAExPFCzHAAAA3AAA&#10;AA8AAAAAAAAAAAAAAAAABwIAAGRycy9kb3ducmV2LnhtbFBLBQYAAAAAAwADALcAAAD7AgAAAAA=&#10;" filled="f" stroked="f" strokeweight=".5pt">
                  <v:textbox>
                    <w:txbxContent>
                      <w:p w14:paraId="2ACA023D" w14:textId="77777777" w:rsidR="005854AD" w:rsidRDefault="005854AD" w:rsidP="00943982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Ray</w:t>
                        </w:r>
                      </w:p>
                    </w:txbxContent>
                  </v:textbox>
                </v:shape>
                <v:shape id="Надпись 127" o:spid="_x0000_s1077" type="#_x0000_t202" style="position:absolute;left:44024;top:19664;width:399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2tXxwAAANwAAAAPAAAAZHJzL2Rvd25yZXYueG1sRI9BawIx&#10;EIXvhf6HMAUvRbMtImU1SltoEbEtVRGPw2a6WdxMliTq+u87h0JvM7w3730zW/S+VWeKqQls4GFU&#10;gCKugm24NrDbvg2fQKWMbLENTAaulGAxv72ZYWnDhb/pvMm1khBOJRpwOXel1qly5DGNQkcs2k+I&#10;HrOssdY24kXCfasfi2KiPTYsDQ47enVUHTcnb+DoVvdfxfvHy36yvMbP7Skc4vpgzOCuf56CytTn&#10;f/Pf9dIK/ljw5RmZQM9/AQAA//8DAFBLAQItABQABgAIAAAAIQDb4fbL7gAAAIUBAAATAAAAAAAA&#10;AAAAAAAAAAAAAABbQ29udGVudF9UeXBlc10ueG1sUEsBAi0AFAAGAAgAAAAhAFr0LFu/AAAAFQEA&#10;AAsAAAAAAAAAAAAAAAAAHwEAAF9yZWxzLy5yZWxzUEsBAi0AFAAGAAgAAAAhAOo/a1fHAAAA3AAA&#10;AA8AAAAAAAAAAAAAAAAABwIAAGRycy9kb3ducmV2LnhtbFBLBQYAAAAAAwADALcAAAD7AgAAAAA=&#10;" filled="f" stroked="f" strokeweight=".5pt">
                  <v:textbox>
                    <w:txbxContent>
                      <w:p w14:paraId="22C4AEB6" w14:textId="77777777" w:rsidR="005854AD" w:rsidRDefault="005854AD" w:rsidP="00943982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</w:t>
                        </w:r>
                        <w:r w:rsidRPr="00943982">
                          <w:rPr>
                            <w:rFonts w:ascii="Calibri" w:eastAsia="Calibri" w:hAnsi="Calibri"/>
                            <w:lang w:val="en-US"/>
                          </w:rPr>
                          <w:t>bx</w:t>
                        </w:r>
                      </w:p>
                    </w:txbxContent>
                  </v:textbox>
                </v:shape>
                <v:shape id="Надпись 127" o:spid="_x0000_s1078" type="#_x0000_t202" style="position:absolute;left:48020;top:22436;width:399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VC7wwAAANwAAAAPAAAAZHJzL2Rvd25yZXYueG1sRE9NawIx&#10;EL0X/A9hBC9Ss0qRshqlLShSrFIt4nHYTDeLm8mSRF3/vSkIvc3jfc503tpaXMiHyrGC4SADQVw4&#10;XXGp4Ge/eH4FESKyxtoxKbhRgPms8zTFXLsrf9NlF0uRQjjkqMDE2ORShsKQxTBwDXHifp23GBP0&#10;pdQerync1nKUZWNpseLUYLChD0PFaXe2Ck7ms7/Nll/vh/Hq5jf7szv69VGpXrd9m4CI1MZ/8cO9&#10;0mn+ywj+nkkXyNkdAAD//wMAUEsBAi0AFAAGAAgAAAAhANvh9svuAAAAhQEAABMAAAAAAAAAAAAA&#10;AAAAAAAAAFtDb250ZW50X1R5cGVzXS54bWxQSwECLQAUAAYACAAAACEAWvQsW78AAAAVAQAACwAA&#10;AAAAAAAAAAAAAAAfAQAAX3JlbHMvLnJlbHNQSwECLQAUAAYACAAAACEAdaFQu8MAAADcAAAADwAA&#10;AAAAAAAAAAAAAAAHAgAAZHJzL2Rvd25yZXYueG1sUEsFBgAAAAADAAMAtwAAAPcCAAAAAA==&#10;" filled="f" stroked="f" strokeweight=".5pt">
                  <v:textbox>
                    <w:txbxContent>
                      <w:p w14:paraId="6E6F39B5" w14:textId="77777777" w:rsidR="005854AD" w:rsidRDefault="005854AD" w:rsidP="00943982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Rbx</w:t>
                        </w:r>
                      </w:p>
                    </w:txbxContent>
                  </v:textbox>
                </v:shape>
                <v:shape id="Надпись 127" o:spid="_x0000_s1079" type="#_x0000_t202" style="position:absolute;left:16696;top:29209;width:373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fUgxAAAANwAAAAPAAAAZHJzL2Rvd25yZXYueG1sRE9NawIx&#10;EL0X/A9hCr0UzVpFytYoKihSbEtVisdhM90sbiZLEnX9940g9DaP9znjaWtrcSYfKscK+r0MBHHh&#10;dMWlgv1u2X0FESKyxtoxKbhSgOmk8zDGXLsLf9N5G0uRQjjkqMDE2ORShsKQxdBzDXHifp23GBP0&#10;pdQeLync1vIly0bSYsWpwWBDC0PFcXuyCo7m/fkrW33Mf0brq//cndzBbw5KPT22szcQkdr4L767&#10;1zrNHw7g9ky6QE7+AAAA//8DAFBLAQItABQABgAIAAAAIQDb4fbL7gAAAIUBAAATAAAAAAAAAAAA&#10;AAAAAAAAAABbQ29udGVudF9UeXBlc10ueG1sUEsBAi0AFAAGAAgAAAAhAFr0LFu/AAAAFQEAAAsA&#10;AAAAAAAAAAAAAAAAHwEAAF9yZWxzLy5yZWxzUEsBAi0AFAAGAAgAAAAhABrt9SDEAAAA3AAAAA8A&#10;AAAAAAAAAAAAAAAABwIAAGRycy9kb3ducmV2LnhtbFBLBQYAAAAAAwADALcAAAD4AgAAAAA=&#10;" filled="f" stroked="f" strokeweight=".5pt">
                  <v:textbox>
                    <w:txbxContent>
                      <w:p w14:paraId="3C05BA6F" w14:textId="77777777" w:rsidR="005854AD" w:rsidRDefault="005854AD" w:rsidP="00943982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Fr1</w:t>
                        </w:r>
                      </w:p>
                    </w:txbxContent>
                  </v:textbox>
                </v:shape>
                <v:shape id="Надпись 127" o:spid="_x0000_s1080" type="#_x0000_t202" style="position:absolute;left:20419;top:32173;width:536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la4xAAAANwAAAAPAAAAZHJzL2Rvd25yZXYueG1sRE9NawIx&#10;EL0L/ocwhV6kZi1lka1RqtAixSrVUjwOm+lmcTNZkqjrvzcFwds83udMZp1txIl8qB0rGA0zEMSl&#10;0zVXCn52709jECEia2wck4ILBZhN+70JFtqd+ZtO21iJFMKhQAUmxraQMpSGLIaha4kT9+e8xZig&#10;r6T2eE7htpHPWZZLizWnBoMtLQyVh+3RKjiYz8Em+/ia/+bLi1/vjm7vV3ulHh+6t1cQkbp4F9/c&#10;S53mv+Tw/0y6QE6vAAAA//8DAFBLAQItABQABgAIAAAAIQDb4fbL7gAAAIUBAAATAAAAAAAAAAAA&#10;AAAAAAAAAABbQ29udGVudF9UeXBlc10ueG1sUEsBAi0AFAAGAAgAAAAhAFr0LFu/AAAAFQEAAAsA&#10;AAAAAAAAAAAAAAAAHwEAAF9yZWxzLy5yZWxzUEsBAi0AFAAGAAgAAAAhAAqaVrjEAAAA3AAAAA8A&#10;AAAAAAAAAAAAAAAABwIAAGRycy9kb3ducmV2LnhtbFBLBQYAAAAAAwADALcAAAD4AgAAAAA=&#10;" filled="f" stroked="f" strokeweight=".5pt">
                  <v:textbox>
                    <w:txbxContent>
                      <w:p w14:paraId="42CDFA88" w14:textId="77777777" w:rsidR="005854AD" w:rsidRPr="000A53EF" w:rsidRDefault="005854AD" w:rsidP="000A53EF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</w:t>
                        </w:r>
                        <w:r>
                          <w:rPr>
                            <w:rFonts w:ascii="Calibri" w:eastAsia="Calibri" w:hAnsi="Calibri"/>
                          </w:rPr>
                          <w:t>окр1</w:t>
                        </w:r>
                      </w:p>
                    </w:txbxContent>
                  </v:textbox>
                </v:shape>
                <v:shape id="Надпись 127" o:spid="_x0000_s1081" type="#_x0000_t202" style="position:absolute;left:39636;top:22625;width:373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vMjxAAAANwAAAAPAAAAZHJzL2Rvd25yZXYueG1sRE9NawIx&#10;EL0X/A9hCr2IZi1iy9YoKihSbEtVisdhM90sbiZLEnX9940g9DaP9znjaWtrcSYfKscKBv0MBHHh&#10;dMWlgv1u2XsFESKyxtoxKbhSgOmk8zDGXLsLf9N5G0uRQjjkqMDE2ORShsKQxdB3DXHifp23GBP0&#10;pdQeLync1vI5y0bSYsWpwWBDC0PFcXuyCo7mvfuVrT7mP6P11X/uTu7gNwelnh7b2RuISG38F9/d&#10;a53mD1/g9ky6QE7+AAAA//8DAFBLAQItABQABgAIAAAAIQDb4fbL7gAAAIUBAAATAAAAAAAAAAAA&#10;AAAAAAAAAABbQ29udGVudF9UeXBlc10ueG1sUEsBAi0AFAAGAAgAAAAhAFr0LFu/AAAAFQEAAAsA&#10;AAAAAAAAAAAAAAAAHwEAAF9yZWxzLy5yZWxzUEsBAi0AFAAGAAgAAAAhAGXW8yPEAAAA3AAAAA8A&#10;AAAAAAAAAAAAAAAABwIAAGRycy9kb3ducmV2LnhtbFBLBQYAAAAAAwADALcAAAD4AgAAAAA=&#10;" filled="f" stroked="f" strokeweight=".5pt">
                  <v:textbox>
                    <w:txbxContent>
                      <w:p w14:paraId="731114CF" w14:textId="77777777" w:rsidR="005854AD" w:rsidRPr="000A53EF" w:rsidRDefault="005854AD" w:rsidP="000A53EF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Fr2</w:t>
                        </w:r>
                      </w:p>
                    </w:txbxContent>
                  </v:textbox>
                </v:shape>
                <v:shape id="Надпись 127" o:spid="_x0000_s1082" type="#_x0000_t202" style="position:absolute;left:37765;top:32534;width:536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WdRxwAAANwAAAAPAAAAZHJzL2Rvd25yZXYueG1sRI9BawIx&#10;EIXvhf6HMAUvRbMtImU1SltoEbEtVRGPw2a6WdxMliTq+u87h0JvM7w3730zW/S+VWeKqQls4GFU&#10;gCKugm24NrDbvg2fQKWMbLENTAaulGAxv72ZYWnDhb/pvMm1khBOJRpwOXel1qly5DGNQkcs2k+I&#10;HrOssdY24kXCfasfi2KiPTYsDQ47enVUHTcnb+DoVvdfxfvHy36yvMbP7Skc4vpgzOCuf56CytTn&#10;f/Pf9dIK/lho5RmZQM9/AQAA//8DAFBLAQItABQABgAIAAAAIQDb4fbL7gAAAIUBAAATAAAAAAAA&#10;AAAAAAAAAAAAAABbQ29udGVudF9UeXBlc10ueG1sUEsBAi0AFAAGAAgAAAAhAFr0LFu/AAAAFQEA&#10;AAsAAAAAAAAAAAAAAAAAHwEAAF9yZWxzLy5yZWxzUEsBAi0AFAAGAAgAAAAhABRJZ1HHAAAA3AAA&#10;AA8AAAAAAAAAAAAAAAAABwIAAGRycy9kb3ducmV2LnhtbFBLBQYAAAAAAwADALcAAAD7AgAAAAA=&#10;" filled="f" stroked="f" strokeweight=".5pt">
                  <v:textbox>
                    <w:txbxContent>
                      <w:p w14:paraId="71584E7E" w14:textId="77777777" w:rsidR="005854AD" w:rsidRDefault="005854AD" w:rsidP="000A53EF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</w:rPr>
                          <w:t>окр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080D687" w14:textId="77777777" w:rsidR="005854AD" w:rsidRPr="00B220DE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Найдем силы действующие на колесо </w:t>
      </w:r>
      <w:r w:rsidRPr="00B220DE">
        <w:rPr>
          <w:rFonts w:ascii="Times New Roman" w:hAnsi="Times New Roman" w:cs="Times New Roman"/>
          <w:sz w:val="28"/>
          <w:szCs w:val="28"/>
        </w:rPr>
        <w:t>6:</w:t>
      </w:r>
    </w:p>
    <w:p w14:paraId="69B2A746" w14:textId="77777777" w:rsidR="005854AD" w:rsidRDefault="002F6F32" w:rsidP="00106D59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окр1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 ∙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423,6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47.5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=17,83Н</m:t>
          </m:r>
        </m:oMath>
      </m:oMathPara>
    </w:p>
    <w:p w14:paraId="05C8050C" w14:textId="77777777" w:rsidR="005854AD" w:rsidRPr="00B908DE" w:rsidRDefault="002F6F32" w:rsidP="00106D59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r</m:t>
              </m:r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</w:rPr>
            <m:t>=</m:t>
          </m:r>
          <m:r>
            <w:rPr>
              <w:rFonts w:ascii="Cambria Math" w:eastAsiaTheme="majorEastAsia" w:hAnsi="Cambria Math" w:cs="Times New Roman"/>
              <w:sz w:val="28"/>
              <w:szCs w:val="28"/>
            </w:rPr>
            <m:t>tg</m:t>
          </m:r>
          <m:r>
            <m:rPr>
              <m:sty m:val="p"/>
            </m:rPr>
            <w:rPr>
              <w:rFonts w:ascii="Cambria Math" w:eastAsiaTheme="majorEastAsia" w:hAnsi="Cambria Math" w:cs="Times New Roman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  <m:ctrlPr>
                <w:rPr>
                  <w:rFonts w:ascii="Cambria Math" w:eastAsiaTheme="maj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окр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 xml:space="preserve">=17,83 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tg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20°=6</m:t>
          </m:r>
          <m:r>
            <w:rPr>
              <w:rFonts w:ascii="Cambria Math" w:eastAsiaTheme="majorEastAsia" w:hAnsi="Cambria Math" w:cs="Times New Roman"/>
              <w:sz w:val="28"/>
              <w:szCs w:val="28"/>
            </w:rPr>
            <m:t>,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 xml:space="preserve">5 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H</m:t>
          </m:r>
        </m:oMath>
      </m:oMathPara>
    </w:p>
    <w:p w14:paraId="6576496A" w14:textId="77777777" w:rsidR="005854AD" w:rsidRPr="00B220DE" w:rsidRDefault="005854AD" w:rsidP="00B908D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Найдем силы действующие на колесо 7</w:t>
      </w:r>
      <w:r w:rsidRPr="00B220DE">
        <w:rPr>
          <w:rFonts w:ascii="Times New Roman" w:hAnsi="Times New Roman" w:cs="Times New Roman"/>
          <w:sz w:val="28"/>
          <w:szCs w:val="28"/>
        </w:rPr>
        <w:t>:</w:t>
      </w:r>
    </w:p>
    <w:p w14:paraId="05EB6039" w14:textId="77777777" w:rsidR="005854AD" w:rsidRDefault="002F6F32" w:rsidP="00B908D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окр2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 ∙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423,6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=42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4Н</m:t>
          </m:r>
        </m:oMath>
      </m:oMathPara>
    </w:p>
    <w:p w14:paraId="31D70FB9" w14:textId="77777777" w:rsidR="005854AD" w:rsidRPr="00B908DE" w:rsidRDefault="002F6F32" w:rsidP="00B908DE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r</m:t>
              </m:r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</w:rPr>
            <m:t>=</m:t>
          </m:r>
          <m:r>
            <w:rPr>
              <w:rFonts w:ascii="Cambria Math" w:eastAsiaTheme="majorEastAsia" w:hAnsi="Cambria Math" w:cs="Times New Roman"/>
              <w:sz w:val="28"/>
              <w:szCs w:val="28"/>
            </w:rPr>
            <m:t>tg</m:t>
          </m:r>
          <m:r>
            <m:rPr>
              <m:sty m:val="p"/>
            </m:rPr>
            <w:rPr>
              <w:rFonts w:ascii="Cambria Math" w:eastAsiaTheme="majorEastAsia" w:hAnsi="Cambria Math" w:cs="Times New Roman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  <m:ctrlPr>
                <w:rPr>
                  <w:rFonts w:ascii="Cambria Math" w:eastAsiaTheme="maj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окр2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 xml:space="preserve">=42,4 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tg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 xml:space="preserve">20°=15,4 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H</m:t>
          </m:r>
        </m:oMath>
      </m:oMathPara>
    </w:p>
    <w:p w14:paraId="15FF1DE2" w14:textId="21C8163D" w:rsidR="005854AD" w:rsidRDefault="00E53D7F" w:rsidP="00106D59">
      <w:pPr>
        <w:pStyle w:val="2"/>
      </w:pPr>
      <w:bookmarkStart w:id="142" w:name="_Toc104133076"/>
      <w:r>
        <w:rPr>
          <w:lang w:val="en-US"/>
        </w:rPr>
        <w:t>21</w:t>
      </w:r>
      <w:r w:rsidR="005854AD">
        <w:t>.2 Составим эпюры.</w:t>
      </w:r>
      <w:bookmarkEnd w:id="142"/>
    </w:p>
    <w:p w14:paraId="772A1362" w14:textId="77777777" w:rsidR="005854AD" w:rsidRPr="002D4A4E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YOZ</w:t>
      </w:r>
    </w:p>
    <w:p w14:paraId="24367DDB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CF8CB09" wp14:editId="6F921B9E">
                <wp:simplePos x="0" y="0"/>
                <wp:positionH relativeFrom="column">
                  <wp:posOffset>4017645</wp:posOffset>
                </wp:positionH>
                <wp:positionV relativeFrom="paragraph">
                  <wp:posOffset>3210560</wp:posOffset>
                </wp:positionV>
                <wp:extent cx="798830" cy="266700"/>
                <wp:effectExtent l="0" t="0" r="0" b="0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C83D5E" w14:textId="77777777" w:rsidR="005854AD" w:rsidRPr="00F31475" w:rsidRDefault="005854AD" w:rsidP="00F3147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67,5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7CF8CB09" id="Надпись 11" o:spid="_x0000_s1083" type="#_x0000_t202" style="position:absolute;left:0;text-align:left;margin-left:316.35pt;margin-top:252.8pt;width:62.9pt;height:2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fT/GgIAADMEAAAOAAAAZHJzL2Uyb0RvYy54bWysU01vGjEQvVfKf7B8D7sQAmTFEtFEVJVQ&#10;EolUORuvzVryelzbsEt/fcfmU2lPVS/e2ZnxfLz3PH3sGk12wnkFpqT9Xk6JMBwqZTYl/fG+uJ1Q&#10;4gMzFdNgREn3wtPH2c2XaWsLMYAadCUcwSLGF60taR2CLbLM81o0zPfACoNBCa5hAX/dJqsca7F6&#10;o7NBno+yFlxlHXDhPXqfD0E6S/WlFDy8SulFILqkOFtIp0vnOp7ZbMqKjWO2Vvw4BvuHKRqmDDY9&#10;l3pmgZGtU3+UahR34EGGHocmAykVF2kH3Kaff9pmVTMr0i4IjrdnmPz/K8tfdiv75kjovkKHBEZA&#10;WusLj864TyddE784KcE4Qrg/wya6QDg6xw+TyR1GOIYGo9E4T7Bml8vW+fBNQEOiUVKHrCSw2G7p&#10;AzbE1FNK7GVgobROzGhD2pKO7u7zdOEcwRva4MXLqNEK3bojqsIp0gTRtYZqj+s5ODDvLV8oHGLJ&#10;fHhjDqnGuVG+4RUPqQGbwdGipAb362/+mI8MYJSSFqVTUv9zy5ygRH83yM1DfziMWks/w/sxTkPc&#10;dWR9HTHb5glQnX18KJYnM+YHfTKlg+YDVT6PXTHEDMfeJQ0n8ykcBI2vhIv5PCWhuiwLS7OyPJaO&#10;sEaI37sP5uyRh4AEvsBJZKz4RMch90DIfBtAqsTVBdUj/qjMROHxFUXpX/+nrMtbn/0GAAD//wMA&#10;UEsDBBQABgAIAAAAIQCAdpKy4wAAAAsBAAAPAAAAZHJzL2Rvd25yZXYueG1sTI/LTsMwEEX3SPyD&#10;NUjsqNNAHgpxqipShYRg0dINOyd2k6j2OMRuG/h6hlVZzszRnXPL1WwNO+vJDw4FLBcRMI2tUwN2&#10;AvYfm4ccmA8SlTQOtYBv7WFV3d6UslDuglt93oWOUQj6QgroQxgLzn3bayv9wo0a6XZwk5WBxqnj&#10;apIXCreGx1GUcisHpA+9HHXd6/a4O1kBr/XmXW6b2OY/pn55O6zHr/1nIsT93bx+Bhb0HK4w/OmT&#10;OlTk1LgTKs+MgPQxzggVkERJCoyILMkTYA1tnrIUeFXy/x2qXwAAAP//AwBQSwECLQAUAAYACAAA&#10;ACEAtoM4kv4AAADhAQAAEwAAAAAAAAAAAAAAAAAAAAAAW0NvbnRlbnRfVHlwZXNdLnhtbFBLAQIt&#10;ABQABgAIAAAAIQA4/SH/1gAAAJQBAAALAAAAAAAAAAAAAAAAAC8BAABfcmVscy8ucmVsc1BLAQIt&#10;ABQABgAIAAAAIQD7lfT/GgIAADMEAAAOAAAAAAAAAAAAAAAAAC4CAABkcnMvZTJvRG9jLnhtbFBL&#10;AQItABQABgAIAAAAIQCAdpKy4wAAAAsBAAAPAAAAAAAAAAAAAAAAAHQEAABkcnMvZG93bnJldi54&#10;bWxQSwUGAAAAAAQABADzAAAAhAUAAAAA&#10;" filled="f" stroked="f" strokeweight=".5pt">
                <v:textbox>
                  <w:txbxContent>
                    <w:p w14:paraId="63C83D5E" w14:textId="77777777" w:rsidR="005854AD" w:rsidRPr="00F31475" w:rsidRDefault="005854AD" w:rsidP="00F3147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67,5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3A6645" wp14:editId="0272583C">
                <wp:simplePos x="0" y="0"/>
                <wp:positionH relativeFrom="column">
                  <wp:posOffset>2364105</wp:posOffset>
                </wp:positionH>
                <wp:positionV relativeFrom="paragraph">
                  <wp:posOffset>2379980</wp:posOffset>
                </wp:positionV>
                <wp:extent cx="798830" cy="266700"/>
                <wp:effectExtent l="0" t="0" r="20320" b="1905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3E73A42" w14:textId="77777777" w:rsidR="005854AD" w:rsidRPr="00F31475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42,2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533A6645" id="Надпись 5" o:spid="_x0000_s1084" type="#_x0000_t202" style="position:absolute;left:0;text-align:left;margin-left:186.15pt;margin-top:187.4pt;width:62.9pt;height:2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TG5MAIAAFsEAAAOAAAAZHJzL2Uyb0RvYy54bWysVE1vGjEQvVfqf7B8L7sQAgSxRJSIqhJK&#10;IpEqZ+O1WUtej2sbdumv79jLl9Keql7MjGd2Pt57ZvbY1pochPMKTEH7vZwSYTiUyuwK+uNt9WVC&#10;iQ/MlEyDEQU9Ck8f558/zRo7FQOoQJfCESxi/LSxBa1CsNMs87wSNfM9sMJgUIKrWUDX7bLSsQar&#10;1zob5Pkoa8CV1gEX3uPtUxek81RfSsHDi5ReBKILirOFdLp0buOZzWdsunPMVoqfxmD/MEXNlMGm&#10;l1JPLDCyd+qPUrXiDjzI0ONQZyCl4iLtgNv08w/bbCpmRdoFwfH2ApP/f2X582FjXx0J7VdokcAI&#10;SGP91ONl3KeVro6/OCnBOEJ4vMAm2kA4Xo4fJpM7jHAMDUajcZ5gza4fW+fDNwE1iUZBHbKSwGKH&#10;tQ/YEFPPKbGXgZXSOjGjDWkKOrq7z9MHHrQqYzCmJY2IpXbkwJDd7S4Nj7VustDTBhtcV4pWaLct&#10;USVOe9l3C+URYXDQKcRbvlI47Jr58MocSgL3Q5mHFzykBhwKThYlFbhff7uP+cgURilpUGIF9T/3&#10;zAlK9HeDHD70h8OoyeQM78cDdNxtZHsbMft6CbhnHx+U5cmM+UGfTemgfsfXsIhdMcQMx94FDWdz&#10;GTrh42viYrFISahCy8LabCyPpSOukYq39p05e+IrINHPcBYjm36grcvtiFvsA0iVOI1Ad6ie8EcF&#10;J6pPry0+kVs/ZV3/E+a/AQAA//8DAFBLAwQUAAYACAAAACEA3Dr8buEAAAALAQAADwAAAGRycy9k&#10;b3ducmV2LnhtbEyPwU7DMBBE70j8g7VI3KiTtGrTEKcCVC7lAJR+gBsvSdR4HcVOmvL1bE9wm9E+&#10;zc7km8m2YsTeN44UxLMIBFLpTEOVgsPX60MKwgdNRreOUMEFPWyK25tcZ8ad6RPHfagEh5DPtII6&#10;hC6T0pc1Wu1nrkPi27frrQ5s+0qaXp853LYyiaKltLoh/lDrDl9qLE/7wSpY2+1pNbRvu/Gj+7kM&#10;iT/s3p+3St3fTU+PIAJO4Q+Ga32uDgV3OrqBjBetgvkqmTN6FQvewMRincYgjiziZQqyyOX/DcUv&#10;AAAA//8DAFBLAQItABQABgAIAAAAIQC2gziS/gAAAOEBAAATAAAAAAAAAAAAAAAAAAAAAABbQ29u&#10;dGVudF9UeXBlc10ueG1sUEsBAi0AFAAGAAgAAAAhADj9If/WAAAAlAEAAAsAAAAAAAAAAAAAAAAA&#10;LwEAAF9yZWxzLy5yZWxzUEsBAi0AFAAGAAgAAAAhAN6tMbkwAgAAWwQAAA4AAAAAAAAAAAAAAAAA&#10;LgIAAGRycy9lMm9Eb2MueG1sUEsBAi0AFAAGAAgAAAAhANw6/G7hAAAACwEAAA8AAAAAAAAAAAAA&#10;AAAAigQAAGRycy9kb3ducmV2LnhtbFBLBQYAAAAABAAEAPMAAACYBQAAAAA=&#10;" filled="f" strokecolor="white [3212]" strokeweight=".5pt">
                <v:textbox>
                  <w:txbxContent>
                    <w:p w14:paraId="13E73A42" w14:textId="77777777" w:rsidR="005854AD" w:rsidRPr="00F31475" w:rsidRDefault="005854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42,2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7AFB03D" wp14:editId="2A090814">
                <wp:simplePos x="0" y="0"/>
                <wp:positionH relativeFrom="column">
                  <wp:posOffset>4947285</wp:posOffset>
                </wp:positionH>
                <wp:positionV relativeFrom="paragraph">
                  <wp:posOffset>1336040</wp:posOffset>
                </wp:positionV>
                <wp:extent cx="914400" cy="274320"/>
                <wp:effectExtent l="0" t="0" r="20320" b="11430"/>
                <wp:wrapNone/>
                <wp:docPr id="301" name="Надпись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8B2BA2A" w14:textId="77777777" w:rsidR="005854AD" w:rsidRPr="00592839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10,7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77AFB03D" id="Надпись 301" o:spid="_x0000_s1085" type="#_x0000_t202" style="position:absolute;left:0;text-align:left;margin-left:389.55pt;margin-top:105.2pt;width:1in;height:21.6pt;z-index:2516961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Zy8LQIAAFkEAAAOAAAAZHJzL2Uyb0RvYy54bWysVNuO2jAQfa/Uf7D8XgIseykirCgrqkpo&#10;dyW22mfjOBDJ8Vi2IaFf32OHm7Z9qvpixp7JXM45w+SxrTXbK+crMjkf9PqcKSOpqMwm5z/fFl8e&#10;OPNBmEJoMirnB+X54/Tzp0ljx2pIW9KFcgxJjB83NufbEOw4y7zcqlr4Hlll4CzJ1SLg6jZZ4USD&#10;7LXOhv3+XdaQK6wjqbzH61Pn5NOUvyyVDC9l6VVgOufoLaTTpXMdz2w6EeONE3ZbyWMb4h+6qEVl&#10;UPSc6kkEwXau+iNVXUlHnsrQk1RnVJaVVGkGTDPof5hmtRVWpVkAjrdnmPz/Syuf9yv76lhov1EL&#10;AiMgjfVjj8c4T1u6Ov6iUwY/IDycYVNtYBKPXwejUR8eCdfwfnQzTLBml4+t8+G7oppFI+cOrCSw&#10;xH7pAwoi9BQSaxlaVFonZrRhTc7vbm776QNPuiqiM4Yljai5dmwvwO56k5pHrqso3LRBgctI0Qrt&#10;umVVgW6Hp3nXVBwAg6NOId7KRYVml8KHV+EgCcwHmYcXHKUmNEVHi7MtuV9/e4/xYApezhpILOcG&#10;O8CZ/mHAYEINikyX0e09UGPu2rO+9phdPSdMOcA6WZnMGB/0ySwd1e/YhVmsCZcwEpVzHk7mPHSy&#10;xy5JNZulIGjQirA0Kytj6ohqJOKtfRfOHtkKoPmZTlIU4w+kdbEdbbNdoLJKjEaYO0yP6EO/iejj&#10;rsUFub6nqMs/wvQ3AAAA//8DAFBLAwQUAAYACAAAACEAFGcKueEAAAALAQAADwAAAGRycy9kb3du&#10;cmV2LnhtbEyPwU6DQBCG7ya+w2ZMvNkFqsUiS9OYmNRLU6kHj1N2CkR2l7BLQZ/e8aTH+efLP9/k&#10;m9l04kKDb51VEC8iEGQrp1tbK3g/vtw9gvABrcbOWVLwRR42xfVVjpl2k32jSxlqwSXWZ6igCaHP&#10;pPRVQwb9wvVkeXd2g8HA41BLPeDE5aaTSRStpMHW8oUGe3puqPosR6Nge3wd4/Oe9PceD1U3lh/p&#10;btopdXszb59ABJrDHwy/+qwOBTud3Gi1F52CNF3HjCpI4ugeBBPrZMnJiZOH5Qpkkcv/PxQ/AAAA&#10;//8DAFBLAQItABQABgAIAAAAIQC2gziS/gAAAOEBAAATAAAAAAAAAAAAAAAAAAAAAABbQ29udGVu&#10;dF9UeXBlc10ueG1sUEsBAi0AFAAGAAgAAAAhADj9If/WAAAAlAEAAAsAAAAAAAAAAAAAAAAALwEA&#10;AF9yZWxzLy5yZWxzUEsBAi0AFAAGAAgAAAAhAPwpnLwtAgAAWQQAAA4AAAAAAAAAAAAAAAAALgIA&#10;AGRycy9lMm9Eb2MueG1sUEsBAi0AFAAGAAgAAAAhABRnCrnhAAAACwEAAA8AAAAAAAAAAAAAAAAA&#10;hwQAAGRycy9kb3ducmV2LnhtbFBLBQYAAAAABAAEAPMAAACVBQAAAAA=&#10;" filled="f" strokecolor="white [3212]" strokeweight=".5pt">
                <v:textbox>
                  <w:txbxContent>
                    <w:p w14:paraId="28B2BA2A" w14:textId="77777777" w:rsidR="005854AD" w:rsidRPr="00592839" w:rsidRDefault="005854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10,7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787B1AC" wp14:editId="6BB7D51F">
                <wp:simplePos x="0" y="0"/>
                <wp:positionH relativeFrom="column">
                  <wp:posOffset>1868805</wp:posOffset>
                </wp:positionH>
                <wp:positionV relativeFrom="paragraph">
                  <wp:posOffset>1838960</wp:posOffset>
                </wp:positionV>
                <wp:extent cx="914400" cy="228600"/>
                <wp:effectExtent l="0" t="0" r="23495" b="19050"/>
                <wp:wrapNone/>
                <wp:docPr id="302" name="Надпись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B9C9BF8" w14:textId="77777777" w:rsidR="005854AD" w:rsidRPr="009B2825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t>4</w:t>
                            </w:r>
                            <w:r>
                              <w:rPr>
                                <w:lang w:val="en-US"/>
                              </w:rPr>
                              <w:t>,7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3787B1AC" id="Надпись 302" o:spid="_x0000_s1086" type="#_x0000_t202" style="position:absolute;left:0;text-align:left;margin-left:147.15pt;margin-top:144.8pt;width:1in;height:18pt;z-index:2516951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L11LAIAAFkEAAAOAAAAZHJzL2Uyb0RvYy54bWysVE1vGjEQvVfqf7B8LwuE0ASxRJSIqlKU&#10;RCJVzsbrhZW8Hss27NJf32cvX0p7qnoxY8/sfLz3hulDW2u2V85XZHI+6PU5U0ZSUZlNzn++Lb/c&#10;ceaDMIXQZFTOD8rzh9nnT9PGTtSQtqQL5RiSGD9pbM63IdhJlnm5VbXwPbLKwFmSq0XA1W2ywokG&#10;2WudDfv9cdaQK6wjqbzH62Pn5LOUvyyVDC9l6VVgOufoLaTTpXMdz2w2FZONE3ZbyWMb4h+6qEVl&#10;UPSc6lEEwXau+iNVXUlHnsrQk1RnVJaVVGkGTDPof5hmtRVWpVkAjrdnmPz/Syuf9yv76lhov1EL&#10;AiMgjfUTj8c4T1u6Ov6iUwY/IDycYVNtYBKP94PRqA+PhGs4vBvDRpbs8rF1PnxXVLNo5NyBlQSW&#10;2D/50IWeQmItQ8tK68SMNqzJ+fjmtp8+8KSrIjpjWNKIWmjH9gLsrjepeZS9isJNG/RyGSlaoV23&#10;rCrQ7c1p3jUVB8DgqFOIt3JZodkn4cOrcJAE5oPMwwuOUhOaoqPF2Zbcr7+9x3gwBS9nDSSWc4Md&#10;4Ez/MGAwoQZFpsvo9usQFdy1Z33tMbt6QZhygHWyMpkxPuiTWTqq37EL81gTLmEkKuc8nMxF6GSP&#10;XZJqPk9B0KAV4cmsrIypI6qRiLf2XTh7ZCuA5mc6SVFMPpDWxXa0zXeByioxGmHuMD2iD/0mTRx3&#10;LS7I9T1FXf4RZr8BAAD//wMAUEsDBBQABgAIAAAAIQBYAvDz4QAAAAsBAAAPAAAAZHJzL2Rvd25y&#10;ZXYueG1sTI9NT4NAEIbvJv6HzZh4s0uhIqUsTWNiUi+NUg8et+wUSPeDsEtBf73jSW/z8eSdZ4rt&#10;bDS74uA7ZwUsFxEwtLVTnW0EfBxfHjJgPkirpHYWBXyhh215e1PIXLnJvuO1Cg2jEOtzKaANoc85&#10;93WLRvqF69HS7uwGIwO1Q8PVICcKN5rHUZRyIztLF1rZ43OL9aUajYDd8XVcng+ovg/yrdZj9fm0&#10;n/ZC3N/Nuw2wgHP4g+FXn9ShJKeTG63yTAuI16uEUCqydQqMiFWS0eQkIIkfU+Blwf//UP4AAAD/&#10;/wMAUEsBAi0AFAAGAAgAAAAhALaDOJL+AAAA4QEAABMAAAAAAAAAAAAAAAAAAAAAAFtDb250ZW50&#10;X1R5cGVzXS54bWxQSwECLQAUAAYACAAAACEAOP0h/9YAAACUAQAACwAAAAAAAAAAAAAAAAAvAQAA&#10;X3JlbHMvLnJlbHNQSwECLQAUAAYACAAAACEApRi9dSwCAABZBAAADgAAAAAAAAAAAAAAAAAuAgAA&#10;ZHJzL2Uyb0RvYy54bWxQSwECLQAUAAYACAAAACEAWALw8+EAAAALAQAADwAAAAAAAAAAAAAAAACG&#10;BAAAZHJzL2Rvd25yZXYueG1sUEsFBgAAAAAEAAQA8wAAAJQFAAAAAA==&#10;" filled="f" strokecolor="white [3212]" strokeweight=".5pt">
                <v:textbox>
                  <w:txbxContent>
                    <w:p w14:paraId="6B9C9BF8" w14:textId="77777777" w:rsidR="005854AD" w:rsidRPr="009B2825" w:rsidRDefault="005854AD">
                      <w:pPr>
                        <w:rPr>
                          <w:lang w:val="en-US"/>
                        </w:rPr>
                      </w:pPr>
                      <w:r>
                        <w:t>4</w:t>
                      </w:r>
                      <w:r>
                        <w:rPr>
                          <w:lang w:val="en-US"/>
                        </w:rPr>
                        <w:t>,7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677E49A" wp14:editId="40898F6F">
                <wp:simplePos x="0" y="0"/>
                <wp:positionH relativeFrom="column">
                  <wp:posOffset>-180975</wp:posOffset>
                </wp:positionH>
                <wp:positionV relativeFrom="paragraph">
                  <wp:posOffset>1511300</wp:posOffset>
                </wp:positionV>
                <wp:extent cx="914400" cy="228600"/>
                <wp:effectExtent l="0" t="0" r="23495" b="19050"/>
                <wp:wrapNone/>
                <wp:docPr id="303" name="Надпись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2187A91" w14:textId="77777777" w:rsidR="005854AD" w:rsidRPr="009B2825" w:rsidRDefault="005854AD">
                            <w:r>
                              <w:rPr>
                                <w:lang w:val="en-US"/>
                              </w:rPr>
                              <w:t>1,8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0677E49A" id="Надпись 303" o:spid="_x0000_s1087" type="#_x0000_t202" style="position:absolute;left:0;text-align:left;margin-left:-14.25pt;margin-top:119pt;width:1in;height:18pt;z-index:251694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+kVLAIAAFkEAAAOAAAAZHJzL2Uyb0RvYy54bWysVE2P2jAQvVfqf7B8LwHK0i0irCgrqkpo&#10;dyW22rNxHIjkeCzbkNBf32eHL217qnoxY89kPt57w/ShrTU7KOcrMjkf9PqcKSOpqMw25z9fl5/u&#10;OfNBmEJoMirnR+X5w+zjh2ljJ2pIO9KFcgxJjJ80Nue7EOwky7zcqVr4Hlll4CzJ1SLg6rZZ4USD&#10;7LXOhv3+OGvIFdaRVN7j9bFz8lnKX5ZKhuey9CownXP0FtLp0rmJZzabisnWCbur5KkN8Q9d1KIy&#10;KHpJ9SiCYHtX/ZGqrqQjT2XoSaozKstKqjQDphn0302z3gmr0iwAx9sLTP7/pZVPh7V9cSy036gF&#10;gRGQxvqJx2Ocpy1dHX/RKYMfEB4vsKk2MInHr4PRqA+PhGs4vB/DRpbs+rF1PnxXVLNo5NyBlQSW&#10;OKx86ELPIbGWoWWldWJGG9bkfPz5rp8+8KSrIjpjWNKIWmjHDgLsbrapeZS9icJNG/RyHSlaod20&#10;rCrQ7eg874aKI2Bw1CnEW7ms0OxK+PAiHCSB+SDz8Iyj1ISm6GRxtiP362/vMR5MwctZA4nl3GAH&#10;ONM/DBhMqEGR6TK6+zJEBXfr2dx6zL5eEKYcYJ2sTGaMD/pslo7qN+zCPNaESxiJyjkPZ3MROtlj&#10;l6Saz1MQNGhFWJm1lTF1RDUS8dq+CWdPbAXQ/ERnKYrJO9K62I62+T5QWSVGI8wdpif0od+kidOu&#10;xQW5vaeo6z/C7DcAAAD//wMAUEsDBBQABgAIAAAAIQAv4p+74AAAAAsBAAAPAAAAZHJzL2Rvd25y&#10;ZXYueG1sTI9NT4NAEIbvJv6HzZh4axfQWoIsTWNiUi+NpR48TtkpENldwi4F/fVOT3qcd568H/lm&#10;Np240OBbZxXEywgE2crp1tYKPo6vixSED2g1ds6Sgm/ysClub3LMtJvsgS5lqAWbWJ+hgiaEPpPS&#10;Vw0Z9EvXk+Xf2Q0GA59DLfWAE5ubTiZR9CQNtpYTGuzppaHqqxyNgu3xbYzPe9I/e3yvurH8XO+m&#10;nVL3d/P2GUSgOfzBcK3P1aHgTic3Wu1Fp2CRpCtGFSQPKY+6EvGKlRMr68cIZJHL/xuKXwAAAP//&#10;AwBQSwECLQAUAAYACAAAACEAtoM4kv4AAADhAQAAEwAAAAAAAAAAAAAAAAAAAAAAW0NvbnRlbnRf&#10;VHlwZXNdLnhtbFBLAQItABQABgAIAAAAIQA4/SH/1gAAAJQBAAALAAAAAAAAAAAAAAAAAC8BAABf&#10;cmVscy8ucmVsc1BLAQItABQABgAIAAAAIQCTb+kVLAIAAFkEAAAOAAAAAAAAAAAAAAAAAC4CAABk&#10;cnMvZTJvRG9jLnhtbFBLAQItABQABgAIAAAAIQAv4p+74AAAAAsBAAAPAAAAAAAAAAAAAAAAAIYE&#10;AABkcnMvZG93bnJldi54bWxQSwUGAAAAAAQABADzAAAAkwUAAAAA&#10;" filled="f" strokecolor="white [3212]" strokeweight=".5pt">
                <v:textbox>
                  <w:txbxContent>
                    <w:p w14:paraId="72187A91" w14:textId="77777777" w:rsidR="005854AD" w:rsidRPr="009B2825" w:rsidRDefault="005854AD">
                      <w:r>
                        <w:rPr>
                          <w:lang w:val="en-US"/>
                        </w:rPr>
                        <w:t>1,8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506498" wp14:editId="3F30222A">
            <wp:extent cx="5300134" cy="3418741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962" t="20987" r="16320"/>
                    <a:stretch/>
                  </pic:blipFill>
                  <pic:spPr bwMode="auto">
                    <a:xfrm>
                      <a:off x="0" y="0"/>
                      <a:ext cx="5309980" cy="342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6F9B9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Замена: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882F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A270CC5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А:</w:t>
      </w:r>
    </w:p>
    <w:p w14:paraId="37219DE2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4F8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∙23</w:t>
      </w:r>
      <w:r w:rsidRPr="00014F8D">
        <w:rPr>
          <w:rFonts w:ascii="Times New Roman" w:hAnsi="Times New Roman" w:cs="Times New Roman"/>
          <w:sz w:val="28"/>
          <w:szCs w:val="28"/>
        </w:rPr>
        <w:t>,3</w:t>
      </w:r>
      <w:r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014F8D">
        <w:rPr>
          <w:rFonts w:ascii="Times New Roman" w:hAnsi="Times New Roman" w:cs="Times New Roman"/>
          <w:sz w:val="28"/>
          <w:szCs w:val="28"/>
        </w:rPr>
        <w:t>46,7+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By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DA04E9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=0</w:t>
      </w:r>
    </w:p>
    <w:p w14:paraId="1FB2C969" w14:textId="77777777" w:rsidR="005854AD" w:rsidRPr="004F0BB8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8E5809C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014F8D">
        <w:rPr>
          <w:rFonts w:ascii="Times New Roman" w:hAnsi="Times New Roman" w:cs="Times New Roman"/>
          <w:sz w:val="28"/>
          <w:szCs w:val="28"/>
        </w:rPr>
        <w:t>29,7-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014F8D">
        <w:rPr>
          <w:rFonts w:ascii="Times New Roman" w:hAnsi="Times New Roman" w:cs="Times New Roman"/>
          <w:sz w:val="28"/>
          <w:szCs w:val="28"/>
        </w:rPr>
        <w:t>6,3-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Ay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4A0AFD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0783B4BF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Ay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=1,8Н</w:t>
      </w:r>
    </w:p>
    <w:p w14:paraId="62B9AF38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By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=</w:t>
      </w:r>
      <w:r w:rsidRPr="004A0AFD">
        <w:rPr>
          <w:rFonts w:ascii="Times New Roman" w:hAnsi="Times New Roman" w:cs="Times New Roman"/>
          <w:bCs/>
          <w:sz w:val="28"/>
          <w:szCs w:val="28"/>
        </w:rPr>
        <w:t>-1</w:t>
      </w:r>
      <w:r w:rsidRPr="00014F8D">
        <w:rPr>
          <w:rFonts w:ascii="Times New Roman" w:hAnsi="Times New Roman" w:cs="Times New Roman"/>
          <w:bCs/>
          <w:sz w:val="28"/>
          <w:szCs w:val="28"/>
        </w:rPr>
        <w:t>0,7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0883DB27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457B188C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,8-10,7-6,5+15,4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5766BCF0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FD8A72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436FAA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9F4FC5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398EFE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C7AB5C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F8A6B5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43E061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A0EB7D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C61B57" w14:textId="5303E625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9B8458" wp14:editId="4D30EAB3">
                <wp:simplePos x="0" y="0"/>
                <wp:positionH relativeFrom="margin">
                  <wp:posOffset>5356860</wp:posOffset>
                </wp:positionH>
                <wp:positionV relativeFrom="paragraph">
                  <wp:posOffset>514985</wp:posOffset>
                </wp:positionV>
                <wp:extent cx="582295" cy="264795"/>
                <wp:effectExtent l="0" t="0" r="8255" b="1905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660" cy="264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30DC425C" id="Прямоугольник 43" o:spid="_x0000_s1026" style="position:absolute;margin-left:421.8pt;margin-top:40.55pt;width:45.85pt;height:20.8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7HZeQIAAFUFAAAOAAAAZHJzL2Uyb0RvYy54bWysVFFv2yAQfp+0/4B4Xx1HadZFdaooVaZJ&#10;VVutnfpMMMRImGNA4mS/fgfYTtdNe5iWBwK+7767+7jj+ubYanIQziswFS0vJpQIw6FWZlfRb8+b&#10;D1eU+MBMzTQYUdGT8PRm+f7ddWcXYgoN6Fo4giTGLzpb0SYEuygKzxvRMn8BVhg0SnAtC3h0u6J2&#10;rEP2VhfTyWRedOBq64AL7/HrbTbSZeKXUvDwIKUXgeiKYm4hrS6t27gWy2u22DlmG8X7NNg/ZNEy&#10;ZTDoSHXLAiN7p36jahV34EGGCw5tAVIqLlINWE05eVPNU8OsSLWgON6OMvn/R8vvD0/20aEMnfUL&#10;j9tYxVG6Nv5jfuSYxDqNYoljIBw/Xl6V8zlKytE0nc9K3CNLcXa2zofPAloSNxV1eBdJIna48yFD&#10;B0iM5UGreqO0Tod4/2KtHTkwvLntruzJf0FpE7EGolcmjF+KcyVpF05aRJw2X4UkqsbcpymR1GTn&#10;IIxzYUKZTQ2rRY59OcHfEH1IKxWaCCOzxPgjd08wIDPJwJ2z7PHRVaQeHZ0nf0ssO48eKTKYMDq3&#10;yoD7E4HGqvrIGT+IlKWJKm2hPj064iBPiLd8o/Da7pgPj8zhSOBN45iHB1ykhq6iXCtLSQPux9tv&#10;EYcdihZKOhytivrve+YEJfqLwd79VM5mcRbTYXb5cYoH99qyfW0x+3YN2AMlPiSWp23EBz1spYP2&#10;BV+BVYyKJmY4xsYEgxsO65BHHt8RLlarBMP5syzcmSfLI3lUM7bj8/GFOdv3bMBmv4dhDNniTetm&#10;bPQ0sNoHkCr19VnPXmec3dQw/TsTH4fX54Q6v4bLnwAAAP//AwBQSwMEFAAGAAgAAAAhAKho26jg&#10;AAAACgEAAA8AAABkcnMvZG93bnJldi54bWxMj8FKxDAQhu+C7xBG8CJu2kaXWpsuKghePLgu4jHb&#10;xCZsMylNtu369I4nvc0wH/98f71ZfM8mM0YXUEK+yoAZbIN22EnYvT9fl8BiUqhVH9BIOJkIm+b8&#10;rFaVDjO+mWmbOkYhGCslwaY0VJzH1hqv4ioMBun2FUavEq1jx/WoZgr3PS+ybM29ckgfrBrMkzXt&#10;YXv0El5PQrxMV+Iw75zo3Df/fPywQcrLi+XhHlgyS/qD4Vef1KEhp304oo6sl1DeiDWhNOQ5MALu&#10;xK0AtieyKErgTc3/V2h+AAAA//8DAFBLAQItABQABgAIAAAAIQC2gziS/gAAAOEBAAATAAAAAAAA&#10;AAAAAAAAAAAAAABbQ29udGVudF9UeXBlc10ueG1sUEsBAi0AFAAGAAgAAAAhADj9If/WAAAAlAEA&#10;AAsAAAAAAAAAAAAAAAAALwEAAF9yZWxzLy5yZWxzUEsBAi0AFAAGAAgAAAAhAJ1Psdl5AgAAVQUA&#10;AA4AAAAAAAAAAAAAAAAALgIAAGRycy9lMm9Eb2MueG1sUEsBAi0AFAAGAAgAAAAhAKho26jgAAAA&#10;CgEAAA8AAAAAAAAAAAAAAAAA0w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XOZ</w:t>
      </w:r>
    </w:p>
    <w:p w14:paraId="1813B751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8A8C0D9" wp14:editId="2CFB2D49">
                <wp:simplePos x="0" y="0"/>
                <wp:positionH relativeFrom="column">
                  <wp:posOffset>3971925</wp:posOffset>
                </wp:positionH>
                <wp:positionV relativeFrom="paragraph">
                  <wp:posOffset>2265680</wp:posOffset>
                </wp:positionV>
                <wp:extent cx="914400" cy="289560"/>
                <wp:effectExtent l="0" t="0" r="0" b="0"/>
                <wp:wrapNone/>
                <wp:docPr id="304" name="Надпись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230815" w14:textId="77777777" w:rsidR="005854AD" w:rsidRPr="00F31475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285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68A8C0D9" id="Надпись 304" o:spid="_x0000_s1088" type="#_x0000_t202" style="position:absolute;left:0;text-align:left;margin-left:312.75pt;margin-top:178.4pt;width:1in;height:22.8pt;z-index:251702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sqCFwIAADEEAAAOAAAAZHJzL2Uyb0RvYy54bWysU01vGyEQvVfKf0Dc4127tpusvI7cRK4q&#10;WUkkp8oZs+BdCRgE2Lvur+/A+ktpTlUvMDDDfLz3mD10WpG9cL4BU9LhIKdEGA5VY7Yl/fW2vL2j&#10;xAdmKqbAiJIehKcP85svs9YWYgQ1qEo4gkmML1pb0joEW2SZ57XQzA/ACoNOCU6zgEe3zSrHWsyu&#10;VTbK82nWgqusAy68x9un3knnKb+UgocXKb0IRJUUewtpdWndxDWbz1ixdczWDT+2wf6hC80ag0XP&#10;qZ5YYGTnmr9S6YY78CDDgIPOQMqGizQDTjPMP0yzrpkVaRYEx9szTP7/peXP+7V9dSR036FDAiMg&#10;rfWFx8s4Tyedjjt2StCPEB7OsIkuEI6X98PxOEcPR9fo7n4yTbBml8fW+fBDgCbRKKlDVhJYbL/y&#10;AQti6Ckk1jKwbJRKzChD2pJOv07y9ODswRfK4MNLq9EK3aYjTYVdTE5zbKA64HgOeua95csGm1gx&#10;H16ZQ6qxb5RveMFFKsBicLQoqcH9/uw+xiMD6KWkRemU1KC2KVE/DTKT0EClpcN48m2EFdy1Z3Pt&#10;MTv9CKjNIX4Ty5MZ44M6mdKBfkeNL2JNdDHDsXJJw8l8DL2c8Y9wsVikINSWZWFl1pbH1BHUCPBb&#10;986cPbIQkL5nOEmMFR/I6GN7Oha7ALJJTEWYe0yP6KMuE4HHPxSFf31OUZefPv8DAAD//wMAUEsD&#10;BBQABgAIAAAAIQD5um1Z4wAAAAsBAAAPAAAAZHJzL2Rvd25yZXYueG1sTI/RSsMwFIbvBd8hHMEb&#10;2RLrGrU2HSooQ5ziJrLLrIlNWZOUJN26t/d4pZfnnI//fH85H21H9jrE1jsBl1MGRLvaq9Y1Aj7X&#10;T5MbIDFJp2TnnRZw1BHm1elJKQvlD+5D71epIRjiYiEFmJT6gtJYG21lnPpeO7x9+2BlwjE0VAV5&#10;wHDb0YwxTq1sHX4wstePRte71WAF7MzLxTt7Xj588cUxvK0HvwmvGyHOz8b7OyBJj+kPhl99VIcK&#10;nbZ+cCqSTgDP8hxRAVc5xw5IXPNb3GwFzFg2A1qV9H+H6gcAAP//AwBQSwECLQAUAAYACAAAACEA&#10;toM4kv4AAADhAQAAEwAAAAAAAAAAAAAAAAAAAAAAW0NvbnRlbnRfVHlwZXNdLnhtbFBLAQItABQA&#10;BgAIAAAAIQA4/SH/1gAAAJQBAAALAAAAAAAAAAAAAAAAAC8BAABfcmVscy8ucmVsc1BLAQItABQA&#10;BgAIAAAAIQAjrsqCFwIAADEEAAAOAAAAAAAAAAAAAAAAAC4CAABkcnMvZTJvRG9jLnhtbFBLAQIt&#10;ABQABgAIAAAAIQD5um1Z4wAAAAsBAAAPAAAAAAAAAAAAAAAAAHEEAABkcnMvZG93bnJldi54bWxQ&#10;SwUGAAAAAAQABADzAAAAgQUAAAAA&#10;" filled="f" stroked="f" strokeweight=".5pt">
                <v:textbox>
                  <w:txbxContent>
                    <w:p w14:paraId="30230815" w14:textId="77777777" w:rsidR="005854AD" w:rsidRPr="00F31475" w:rsidRDefault="005854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285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B0504F0" wp14:editId="4A9B469A">
                <wp:simplePos x="0" y="0"/>
                <wp:positionH relativeFrom="column">
                  <wp:posOffset>2295525</wp:posOffset>
                </wp:positionH>
                <wp:positionV relativeFrom="paragraph">
                  <wp:posOffset>2181860</wp:posOffset>
                </wp:positionV>
                <wp:extent cx="914400" cy="289560"/>
                <wp:effectExtent l="0" t="0" r="0" b="0"/>
                <wp:wrapNone/>
                <wp:docPr id="305" name="Надпись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F9EDC3" w14:textId="77777777" w:rsidR="005854AD" w:rsidRPr="00F31475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350H</w:t>
                            </w:r>
                            <w:r>
                              <w:t>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3B0504F0" id="Надпись 305" o:spid="_x0000_s1089" type="#_x0000_t202" style="position:absolute;left:0;text-align:left;margin-left:180.75pt;margin-top:171.8pt;width:1in;height:22.8pt;z-index:2517012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5P8FwIAADEEAAAOAAAAZHJzL2Uyb0RvYy54bWysU01vGyEQvVfKf0Dc4127tpusvI7cRK4q&#10;WUkkp8oZs+BdCRgE2Lvur+/A+ktpTlUvMDDDfLz3mD10WpG9cL4BU9LhIKdEGA5VY7Yl/fW2vL2j&#10;xAdmKqbAiJIehKcP85svs9YWYgQ1qEo4gkmML1pb0joEW2SZ57XQzA/ACoNOCU6zgEe3zSrHWsyu&#10;VTbK82nWgqusAy68x9un3knnKb+UgocXKb0IRJUUewtpdWndxDWbz1ixdczWDT+2wf6hC80ag0XP&#10;qZ5YYGTnmr9S6YY78CDDgIPOQMqGizQDTjPMP0yzrpkVaRYEx9szTP7/peXP+7V9dSR036FDAiMg&#10;rfWFx8s4Tyedjjt2StCPEB7OsIkuEI6X98PxOEcPR9fo7n4yTbBml8fW+fBDgCbRKKlDVhJYbL/y&#10;AQti6Ckk1jKwbJRKzChD2pJOv07y9ODswRfK4MNLq9EK3aYjTYVdTE9zbKA64HgOeua95csGm1gx&#10;H16ZQ6qxb5RveMFFKsBicLQoqcH9/uw+xiMD6KWkRemU1KC2KVE/DTKT0EClpcN48m2EFdy1Z3Pt&#10;MTv9CKjNIX4Ty5MZ44M6mdKBfkeNL2JNdDHDsXJJw8l8DL2c8Y9wsVikINSWZWFl1pbH1BHUCPBb&#10;986cPbIQkL5nOEmMFR/I6GN7Oha7ALJJTEWYe0yP6KMuE4HHPxSFf31OUZefPv8DAAD//wMAUEsD&#10;BBQABgAIAAAAIQDC+Pt84wAAAAsBAAAPAAAAZHJzL2Rvd25yZXYueG1sTI/NTsMwEITvSLyDtUhc&#10;ELXbkqiEOBUggRDiR7QI9ejGJo4aryPbadO3ZznBbXdmNPttuRxdx/YmxNajhOlEADNYe91iI+Fz&#10;/XC5ABaTQq06j0bC0URYVqcnpSq0P+CH2a9Sw6gEY6Ek2JT6gvNYW+NUnPjeIHnfPjiVaA0N10Ed&#10;qNx1fCZEzp1qkS5Y1Zt7a+rdanASdvb54l08vt595U/H8LYe/Ca8bKQ8Pxtvb4AlM6a/MPziEzpU&#10;xLT1A+rIOgnzfJpRlIareQ6MEpnISNmSsrieAa9K/v+H6gcAAP//AwBQSwECLQAUAAYACAAAACEA&#10;toM4kv4AAADhAQAAEwAAAAAAAAAAAAAAAAAAAAAAW0NvbnRlbnRfVHlwZXNdLnhtbFBLAQItABQA&#10;BgAIAAAAIQA4/SH/1gAAAJQBAAALAAAAAAAAAAAAAAAAAC8BAABfcmVscy8ucmVsc1BLAQItABQA&#10;BgAIAAAAIQAmR5P8FwIAADEEAAAOAAAAAAAAAAAAAAAAAC4CAABkcnMvZTJvRG9jLnhtbFBLAQIt&#10;ABQABgAIAAAAIQDC+Pt84wAAAAsBAAAPAAAAAAAAAAAAAAAAAHEEAABkcnMvZG93bnJldi54bWxQ&#10;SwUGAAAAAAQABADzAAAAgQUAAAAA&#10;" filled="f" stroked="f" strokeweight=".5pt">
                <v:textbox>
                  <w:txbxContent>
                    <w:p w14:paraId="4AF9EDC3" w14:textId="77777777" w:rsidR="005854AD" w:rsidRPr="00F31475" w:rsidRDefault="005854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350H</w:t>
                      </w:r>
                      <w:r>
                        <w:t>мм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1F04C80" wp14:editId="3AB39A13">
                <wp:simplePos x="0" y="0"/>
                <wp:positionH relativeFrom="column">
                  <wp:posOffset>2318385</wp:posOffset>
                </wp:positionH>
                <wp:positionV relativeFrom="paragraph">
                  <wp:posOffset>1770380</wp:posOffset>
                </wp:positionV>
                <wp:extent cx="914400" cy="251460"/>
                <wp:effectExtent l="0" t="0" r="0" b="0"/>
                <wp:wrapNone/>
                <wp:docPr id="306" name="Надпись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1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232D66" w14:textId="77777777" w:rsidR="005854AD" w:rsidRPr="00E8457D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t>2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>
                              <w:t>8</w:t>
                            </w:r>
                            <w:r>
                              <w:rPr>
                                <w:lang w:val="en-US"/>
                              </w:rPr>
                              <w:t>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41F04C80" id="Надпись 306" o:spid="_x0000_s1090" type="#_x0000_t202" style="position:absolute;left:0;text-align:left;margin-left:182.55pt;margin-top:139.4pt;width:1in;height:19.8pt;z-index:2517002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PimFwIAADEEAAAOAAAAZHJzL2Uyb0RvYy54bWysU02P2yAQvVfqf0DcGztpkm2tOKt0V6kq&#10;RbsrZas9EwwxEmYQkNjpr++AnQ9te6p6gYEZ5uO9x+K+azQ5CucVmJKORzklwnColNmX9Ofr+tMX&#10;SnxgpmIajCjpSXh6v/z4YdHaQkygBl0JRzCJ8UVrS1qHYIss87wWDfMjsMKgU4JrWMCj22eVYy1m&#10;b3Q2yfN51oKrrAMuvMfbx95Jlym/lIKHZym9CESXFHsLaXVp3cU1Wy5YsXfM1ooPbbB/6KJhymDR&#10;S6pHFhg5OPVHqkZxBx5kGHFoMpBScZFmwGnG+btptjWzIs2C4Hh7gcn/v7T86bi1L46E7ht0SGAE&#10;pLW+8HgZ5+mka+KOnRL0I4SnC2yiC4Tj5dfxdJqjh6NrMhtP5wnW7PrYOh++C2hINErqkJUEFjtu&#10;fMCCGHoOibUMrJXWiRltSFvS+edZnh5cPPhCG3x4bTVaodt1RFXYxd15jh1UJxzPQc+8t3ytsIkN&#10;8+GFOaQa+0b5hmdcpAYsBoNFSQ3u19/uYzwygF5KWpROSQ1qmxL9wyAzCQ1UWjpMZ3cTrOBuPbtb&#10;jzk0D4DaHOM3sTyZMT7osykdNG+o8VWsiS5mOFYuaTibD6GXM/4RLlarFITasixszNbymDqCGgF+&#10;7d6YswMLAel7grPEWPGOjD62p2N1CCBVYirC3GM6oI+6TAQOfygK//acoq4/ffkbAAD//wMAUEsD&#10;BBQABgAIAAAAIQBT9f114wAAAAsBAAAPAAAAZHJzL2Rvd25yZXYueG1sTI/BTsMwEETvSPyDtUhc&#10;UOuk0BBCnAqQQAhBES1CPbrxEkeN7ch22vTvWU5w3Jmn2ZlyMZqO7dGH1lkB6TQBhrZ2qrWNgM/1&#10;4yQHFqK0SnbOooAjBlhUpyelLJQ72A/cr2LDKMSGQgrQMfYF56HWaGSYuh4ted/OGxnp9A1XXh4o&#10;3HR8liQZN7K19EHLHh801rvVYATs9MvFe/L0dv+VPR/9cj24jX/dCHF+Nt7dAos4xj8YfutTdaio&#10;09YNVgXWCbjM5imhAmbXOW0gYp7ckLIlK82vgFcl/7+h+gEAAP//AwBQSwECLQAUAAYACAAAACEA&#10;toM4kv4AAADhAQAAEwAAAAAAAAAAAAAAAAAAAAAAW0NvbnRlbnRfVHlwZXNdLnhtbFBLAQItABQA&#10;BgAIAAAAIQA4/SH/1gAAAJQBAAALAAAAAAAAAAAAAAAAAC8BAABfcmVscy8ucmVsc1BLAQItABQA&#10;BgAIAAAAIQD1GPimFwIAADEEAAAOAAAAAAAAAAAAAAAAAC4CAABkcnMvZTJvRG9jLnhtbFBLAQIt&#10;ABQABgAIAAAAIQBT9f114wAAAAsBAAAPAAAAAAAAAAAAAAAAAHEEAABkcnMvZG93bnJldi54bWxQ&#10;SwUGAAAAAAQABADzAAAAgQUAAAAA&#10;" filled="f" stroked="f" strokeweight=".5pt">
                <v:textbox>
                  <w:txbxContent>
                    <w:p w14:paraId="71232D66" w14:textId="77777777" w:rsidR="005854AD" w:rsidRPr="00E8457D" w:rsidRDefault="005854AD">
                      <w:pPr>
                        <w:rPr>
                          <w:lang w:val="en-US"/>
                        </w:rPr>
                      </w:pPr>
                      <w:r>
                        <w:t>2</w:t>
                      </w:r>
                      <w:r>
                        <w:rPr>
                          <w:lang w:val="en-US"/>
                        </w:rPr>
                        <w:t>,</w:t>
                      </w:r>
                      <w:r>
                        <w:t>8</w:t>
                      </w:r>
                      <w:r>
                        <w:rPr>
                          <w:lang w:val="en-US"/>
                        </w:rPr>
                        <w:t>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2AA0FF" wp14:editId="596F2529">
                <wp:simplePos x="0" y="0"/>
                <wp:positionH relativeFrom="column">
                  <wp:posOffset>4803140</wp:posOffset>
                </wp:positionH>
                <wp:positionV relativeFrom="paragraph">
                  <wp:posOffset>1983740</wp:posOffset>
                </wp:positionV>
                <wp:extent cx="914400" cy="281940"/>
                <wp:effectExtent l="0" t="0" r="0" b="3810"/>
                <wp:wrapNone/>
                <wp:docPr id="307" name="Надпись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91A0E8" w14:textId="77777777" w:rsidR="005854AD" w:rsidRPr="00E8457D" w:rsidRDefault="005854AD">
                            <w:r>
                              <w:rPr>
                                <w:lang w:val="en-US"/>
                              </w:rPr>
                              <w:t>45,2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172AA0FF" id="Надпись 307" o:spid="_x0000_s1091" type="#_x0000_t202" style="position:absolute;left:0;text-align:left;margin-left:378.2pt;margin-top:156.2pt;width:1in;height:22.2pt;z-index:2516992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rjAFgIAADEEAAAOAAAAZHJzL2Uyb0RvYy54bWysU01vGyEQvVfqf0Dc6127TpqsvI7cRK4q&#10;RUkkp8oZs+BFAgYB9q776zuw/lKaU9ULDMwwH+89Zne90WQnfFBgazoelZQIy6FRdlPTX6/LLzeU&#10;hMhswzRYUdO9CPRu/vnTrHOVmEALuhGeYBIbqs7VtI3RVUUReCsMCyNwwqJTgjcs4tFvisazDrMb&#10;XUzK8rrowDfOAxch4O3D4KTznF9KweOzlEFEomuKvcW8+ryu01rMZ6zaeOZaxQ9tsH/owjBlsegp&#10;1QOLjGy9+iuVUdxDABlHHEwBUiou8gw4zbh8N82qZU7kWRCc4E4whf+Xlj/tVu7Fk9h/hx4JTIB0&#10;LlQBL9M8vfQm7dgpQT9CuD/BJvpIOF7ejqfTEj0cXZOb8e00w1qcHzsf4g8BhiSjph5ZyWCx3WOI&#10;WBBDjyGploWl0jozoy3panr99arMD04efKEtPjy3mqzYr3uimtTFcY41NHscz8PAfHB8qbCJRxbi&#10;C/NINfaN8o3PuEgNWAwOFiUt+N8f3ad4ZAC9lHQonZpa1DYl+qdFZjIaqLR8mF59m2AFf+lZX3rs&#10;1twDanOM38TxbKb4qI+m9GDeUOOLVBNdzHKsXNN4NO/jIGf8I1wsFjkIteVYfLQrx1PqBGoC+LV/&#10;Y94dWIhI3xMcJcaqd2QMsQMdi20EqTJTCeYB0wP6qMtM4OEPJeFfnnPU+afP/wAAAP//AwBQSwME&#10;FAAGAAgAAAAhADNm7/jjAAAACwEAAA8AAABkcnMvZG93bnJldi54bWxMj8FOwzAQRO9I/IO1SFxQ&#10;a7fQUEKcCpBACEERLUI9urGJo8bryHba9O9ZTnCb3RnNvi0Wg2vZ3oTYeJQwGQtgBiuvG6wlfK4f&#10;R3NgMSnUqvVoJBxNhEV5elKoXPsDfpj9KtWMSjDmSoJNqcs5j5U1TsWx7wyS9+2DU4nGUHMd1IHK&#10;XcunQmTcqQbpglWdebCm2q16J2FnXy7exdPb/Vf2fAzLde834XUj5fnZcHcLLJkh/YXhF5/QoSSm&#10;re9RR9ZKuJ5lVxSVcDmZkqDEjRAktrSZZXPgZcH//1D+AAAA//8DAFBLAQItABQABgAIAAAAIQC2&#10;gziS/gAAAOEBAAATAAAAAAAAAAAAAAAAAAAAAABbQ29udGVudF9UeXBlc10ueG1sUEsBAi0AFAAG&#10;AAgAAAAhADj9If/WAAAAlAEAAAsAAAAAAAAAAAAAAAAALwEAAF9yZWxzLy5yZWxzUEsBAi0AFAAG&#10;AAgAAAAhAKJOuMAWAgAAMQQAAA4AAAAAAAAAAAAAAAAALgIAAGRycy9lMm9Eb2MueG1sUEsBAi0A&#10;FAAGAAgAAAAhADNm7/jjAAAACwEAAA8AAAAAAAAAAAAAAAAAcAQAAGRycy9kb3ducmV2LnhtbFBL&#10;BQYAAAAABAAEAPMAAACABQAAAAA=&#10;" filled="f" stroked="f" strokeweight=".5pt">
                <v:textbox>
                  <w:txbxContent>
                    <w:p w14:paraId="6D91A0E8" w14:textId="77777777" w:rsidR="005854AD" w:rsidRPr="00E8457D" w:rsidRDefault="005854AD">
                      <w:r>
                        <w:rPr>
                          <w:lang w:val="en-US"/>
                        </w:rPr>
                        <w:t>45,2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F17D86" wp14:editId="2669392D">
                <wp:simplePos x="0" y="0"/>
                <wp:positionH relativeFrom="column">
                  <wp:posOffset>-234315</wp:posOffset>
                </wp:positionH>
                <wp:positionV relativeFrom="paragraph">
                  <wp:posOffset>1465580</wp:posOffset>
                </wp:positionV>
                <wp:extent cx="914400" cy="259080"/>
                <wp:effectExtent l="0" t="0" r="0" b="7620"/>
                <wp:wrapNone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D6D20E" w14:textId="77777777" w:rsidR="005854AD" w:rsidRPr="00E8457D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15,03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17F17D86" id="Надпись 6" o:spid="_x0000_s1092" type="#_x0000_t202" style="position:absolute;left:0;text-align:left;margin-left:-18.45pt;margin-top:115.4pt;width:1in;height:20.4pt;z-index:2516981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z4SFwIAADEEAAAOAAAAZHJzL2Uyb0RvYy54bWysU01vGyEQvVfKf0Dc4127dhqvvI7cRK4q&#10;WUkkp8oZs+BFYhkE2Lvur+/A+ktpTlUvMDDDfLz3mD10jSZ74bwCU9LhIKdEGA6VMtuS/npb3t5T&#10;4gMzFdNgREkPwtOH+c2XWWsLMYIadCUcwSTGF60taR2CLbLM81o0zA/ACoNOCa5hAY9um1WOtZi9&#10;0dkoz++yFlxlHXDhPd4+9U46T/mlFDy8SOlFILqk2FtIq0vrJq7ZfMaKrWO2VvzYBvuHLhqmDBY9&#10;p3pigZGdU3+lahR34EGGAYcmAykVF2kGnGaYf5hmXTMr0iwIjrdnmPz/S8uf92v76kjovkOHBEZA&#10;WusLj5dxnk66Ju7YKUE/Qng4wya6QDheTofjcY4ejq7RZJrfJ1izy2PrfPghoCHRKKlDVhJYbL/y&#10;AQti6Ckk1jKwVFonZrQhbUnvvk7y9ODswRfa4MNLq9EK3aYjqsIupqc5NlAdcDwHPfPe8qXCJlbM&#10;h1fmkGrsG+UbXnCRGrAYHC1KanC/P7uP8cgAeilpUTolNahtSvRPg8wkNFBp6TCefBthBXft2Vx7&#10;zK55BNTmEL+J5cmM8UGfTOmgeUeNL2JNdDHDsXJJw8l8DL2c8Y9wsVikINSWZWFl1pbH1BHUCPBb&#10;986cPbIQkL5nOEmMFR/I6GN7Oha7AFIlpiLMPaZH9FGXicDjH4rCvz6nqMtPn/8BAAD//wMAUEsD&#10;BBQABgAIAAAAIQDO1s/e4wAAAAsBAAAPAAAAZHJzL2Rvd25yZXYueG1sTI9NSwMxEIbvgv8hjOBF&#10;2mRb2Oq62aKCIuIHtiI9pptxs3QzWZJsu/33pic9zszDO89bLkfbsT360DqSkE0FMKTa6ZYaCV/r&#10;x8k1sBAVadU5QglHDLCszs9KVWh3oE/cr2LDUgiFQkkwMfYF56E2aFWYuh4p3X6ctyqm0Tdce3VI&#10;4bbjMyFyblVL6YNRPT4YrHerwUrYmZerD/H0dv+dPx/9+3pwG/+6kfLyYry7BRZxjH8wnPSTOlTJ&#10;aesG0oF1Eibz/CahEmZzkTqcCLHIgG3TZpHlwKuS/+9Q/QIAAP//AwBQSwECLQAUAAYACAAAACEA&#10;toM4kv4AAADhAQAAEwAAAAAAAAAAAAAAAAAAAAAAW0NvbnRlbnRfVHlwZXNdLnhtbFBLAQItABQA&#10;BgAIAAAAIQA4/SH/1gAAAJQBAAALAAAAAAAAAAAAAAAAAC8BAABfcmVscy8ucmVsc1BLAQItABQA&#10;BgAIAAAAIQAMuz4SFwIAADEEAAAOAAAAAAAAAAAAAAAAAC4CAABkcnMvZTJvRG9jLnhtbFBLAQIt&#10;ABQABgAIAAAAIQDO1s/e4wAAAAsBAAAPAAAAAAAAAAAAAAAAAHEEAABkcnMvZG93bnJldi54bWxQ&#10;SwUGAAAAAAQABADzAAAAgQUAAAAA&#10;" filled="f" stroked="f" strokeweight=".5pt">
                <v:textbox>
                  <w:txbxContent>
                    <w:p w14:paraId="06D6D20E" w14:textId="77777777" w:rsidR="005854AD" w:rsidRPr="00E8457D" w:rsidRDefault="005854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15,03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C32F5E" wp14:editId="33FCEF95">
            <wp:extent cx="5325534" cy="3294173"/>
            <wp:effectExtent l="0" t="0" r="8890" b="190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818" t="20459" r="14193"/>
                    <a:stretch/>
                  </pic:blipFill>
                  <pic:spPr bwMode="auto">
                    <a:xfrm>
                      <a:off x="0" y="0"/>
                      <a:ext cx="5334501" cy="329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C68AE" w14:textId="77777777" w:rsidR="005854AD" w:rsidRPr="00014F8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 w:rsidRPr="00014F8D">
        <w:rPr>
          <w:rFonts w:ascii="Times New Roman" w:hAnsi="Times New Roman" w:cs="Times New Roman"/>
          <w:sz w:val="28"/>
          <w:szCs w:val="28"/>
        </w:rPr>
        <w:t xml:space="preserve">Замена: 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014F8D">
        <w:rPr>
          <w:rFonts w:ascii="Times New Roman" w:hAnsi="Times New Roman" w:cs="Times New Roman"/>
          <w:sz w:val="28"/>
          <w:szCs w:val="28"/>
        </w:rPr>
        <w:t>=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014F8D">
        <w:rPr>
          <w:rFonts w:ascii="Times New Roman" w:hAnsi="Times New Roman" w:cs="Times New Roman"/>
          <w:sz w:val="28"/>
          <w:szCs w:val="28"/>
        </w:rPr>
        <w:t xml:space="preserve">, 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014F8D">
        <w:rPr>
          <w:rFonts w:ascii="Times New Roman" w:hAnsi="Times New Roman" w:cs="Times New Roman"/>
          <w:sz w:val="28"/>
          <w:szCs w:val="28"/>
        </w:rPr>
        <w:t>=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окр2</w:t>
      </w:r>
      <w:r w:rsidRPr="00014F8D">
        <w:rPr>
          <w:rFonts w:ascii="Times New Roman" w:hAnsi="Times New Roman" w:cs="Times New Roman"/>
          <w:sz w:val="28"/>
          <w:szCs w:val="28"/>
        </w:rPr>
        <w:t>;</w:t>
      </w:r>
    </w:p>
    <w:p w14:paraId="24F8B547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А:</w:t>
      </w:r>
    </w:p>
    <w:p w14:paraId="744F2501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4F0BB8">
        <w:rPr>
          <w:rFonts w:ascii="Times New Roman" w:hAnsi="Times New Roman" w:cs="Times New Roman"/>
          <w:sz w:val="28"/>
          <w:szCs w:val="28"/>
        </w:rPr>
        <w:t>23,3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 w:rsidRPr="004F0BB8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4F0BB8">
        <w:rPr>
          <w:rFonts w:ascii="Times New Roman" w:hAnsi="Times New Roman" w:cs="Times New Roman"/>
          <w:sz w:val="28"/>
          <w:szCs w:val="28"/>
        </w:rPr>
        <w:t>46,7</w:t>
      </w: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Bx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EC421A">
        <w:rPr>
          <w:rFonts w:ascii="Times New Roman" w:hAnsi="Times New Roman" w:cs="Times New Roman"/>
          <w:sz w:val="28"/>
          <w:szCs w:val="28"/>
        </w:rPr>
        <w:t>5</w:t>
      </w:r>
      <w:r w:rsidRPr="004F0BB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1B4B8AC1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C16DD77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 w:rsidRPr="009B2825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9B2825">
        <w:rPr>
          <w:rFonts w:ascii="Times New Roman" w:hAnsi="Times New Roman" w:cs="Times New Roman"/>
          <w:sz w:val="28"/>
          <w:szCs w:val="28"/>
        </w:rPr>
        <w:t>29,7+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</w:t>
      </w:r>
      <w:r w:rsidRPr="009B282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9B2825">
        <w:rPr>
          <w:rFonts w:ascii="Times New Roman" w:hAnsi="Times New Roman" w:cs="Times New Roman"/>
          <w:sz w:val="28"/>
          <w:szCs w:val="28"/>
        </w:rPr>
        <w:t>6,3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Ax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106D59">
        <w:rPr>
          <w:rFonts w:ascii="Times New Roman" w:hAnsi="Times New Roman" w:cs="Times New Roman"/>
          <w:sz w:val="28"/>
          <w:szCs w:val="28"/>
        </w:rPr>
        <w:t>5</w:t>
      </w:r>
      <w:r w:rsidRPr="009B282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543ADF6B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9B2825">
        <w:rPr>
          <w:rFonts w:ascii="Times New Roman" w:hAnsi="Times New Roman" w:cs="Times New Roman"/>
          <w:bCs/>
          <w:sz w:val="28"/>
          <w:szCs w:val="28"/>
        </w:rPr>
        <w:t>15</w:t>
      </w:r>
      <w:r w:rsidRPr="004F0BB8">
        <w:rPr>
          <w:rFonts w:ascii="Times New Roman" w:hAnsi="Times New Roman" w:cs="Times New Roman"/>
          <w:bCs/>
          <w:sz w:val="28"/>
          <w:szCs w:val="28"/>
        </w:rPr>
        <w:t>,03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7199E6C2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B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9B2825">
        <w:rPr>
          <w:rFonts w:ascii="Times New Roman" w:hAnsi="Times New Roman" w:cs="Times New Roman"/>
          <w:bCs/>
          <w:sz w:val="28"/>
          <w:szCs w:val="28"/>
        </w:rPr>
        <w:t>45,2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383686FB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1EE5113E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051E">
        <w:rPr>
          <w:rFonts w:ascii="Times New Roman" w:hAnsi="Times New Roman" w:cs="Times New Roman"/>
          <w:sz w:val="28"/>
          <w:szCs w:val="28"/>
        </w:rPr>
        <w:t>-</w:t>
      </w:r>
      <w:r w:rsidRPr="004F0BB8">
        <w:rPr>
          <w:rFonts w:ascii="Times New Roman" w:hAnsi="Times New Roman" w:cs="Times New Roman"/>
          <w:sz w:val="28"/>
          <w:szCs w:val="28"/>
        </w:rPr>
        <w:t>17,83-42,4</w:t>
      </w:r>
      <w:r w:rsidRPr="0082051E">
        <w:rPr>
          <w:rFonts w:ascii="Times New Roman" w:hAnsi="Times New Roman" w:cs="Times New Roman"/>
          <w:sz w:val="28"/>
          <w:szCs w:val="28"/>
        </w:rPr>
        <w:t>+</w:t>
      </w:r>
      <w:r w:rsidRPr="004F0BB8">
        <w:rPr>
          <w:rFonts w:ascii="Times New Roman" w:hAnsi="Times New Roman" w:cs="Times New Roman"/>
          <w:sz w:val="28"/>
          <w:szCs w:val="28"/>
        </w:rPr>
        <w:t>15,03+45,2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54D34AFE" w14:textId="77777777" w:rsidR="005854AD" w:rsidRDefault="005854AD" w:rsidP="00106D59">
      <w:pPr>
        <w:pStyle w:val="Times0"/>
        <w:ind w:firstLine="0"/>
        <w:jc w:val="left"/>
      </w:pPr>
      <w:r>
        <w:t>Рассчитаем результирующие силы, действующие на опоры:</w:t>
      </w:r>
    </w:p>
    <w:p w14:paraId="48F0D973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</w:t>
      </w:r>
      <w:r w:rsidRPr="00F31475">
        <w:rPr>
          <w:rFonts w:ascii="Times New Roman" w:eastAsiaTheme="minorEastAsia" w:hAnsi="Times New Roman" w:cs="Times New Roman"/>
          <w:bCs/>
          <w:sz w:val="28"/>
          <w:szCs w:val="28"/>
        </w:rPr>
        <w:t>15,14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Н</w:t>
      </w:r>
    </w:p>
    <w:p w14:paraId="5AD2EF30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</w:t>
      </w:r>
      <w:r w:rsidRPr="00F31475">
        <w:rPr>
          <w:rFonts w:ascii="Times New Roman" w:eastAsiaTheme="minorEastAsia" w:hAnsi="Times New Roman" w:cs="Times New Roman"/>
          <w:bCs/>
          <w:sz w:val="28"/>
          <w:szCs w:val="28"/>
        </w:rPr>
        <w:t>46,45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Н</w:t>
      </w:r>
    </w:p>
    <w:p w14:paraId="454EA442" w14:textId="5DA5F21B" w:rsidR="005854AD" w:rsidRDefault="00E53D7F" w:rsidP="00106D59">
      <w:pPr>
        <w:pStyle w:val="2"/>
      </w:pPr>
      <w:bookmarkStart w:id="143" w:name="_Toc104133077"/>
      <w:r w:rsidRPr="007C3CC1">
        <w:t>21</w:t>
      </w:r>
      <w:r w:rsidR="005854AD">
        <w:t>.3 Расчёты:</w:t>
      </w:r>
      <w:bookmarkEnd w:id="143"/>
    </w:p>
    <w:p w14:paraId="75005D0D" w14:textId="77777777" w:rsidR="005854AD" w:rsidRDefault="005854AD" w:rsidP="00D2701E">
      <w:pPr>
        <w:spacing w:line="24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известных значениях изгибающего и крутящего моментов в опасном сечении вала можно рассчитать приведенный момент по формуле:</w:t>
      </w:r>
    </w:p>
    <w:p w14:paraId="29FEBD33" w14:textId="77777777" w:rsidR="005854AD" w:rsidRDefault="005854AD" w:rsidP="00D2701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C73D3">
        <w:rPr>
          <w:rFonts w:ascii="Times New Roman" w:hAnsi="Times New Roman" w:cs="Times New Roman"/>
          <w:noProof/>
          <w:sz w:val="28"/>
          <w:szCs w:val="28"/>
          <w:lang w:val="en-US"/>
        </w:rPr>
        <w:object w:dxaOrig="2928" w:dyaOrig="540" w14:anchorId="77E5F354">
          <v:shape id="_x0000_i1033" type="#_x0000_t75" alt="" style="width:146.3pt;height:26.5pt;mso-width-percent:0;mso-height-percent:0;mso-width-percent:0;mso-height-percent:0" o:ole="">
            <v:imagedata r:id="rId41" o:title=""/>
          </v:shape>
          <o:OLEObject Type="Embed" ProgID="Equation.3" ShapeID="_x0000_i1033" DrawAspect="Content" ObjectID="_1775252443" r:id="rId42"/>
        </w:object>
      </w:r>
    </w:p>
    <w:p w14:paraId="2CAD2293" w14:textId="77777777" w:rsidR="005854AD" w:rsidRPr="0082051E" w:rsidRDefault="002F6F32" w:rsidP="00D20FE2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пр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(350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67,5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)+0,75∙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423,6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=511,5Н∙мм</m:t>
          </m:r>
        </m:oMath>
      </m:oMathPara>
    </w:p>
    <w:p w14:paraId="636062AD" w14:textId="77777777" w:rsidR="005854AD" w:rsidRDefault="005854AD" w:rsidP="005854AD">
      <w:pPr>
        <w:pStyle w:val="af3"/>
        <w:numPr>
          <w:ilvl w:val="0"/>
          <w:numId w:val="10"/>
        </w:numPr>
        <w:spacing w:line="240" w:lineRule="auto"/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Изгиб </w:t>
      </w:r>
      <m:oMath>
        <m:sSub>
          <m:sSub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изг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изг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x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val="en-US"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изгx</m:t>
                    </m: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val="en-US"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изгy</m:t>
                    </m: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bSup>
              </m:e>
            </m:rad>
            <m:r>
              <w:rPr>
                <w:rFonts w:ascii="Cambria Math" w:hAnsi="Cambria Math"/>
                <w:noProof/>
                <w:sz w:val="28"/>
                <w:szCs w:val="28"/>
              </w:rPr>
              <m:t xml:space="preserve">  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0.1*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  <w:lang w:val="en-US"/>
                  </w:rPr>
                  <m:t>d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350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67,5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0.1*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5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=28,5</m:t>
        </m:r>
      </m:oMath>
      <w:r>
        <w:rPr>
          <w:rFonts w:eastAsiaTheme="minorEastAsia"/>
          <w:noProof/>
          <w:sz w:val="28"/>
          <w:szCs w:val="28"/>
        </w:rPr>
        <w:t xml:space="preserve"> МПа</w:t>
      </w:r>
    </w:p>
    <w:p w14:paraId="03B66377" w14:textId="77777777" w:rsidR="005854AD" w:rsidRDefault="005854AD" w:rsidP="005854AD">
      <w:pPr>
        <w:pStyle w:val="af3"/>
        <w:numPr>
          <w:ilvl w:val="0"/>
          <w:numId w:val="10"/>
        </w:numPr>
        <w:spacing w:line="240" w:lineRule="auto"/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Чистое кручение </w:t>
      </w:r>
      <m:oMath>
        <m:r>
          <m:rPr>
            <m:sty m:val="p"/>
          </m:rPr>
          <w:rPr>
            <w:rFonts w:ascii="Cambria Math" w:hAnsi="Cambria Math"/>
            <w:noProof/>
            <w:sz w:val="28"/>
            <w:szCs w:val="28"/>
          </w:rPr>
          <m:t>τ</m:t>
        </m:r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кр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p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hAnsi="Cambria Math"/>
                <w:noProof/>
                <w:sz w:val="28"/>
                <w:szCs w:val="28"/>
              </w:rPr>
              <m:t>423,6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0.2*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5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=16,9</m:t>
        </m:r>
      </m:oMath>
      <w:r>
        <w:rPr>
          <w:rFonts w:eastAsiaTheme="minorEastAsia"/>
          <w:noProof/>
          <w:sz w:val="28"/>
          <w:szCs w:val="28"/>
        </w:rPr>
        <w:t xml:space="preserve"> МПа</w:t>
      </w:r>
    </w:p>
    <w:p w14:paraId="07126CD4" w14:textId="77777777" w:rsidR="005854AD" w:rsidRDefault="005854AD" w:rsidP="005854AD">
      <w:pPr>
        <w:pStyle w:val="af3"/>
        <w:numPr>
          <w:ilvl w:val="0"/>
          <w:numId w:val="10"/>
        </w:numPr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Сжатие </w:t>
      </w:r>
      <m:oMath>
        <m:sSub>
          <m:sSub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сжатие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ос1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S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=0</m:t>
        </m:r>
      </m:oMath>
    </w:p>
    <w:p w14:paraId="68E5B504" w14:textId="77777777" w:rsidR="005854AD" w:rsidRDefault="005854AD" w:rsidP="00D2701E">
      <w:pPr>
        <w:pStyle w:val="af3"/>
        <w:spacing w:line="240" w:lineRule="auto"/>
        <w:ind w:firstLine="0"/>
        <w:rPr>
          <w:noProof/>
          <w:sz w:val="28"/>
          <w:szCs w:val="28"/>
        </w:rPr>
      </w:pPr>
      <w:r>
        <w:rPr>
          <w:rFonts w:eastAsiaTheme="minorEastAsia"/>
          <w:noProof/>
          <w:sz w:val="28"/>
          <w:szCs w:val="28"/>
        </w:rPr>
        <w:t>Энергетическая теория прочности:</w:t>
      </w:r>
    </w:p>
    <w:p w14:paraId="4F5E368A" w14:textId="77777777" w:rsidR="005854AD" w:rsidRDefault="002F6F32" w:rsidP="00D2701E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экв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σ</m:t>
                </m:r>
                <m:ctrl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изгиб</m:t>
                </m:r>
              </m:sub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+3</m:t>
            </m:r>
            <m:sSup>
              <m:s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τ</m:t>
                </m:r>
                <m:ctrl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28,5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+3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⋅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16,9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=40,85</m:t>
        </m:r>
      </m:oMath>
      <w:r w:rsidR="005854AD">
        <w:rPr>
          <w:rFonts w:ascii="Times New Roman" w:eastAsiaTheme="majorEastAsia" w:hAnsi="Times New Roman" w:cs="Times New Roman"/>
          <w:noProof/>
          <w:sz w:val="28"/>
          <w:szCs w:val="28"/>
        </w:rPr>
        <w:t xml:space="preserve"> МПа</w:t>
      </w:r>
    </w:p>
    <w:p w14:paraId="6C5F2F09" w14:textId="77777777" w:rsidR="005854AD" w:rsidRDefault="005854AD" w:rsidP="00D2701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Выберем материал сталь </w:t>
      </w:r>
      <w:r w:rsidRPr="00C5417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5, из условия</w:t>
      </w:r>
    </w:p>
    <w:p w14:paraId="1A9C637C" w14:textId="77777777" w:rsidR="005854AD" w:rsidRDefault="002F6F32" w:rsidP="00D2701E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экв</m:t>
              </m:r>
            </m:sub>
          </m:sSub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≤</m:t>
          </m:r>
          <m:d>
            <m:dPr>
              <m:begChr m:val="["/>
              <m:endChr m:val="]"/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</m:e>
          </m:d>
        </m:oMath>
      </m:oMathPara>
    </w:p>
    <w:p w14:paraId="7CA13F38" w14:textId="77777777" w:rsidR="005854AD" w:rsidRDefault="002F6F32" w:rsidP="00D2701E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-</m:t>
              </m:r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280</m:t>
          </m:r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МПа</m:t>
          </m:r>
        </m:oMath>
      </m:oMathPara>
    </w:p>
    <w:p w14:paraId="510349DE" w14:textId="77777777" w:rsidR="005854AD" w:rsidRDefault="002F6F32" w:rsidP="00D2701E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</m:e>
          </m:d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ajorEastAsia" w:hAnsi="Cambria Math" w:cs="Times New Roman"/>
                      <w:i/>
                      <w:noProof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  <m:t>σ</m:t>
                  </m:r>
                  <m:ctrlP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  <m:t>1</m:t>
                  </m:r>
                </m:sub>
              </m:sSub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n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en>
          </m:f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280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2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en>
          </m:f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=140 МПа</m:t>
          </m:r>
        </m:oMath>
      </m:oMathPara>
    </w:p>
    <w:p w14:paraId="0635B3AD" w14:textId="77777777" w:rsidR="005854AD" w:rsidRDefault="005854AD" w:rsidP="00D2701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n = 2 коэффициент запаса</w:t>
      </w:r>
    </w:p>
    <w:p w14:paraId="553AA826" w14:textId="77777777" w:rsidR="005854AD" w:rsidRDefault="005854AD" w:rsidP="00106D5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Тогда внешний диаметр сечения вала:</w:t>
      </w:r>
    </w:p>
    <w:p w14:paraId="46518B67" w14:textId="77777777" w:rsidR="005854AD" w:rsidRDefault="005854AD" w:rsidP="00D20FE2">
      <w:pPr>
        <w:spacing w:line="240" w:lineRule="auto"/>
        <w:ind w:right="-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пр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0.1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[σ]</m:t>
                  </m:r>
                </m:den>
              </m:f>
            </m:e>
          </m:rad>
        </m:oMath>
      </m:oMathPara>
    </w:p>
    <w:p w14:paraId="415DC0D7" w14:textId="77777777" w:rsidR="005854AD" w:rsidRPr="006C1C48" w:rsidRDefault="005854AD" w:rsidP="00106D59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511,5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0,1∙140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3,3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мм</m:t>
          </m:r>
        </m:oMath>
      </m:oMathPara>
    </w:p>
    <w:p w14:paraId="44BBCA74" w14:textId="77777777" w:rsidR="005854AD" w:rsidRPr="006C1C48" w:rsidRDefault="005854AD" w:rsidP="00106D59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Диаметр вала выбран верно.</w:t>
      </w:r>
    </w:p>
    <w:p w14:paraId="73528F84" w14:textId="2FB7F2E3" w:rsidR="005854AD" w:rsidRPr="000D648A" w:rsidRDefault="005854AD" w:rsidP="00AD3C3D">
      <w:pPr>
        <w:pStyle w:val="10"/>
        <w:rPr>
          <w:rFonts w:eastAsia="Times New Roman"/>
        </w:rPr>
      </w:pPr>
      <w:r w:rsidRPr="000D648A">
        <w:rPr>
          <w:rFonts w:eastAsia="Times New Roman"/>
        </w:rPr>
        <w:t xml:space="preserve"> </w:t>
      </w:r>
      <w:bookmarkStart w:id="144" w:name="_Toc104133078"/>
      <w:r w:rsidRPr="000D648A">
        <w:rPr>
          <w:rFonts w:eastAsia="Times New Roman"/>
        </w:rPr>
        <w:t xml:space="preserve">Расчет вала </w:t>
      </w:r>
      <w:r>
        <w:rPr>
          <w:rFonts w:eastAsia="Times New Roman"/>
          <w:lang w:val="en-US"/>
        </w:rPr>
        <w:t>IV</w:t>
      </w:r>
      <w:r w:rsidRPr="00AE453A">
        <w:rPr>
          <w:rFonts w:eastAsia="Times New Roman"/>
        </w:rPr>
        <w:t xml:space="preserve"> </w:t>
      </w:r>
      <w:r w:rsidRPr="000D648A">
        <w:rPr>
          <w:rFonts w:eastAsia="Times New Roman"/>
        </w:rPr>
        <w:t>на изгибную жесткость</w:t>
      </w:r>
      <w:bookmarkEnd w:id="144"/>
    </w:p>
    <w:p w14:paraId="4158B0D1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Недостаточная изгибная жесткость вала вызывает перекос зубчатых колес, а, следовательно, появление больших люфтов и в конечном итоге заклинивание передач. Поэтому диаметр вала также рассчитывается исходя из условия:</w:t>
      </w:r>
    </w:p>
    <w:p w14:paraId="02841121" w14:textId="77777777" w:rsidR="005854AD" w:rsidRDefault="002F6F32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≤[</m:t>
        </m:r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  <m:r>
          <w:rPr>
            <w:rFonts w:ascii="Cambria Math" w:eastAsia="Calibri" w:hAnsi="Cambria Math" w:cs="Times New Roman"/>
            <w:sz w:val="28"/>
            <w:szCs w:val="28"/>
          </w:rPr>
          <m:t>]</m:t>
        </m:r>
      </m:oMath>
      <w:r w:rsidR="005854AD"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</w:p>
    <w:p w14:paraId="1F91D23E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расч – расчетное значение прогиба вала в местах установки деталей, передающих силы и моменты, мм;</w:t>
      </w:r>
    </w:p>
    <w:p w14:paraId="383B514B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[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] – предельно допускаемое значение прогиба вала, мм.</w:t>
      </w:r>
    </w:p>
    <w:p w14:paraId="56AA80A3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Вычислим интеграл Мора, с помощью метода Верещагина.</w:t>
      </w:r>
    </w:p>
    <w:p w14:paraId="6615D79C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w:lastRenderedPageBreak/>
            <m:t>δ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J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en>
          </m:f>
          <m:nary>
            <m:naryPr>
              <m:limLoc m:val="subSup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F</m:t>
              </m:r>
            </m:sub>
            <m:sup/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J</m:t>
                  </m:r>
                  <m:ctrl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nary>
        </m:oMath>
      </m:oMathPara>
    </w:p>
    <w:p w14:paraId="6EFD792D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E=2</w:t>
      </w:r>
      <w:r>
        <w:rPr>
          <w:rFonts w:ascii="Cambria Math" w:eastAsiaTheme="minorEastAsia" w:hAnsi="Cambria Math" w:cs="Cambria Math"/>
          <w:sz w:val="28"/>
          <w:szCs w:val="28"/>
        </w:rPr>
        <w:t>⋅</w:t>
      </w:r>
      <w:r>
        <w:rPr>
          <w:rFonts w:ascii="Times New Roman" w:eastAsia="Cambria Math" w:hAnsi="Times New Roman" w:cs="Times New Roman"/>
          <w:sz w:val="28"/>
          <w:szCs w:val="28"/>
        </w:rPr>
        <w:t>1</w:t>
      </w:r>
      <w:r>
        <w:rPr>
          <w:rFonts w:ascii="Times New Roman" w:eastAsiaTheme="minorEastAsia" w:hAnsi="Times New Roman" w:cs="Times New Roman"/>
          <w:sz w:val="28"/>
          <w:szCs w:val="28"/>
        </w:rPr>
        <w:t>0^5 МПа модуль упругости для стали.</w:t>
      </w:r>
    </w:p>
    <w:p w14:paraId="0D1E96B5" w14:textId="77777777" w:rsidR="005854AD" w:rsidRPr="006C1C48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J=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64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64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=30,67</m:t>
          </m:r>
        </m:oMath>
      </m:oMathPara>
    </w:p>
    <w:p w14:paraId="69884BD5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41554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097FF715" wp14:editId="0D368CD7">
            <wp:extent cx="5806440" cy="115062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68344"/>
                    <a:stretch/>
                  </pic:blipFill>
                  <pic:spPr bwMode="auto">
                    <a:xfrm>
                      <a:off x="0" y="0"/>
                      <a:ext cx="5806943" cy="11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21F6B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0C5CE07" wp14:editId="3F7DA5AE">
                <wp:simplePos x="0" y="0"/>
                <wp:positionH relativeFrom="margin">
                  <wp:align>left</wp:align>
                </wp:positionH>
                <wp:positionV relativeFrom="paragraph">
                  <wp:posOffset>96520</wp:posOffset>
                </wp:positionV>
                <wp:extent cx="914400" cy="335280"/>
                <wp:effectExtent l="0" t="0" r="0" b="7620"/>
                <wp:wrapNone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451A9B" w14:textId="77777777" w:rsidR="005854AD" w:rsidRDefault="005854AD">
                            <w:r>
                              <w:rPr>
                                <w:rFonts w:ascii="Times New Roman" w:eastAsiaTheme="minorEastAsia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YOZ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00C5CE07" id="Надпись 47" o:spid="_x0000_s1093" type="#_x0000_t202" style="position:absolute;left:0;text-align:left;margin-left:0;margin-top:7.6pt;width:1in;height:26.4pt;z-index:251705344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6ckFQIAADEEAAAOAAAAZHJzL2Uyb0RvYy54bWysU9tuGyEQfa/Uf0C817u+pcnK68hN5KpS&#10;lERyqjxjFrxIwCDA3nW/vgO+Ku1T1Rd2dmaYyzmH2X1vNNkJHxTYmg4HJSXCcmiU3dT059vyyy0l&#10;ITLbMA1W1HQvAr2ff/4061wlRtCCboQnWMSGqnM1bWN0VVEE3grDwgCcsBiU4A2L+Os3ReNZh9WN&#10;LkZleVN04BvngYsQ0Pt4CNJ5ri+l4PFFyiAi0TXF2WI+fT7X6SzmM1ZtPHOt4scx2D9MYZiy2PRc&#10;6pFFRrZe/VHKKO4hgIwDDqYAKRUXeQfcZlh+2GbVMifyLghOcGeYwv8ry593K/fqSey/QY8EJkA6&#10;F6qAzrRPL71JX5yUYBwh3J9hE30kHJ13w8mkxAjH0Hg8Hd1mWIvLZedD/C7AkGTU1CMrGSy2ewoR&#10;G2LqKSX1srBUWmdmtCVdTW/G0zJfOEfwhrZ48TJqsmK/7olqcIo8QXKtodnjeh4OzAfHlwqHeGIh&#10;vjKPVOPcKN/4gofUgM3gaFHSgv/1N3/KRwYwSkmH0qmpRW1Ton9YZCajgUrLP5Pp1xF28NeR9XXE&#10;bs0DoDaH+Ewcz2bKj/pkSg/mHTW+SD0xxCzHzjWNJ/MhHuSMb4SLxSInobYci0925XgqnUBNAL/1&#10;78y7IwsR6XuGk8RY9YGMQ+6BjsU2glSZqQumR/RRl5nA4xtKwr/+z1mXlz7/DQAA//8DAFBLAwQU&#10;AAYACAAAACEAsR6XPN4AAAAGAQAADwAAAGRycy9kb3ducmV2LnhtbEyPQUvDQBCF74L/YRnBi9iN&#10;pYYSsykqKCJWsRXpcZsds6HZ2bC7adN/7/Skx/fe8N435WJ0ndhjiK0nBTeTDARS7U1LjYKv9dP1&#10;HERMmozuPKGCI0ZYVOdnpS6MP9An7lepEVxCsdAKbEp9IWWsLTodJ75H4uzHB6cTy9BIE/SBy10n&#10;p1mWS6db4gWre3y0WO9Wg1Ows69XH9nz8uE7fzmG9/XgN+Fto9TlxXh/ByLhmP6O4YTP6FAx09YP&#10;ZKLoFPAjid3bKYhTOpuxsVWQzzOQVSn/41e/AAAA//8DAFBLAQItABQABgAIAAAAIQC2gziS/gAA&#10;AOEBAAATAAAAAAAAAAAAAAAAAAAAAABbQ29udGVudF9UeXBlc10ueG1sUEsBAi0AFAAGAAgAAAAh&#10;ADj9If/WAAAAlAEAAAsAAAAAAAAAAAAAAAAALwEAAF9yZWxzLy5yZWxzUEsBAi0AFAAGAAgAAAAh&#10;AF2HpyQVAgAAMQQAAA4AAAAAAAAAAAAAAAAALgIAAGRycy9lMm9Eb2MueG1sUEsBAi0AFAAGAAgA&#10;AAAhALEelzzeAAAABgEAAA8AAAAAAAAAAAAAAAAAbwQAAGRycy9kb3ducmV2LnhtbFBLBQYAAAAA&#10;BAAEAPMAAAB6BQAAAAA=&#10;" filled="f" stroked="f" strokeweight=".5pt">
                <v:textbox>
                  <w:txbxContent>
                    <w:p w14:paraId="7A451A9B" w14:textId="77777777" w:rsidR="005854AD" w:rsidRDefault="005854AD">
                      <w:r>
                        <w:rPr>
                          <w:rFonts w:ascii="Times New Roman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w:t>YOZ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41554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5249D476" wp14:editId="75688669">
            <wp:extent cx="5806440" cy="1188720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67296"/>
                    <a:stretch/>
                  </pic:blipFill>
                  <pic:spPr bwMode="auto">
                    <a:xfrm>
                      <a:off x="0" y="0"/>
                      <a:ext cx="5806943" cy="118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C1B13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5F9584A" wp14:editId="09BCE953">
                <wp:simplePos x="0" y="0"/>
                <wp:positionH relativeFrom="margin">
                  <wp:align>left</wp:align>
                </wp:positionH>
                <wp:positionV relativeFrom="paragraph">
                  <wp:posOffset>110490</wp:posOffset>
                </wp:positionV>
                <wp:extent cx="914400" cy="335280"/>
                <wp:effectExtent l="0" t="0" r="0" b="7620"/>
                <wp:wrapNone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1A9D00" w14:textId="77777777" w:rsidR="005854AD" w:rsidRDefault="005854AD" w:rsidP="002F6B9D">
                            <w:r>
                              <w:rPr>
                                <w:rFonts w:ascii="Times New Roman" w:eastAsiaTheme="minorEastAsia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XOZ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45F9584A" id="Надпись 48" o:spid="_x0000_s1094" type="#_x0000_t202" style="position:absolute;left:0;text-align:left;margin-left:0;margin-top:8.7pt;width:1in;height:26.4pt;z-index:251706368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kC4FgIAADEEAAAOAAAAZHJzL2Uyb0RvYy54bWysU9tuGyEQfa/Uf0C817u+pcnK68hN5KqS&#10;lURyqjxjFrxILIMAe9f9+g6sb0r7FOUFBmaYyzmH2X3XaLIXziswJR0OckqE4VApsy3p79flt1tK&#10;fGCmYhqMKOlBeHo///pl1tpCjKAGXQlHMInxRWtLWodgiyzzvBYN8wOwwqBTgmtYwKPbZpVjLWZv&#10;dDbK85usBVdZB1x4j7ePvZPOU34pBQ/PUnoRiC4p9hbS6tK6iWs2n7Fi65itFT+2wT7QRcOUwaLn&#10;VI8sMLJz6p9UjeIOPMgw4NBkIKXiIs2A0wzzd9Osa2ZFmgXB8fYMk/+8tPxpv7YvjoTuB3RIYASk&#10;tb7weBnn6aRr4o6dEvQjhIczbKILhOPl3XAyydHD0TUeT0e3Cdbs8tg6H34KaEg0SuqQlQQW2698&#10;wIIYegqJtQwsldaJGW1IW9Kb8TRPD84efKENPry0Gq3QbTqiKuziPMcGqgOO56Bn3lu+VNjEivnw&#10;whxSjX2jfMMzLlIDFoOjRUkN7s//7mM8MoBeSlqUTkkNapsS/csgMwkNVFo6TKbfR1jBXXs21x6z&#10;ax4AtTnEb2J5MmN80CdTOmjeUOOLWBNdzHCsXNJwMh9CL2f8I1wsFikItWVZWJm15TF1BDUC/Nq9&#10;MWePLASk7wlOEmPFOzL62J6OxS6AVImpCHOP6RF91GUi8PiHovCvzynq8tPnfwEAAP//AwBQSwME&#10;FAAGAAgAAAAhAO+Sc1neAAAABgEAAA8AAABkcnMvZG93bnJldi54bWxMj0FLw0AQhe+C/2EZwYvY&#10;XUtoJWZTVFBErGIr0uM2Oyah2dmwu2nTf+/0pMf33vDeN8VidJ3YY4itJw03EwUCqfK2pVrD1/rp&#10;+hZETIas6TyhhiNGWJTnZ4XJrT/QJ+5XqRZcQjE3GpqU+lzKWDXoTJz4HomzHx+cSSxDLW0wBy53&#10;nZwqNZPOtMQLjenxscFqtxqchl3zevWhnpcP37OXY3hfD34T3jZaX16M93cgEo7p7xhO+IwOJTNt&#10;/UA2ik4DP5LYnWcgTmmWsbHVMFdTkGUh/+OXvwAAAP//AwBQSwECLQAUAAYACAAAACEAtoM4kv4A&#10;AADhAQAAEwAAAAAAAAAAAAAAAAAAAAAAW0NvbnRlbnRfVHlwZXNdLnhtbFBLAQItABQABgAIAAAA&#10;IQA4/SH/1gAAAJQBAAALAAAAAAAAAAAAAAAAAC8BAABfcmVscy8ucmVsc1BLAQItABQABgAIAAAA&#10;IQBhIkC4FgIAADEEAAAOAAAAAAAAAAAAAAAAAC4CAABkcnMvZTJvRG9jLnhtbFBLAQItABQABgAI&#10;AAAAIQDvknNZ3gAAAAYBAAAPAAAAAAAAAAAAAAAAAHAEAABkcnMvZG93bnJldi54bWxQSwUGAAAA&#10;AAQABADzAAAAewUAAAAA&#10;" filled="f" stroked="f" strokeweight=".5pt">
                <v:textbox>
                  <w:txbxContent>
                    <w:p w14:paraId="481A9D00" w14:textId="77777777" w:rsidR="005854AD" w:rsidRDefault="005854AD" w:rsidP="002F6B9D">
                      <w:r>
                        <w:rPr>
                          <w:rFonts w:ascii="Times New Roman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w:t>XOZ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2F4FD1D8" wp14:editId="24322A41">
            <wp:extent cx="5775960" cy="1195618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5" t="62896" r="7705"/>
                    <a:stretch/>
                  </pic:blipFill>
                  <pic:spPr bwMode="auto">
                    <a:xfrm>
                      <a:off x="0" y="0"/>
                      <a:ext cx="5795629" cy="11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75B28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38BD0D6" wp14:editId="15D777B0">
                <wp:simplePos x="0" y="0"/>
                <wp:positionH relativeFrom="column">
                  <wp:posOffset>2623185</wp:posOffset>
                </wp:positionH>
                <wp:positionV relativeFrom="paragraph">
                  <wp:posOffset>3810</wp:posOffset>
                </wp:positionV>
                <wp:extent cx="914400" cy="259080"/>
                <wp:effectExtent l="0" t="0" r="0" b="7620"/>
                <wp:wrapNone/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05EA08" w14:textId="77777777" w:rsidR="005854AD" w:rsidRDefault="005854AD">
                            <w:r>
                              <w:t>13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>
                              <w:t>1Нмм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338BD0D6" id="Надпись 46" o:spid="_x0000_s1095" type="#_x0000_t202" style="position:absolute;left:0;text-align:left;margin-left:206.55pt;margin-top:.3pt;width:1in;height:20.4pt;z-index:251704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Y9/GAIAADEEAAAOAAAAZHJzL2Uyb0RvYy54bWysU01vGyEQvVfqf0Dc6107dpqsvI7cRK4q&#10;WUkkp8oZs+BdCRgE2Lvur+/Arj+U9lT1AgMzzMd7j/lDpxU5COcbMCUdj3JKhOFQNWZX0p9vqy93&#10;lPjATMUUGFHSo/D0YfH507y1hZhADaoSjmAS44vWlrQOwRZZ5nktNPMjsMKgU4LTLODR7bLKsRaz&#10;a5VN8vw2a8FV1gEX3uPtU++ki5RfSsHDi5ReBKJKir2FtLq0buOaLeas2Dlm64YPbbB/6EKzxmDR&#10;c6onFhjZu+aPVLrhDjzIMOKgM5Cy4SLNgNOM8w/TbGpmRZoFwfH2DJP/f2n582FjXx0J3TfokMAI&#10;SGt94fEyztNJp+OOnRL0I4THM2yiC4Tj5f14Os3Rw9E1md3ndwnW7PLYOh++C9AkGiV1yEoCix3W&#10;PmBBDD2FxFoGVo1SiRllSFvS25tZnh6cPfhCGXx4aTVaodt2pKlKejM5zbGF6ojjOeiZ95avGmxi&#10;zXx4ZQ6pxr5RvuEFF6kAi8FgUVKD+/W3+xiPDKCXkhalU1KD2qZE/TDITEIDlZYO09nXCVZw157t&#10;tcfs9SOgNsf4TSxPZowP6mRKB/odNb6MNdHFDMfKJQ0n8zH0csY/wsVymYJQW5aFtdlYHlNHUCPA&#10;b907c3ZgISB9z3CSGCs+kNHH9nQs9wFkk5iKMPeYDuijLhOBwx+Kwr8+p6jLT1/8BgAA//8DAFBL&#10;AwQUAAYACAAAACEAsV2CyN4AAAAHAQAADwAAAGRycy9kb3ducmV2LnhtbEyOS0vDQBSF94L/YbiC&#10;G7GTaBslZlJUUKT4wFaky2nmmoRm7oSZSZv+e29XujwPzvmK+Wg7sUMfWkcK0kkCAqlypqVawdfq&#10;6fIWRIiajO4coYIDBpiXpyeFzo3b0yfulrEWPEIh1wqaGPtcylA1aHWYuB6Jsx/nrY4sfS2N13se&#10;t528SpJMWt0SPzS6x8cGq+1ysAq2zeLiI3l+e/jOXg7+fTW4tX9dK3V+Nt7fgYg4xr8yHPEZHUpm&#10;2riBTBCdgml6nXJVQQaC49nshuXm6E9BloX8z1/+AgAA//8DAFBLAQItABQABgAIAAAAIQC2gziS&#10;/gAAAOEBAAATAAAAAAAAAAAAAAAAAAAAAABbQ29udGVudF9UeXBlc10ueG1sUEsBAi0AFAAGAAgA&#10;AAAhADj9If/WAAAAlAEAAAsAAAAAAAAAAAAAAAAALwEAAF9yZWxzLy5yZWxzUEsBAi0AFAAGAAgA&#10;AAAhAE31j38YAgAAMQQAAA4AAAAAAAAAAAAAAAAALgIAAGRycy9lMm9Eb2MueG1sUEsBAi0AFAAG&#10;AAgAAAAhALFdgsjeAAAABwEAAA8AAAAAAAAAAAAAAAAAcgQAAGRycy9kb3ducmV2LnhtbFBLBQYA&#10;AAAABAAEAPMAAAB9BQAAAAA=&#10;" filled="f" stroked="f" strokeweight=".5pt">
                <v:textbox>
                  <w:txbxContent>
                    <w:p w14:paraId="4005EA08" w14:textId="77777777" w:rsidR="005854AD" w:rsidRDefault="005854AD">
                      <w:r>
                        <w:t>13</w:t>
                      </w:r>
                      <w:r>
                        <w:rPr>
                          <w:lang w:val="en-US"/>
                        </w:rPr>
                        <w:t>,</w:t>
                      </w:r>
                      <w:r>
                        <w:t>1Нмм</w:t>
                      </w:r>
                    </w:p>
                  </w:txbxContent>
                </v:textbox>
              </v:shape>
            </w:pict>
          </mc:Fallback>
        </mc:AlternateContent>
      </w:r>
      <w:r w:rsidRPr="002F6B9D">
        <w:rPr>
          <w:noProof/>
        </w:rPr>
        <w:drawing>
          <wp:inline distT="0" distB="0" distL="0" distR="0" wp14:anchorId="06175B88" wp14:editId="491F138C">
            <wp:extent cx="5775999" cy="1196340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3953" t="60012" r="14825" b="12493"/>
                    <a:stretch/>
                  </pic:blipFill>
                  <pic:spPr bwMode="auto">
                    <a:xfrm>
                      <a:off x="0" y="0"/>
                      <a:ext cx="5805016" cy="120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0CA4D" w14:textId="77777777" w:rsidR="005854AD" w:rsidRDefault="002F6F32" w:rsidP="006C1C48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xoz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30,67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⋅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350∙23,3∙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13,1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23,4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13,1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+285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23,4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13,1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+285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6,3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13,1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=0.012 мм</m:t>
          </m:r>
        </m:oMath>
      </m:oMathPara>
    </w:p>
    <w:p w14:paraId="008DAB5E" w14:textId="77777777" w:rsidR="005854AD" w:rsidRDefault="002F6F32" w:rsidP="006C1C48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yoz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30,67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42,2∙23,3∙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13,1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42,2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23,4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13,1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67,5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23,4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13,1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67,5∙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6,3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13,1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=0.00075 мм</m:t>
          </m:r>
        </m:oMath>
      </m:oMathPara>
    </w:p>
    <w:p w14:paraId="55F3DBE3" w14:textId="77777777" w:rsidR="005854AD" w:rsidRDefault="002F6F32" w:rsidP="006C1C48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/>
                <m:sup/>
                <m:e/>
              </m:nary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0.012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0.00075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=0 ,012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мм</m:t>
          </m:r>
        </m:oMath>
      </m:oMathPara>
    </w:p>
    <w:p w14:paraId="074769CA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Примем </w:t>
      </w: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  <m: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naryPr>
              <m:sub/>
              <m:sup/>
              <m:e/>
            </m:nary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ub>
          <m:sup/>
        </m:sSubSup>
        <m:r>
          <w:rPr>
            <w:rFonts w:ascii="Cambria Math" w:eastAsiaTheme="minorEastAsia" w:hAnsi="Cambria Math" w:cs="Times New Roman"/>
            <w:sz w:val="28"/>
            <w:szCs w:val="28"/>
          </w:rPr>
          <m:t>=0.012 мм</m:t>
        </m:r>
      </m:oMath>
    </w:p>
    <w:p w14:paraId="59B20C8D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 общем случае допускаемый прогиб принимают в пределах</w:t>
      </w:r>
    </w:p>
    <w:p w14:paraId="1E985078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≤</m:t>
        </m:r>
        <m:d>
          <m:d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0.0002…0.0003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∙L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5453DDDD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L – длина вала, мм.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L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E633B8">
        <w:rPr>
          <w:rFonts w:ascii="Times New Roman" w:eastAsiaTheme="minorEastAsia" w:hAnsi="Times New Roman" w:cs="Times New Roman"/>
          <w:sz w:val="28"/>
          <w:szCs w:val="28"/>
        </w:rPr>
        <w:t>53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мм.</w:t>
      </w:r>
    </w:p>
    <w:p w14:paraId="3073520F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примем: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≤0.00025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r>
          <w:rPr>
            <w:rFonts w:ascii="Cambria Math" w:eastAsiaTheme="minorEastAsia" w:hAnsi="Cambria Math" w:cs="Times New Roman"/>
            <w:sz w:val="28"/>
            <w:szCs w:val="28"/>
          </w:rPr>
          <m:t>53=0.013 мм</m:t>
        </m:r>
      </m:oMath>
    </w:p>
    <w:p w14:paraId="531FDD11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условия: </w:t>
      </w: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≤[</m:t>
        </m:r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  <m:r>
          <w:rPr>
            <w:rFonts w:ascii="Cambria Math" w:eastAsia="Calibri" w:hAnsi="Cambria Math" w:cs="Times New Roman"/>
            <w:sz w:val="28"/>
            <w:szCs w:val="28"/>
          </w:rPr>
          <m:t>]</m:t>
        </m:r>
      </m:oMath>
    </w:p>
    <w:p w14:paraId="0870CA4B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0.012 мм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&lt;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0.013 мм</m:t>
          </m:r>
        </m:oMath>
      </m:oMathPara>
    </w:p>
    <w:p w14:paraId="6A0D4F0C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Вывод: для общего случая допускаемый прогиб проходит, поэтому вал проходит критерий изгибной жесткости.</w:t>
      </w:r>
    </w:p>
    <w:p w14:paraId="1B9E7B38" w14:textId="32F513E0" w:rsidR="005854AD" w:rsidRPr="00AE453A" w:rsidRDefault="005854AD" w:rsidP="00AD3C3D">
      <w:pPr>
        <w:pStyle w:val="10"/>
      </w:pPr>
      <w:r w:rsidRPr="00FF1429">
        <w:t xml:space="preserve"> </w:t>
      </w:r>
      <w:bookmarkStart w:id="145" w:name="_Toc104133079"/>
      <w:r>
        <w:t>Расчет опоры качения вала</w:t>
      </w:r>
      <w:r w:rsidRPr="00AE453A">
        <w:t xml:space="preserve"> </w:t>
      </w:r>
      <w:r>
        <w:rPr>
          <w:lang w:val="en-US"/>
        </w:rPr>
        <w:t>IV</w:t>
      </w:r>
      <w:bookmarkEnd w:id="145"/>
    </w:p>
    <w:p w14:paraId="29E9D07D" w14:textId="77777777" w:rsidR="005854AD" w:rsidRPr="00FF1429" w:rsidRDefault="005854AD" w:rsidP="00106D59">
      <w:pPr>
        <w:pStyle w:val="Times0"/>
      </w:pPr>
      <w:r>
        <w:t>Режим работы с динамической нагрузкой. При динамическом режиме работы, в результате многократного воздействия циклических нагрузок, происходит усталостное выкрашивание рабочих поверхностей подшипников. В этом режиме расчет ведется по динамической грузоподъемности.</w:t>
      </w:r>
    </w:p>
    <w:p w14:paraId="09F00748" w14:textId="73AFAC21" w:rsidR="005854AD" w:rsidRDefault="00E53D7F" w:rsidP="00106D59">
      <w:pPr>
        <w:pStyle w:val="2"/>
        <w:rPr>
          <w:rFonts w:eastAsiaTheme="minorEastAsia"/>
        </w:rPr>
      </w:pPr>
      <w:bookmarkStart w:id="146" w:name="_Toc104133080"/>
      <w:r w:rsidRPr="007C3CC1">
        <w:rPr>
          <w:rFonts w:eastAsiaTheme="minorEastAsia"/>
        </w:rPr>
        <w:t>23</w:t>
      </w:r>
      <w:r w:rsidR="005854AD">
        <w:rPr>
          <w:rFonts w:eastAsiaTheme="minorEastAsia"/>
        </w:rPr>
        <w:t>.1 Эквивалентная динамическая нагрузка</w:t>
      </w:r>
      <w:bookmarkEnd w:id="146"/>
    </w:p>
    <w:p w14:paraId="58540DA7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Эквивалентную динамическую нагрузку для однорядных радиальных и радиально-упорных подшипников определяют по формуле:</w:t>
      </w:r>
    </w:p>
    <w:p w14:paraId="2B9C97DC" w14:textId="77777777" w:rsidR="005854AD" w:rsidRDefault="00AC73D3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3768" w:dyaOrig="468" w14:anchorId="18294BF7">
          <v:shape id="_x0000_i1034" type="#_x0000_t75" alt="" style="width:188.35pt;height:23.05pt;mso-width-percent:0;mso-height-percent:0;mso-width-percent:0;mso-height-percent:0" o:ole="">
            <v:imagedata r:id="rId23" o:title=""/>
          </v:shape>
          <o:OLEObject Type="Embed" ProgID="Equation.3" ShapeID="_x0000_i1034" DrawAspect="Content" ObjectID="_1775252444" r:id="rId46"/>
        </w:object>
      </w:r>
      <w:r w:rsidR="005854AD"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</w:p>
    <w:p w14:paraId="317AA4BF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V – коэффициент вращения;</w:t>
      </w:r>
    </w:p>
    <w:p w14:paraId="490EF459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(V=1 – вращение внутреннего кольца, V=1,2 – вращение наружного кольца),</w:t>
      </w:r>
    </w:p>
    <w:p w14:paraId="5DC0E6AD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X, Y – коэффициенты радиальной и осевой нагрузки;</w:t>
      </w:r>
    </w:p>
    <w:p w14:paraId="4C5E6DB6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Kσ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безопасности, учитывающий динамические нагрузки;</w:t>
      </w:r>
    </w:p>
    <w:p w14:paraId="5DA3CA6A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Kt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 температурный коэффициент, учитывающий влияние температурного режима работы на долговечность подшипника.</w:t>
      </w:r>
    </w:p>
    <w:p w14:paraId="6F99228A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не заданы условия эксплуатации, принимаем:</w:t>
      </w:r>
    </w:p>
    <w:p w14:paraId="60CF06C3" w14:textId="77777777" w:rsidR="005854AD" w:rsidRDefault="00AC73D3" w:rsidP="00106D59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1092" w:dyaOrig="492" w14:anchorId="410BE2B4">
          <v:shape id="_x0000_i1035" type="#_x0000_t75" alt="" style="width:54.7pt;height:24.75pt;mso-width-percent:0;mso-height-percent:0;mso-width-percent:0;mso-height-percent:0" o:ole="">
            <v:imagedata r:id="rId25" o:title=""/>
          </v:shape>
          <o:OLEObject Type="Embed" ProgID="Equation.3" ShapeID="_x0000_i1035" DrawAspect="Content" ObjectID="_1775252445" r:id="rId47"/>
        </w:object>
      </w:r>
      <w:r w:rsidR="005854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position w:val="-10"/>
          <w:sz w:val="28"/>
          <w:szCs w:val="28"/>
        </w:rPr>
        <w:object w:dxaOrig="1092" w:dyaOrig="480" w14:anchorId="69239250">
          <v:shape id="_x0000_i1036" type="#_x0000_t75" alt="" style="width:54.7pt;height:24.2pt;mso-width-percent:0;mso-height-percent:0;mso-width-percent:0;mso-height-percent:0" o:ole="">
            <v:imagedata r:id="rId27" o:title=""/>
          </v:shape>
          <o:OLEObject Type="Embed" ProgID="Equation.3" ShapeID="_x0000_i1036" DrawAspect="Content" ObjectID="_1775252446" r:id="rId48"/>
        </w:object>
      </w:r>
    </w:p>
    <w:p w14:paraId="01433FC9" w14:textId="77777777" w:rsidR="005854AD" w:rsidRDefault="005854AD" w:rsidP="00106D59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Вращается внутреннее кольцо, значит: V=1.</w:t>
      </w:r>
    </w:p>
    <w:p w14:paraId="0BF2A670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А:</w:t>
      </w:r>
    </w:p>
    <w:p w14:paraId="76E7D4CD" w14:textId="77777777" w:rsidR="005854AD" w:rsidRDefault="002F6F32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 0.35</m:t>
          </m:r>
        </m:oMath>
      </m:oMathPara>
    </w:p>
    <w:p w14:paraId="36DBB811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26314283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</w:t>
      </w:r>
      <w:r w:rsidRPr="004F0BB8">
        <w:rPr>
          <w:rFonts w:ascii="Times New Roman" w:eastAsiaTheme="minorEastAsia" w:hAnsi="Times New Roman" w:cs="Times New Roman"/>
          <w:sz w:val="28"/>
          <w:szCs w:val="28"/>
        </w:rPr>
        <w:t>5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>1</w:t>
      </w:r>
      <w:r w:rsidRPr="004F0BB8">
        <w:rPr>
          <w:rFonts w:ascii="Times New Roman" w:eastAsiaTheme="minorEastAsia" w:hAnsi="Times New Roman" w:cs="Times New Roman"/>
          <w:sz w:val="28"/>
          <w:szCs w:val="28"/>
        </w:rPr>
        <w:t>4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</w:t>
      </w:r>
    </w:p>
    <w:p w14:paraId="4AD1695D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опоры В:</w:t>
      </w:r>
    </w:p>
    <w:p w14:paraId="5EC40374" w14:textId="77777777" w:rsidR="005854AD" w:rsidRDefault="002F6F32" w:rsidP="00106D59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&lt;0.35</m:t>
          </m:r>
        </m:oMath>
      </m:oMathPara>
    </w:p>
    <w:p w14:paraId="20C55DD9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4EAE061A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4F0BB8">
        <w:rPr>
          <w:rFonts w:ascii="Times New Roman" w:eastAsiaTheme="minorEastAsia" w:hAnsi="Times New Roman" w:cs="Times New Roman"/>
          <w:sz w:val="28"/>
          <w:szCs w:val="28"/>
        </w:rPr>
        <w:t>46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4F0BB8">
        <w:rPr>
          <w:rFonts w:ascii="Times New Roman" w:eastAsiaTheme="minorEastAsia" w:hAnsi="Times New Roman" w:cs="Times New Roman"/>
          <w:sz w:val="28"/>
          <w:szCs w:val="28"/>
        </w:rPr>
        <w:t>45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</w:t>
      </w:r>
    </w:p>
    <w:p w14:paraId="052CFD19" w14:textId="33C100BB" w:rsidR="005854AD" w:rsidRDefault="00E53D7F" w:rsidP="00106D59">
      <w:pPr>
        <w:pStyle w:val="2"/>
        <w:rPr>
          <w:rFonts w:eastAsiaTheme="minorEastAsia"/>
        </w:rPr>
      </w:pPr>
      <w:bookmarkStart w:id="147" w:name="_Toc104133081"/>
      <w:r w:rsidRPr="00E53D7F">
        <w:rPr>
          <w:rFonts w:eastAsiaTheme="minorEastAsia"/>
        </w:rPr>
        <w:t>23</w:t>
      </w:r>
      <w:r w:rsidR="005854AD">
        <w:rPr>
          <w:rFonts w:eastAsiaTheme="minorEastAsia"/>
        </w:rPr>
        <w:t>.</w:t>
      </w:r>
      <w:r w:rsidR="005854AD" w:rsidRPr="00120387">
        <w:rPr>
          <w:rFonts w:eastAsiaTheme="minorEastAsia"/>
        </w:rPr>
        <w:t>2</w:t>
      </w:r>
      <w:r w:rsidR="005854AD">
        <w:rPr>
          <w:rFonts w:eastAsiaTheme="minorEastAsia"/>
        </w:rPr>
        <w:t xml:space="preserve"> Расчёт цапфы на изгибную прочность</w:t>
      </w:r>
      <w:bookmarkEnd w:id="147"/>
      <w:r w:rsidR="005854AD">
        <w:rPr>
          <w:rFonts w:eastAsiaTheme="minorEastAsia"/>
        </w:rPr>
        <w:t xml:space="preserve"> </w:t>
      </w:r>
    </w:p>
    <w:p w14:paraId="29F65FE8" w14:textId="77777777" w:rsidR="005854AD" w:rsidRDefault="00AC73D3" w:rsidP="00106D59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30"/>
          <w:sz w:val="28"/>
          <w:szCs w:val="28"/>
        </w:rPr>
        <w:object w:dxaOrig="2160" w:dyaOrig="1056" w14:anchorId="6B642192">
          <v:shape id="_x0000_i1037" type="#_x0000_t75" alt="" style="width:108.3pt;height:52.4pt;mso-width-percent:0;mso-height-percent:0;mso-width-percent:0;mso-height-percent:0" o:ole="">
            <v:imagedata r:id="rId29" o:title=""/>
          </v:shape>
          <o:OLEObject Type="Embed" ProgID="Equation.3" ShapeID="_x0000_i1037" DrawAspect="Content" ObjectID="_1775252447" r:id="rId49"/>
        </w:object>
      </w:r>
    </w:p>
    <w:p w14:paraId="6BCA071E" w14:textId="77777777" w:rsidR="005854AD" w:rsidRDefault="005854AD" w:rsidP="00106D59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λ – коэффициент длины цапфы</w:t>
      </w:r>
    </w:p>
    <w:p w14:paraId="408000CF" w14:textId="77777777" w:rsidR="005854AD" w:rsidRDefault="005854AD" w:rsidP="00106D59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Из рекомендаций λ = 0,5…1,2. Примем: λ = 1.</w:t>
      </w:r>
    </w:p>
    <w:p w14:paraId="09ABE93B" w14:textId="77777777" w:rsidR="005854AD" w:rsidRDefault="005854AD" w:rsidP="00106D59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А:</w:t>
      </w:r>
    </w:p>
    <w:p w14:paraId="231F42B8" w14:textId="77777777" w:rsidR="005854AD" w:rsidRDefault="002F6F32" w:rsidP="00106D59">
      <w:pPr>
        <w:spacing w:line="24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А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15,14∙1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=0,73мм </m:t>
          </m:r>
        </m:oMath>
      </m:oMathPara>
    </w:p>
    <w:p w14:paraId="014F4EDC" w14:textId="77777777" w:rsidR="005854AD" w:rsidRDefault="005854AD" w:rsidP="00106D59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опоры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5A91025F" w14:textId="77777777" w:rsidR="005854AD" w:rsidRDefault="002F6F32" w:rsidP="00106D59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В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46,45∙1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=1,28 мм</m:t>
          </m:r>
        </m:oMath>
      </m:oMathPara>
    </w:p>
    <w:p w14:paraId="22646001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подшипник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100009</w:t>
      </w:r>
      <w:r>
        <w:rPr>
          <w:rFonts w:ascii="Times New Roman" w:eastAsiaTheme="minorEastAsia" w:hAnsi="Times New Roman" w:cs="Times New Roman"/>
          <w:sz w:val="28"/>
          <w:szCs w:val="28"/>
        </w:rPr>
        <w:t>2 из ГОСТ 8338-75: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5854AD" w14:paraId="624B88C7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3D170" w14:textId="77777777" w:rsidR="005854AD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6B60B" w14:textId="77777777" w:rsidR="005854AD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27D51" w14:textId="77777777" w:rsidR="005854AD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B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E648B" w14:textId="77777777" w:rsidR="005854AD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r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3F35A" w14:textId="77777777" w:rsidR="005854AD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Масса, кг</w:t>
            </w:r>
          </w:p>
        </w:tc>
      </w:tr>
      <w:tr w:rsidR="005854AD" w14:paraId="0BEDCFEB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B2645" w14:textId="77777777" w:rsidR="005854AD" w:rsidRPr="00F23719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7CEBA" w14:textId="77777777" w:rsidR="005854AD" w:rsidRPr="00F23719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28F1D" w14:textId="77777777" w:rsidR="005854AD" w:rsidRPr="00F23719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,3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90155" w14:textId="77777777" w:rsidR="005854AD" w:rsidRPr="00031F51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0,3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8503C0" w14:textId="77777777" w:rsidR="005854AD" w:rsidRPr="00031F51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0,004</w:t>
            </w:r>
          </w:p>
        </w:tc>
      </w:tr>
    </w:tbl>
    <w:p w14:paraId="3D4E24D1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Грузоподъемность С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 280 </w:t>
      </w:r>
      <w:r>
        <w:rPr>
          <w:rFonts w:ascii="Times New Roman" w:eastAsiaTheme="minorEastAsia" w:hAnsi="Times New Roman" w:cs="Times New Roman"/>
          <w:sz w:val="28"/>
          <w:szCs w:val="28"/>
        </w:rPr>
        <w:t>Н</w:t>
      </w:r>
    </w:p>
    <w:p w14:paraId="79E73379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Проверим на динамическую грузоподъемность</w:t>
      </w:r>
    </w:p>
    <w:p w14:paraId="35AEA916" w14:textId="77777777" w:rsidR="005854AD" w:rsidRDefault="00AC73D3" w:rsidP="00106D59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4"/>
          <w:sz w:val="28"/>
          <w:szCs w:val="28"/>
        </w:rPr>
        <w:object w:dxaOrig="1248" w:dyaOrig="552" w14:anchorId="16688182">
          <v:shape id="_x0000_i1038" type="#_x0000_t75" alt="" style="width:62.8pt;height:27.65pt;mso-width-percent:0;mso-height-percent:0;mso-width-percent:0;mso-height-percent:0" o:ole="">
            <v:imagedata r:id="rId31" o:title=""/>
          </v:shape>
          <o:OLEObject Type="Embed" ProgID="Equation.3" ShapeID="_x0000_i1038" DrawAspect="Content" ObjectID="_1775252448" r:id="rId50"/>
        </w:object>
      </w:r>
      <w:r w:rsidR="005854AD">
        <w:rPr>
          <w:rFonts w:ascii="Times New Roman" w:hAnsi="Times New Roman" w:cs="Times New Roman"/>
          <w:sz w:val="28"/>
          <w:szCs w:val="28"/>
        </w:rPr>
        <w:t>.</w:t>
      </w:r>
    </w:p>
    <w:p w14:paraId="08997BD9" w14:textId="77777777" w:rsidR="005854AD" w:rsidRDefault="005854AD" w:rsidP="00106D59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Выпишем основные расчетные формулы:</w:t>
      </w:r>
    </w:p>
    <w:p w14:paraId="0330F8EC" w14:textId="77777777" w:rsidR="005854AD" w:rsidRDefault="00AC73D3" w:rsidP="00106D59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4"/>
          <w:sz w:val="28"/>
          <w:szCs w:val="28"/>
        </w:rPr>
        <w:object w:dxaOrig="3588" w:dyaOrig="600" w14:anchorId="1E2EC542">
          <v:shape id="_x0000_i1039" type="#_x0000_t75" alt="" style="width:179.15pt;height:29.95pt;mso-width-percent:0;mso-height-percent:0;mso-width-percent:0;mso-height-percent:0" o:ole="">
            <v:imagedata r:id="rId33" o:title=""/>
          </v:shape>
          <o:OLEObject Type="Embed" ProgID="Equation.3" ShapeID="_x0000_i1039" DrawAspect="Content" ObjectID="_1775252449" r:id="rId51"/>
        </w:object>
      </w:r>
      <w:r w:rsidR="005854AD">
        <w:rPr>
          <w:rFonts w:ascii="Times New Roman" w:hAnsi="Times New Roman" w:cs="Times New Roman"/>
          <w:sz w:val="28"/>
          <w:szCs w:val="28"/>
        </w:rPr>
        <w:t>;</w:t>
      </w:r>
    </w:p>
    <w:p w14:paraId="08CA14FC" w14:textId="77777777" w:rsidR="005854AD" w:rsidRDefault="002F6F32" w:rsidP="00106D59">
      <w:pPr>
        <w:spacing w:line="240" w:lineRule="auto"/>
        <w:ind w:left="142" w:right="-1" w:firstLine="567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=0,01∙46,45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</m:t>
              </m:r>
            </m:deg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60∙79,8∙300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=52 Н  </m:t>
          </m:r>
        </m:oMath>
      </m:oMathPara>
    </w:p>
    <w:p w14:paraId="4B93B135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52Н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≤280H  </m:t>
          </m:r>
        </m:oMath>
      </m:oMathPara>
    </w:p>
    <w:p w14:paraId="7C022EC9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Следовательно, на динамическую грузоподъемность подшипник подходит.</w:t>
      </w:r>
    </w:p>
    <w:p w14:paraId="7AC9BF31" w14:textId="58838003" w:rsidR="005854AD" w:rsidRDefault="00E53D7F" w:rsidP="00106D59">
      <w:pPr>
        <w:pStyle w:val="2"/>
        <w:rPr>
          <w:rFonts w:eastAsiaTheme="minorEastAsia"/>
        </w:rPr>
      </w:pPr>
      <w:bookmarkStart w:id="148" w:name="_Toc104133082"/>
      <w:r w:rsidRPr="007C3CC1">
        <w:rPr>
          <w:rFonts w:eastAsiaTheme="minorEastAsia"/>
        </w:rPr>
        <w:t>23</w:t>
      </w:r>
      <w:r w:rsidR="005854AD" w:rsidRPr="00106D59">
        <w:rPr>
          <w:rFonts w:eastAsiaTheme="minorEastAsia"/>
        </w:rPr>
        <w:t>.3</w:t>
      </w:r>
      <w:r w:rsidR="005854AD">
        <w:rPr>
          <w:rFonts w:eastAsiaTheme="minorEastAsia"/>
        </w:rPr>
        <w:t xml:space="preserve"> Проверим подшипник по ресурсу</w:t>
      </w:r>
      <w:bookmarkEnd w:id="148"/>
    </w:p>
    <w:p w14:paraId="28B8A37A" w14:textId="77777777" w:rsidR="005854AD" w:rsidRDefault="005854AD" w:rsidP="00106D59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подборе подшипников по динамической грузоподъемности используют эмпирическую зависимость:</w:t>
      </w:r>
    </w:p>
    <w:p w14:paraId="4E644FB8" w14:textId="77777777" w:rsidR="005854AD" w:rsidRDefault="00AC73D3" w:rsidP="00106D59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0"/>
          <w:sz w:val="28"/>
          <w:szCs w:val="28"/>
        </w:rPr>
        <w:object w:dxaOrig="1620" w:dyaOrig="528" w14:anchorId="011D1B1A">
          <v:shape id="_x0000_i1040" type="#_x0000_t75" alt="" style="width:80.65pt;height:25.9pt;mso-width-percent:0;mso-height-percent:0;mso-width-percent:0;mso-height-percent:0" o:ole="">
            <v:imagedata r:id="rId35" o:title=""/>
          </v:shape>
          <o:OLEObject Type="Embed" ProgID="Equation.3" ShapeID="_x0000_i1040" DrawAspect="Content" ObjectID="_1775252450" r:id="rId52"/>
        </w:object>
      </w:r>
      <w:r w:rsidR="005854AD">
        <w:rPr>
          <w:rFonts w:ascii="Times New Roman" w:hAnsi="Times New Roman" w:cs="Times New Roman"/>
          <w:sz w:val="28"/>
          <w:szCs w:val="28"/>
        </w:rPr>
        <w:t>,</w:t>
      </w:r>
    </w:p>
    <w:p w14:paraId="79531BDC" w14:textId="77777777" w:rsidR="005854AD" w:rsidRDefault="00AC73D3" w:rsidP="00106D59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5448" w:dyaOrig="576" w14:anchorId="702EBD30">
          <v:shape id="_x0000_i1041" type="#_x0000_t75" alt="" style="width:273.6pt;height:29.4pt;mso-width-percent:0;mso-height-percent:0;mso-width-percent:0;mso-height-percent:0" o:ole="">
            <v:imagedata r:id="rId37" o:title=""/>
          </v:shape>
          <o:OLEObject Type="Embed" ProgID="Equation.3" ShapeID="_x0000_i1041" DrawAspect="Content" ObjectID="_1775252451" r:id="rId53"/>
        </w:object>
      </w:r>
      <w:r w:rsidR="005854AD">
        <w:rPr>
          <w:rFonts w:ascii="Times New Roman" w:hAnsi="Times New Roman" w:cs="Times New Roman"/>
          <w:sz w:val="28"/>
          <w:szCs w:val="28"/>
        </w:rPr>
        <w:t>,</w:t>
      </w:r>
    </w:p>
    <w:p w14:paraId="0460B4D8" w14:textId="77777777" w:rsidR="005854AD" w:rsidRDefault="005854AD" w:rsidP="00106D59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долговечность в млн. оборотах или в часах, соответственно;</w:t>
      </w:r>
    </w:p>
    <w:p w14:paraId="0D0687EE" w14:textId="77777777" w:rsidR="005854AD" w:rsidRDefault="005854AD" w:rsidP="00106D59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</w:rPr>
        <w:t>- динамическая грузоподъемность, Н;</w:t>
      </w:r>
    </w:p>
    <w:p w14:paraId="4E99778C" w14:textId="77777777" w:rsidR="005854AD" w:rsidRDefault="005854AD" w:rsidP="00106D59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 – эквивалентная динамическая нагрузка, Н;</w:t>
      </w:r>
    </w:p>
    <w:p w14:paraId="708C17A3" w14:textId="77777777" w:rsidR="005854AD" w:rsidRDefault="005854AD" w:rsidP="00106D59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частота вращения подвижного кольца, об/мин.</w:t>
      </w:r>
    </w:p>
    <w:p w14:paraId="4973C9FE" w14:textId="77777777" w:rsidR="005854AD" w:rsidRPr="004663DA" w:rsidRDefault="002F6F32" w:rsidP="00106D59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280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46,45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=219 млн. об=219∙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</m:t>
            </m:r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 ч=219∙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60∙79,8</m:t>
            </m:r>
          </m:den>
        </m:f>
      </m:oMath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</w:rPr>
        <w:t>≈</w:t>
      </w:r>
      <w:r w:rsidR="005854AD" w:rsidRPr="00C5708C">
        <w:rPr>
          <w:rFonts w:ascii="Times New Roman" w:eastAsiaTheme="minorEastAsia" w:hAnsi="Times New Roman" w:cs="Times New Roman"/>
          <w:iCs/>
          <w:sz w:val="28"/>
          <w:szCs w:val="28"/>
        </w:rPr>
        <w:t>45</w:t>
      </w:r>
      <w:r w:rsidR="005854AD">
        <w:rPr>
          <w:rFonts w:ascii="Times New Roman" w:eastAsiaTheme="minorEastAsia" w:hAnsi="Times New Roman" w:cs="Times New Roman"/>
          <w:iCs/>
          <w:sz w:val="28"/>
          <w:szCs w:val="28"/>
        </w:rPr>
        <w:t>∙</w:t>
      </w:r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</w:rPr>
        <w:t>10</w:t>
      </w:r>
      <w:r w:rsidR="005854AD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3</w:t>
      </w:r>
      <w:r w:rsidR="005854AD">
        <w:rPr>
          <w:rFonts w:ascii="Times New Roman" w:eastAsiaTheme="minorEastAsia" w:hAnsi="Times New Roman" w:cs="Times New Roman"/>
          <w:iCs/>
          <w:sz w:val="28"/>
          <w:szCs w:val="28"/>
        </w:rPr>
        <w:t>ч</w:t>
      </w:r>
    </w:p>
    <w:p w14:paraId="7A18DFD3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условия ТЗ </w:t>
      </w:r>
      <m:oMath>
        <m:r>
          <w:rPr>
            <w:rFonts w:ascii="Cambria Math" w:hAnsi="Cambria Math" w:cs="Times New Roman"/>
            <w:sz w:val="28"/>
            <w:szCs w:val="28"/>
          </w:rPr>
          <m:t>[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  <m:sup/>
        </m:sSubSup>
        <m:r>
          <w:rPr>
            <w:rFonts w:ascii="Cambria Math" w:hAnsi="Cambria Math" w:cs="Times New Roman"/>
            <w:sz w:val="28"/>
            <w:szCs w:val="28"/>
          </w:rPr>
          <m:t>] = 300ч</m:t>
        </m:r>
      </m:oMath>
    </w:p>
    <w:p w14:paraId="274F9797" w14:textId="77777777" w:rsidR="005854AD" w:rsidRDefault="002F6F32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</w:rPr>
            <m:t>≤[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]</m:t>
          </m:r>
        </m:oMath>
      </m:oMathPara>
    </w:p>
    <w:p w14:paraId="33775219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Подшипник проходит по ресурсу.</w:t>
      </w:r>
    </w:p>
    <w:p w14:paraId="0395658C" w14:textId="108D9D0C" w:rsidR="005854AD" w:rsidRPr="0049267E" w:rsidRDefault="00E53D7F" w:rsidP="00106D59">
      <w:pPr>
        <w:pStyle w:val="2"/>
        <w:rPr>
          <w:rFonts w:eastAsiaTheme="minorEastAsia"/>
        </w:rPr>
      </w:pPr>
      <w:bookmarkStart w:id="149" w:name="_Toc104133083"/>
      <w:r w:rsidRPr="00E53D7F">
        <w:rPr>
          <w:rFonts w:eastAsiaTheme="minorEastAsia"/>
        </w:rPr>
        <w:t>23</w:t>
      </w:r>
      <w:r w:rsidR="005854AD" w:rsidRPr="0049267E">
        <w:rPr>
          <w:rFonts w:eastAsiaTheme="minorEastAsia"/>
        </w:rPr>
        <w:t>.</w:t>
      </w:r>
      <w:r w:rsidR="005854AD">
        <w:rPr>
          <w:rFonts w:eastAsiaTheme="minorEastAsia"/>
        </w:rPr>
        <w:t>4</w:t>
      </w:r>
      <w:r w:rsidR="005854AD" w:rsidRPr="0049267E">
        <w:rPr>
          <w:rFonts w:eastAsiaTheme="minorEastAsia"/>
        </w:rPr>
        <w:t xml:space="preserve"> Рассчитаем момент трения и КПД</w:t>
      </w:r>
      <w:bookmarkEnd w:id="149"/>
    </w:p>
    <w:p w14:paraId="156564E2" w14:textId="77777777" w:rsidR="005854AD" w:rsidRDefault="002F6F32" w:rsidP="00106D59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f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14:paraId="6DDBEE57" w14:textId="77777777" w:rsidR="005854AD" w:rsidRDefault="005854AD" w:rsidP="00106D59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трения 0,001…0,002.</w:t>
      </w:r>
    </w:p>
    <w:p w14:paraId="2953814F" w14:textId="77777777" w:rsidR="005854AD" w:rsidRPr="00106D59" w:rsidRDefault="002F6F32" w:rsidP="00106D59">
      <w:pPr>
        <w:spacing w:line="240" w:lineRule="auto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15,14⋅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+0.002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45,46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= 0,3</m:t>
          </m:r>
          <m:r>
            <w:rPr>
              <w:rFonts w:ascii="Cambria Math" w:hAnsi="Cambria Math" w:cs="Times New Roman"/>
              <w:sz w:val="28"/>
              <w:szCs w:val="28"/>
            </w:rPr>
            <m:t>Н∙мм</m:t>
          </m:r>
        </m:oMath>
      </m:oMathPara>
    </w:p>
    <w:p w14:paraId="0394775D" w14:textId="77777777" w:rsidR="005854AD" w:rsidRPr="00BD4F12" w:rsidRDefault="005854AD" w:rsidP="00106D59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η</m:t>
        </m:r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кр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тр</m:t>
                </m:r>
              </m:sub>
            </m:sSub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кр</m:t>
                </m:r>
              </m:sub>
            </m:sSub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423,6-0.3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423,6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en>
        </m:f>
        <m:r>
          <w:rPr>
            <w:rFonts w:ascii="Cambria Math" w:hAnsi="Cambria Math" w:cs="Times New Roman"/>
            <w:sz w:val="28"/>
            <w:szCs w:val="28"/>
          </w:rPr>
          <m:t>=0.999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2</w:t>
      </w:r>
    </w:p>
    <w:p w14:paraId="71B3DF15" w14:textId="5C56AAB3" w:rsidR="005854AD" w:rsidRDefault="00E53D7F" w:rsidP="00AD3C3D">
      <w:pPr>
        <w:pStyle w:val="10"/>
      </w:pPr>
      <w:r w:rsidRPr="00E53D7F">
        <w:lastRenderedPageBreak/>
        <w:t xml:space="preserve"> </w:t>
      </w:r>
      <w:bookmarkStart w:id="150" w:name="_Toc104133084"/>
      <w:r w:rsidR="005854AD">
        <w:t xml:space="preserve">Проверочный расчет вала </w:t>
      </w:r>
      <w:r w:rsidR="005854AD">
        <w:rPr>
          <w:lang w:val="en-US"/>
        </w:rPr>
        <w:t>III</w:t>
      </w:r>
      <w:r w:rsidR="005854AD">
        <w:t xml:space="preserve"> на прочность</w:t>
      </w:r>
      <w:bookmarkEnd w:id="150"/>
    </w:p>
    <w:p w14:paraId="1C822097" w14:textId="2E6D2BE0" w:rsidR="005854AD" w:rsidRDefault="00E53D7F" w:rsidP="0054426C">
      <w:pPr>
        <w:pStyle w:val="2"/>
      </w:pPr>
      <w:bookmarkStart w:id="151" w:name="_Toc104133085"/>
      <w:r>
        <w:rPr>
          <w:lang w:val="en-US"/>
        </w:rPr>
        <w:t>24</w:t>
      </w:r>
      <w:r w:rsidR="005854AD">
        <w:t>.1 Найдем силы нагружения.</w:t>
      </w:r>
      <w:bookmarkEnd w:id="151"/>
    </w:p>
    <w:p w14:paraId="4729135A" w14:textId="77777777" w:rsidR="005854AD" w:rsidRPr="00AE453A" w:rsidRDefault="005854AD" w:rsidP="0054426C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83DC2F7" wp14:editId="046D6729">
                <wp:simplePos x="0" y="0"/>
                <wp:positionH relativeFrom="column">
                  <wp:posOffset>2249805</wp:posOffset>
                </wp:positionH>
                <wp:positionV relativeFrom="paragraph">
                  <wp:posOffset>2751455</wp:posOffset>
                </wp:positionV>
                <wp:extent cx="698500" cy="144780"/>
                <wp:effectExtent l="0" t="38100" r="25400" b="45720"/>
                <wp:wrapNone/>
                <wp:docPr id="223" name="Полилиния: фигура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44780"/>
                        </a:xfrm>
                        <a:custGeom>
                          <a:avLst/>
                          <a:gdLst>
                            <a:gd name="connsiteX0" fmla="*/ 0 w 1783080"/>
                            <a:gd name="connsiteY0" fmla="*/ 15240 h 152400"/>
                            <a:gd name="connsiteX1" fmla="*/ 53340 w 1783080"/>
                            <a:gd name="connsiteY1" fmla="*/ 83820 h 152400"/>
                            <a:gd name="connsiteX2" fmla="*/ 68580 w 1783080"/>
                            <a:gd name="connsiteY2" fmla="*/ 114300 h 152400"/>
                            <a:gd name="connsiteX3" fmla="*/ 137160 w 1783080"/>
                            <a:gd name="connsiteY3" fmla="*/ 121920 h 152400"/>
                            <a:gd name="connsiteX4" fmla="*/ 236220 w 1783080"/>
                            <a:gd name="connsiteY4" fmla="*/ 91440 h 152400"/>
                            <a:gd name="connsiteX5" fmla="*/ 266700 w 1783080"/>
                            <a:gd name="connsiteY5" fmla="*/ 45720 h 152400"/>
                            <a:gd name="connsiteX6" fmla="*/ 281940 w 1783080"/>
                            <a:gd name="connsiteY6" fmla="*/ 22860 h 152400"/>
                            <a:gd name="connsiteX7" fmla="*/ 289560 w 1783080"/>
                            <a:gd name="connsiteY7" fmla="*/ 76200 h 152400"/>
                            <a:gd name="connsiteX8" fmla="*/ 312420 w 1783080"/>
                            <a:gd name="connsiteY8" fmla="*/ 106680 h 152400"/>
                            <a:gd name="connsiteX9" fmla="*/ 342900 w 1783080"/>
                            <a:gd name="connsiteY9" fmla="*/ 129540 h 152400"/>
                            <a:gd name="connsiteX10" fmla="*/ 426720 w 1783080"/>
                            <a:gd name="connsiteY10" fmla="*/ 152400 h 152400"/>
                            <a:gd name="connsiteX11" fmla="*/ 510540 w 1783080"/>
                            <a:gd name="connsiteY11" fmla="*/ 137160 h 152400"/>
                            <a:gd name="connsiteX12" fmla="*/ 571500 w 1783080"/>
                            <a:gd name="connsiteY12" fmla="*/ 68580 h 152400"/>
                            <a:gd name="connsiteX13" fmla="*/ 594360 w 1783080"/>
                            <a:gd name="connsiteY13" fmla="*/ 38100 h 152400"/>
                            <a:gd name="connsiteX14" fmla="*/ 609600 w 1783080"/>
                            <a:gd name="connsiteY14" fmla="*/ 15240 h 152400"/>
                            <a:gd name="connsiteX15" fmla="*/ 624840 w 1783080"/>
                            <a:gd name="connsiteY15" fmla="*/ 76200 h 152400"/>
                            <a:gd name="connsiteX16" fmla="*/ 678180 w 1783080"/>
                            <a:gd name="connsiteY16" fmla="*/ 129540 h 152400"/>
                            <a:gd name="connsiteX17" fmla="*/ 754380 w 1783080"/>
                            <a:gd name="connsiteY17" fmla="*/ 137160 h 152400"/>
                            <a:gd name="connsiteX18" fmla="*/ 853440 w 1783080"/>
                            <a:gd name="connsiteY18" fmla="*/ 121920 h 152400"/>
                            <a:gd name="connsiteX19" fmla="*/ 876300 w 1783080"/>
                            <a:gd name="connsiteY19" fmla="*/ 99060 h 152400"/>
                            <a:gd name="connsiteX20" fmla="*/ 929640 w 1783080"/>
                            <a:gd name="connsiteY20" fmla="*/ 0 h 152400"/>
                            <a:gd name="connsiteX21" fmla="*/ 952500 w 1783080"/>
                            <a:gd name="connsiteY21" fmla="*/ 106680 h 152400"/>
                            <a:gd name="connsiteX22" fmla="*/ 982980 w 1783080"/>
                            <a:gd name="connsiteY22" fmla="*/ 114300 h 152400"/>
                            <a:gd name="connsiteX23" fmla="*/ 1150620 w 1783080"/>
                            <a:gd name="connsiteY23" fmla="*/ 114300 h 152400"/>
                            <a:gd name="connsiteX24" fmla="*/ 1173480 w 1783080"/>
                            <a:gd name="connsiteY24" fmla="*/ 76200 h 152400"/>
                            <a:gd name="connsiteX25" fmla="*/ 1181100 w 1783080"/>
                            <a:gd name="connsiteY25" fmla="*/ 38100 h 152400"/>
                            <a:gd name="connsiteX26" fmla="*/ 1196340 w 1783080"/>
                            <a:gd name="connsiteY26" fmla="*/ 15240 h 152400"/>
                            <a:gd name="connsiteX27" fmla="*/ 1203960 w 1783080"/>
                            <a:gd name="connsiteY27" fmla="*/ 83820 h 152400"/>
                            <a:gd name="connsiteX28" fmla="*/ 1226820 w 1783080"/>
                            <a:gd name="connsiteY28" fmla="*/ 99060 h 152400"/>
                            <a:gd name="connsiteX29" fmla="*/ 1280160 w 1783080"/>
                            <a:gd name="connsiteY29" fmla="*/ 114300 h 152400"/>
                            <a:gd name="connsiteX30" fmla="*/ 1386840 w 1783080"/>
                            <a:gd name="connsiteY30" fmla="*/ 106680 h 152400"/>
                            <a:gd name="connsiteX31" fmla="*/ 1417320 w 1783080"/>
                            <a:gd name="connsiteY31" fmla="*/ 83820 h 152400"/>
                            <a:gd name="connsiteX32" fmla="*/ 1440180 w 1783080"/>
                            <a:gd name="connsiteY32" fmla="*/ 68580 h 152400"/>
                            <a:gd name="connsiteX33" fmla="*/ 1455420 w 1783080"/>
                            <a:gd name="connsiteY33" fmla="*/ 38100 h 152400"/>
                            <a:gd name="connsiteX34" fmla="*/ 1493520 w 1783080"/>
                            <a:gd name="connsiteY34" fmla="*/ 106680 h 152400"/>
                            <a:gd name="connsiteX35" fmla="*/ 1524000 w 1783080"/>
                            <a:gd name="connsiteY35" fmla="*/ 114300 h 152400"/>
                            <a:gd name="connsiteX36" fmla="*/ 1546860 w 1783080"/>
                            <a:gd name="connsiteY36" fmla="*/ 129540 h 152400"/>
                            <a:gd name="connsiteX37" fmla="*/ 1676400 w 1783080"/>
                            <a:gd name="connsiteY37" fmla="*/ 121920 h 152400"/>
                            <a:gd name="connsiteX38" fmla="*/ 1699260 w 1783080"/>
                            <a:gd name="connsiteY38" fmla="*/ 106680 h 152400"/>
                            <a:gd name="connsiteX39" fmla="*/ 1729740 w 1783080"/>
                            <a:gd name="connsiteY39" fmla="*/ 91440 h 152400"/>
                            <a:gd name="connsiteX40" fmla="*/ 1752600 w 1783080"/>
                            <a:gd name="connsiteY40" fmla="*/ 68580 h 152400"/>
                            <a:gd name="connsiteX41" fmla="*/ 1783080 w 1783080"/>
                            <a:gd name="connsiteY41" fmla="*/ 22860 h 1524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</a:cxnLst>
                          <a:rect l="l" t="t" r="r" b="b"/>
                          <a:pathLst>
                            <a:path w="1783080" h="152400">
                              <a:moveTo>
                                <a:pt x="0" y="15240"/>
                              </a:moveTo>
                              <a:cubicBezTo>
                                <a:pt x="17780" y="38100"/>
                                <a:pt x="40388" y="57917"/>
                                <a:pt x="53340" y="83820"/>
                              </a:cubicBezTo>
                              <a:cubicBezTo>
                                <a:pt x="58420" y="93980"/>
                                <a:pt x="58239" y="109600"/>
                                <a:pt x="68580" y="114300"/>
                              </a:cubicBezTo>
                              <a:cubicBezTo>
                                <a:pt x="89519" y="123818"/>
                                <a:pt x="114300" y="119380"/>
                                <a:pt x="137160" y="121920"/>
                              </a:cubicBezTo>
                              <a:cubicBezTo>
                                <a:pt x="200732" y="115563"/>
                                <a:pt x="205168" y="131364"/>
                                <a:pt x="236220" y="91440"/>
                              </a:cubicBezTo>
                              <a:cubicBezTo>
                                <a:pt x="247465" y="76982"/>
                                <a:pt x="256540" y="60960"/>
                                <a:pt x="266700" y="45720"/>
                              </a:cubicBezTo>
                              <a:lnTo>
                                <a:pt x="281940" y="22860"/>
                              </a:lnTo>
                              <a:cubicBezTo>
                                <a:pt x="284480" y="40640"/>
                                <a:pt x="283422" y="59321"/>
                                <a:pt x="289560" y="76200"/>
                              </a:cubicBezTo>
                              <a:cubicBezTo>
                                <a:pt x="293900" y="88135"/>
                                <a:pt x="303440" y="97700"/>
                                <a:pt x="312420" y="106680"/>
                              </a:cubicBezTo>
                              <a:cubicBezTo>
                                <a:pt x="321400" y="115660"/>
                                <a:pt x="331541" y="123860"/>
                                <a:pt x="342900" y="129540"/>
                              </a:cubicBezTo>
                              <a:cubicBezTo>
                                <a:pt x="368681" y="142430"/>
                                <a:pt x="398849" y="146826"/>
                                <a:pt x="426720" y="152400"/>
                              </a:cubicBezTo>
                              <a:cubicBezTo>
                                <a:pt x="454660" y="147320"/>
                                <a:pt x="484845" y="149252"/>
                                <a:pt x="510540" y="137160"/>
                              </a:cubicBezTo>
                              <a:cubicBezTo>
                                <a:pt x="539890" y="123348"/>
                                <a:pt x="554012" y="93063"/>
                                <a:pt x="571500" y="68580"/>
                              </a:cubicBezTo>
                              <a:cubicBezTo>
                                <a:pt x="578882" y="58246"/>
                                <a:pt x="586978" y="48434"/>
                                <a:pt x="594360" y="38100"/>
                              </a:cubicBezTo>
                              <a:cubicBezTo>
                                <a:pt x="599683" y="30648"/>
                                <a:pt x="604520" y="22860"/>
                                <a:pt x="609600" y="15240"/>
                              </a:cubicBezTo>
                              <a:lnTo>
                                <a:pt x="624840" y="76200"/>
                              </a:lnTo>
                              <a:cubicBezTo>
                                <a:pt x="634335" y="114181"/>
                                <a:pt x="626765" y="116686"/>
                                <a:pt x="678180" y="129540"/>
                              </a:cubicBezTo>
                              <a:cubicBezTo>
                                <a:pt x="702945" y="135731"/>
                                <a:pt x="728980" y="134620"/>
                                <a:pt x="754380" y="137160"/>
                              </a:cubicBezTo>
                              <a:cubicBezTo>
                                <a:pt x="787400" y="132080"/>
                                <a:pt x="821552" y="131885"/>
                                <a:pt x="853440" y="121920"/>
                              </a:cubicBezTo>
                              <a:cubicBezTo>
                                <a:pt x="863726" y="118706"/>
                                <a:pt x="870166" y="107920"/>
                                <a:pt x="876300" y="99060"/>
                              </a:cubicBezTo>
                              <a:cubicBezTo>
                                <a:pt x="919031" y="37338"/>
                                <a:pt x="914584" y="45168"/>
                                <a:pt x="929640" y="0"/>
                              </a:cubicBezTo>
                              <a:cubicBezTo>
                                <a:pt x="930479" y="9234"/>
                                <a:pt x="924182" y="87801"/>
                                <a:pt x="952500" y="106680"/>
                              </a:cubicBezTo>
                              <a:cubicBezTo>
                                <a:pt x="961214" y="112489"/>
                                <a:pt x="972820" y="111760"/>
                                <a:pt x="982980" y="114300"/>
                              </a:cubicBezTo>
                              <a:cubicBezTo>
                                <a:pt x="1039938" y="152272"/>
                                <a:pt x="1030002" y="152678"/>
                                <a:pt x="1150620" y="114300"/>
                              </a:cubicBezTo>
                              <a:cubicBezTo>
                                <a:pt x="1164733" y="109809"/>
                                <a:pt x="1165860" y="88900"/>
                                <a:pt x="1173480" y="76200"/>
                              </a:cubicBezTo>
                              <a:cubicBezTo>
                                <a:pt x="1176020" y="63500"/>
                                <a:pt x="1176552" y="50227"/>
                                <a:pt x="1181100" y="38100"/>
                              </a:cubicBezTo>
                              <a:cubicBezTo>
                                <a:pt x="1184316" y="29525"/>
                                <a:pt x="1192244" y="7049"/>
                                <a:pt x="1196340" y="15240"/>
                              </a:cubicBezTo>
                              <a:cubicBezTo>
                                <a:pt x="1206626" y="35812"/>
                                <a:pt x="1196100" y="62204"/>
                                <a:pt x="1203960" y="83820"/>
                              </a:cubicBezTo>
                              <a:cubicBezTo>
                                <a:pt x="1207090" y="92427"/>
                                <a:pt x="1218317" y="95659"/>
                                <a:pt x="1226820" y="99060"/>
                              </a:cubicBezTo>
                              <a:cubicBezTo>
                                <a:pt x="1243989" y="105928"/>
                                <a:pt x="1262380" y="109220"/>
                                <a:pt x="1280160" y="114300"/>
                              </a:cubicBezTo>
                              <a:cubicBezTo>
                                <a:pt x="1315720" y="111760"/>
                                <a:pt x="1352038" y="114414"/>
                                <a:pt x="1386840" y="106680"/>
                              </a:cubicBezTo>
                              <a:cubicBezTo>
                                <a:pt x="1399238" y="103925"/>
                                <a:pt x="1406986" y="91202"/>
                                <a:pt x="1417320" y="83820"/>
                              </a:cubicBezTo>
                              <a:cubicBezTo>
                                <a:pt x="1424772" y="78497"/>
                                <a:pt x="1432560" y="73660"/>
                                <a:pt x="1440180" y="68580"/>
                              </a:cubicBezTo>
                              <a:cubicBezTo>
                                <a:pt x="1445260" y="58420"/>
                                <a:pt x="1447388" y="30068"/>
                                <a:pt x="1455420" y="38100"/>
                              </a:cubicBezTo>
                              <a:cubicBezTo>
                                <a:pt x="1537370" y="120050"/>
                                <a:pt x="1425955" y="87376"/>
                                <a:pt x="1493520" y="106680"/>
                              </a:cubicBezTo>
                              <a:cubicBezTo>
                                <a:pt x="1503590" y="109557"/>
                                <a:pt x="1513840" y="111760"/>
                                <a:pt x="1524000" y="114300"/>
                              </a:cubicBezTo>
                              <a:cubicBezTo>
                                <a:pt x="1531620" y="119380"/>
                                <a:pt x="1537713" y="129083"/>
                                <a:pt x="1546860" y="129540"/>
                              </a:cubicBezTo>
                              <a:cubicBezTo>
                                <a:pt x="1590061" y="131700"/>
                                <a:pt x="1633624" y="128336"/>
                                <a:pt x="1676400" y="121920"/>
                              </a:cubicBezTo>
                              <a:cubicBezTo>
                                <a:pt x="1685457" y="120561"/>
                                <a:pt x="1691309" y="111224"/>
                                <a:pt x="1699260" y="106680"/>
                              </a:cubicBezTo>
                              <a:cubicBezTo>
                                <a:pt x="1709123" y="101044"/>
                                <a:pt x="1720497" y="98042"/>
                                <a:pt x="1729740" y="91440"/>
                              </a:cubicBezTo>
                              <a:cubicBezTo>
                                <a:pt x="1738509" y="85176"/>
                                <a:pt x="1745587" y="76762"/>
                                <a:pt x="1752600" y="68580"/>
                              </a:cubicBezTo>
                              <a:cubicBezTo>
                                <a:pt x="1773614" y="44063"/>
                                <a:pt x="1772130" y="44760"/>
                                <a:pt x="1783080" y="22860"/>
                              </a:cubicBezTo>
                            </a:path>
                          </a:pathLst>
                        </a:cu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77A99B39" id="Полилиния: фигура 223" o:spid="_x0000_s1026" style="position:absolute;margin-left:177.15pt;margin-top:216.65pt;width:55pt;height:11.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83080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q6MRwsAAOYyAAAOAAAAZHJzL2Uyb0RvYy54bWysW9+P27gRfi/Q/0HwY4HeiqRIkYtsDmkO&#10;VxQI7oImxV0fFa+cNWpbrqxkN/fX9+OQcobKtiIPffFKS30cznBmOD+kF98/HQ/V53687IfT3UZ8&#10;V2+q/rQd7venj3ebf7z/8c92U12m7nTfHYZTf7f50l8237/84x9ePJ5vezk8DIf7fqwwyely+3i+&#10;2zxM0/n25uayfeiP3eW74dyfMLgbxmM34Xb8eHM/do+Y/Xi4kXVtbh6H8f48Dtv+csF/fwiDm5c0&#10;/27Xb6efd7tLP1WHuw3WNtHvSL8f/O/Nyxfd7cexOz/st3EZ3e9YxbHbn0D0OtUP3dRVn8b9N1Md&#10;99txuAy76bvtcLwZdrv9ticewI2oF9y8e+jOPfEC4VzOVzFd/n/Tbn/6/O78doQYHs+X2wsuPRdP&#10;u/Ho/2J91RMJ68tVWP3TVG3xT+OsriHSLYZE07SWhHnzFbz9dJn+2g80Uff5zWUKsr7HFUnqvjp1&#10;R6jEdjidLvup/xWT7Y4HiP9PN1VdPVaitaoO00Kwy8f/yR8XWjZ19VDR33lXl4hfBSOglQJilQiH&#10;WGXlOhHJiBirbQYRDhGiUfU6FcWoCNUKk0EmwUjhMphpGBmpjARkVWQc46AZ68xoTsWYFvyvUuGY&#10;RrcZvBhOxQqXs/0JRlpIeU3H2oSK0zkbwzGtgVtbpQKvejUVJWSTsy8cI2pjoJlrzDhOppEuZ2M4&#10;RkinM/ZfcFNupPG7uaoACSjY/So/gpuzFrVf3DohDoq2tiY4wU1atwKeMoMQBwXXsUqH27R2jcpR&#10;N8FByooMfRPcqE3tTBY/HJTpoblZG9nYrA3ioDz7EdywTWtFjptOQLmqndi2blQWIQ7K1Thu3lYr&#10;73fXVZuDRN6RILiB29b402qdEAc5V2c4UsmdgpPO5DCUgNb9m+Sm7bTMMtMElOlIJTdtZ6XLUYME&#10;lBkXSG7bAn4Hx8n69ixQWRGITKxbtKrJ4omj8mxVcvMWwgrvsFY1LkHlOTnJnYIQzmRFiCkqKw6V&#10;iX3LWsGfZnDEUZmxaGrf0vgAdl10HJVprNy+hbR1VkAqE1Rm4MvdglDWZB0RKkHlBT+KOwfRQMNz&#10;hJeg8nZJcefgA+as0yhB5UULKnEOjdZZcWOCyrMkxa1cNE7pLNElqMxNSpyDt74c56ASVKbiJd5B&#10;N8ZnA6u2pBJUXjisuKEL0+Lky6GUoPLOcsUtXRjnZBZPCSpznxJTb6Vrc45zxVF5uWSTWHqrwVGG&#10;8BJUnjE1iXsIpYp1fUhQ8puMEuWTj3OBpHuYaybbp1MsmuCq6nxpraZq03m4+PoMr6CgGjPfokKC&#10;kgumBMpXXFbA4IeDRREYLoyDZREYbomDVREYToODmyIw/AAH6yIwTJuDTREY1srBbREYBsjBtggM&#10;m+JgVwT2WTdH475Ix5ZKVqZlPq1OqJfpmU98E3iZpvkkOIGX6ZpYKBvui0S3UDdko0XwhcKJMo0T&#10;C5XDfRH1hdIhiSyB+7SOSx73RfCF1iGDK4IvtA55WRF8oXVItorgC61D3lUEX2gd8qIi+ELrkO0U&#10;wRdah8ynCL7QOlmmdT6/SNSmTOt80sDhuC9ZvM8EEniZ1vn4PoGXaZ2P2hN4mdb5CD6Bl2mdD7AT&#10;eJnW+ag5gZdpnQ+gE3iZ1vmoOIGXaZ0PWhN4mdb5UJTDcV+idT7ATOCJ1oVgMAaTI7qjvi96oL7o&#10;tKnQFx03FfqiHzzJ7vbcTT4GnS+rR3T6Yk+uesA1pVsUiB6Hz/37gR6cvnYM6YG4+q9PbD992G//&#10;0v/Gnxet7x/6hVOCGcnTVE2tbNgQ3bpwamFlNEQ9PEJRoj3LKZn/OWraIvElnFOoxHFq2sq4f4Kq&#10;3HyM8gKChWJcNj3rtK+agjshwR+p08xDnIoGhUN5mFMMtd+I9A27bJJoIqFeERertSHrn2nKWgsT&#10;ZCqUUIZs+zpIbT5CUsaVT7JpGxPsvkVzmNzVdVJt0GuhSal7wJmU1PGjMWrkPUvwcOLqIql9RxDK&#10;oSJkfui5PZe2QYEyUKmRUScrsKrxxVZskHYqRAfXlWPzTMBRufLZ1T1LELrl++OY1FoBhxhMihRX&#10;1b4+T2OuRbszGaN2Ho2F4nI2RawclYKAFNpg1ZykEjr6Bq+Ei0Hq7QUk1SjyaaIMYoPLEY1E4Tih&#10;6axtouKjXhJih1mwoc8XaAZHgtV6/7Rqvg2KL3FLROOrcpwmWka2CVqIwpPUiRqGll+gSU3zbD41&#10;HIWLspV4dSCxYRTS6piaOFWnthaaf0Qy+I9cLnVrLYyIlNLKhk7AWXbaGtcGAwa3OKvZRocuIOGu&#10;vjRLrNo5Y0PUACZSDk3doIRHk14Nbl5MaAfSGHf46T7Ophkcd+jsEYQb1fxQCo0Q1agYVcBlogvA&#10;eTboGUfXIwQ624mwQnsvrK9MudtaulmXlG4R0DE5t9L6s4Mct2rQZkkGqdMXB/3bGX4waxdai8rY&#10;PK28vv4ShGCl0NDoQFNYmziV0PSLfBYdFtao1rcx/AElbFsn4sM9RBoG6zaeQfPeh/4fDVKjIJtN&#10;J1wdA2TVKkRcTLI4dnBC06QNHVR8jBqBNJYvUxhl0wY/5GRqLU5Cl4JELUKQZIdDQzBy7t+XyOfO&#10;oJkaOBBw55YiwFlmDpoTbUkI0aaeOPQGA02qS2fTFGgjIX4IUC1lm3g+jKIyHlUHRVF4DybV2Cj8&#10;XWSFgQ8ObgMhk60TXmGN8FVBnS0caGIkYN43DYkqdwOp+ad3wQ5IbFGGRvnX0BJm4AuilegagkgH&#10;qX9INMvcIyyjUf4VAFgJ3EjIo+c9RbdQyibseFvjzEvWQ53EIFx/0vnBLF8gJIrr0TCVtjhiFtOi&#10;E0rT+hezkkMASN9UpMGy2BjIto4nHYxjIT0prBIhu0JYpFM+JfUXiWaZM4CJ+OM1SKjWLqT5V9lK&#10;g4Al8AINA6uJGEKzMWALLQYhEV41itClJSJkgxCjPaErB3vm0g+dx7jkIucgYKdgKEIVYpRk4qZG&#10;8BzUzGEz0j0PXUiCFm4rgrMWLsFrb4ugLDWKRslrkKsWgWNsSBKyLIIB0rdfCBlSLi5AvDI6J3Zw&#10;TUhHkkHqTRKy0Eo1jpM27imSIJ0qSyO10yE6tHguOehin5KIFkbeeM9C6Tk8rEEhFa9GnzqG+996&#10;/JBFz1roX73wksjzDxoO6arA3ySPEEUbS954W6lGbMdFHDqYgduysEiA1drEoB/uYOF+jUIGGQ8/&#10;aXGTkA3tzEi2KEpByqqRIEZorbECzo9xQuHwCUGMgDdejPreZhiljqUfzRMy3CEypggVNbw8JwsH&#10;4q3Jk8Xh16TmGvqcYdDbUQFRhberAzdWwzWlNNG6t4FmC3kuaFLLk2gWmmvbKhOjFqw1TWNQoJGQ&#10;L00Ly4UoEyGEF7XpaPQ9zWf4hKx9OYmEfq0r0QbMb4nffH0Dna6mL4feV5QOp7/3u2p/j0anpGIT&#10;fRzQvz6M1ecO5av7f5EiYC560kN2+8PhCgqt0v8Kis96WE8fDFyB4n9Tuz5NFIfTdAUe96dhfA48&#10;Pc1L3YXnIQ7Gq7/8MNx/eTtW4xA+Vbictz/ux8v0prtMb7sRL8djD/C9xfQzfnaHASU5lN7oalM9&#10;DONvz/3fP49PBjC6qR7xrcPd5vLvT93Yb6rD3074mCDUeaqJbkINphr5yAc+cvp0fD1A7nAAWB1d&#10;Yk3jdJgvd+Nw/AWfZbzyVDHUnbagjb70NM43ryfcYwgfdmz7V6/oGh9EQDHenN6dt35yL9UzOH//&#10;9Es3nit/ebeZ8PXBT8P8XUR3O39X4LXr+qxHnoZXn6Zht/cfHZCIg1zjDT6mIEWMH374rzX4PT31&#10;9fOUl/8BAAD//wMAUEsDBBQABgAIAAAAIQCz3KCY3gAAAAsBAAAPAAAAZHJzL2Rvd25yZXYueG1s&#10;TI9BT8MwDIXvSPsPkSdxY+mWrmKl6TRNQuLAAQa7Z43XVjRO1aRb4dfjneD27Pf0/LnYTq4TFxxC&#10;60nDcpGAQKq8banW8Pnx/PAIIkRD1nSeUMM3BtiWs7vC5NZf6R0vh1gLLqGQGw1NjH0uZagadCYs&#10;fI/E3tkPzkQeh1rawVy53HVylSSZdKYlvtCYHvcNVl+H0Wlw0lZ4DC9HN76q3o3ybfNDO63v59Pu&#10;CUTEKf6F4YbP6FAy08mPZIPoNKh1qjiqIVWKBSfS7LY5sVhnS5BlIf//UP4CAAD//wMAUEsBAi0A&#10;FAAGAAgAAAAhALaDOJL+AAAA4QEAABMAAAAAAAAAAAAAAAAAAAAAAFtDb250ZW50X1R5cGVzXS54&#10;bWxQSwECLQAUAAYACAAAACEAOP0h/9YAAACUAQAACwAAAAAAAAAAAAAAAAAvAQAAX3JlbHMvLnJl&#10;bHNQSwECLQAUAAYACAAAACEAdBKujEcLAADmMgAADgAAAAAAAAAAAAAAAAAuAgAAZHJzL2Uyb0Rv&#10;Yy54bWxQSwECLQAUAAYACAAAACEAs9ygmN4AAAALAQAADwAAAAAAAAAAAAAAAAChDQAAZHJzL2Rv&#10;d25yZXYueG1sUEsFBgAAAAAEAAQA8wAAAKwOAAAAAA==&#10;" path="m,15240c17780,38100,40388,57917,53340,83820v5080,10160,4899,25780,15240,30480c89519,123818,114300,119380,137160,121920v63572,-6357,68008,9444,99060,-30480c247465,76982,256540,60960,266700,45720l281940,22860v2540,17780,1482,36461,7620,53340c293900,88135,303440,97700,312420,106680v8980,8980,19121,17180,30480,22860c368681,142430,398849,146826,426720,152400v27940,-5080,58125,-3148,83820,-15240c539890,123348,554012,93063,571500,68580v7382,-10334,15478,-20146,22860,-30480c599683,30648,604520,22860,609600,15240r15240,60960c634335,114181,626765,116686,678180,129540v24765,6191,50800,5080,76200,7620c787400,132080,821552,131885,853440,121920v10286,-3214,16726,-14000,22860,-22860c919031,37338,914584,45168,929640,v839,9234,-5458,87801,22860,106680c961214,112489,972820,111760,982980,114300v56958,37972,47022,38378,167640,c1164733,109809,1165860,88900,1173480,76200v2540,-12700,3072,-25973,7620,-38100c1184316,29525,1192244,7049,1196340,15240v10286,20572,-240,46964,7620,68580c1207090,92427,1218317,95659,1226820,99060v17169,6868,35560,10160,53340,15240c1315720,111760,1352038,114414,1386840,106680v12398,-2755,20146,-15478,30480,-22860c1424772,78497,1432560,73660,1440180,68580v5080,-10160,7208,-38512,15240,-30480c1537370,120050,1425955,87376,1493520,106680v10070,2877,20320,5080,30480,7620c1531620,119380,1537713,129083,1546860,129540v43201,2160,86764,-1204,129540,-7620c1685457,120561,1691309,111224,1699260,106680v9863,-5636,21237,-8638,30480,-15240c1738509,85176,1745587,76762,1752600,68580v21014,-24517,19530,-23820,30480,-45720e" filled="f" strokecolor="black [3200]" strokeweight="1pt">
                <v:stroke joinstyle="miter"/>
                <v:path arrowok="t" o:connecttype="custom" o:connectlocs="0,14478;20895,79629;26865,108585;53731,115824;92536,86868;104476,43434;110447,21717;113432,72390;122387,101346;134327,123063;167162,144780;199998,130302;223878,65151;232833,36195;238803,14478;244774,72390;265669,123063;295519,130302;334325,115824;343280,94107;364175,0;373130,101346;385071,108585;450741,108585;459697,72390;462682,36195;468652,14478;471637,79629;480592,94107;501487,108585;543278,101346;555218,79629;564173,65151;570143,36195;585068,101346;597009,108585;605964,123063;656709,115824;665665,101346;677605,86868;686560,65151;698500,21717" o:connectangles="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741B32CF" wp14:editId="527921C4">
                <wp:extent cx="5443855" cy="4370568"/>
                <wp:effectExtent l="0" t="0" r="4445" b="0"/>
                <wp:docPr id="209" name="Полотно 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50" name="Прямая соединительная линия 50"/>
                        <wps:cNvCnPr/>
                        <wps:spPr>
                          <a:xfrm>
                            <a:off x="114417" y="1000125"/>
                            <a:ext cx="46080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Прямая соединительная линия 52"/>
                        <wps:cNvCnPr/>
                        <wps:spPr>
                          <a:xfrm>
                            <a:off x="114417" y="9448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Прямая соединительная линия 53"/>
                        <wps:cNvCnPr/>
                        <wps:spPr>
                          <a:xfrm>
                            <a:off x="114417" y="10486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Прямая соединительная линия 54"/>
                        <wps:cNvCnPr/>
                        <wps:spPr>
                          <a:xfrm>
                            <a:off x="4470177" y="945175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Прямая соединительная линия 55"/>
                        <wps:cNvCnPr/>
                        <wps:spPr>
                          <a:xfrm>
                            <a:off x="4470177" y="10486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216" name="Группа 216"/>
                        <wpg:cNvGrpSpPr/>
                        <wpg:grpSpPr>
                          <a:xfrm>
                            <a:off x="2787296" y="646577"/>
                            <a:ext cx="284285" cy="709782"/>
                            <a:chOff x="3873472" y="661818"/>
                            <a:chExt cx="284285" cy="709782"/>
                          </a:xfrm>
                        </wpg:grpSpPr>
                        <wps:wsp>
                          <wps:cNvPr id="56" name="Прямая соединительная линия 56"/>
                          <wps:cNvCnPr/>
                          <wps:spPr>
                            <a:xfrm>
                              <a:off x="4015857" y="670560"/>
                              <a:ext cx="0" cy="70104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1" name="Прямая соединительная линия 61"/>
                          <wps:cNvCnPr/>
                          <wps:spPr>
                            <a:xfrm>
                              <a:off x="3873472" y="661818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2" name="Прямая соединительная линия 62"/>
                          <wps:cNvCnPr/>
                          <wps:spPr>
                            <a:xfrm>
                              <a:off x="3883437" y="1356360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63" name="Группа 63"/>
                        <wpg:cNvGrpSpPr/>
                        <wpg:grpSpPr>
                          <a:xfrm>
                            <a:off x="2071782" y="146539"/>
                            <a:ext cx="284480" cy="1582616"/>
                            <a:chOff x="3391683" y="1157705"/>
                            <a:chExt cx="284480" cy="701040"/>
                          </a:xfrm>
                        </wpg:grpSpPr>
                        <wps:wsp>
                          <wps:cNvPr id="66" name="Прямая соединительная линия 66"/>
                          <wps:cNvCnPr/>
                          <wps:spPr>
                            <a:xfrm>
                              <a:off x="3534558" y="1157705"/>
                              <a:ext cx="0" cy="70104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7" name="Прямая соединительная линия 67"/>
                          <wps:cNvCnPr/>
                          <wps:spPr>
                            <a:xfrm>
                              <a:off x="3391683" y="1164055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9" name="Прямая соединительная линия 69"/>
                          <wps:cNvCnPr/>
                          <wps:spPr>
                            <a:xfrm>
                              <a:off x="3401843" y="1858745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75" name="Левая фигурная скобка 75"/>
                        <wps:cNvSpPr/>
                        <wps:spPr>
                          <a:xfrm rot="16200000">
                            <a:off x="1055907" y="145620"/>
                            <a:ext cx="216877" cy="210026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Левая фигурная скобка 76"/>
                        <wps:cNvSpPr/>
                        <wps:spPr>
                          <a:xfrm rot="16200000">
                            <a:off x="3728656" y="287365"/>
                            <a:ext cx="216535" cy="180080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Левая фигурная скобка 77"/>
                        <wps:cNvSpPr/>
                        <wps:spPr>
                          <a:xfrm rot="16200000">
                            <a:off x="2469937" y="828873"/>
                            <a:ext cx="215900" cy="71715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Надпись 78"/>
                        <wps:cNvSpPr txBox="1"/>
                        <wps:spPr>
                          <a:xfrm>
                            <a:off x="2285214" y="1241578"/>
                            <a:ext cx="625475" cy="2927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F0175D" w14:textId="77777777" w:rsidR="005854AD" w:rsidRPr="008E6AAF" w:rsidRDefault="005854AD" w:rsidP="0054426C">
                              <w:r>
                                <w:rPr>
                                  <w:lang w:val="en-US"/>
                                </w:rPr>
                                <w:t>4,75</w:t>
                              </w:r>
                              <w:r>
                                <w:t>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Надпись 79"/>
                        <wps:cNvSpPr txBox="1"/>
                        <wps:spPr>
                          <a:xfrm>
                            <a:off x="3534148" y="1256959"/>
                            <a:ext cx="625475" cy="246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BD1830" w14:textId="77777777" w:rsidR="005854AD" w:rsidRDefault="005854AD" w:rsidP="0054426C">
                              <w:r>
                                <w:t>2</w:t>
                              </w: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  <w:r>
                                <w:t>,</w:t>
                              </w: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  <w:r>
                                <w:t>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Надпись 80"/>
                        <wps:cNvSpPr txBox="1"/>
                        <wps:spPr>
                          <a:xfrm>
                            <a:off x="861277" y="1260231"/>
                            <a:ext cx="696595" cy="2520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55B543" w14:textId="77777777" w:rsidR="005854AD" w:rsidRDefault="005854AD" w:rsidP="0054426C">
                              <w:r>
                                <w:t>2</w:t>
                              </w: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  <w:r>
                                <w:t>,</w:t>
                              </w:r>
                              <w:r>
                                <w:rPr>
                                  <w:lang w:val="en-US"/>
                                </w:rPr>
                                <w:t>75</w:t>
                              </w:r>
                              <w:r>
                                <w:t>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Прямая соединительная линия 81"/>
                        <wps:cNvCnPr/>
                        <wps:spPr>
                          <a:xfrm>
                            <a:off x="129319" y="2726805"/>
                            <a:ext cx="460756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Прямая соединительная линия 82"/>
                        <wps:cNvCnPr/>
                        <wps:spPr>
                          <a:xfrm>
                            <a:off x="129835" y="267152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Прямая соединительная линия 83"/>
                        <wps:cNvCnPr/>
                        <wps:spPr>
                          <a:xfrm>
                            <a:off x="129835" y="277566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Прямая соединительная линия 103"/>
                        <wps:cNvCnPr/>
                        <wps:spPr>
                          <a:xfrm>
                            <a:off x="4485300" y="2672164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9" name="Прямая соединительная линия 109"/>
                        <wps:cNvCnPr/>
                        <wps:spPr>
                          <a:xfrm>
                            <a:off x="4485300" y="277566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0" name="Левая фигурная скобка 110"/>
                        <wps:cNvSpPr/>
                        <wps:spPr>
                          <a:xfrm rot="16200000">
                            <a:off x="1070905" y="1872699"/>
                            <a:ext cx="216535" cy="209994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Левая фигурная скобка 111"/>
                        <wps:cNvSpPr/>
                        <wps:spPr>
                          <a:xfrm rot="16200000">
                            <a:off x="3746654" y="2023952"/>
                            <a:ext cx="216535" cy="180022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txbx>
                          <w:txbxContent>
                            <w:p w14:paraId="2E17C4A6" w14:textId="77777777" w:rsidR="005854AD" w:rsidRDefault="005854AD" w:rsidP="009D4B9C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Левая фигурная скобка 112"/>
                        <wps:cNvSpPr/>
                        <wps:spPr>
                          <a:xfrm rot="16200000">
                            <a:off x="2488544" y="2565166"/>
                            <a:ext cx="215900" cy="71691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Надпись 98"/>
                        <wps:cNvSpPr txBox="1"/>
                        <wps:spPr>
                          <a:xfrm>
                            <a:off x="2321220" y="3013980"/>
                            <a:ext cx="625475" cy="292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DFF124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4,75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Надпись 101"/>
                        <wps:cNvSpPr txBox="1"/>
                        <wps:spPr>
                          <a:xfrm>
                            <a:off x="3518830" y="3029620"/>
                            <a:ext cx="625475" cy="2457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32CDF2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2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5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Надпись 102"/>
                        <wps:cNvSpPr txBox="1"/>
                        <wps:spPr>
                          <a:xfrm>
                            <a:off x="876595" y="2985424"/>
                            <a:ext cx="696595" cy="2514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13648D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2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6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75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22" name="Группа 122"/>
                        <wpg:cNvGrpSpPr/>
                        <wpg:grpSpPr>
                          <a:xfrm>
                            <a:off x="203192" y="2243667"/>
                            <a:ext cx="355608" cy="474133"/>
                            <a:chOff x="203192" y="2243667"/>
                            <a:chExt cx="355608" cy="474133"/>
                          </a:xfrm>
                        </wpg:grpSpPr>
                        <wps:wsp>
                          <wps:cNvPr id="123" name="Прямая со стрелкой 123"/>
                          <wps:cNvCnPr/>
                          <wps:spPr>
                            <a:xfrm flipV="1">
                              <a:off x="203200" y="2243667"/>
                              <a:ext cx="0" cy="47413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7" name="Прямая со стрелкой 137"/>
                          <wps:cNvCnPr/>
                          <wps:spPr>
                            <a:xfrm flipV="1">
                              <a:off x="203192" y="2497667"/>
                              <a:ext cx="355608" cy="21999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39" name="Группа 139"/>
                        <wpg:cNvGrpSpPr/>
                        <wpg:grpSpPr>
                          <a:xfrm>
                            <a:off x="4622621" y="2253064"/>
                            <a:ext cx="347313" cy="473710"/>
                            <a:chOff x="-179" y="0"/>
                            <a:chExt cx="347313" cy="474133"/>
                          </a:xfrm>
                        </wpg:grpSpPr>
                        <wps:wsp>
                          <wps:cNvPr id="141" name="Прямая со стрелкой 141"/>
                          <wps:cNvCnPr/>
                          <wps:spPr>
                            <a:xfrm flipV="1">
                              <a:off x="0" y="0"/>
                              <a:ext cx="0" cy="47413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4" name="Прямая со стрелкой 144"/>
                          <wps:cNvCnPr/>
                          <wps:spPr>
                            <a:xfrm flipV="1">
                              <a:off x="-179" y="244821"/>
                              <a:ext cx="347313" cy="22917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49" name="Группа 149"/>
                        <wpg:cNvGrpSpPr/>
                        <wpg:grpSpPr>
                          <a:xfrm>
                            <a:off x="1854200" y="2736372"/>
                            <a:ext cx="374828" cy="480960"/>
                            <a:chOff x="-374906" y="473995"/>
                            <a:chExt cx="374828" cy="481390"/>
                          </a:xfrm>
                        </wpg:grpSpPr>
                        <wps:wsp>
                          <wps:cNvPr id="150" name="Прямая со стрелкой 150"/>
                          <wps:cNvCnPr/>
                          <wps:spPr>
                            <a:xfrm>
                              <a:off x="-78" y="474133"/>
                              <a:ext cx="0" cy="48125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1" name="Прямая со стрелкой 151"/>
                          <wps:cNvCnPr/>
                          <wps:spPr>
                            <a:xfrm flipH="1">
                              <a:off x="-374906" y="473995"/>
                              <a:ext cx="374733" cy="25097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52" name="Группа 152"/>
                        <wpg:cNvGrpSpPr/>
                        <wpg:grpSpPr>
                          <a:xfrm>
                            <a:off x="2955008" y="2507980"/>
                            <a:ext cx="355756" cy="776959"/>
                            <a:chOff x="-148" y="254000"/>
                            <a:chExt cx="355756" cy="777653"/>
                          </a:xfrm>
                        </wpg:grpSpPr>
                        <wps:wsp>
                          <wps:cNvPr id="153" name="Прямая со стрелкой 153"/>
                          <wps:cNvCnPr/>
                          <wps:spPr>
                            <a:xfrm>
                              <a:off x="-148" y="474133"/>
                              <a:ext cx="0" cy="5575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4" name="Прямая со стрелкой 154"/>
                          <wps:cNvCnPr/>
                          <wps:spPr>
                            <a:xfrm flipV="1">
                              <a:off x="0" y="254000"/>
                              <a:ext cx="355608" cy="21999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155" name="Надпись 155"/>
                        <wps:cNvSpPr txBox="1"/>
                        <wps:spPr>
                          <a:xfrm>
                            <a:off x="11106" y="2007530"/>
                            <a:ext cx="39306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05526F" w14:textId="77777777" w:rsidR="005854AD" w:rsidRPr="00D57005" w:rsidRDefault="005854AD" w:rsidP="0054426C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Rax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Надпись 127"/>
                        <wps:cNvSpPr txBox="1"/>
                        <wps:spPr>
                          <a:xfrm>
                            <a:off x="501581" y="2271267"/>
                            <a:ext cx="39560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3844AB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Ray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Надпись 127"/>
                        <wps:cNvSpPr txBox="1"/>
                        <wps:spPr>
                          <a:xfrm>
                            <a:off x="4402473" y="1966467"/>
                            <a:ext cx="39941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AF0D85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</w:t>
                              </w:r>
                              <w:r w:rsidRPr="00943982"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bx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Надпись 127"/>
                        <wps:cNvSpPr txBox="1"/>
                        <wps:spPr>
                          <a:xfrm>
                            <a:off x="4802021" y="2243667"/>
                            <a:ext cx="39941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A6600B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Rbx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Надпись 127"/>
                        <wps:cNvSpPr txBox="1"/>
                        <wps:spPr>
                          <a:xfrm>
                            <a:off x="1669620" y="2920998"/>
                            <a:ext cx="373380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BF265E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Fr1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Надпись 127"/>
                        <wps:cNvSpPr txBox="1"/>
                        <wps:spPr>
                          <a:xfrm>
                            <a:off x="2041980" y="3217332"/>
                            <a:ext cx="53657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2FA99B" w14:textId="77777777" w:rsidR="005854AD" w:rsidRPr="000A53EF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окр1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Надпись 127"/>
                        <wps:cNvSpPr txBox="1"/>
                        <wps:spPr>
                          <a:xfrm>
                            <a:off x="3178823" y="2220472"/>
                            <a:ext cx="373380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8A87C3" w14:textId="77777777" w:rsidR="005854AD" w:rsidRPr="000A53EF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Fr2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Надпись 127"/>
                        <wps:cNvSpPr txBox="1"/>
                        <wps:spPr>
                          <a:xfrm>
                            <a:off x="2732642" y="3230540"/>
                            <a:ext cx="53657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86FF43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окр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oel="http://schemas.microsoft.com/office/2019/extlst">
            <w:pict>
              <v:group w14:anchorId="741B32CF" id="Полотно 209" o:spid="_x0000_s1096" editas="canvas" style="width:428.65pt;height:344.15pt;mso-position-horizontal-relative:char;mso-position-vertical-relative:line" coordsize="54438,43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I9AhQwAAGR/AAAOAAAAZHJzL2Uyb0RvYy54bWzsXcuO28gV3QfIPxDa280qvhuWB54e2wlg&#10;zBjxJLOmKapbiEQqJO1uZzWPLAfwIssgyC84L2CSSTK/oP6jnFtFFim21KakbkpuFwy09aiiSOrc&#10;e8+951bpwScXs6nxOs7ySZoMB+y+OTDiJEpHk+R0OPj1l0/u+QMjL8JkFE7TJB4O3sT54JOHP//Z&#10;g/P5cczTs3Q6ijMDB0ny4/P5cHBWFPPjo6M8OotnYX4/nccJ3hyn2Sws8DQ7PRpl4TmOPpsecdN0&#10;j87TbDTP0ijOc7z6mXxz8FAcfzyOo+KL8TiPC2M6HODcCvE3E39f0t+jhw/C49MsnJ9NovI0wi3O&#10;YhZOEnyoOtRnYREar7LJlUPNJlGW5um4uB+ls6N0PJ5EsbgGXA0zW1dzEiavw1xcTIS7U50gHt3g&#10;cV+e0nnn6XQyejKZTunJPMuLk2lmvA5x187PJkVM9+loadQRzuKY5tL/5/geYww5n+NbzOfq+8x3&#10;O88XZ+E8FpefH0efv36eGZPRcODge0zCGcC0+Mvl15dvF/9ZvLt8a1x+s/jf4p+Lfyx+WPx38cPl&#10;t3j84+X3eExvLn4sX35rYHp5pjjkSfI8K5/l8+cZXfzFOJvR//hujAtAmtk28wbGGzw0TZNxR2Im&#10;viiMCO/brunj9YERYYQ4NO5TdQy6kU/jdGbQg+FgOknocsLj8PWzvJC3tBqC+0t3T56FeFS8mcY0&#10;eJr8Kh7jyvFhlpgtjCNWX9Dot6z8esRImjLGF6kmmddPKsfStFgYjJrIr5+oRotPTJNCTZxNkjRb&#10;Nbm4qE51LMdXVy2vlS77ZTp6I74TcTsApr5QxXdDFd8WVYFt+37piCpQcc+2uMbUB48pazdMWdti&#10;ipm272pQlW7xjjkqezdQ2RuByrY9k3ky/gW2w7xW+NOe6m5EP2c3UAlUUPjuxKmaoNKuajioGVyP&#10;rur0+Py0ZurI1lqp10aZytMsfTUH4zufnzaYOmeugtUfQdW/W/yEf+8Mel2wbjH4aTZ/Ae5dvnAq&#10;n5FVVSy6ZOLc8z0e4Igg2q7tOvBKmAPWWjJx7tvcB46JiHtm4PmCkoXH0RlSQKLylu9ZtgeeRwdw&#10;mc98eYDo7PG1h1CEHpT0FMmiON2+aGl9B7dKdsob3dUwTeb4jvT2rmc6bouXlpQUIcG0da4jUrIP&#10;MddxmTLLbUCF6cJYO4Jqndkpu9XJDqXsH3qy4+6WQGP6ZqDyLdsq6zKW41ptV6WJ6W0TUxENwSFk&#10;1L91MuHWyXSTS+DlkjmAenamEqbHiB+Iqh6ohBVIJqBcko+iTBnsEBG5KwlLk0tYAXN9nBK4BGPg&#10;ImaZGC2RCXWQFRFzD2TC3Y1MYPpGJupYtuOg/t++RdVd1mzitk2UMrJbr8e78MI71OMxfSNULRme&#10;a5uOrkjg/iFH6TF37ANVwW6oEh69c0XCsk3m26U79x3fszWqekZVk070gC8UMiuv9SdIhX+TGuIf&#10;IBP+/fK7y69L3RCi4r8hK/4Vf98ZsvZZYkqVLCrNTtYrjCyF0MdcaNOkCpKDr4REeKrALBmr7WBE&#10;i3OAT1ChlcoXHFIjdwWEVfFByrJNNTEeF59mYbSbpLhS5AujKE4Kwazw+RvIissT10uLbJU6uDz5&#10;Nt2Z/JbAP/J59GQCbfZZmBfPwwzSP15EO0PxBf6Mp+n5cJCWjwbGWZr9ftXrNB7lM7w7MM7RSjAc&#10;5L97FWbxwJj+MoEEHkBCxmEL8cR2PFL2suY7L5vvJK9mJyl0d+ToODvxkMYX0+rhOEtnX6Hr4RF9&#10;Kt4KkwifPRxERVY9OSlkiwP6JqL40SMxDP0G87B4lryg7gF5/0l7/vLiqzCblwJ1AWr2eVrJ7ld0&#10;ajmWMJ2kj14V6XgiRGyyCCnblnJuf6qtVzPazlbcZLEbW7Hlcd91ZBGSo57otuMEQzZRFiEZGgN8&#10;U1txRJ0Bt0B132/F2iqpmaJ/q6wzgs5W2cwCNrZKbrtBUFaDfO7DLtuxFaEXrlJIA8xjjjZKbZQy&#10;bn48oRKVmDJN//PiHfrkfkKX3DeX3xuekMEatNYoLj5NqfWtSszz1a1xHHIbZ2hHoAIPt1EFKwW1&#10;qsDjcscmni0obcA9BEaZVFTKXtX8VtKPDO2aghiu7I8j1kEdijgEcVID3My10M0n+Uj5jqCrVVeZ&#10;OG26sOLi5YXoHbRUS40kLO8PIasIX3cimKDptWcaWHx8JLAuFbSQ3SwCUFDpimwLpUtml6VL7riB&#10;DBi11ryEbNu1ZK/V+lytB2Srvh6N7DuT3pAGsdJnS7xt4bN9l/GynYtx1+SWcPINYAeuE1Qu2+Em&#10;Hu/bZYszqHNM7bJFf/6Hnbf7u3UgYDpQWcK/Qw8/DyyGIEGVNY+jMbaVtKOH36NeF0FUdF/LB9vX&#10;QoruDkqUbBjbBFU+lXoIVS5ySi7YRu1KdQfCLdR8KBjRN9RfiZFE/l1ApTKOTq2xjAcKVB6ckhQB&#10;NKjumLrJzN1QRfM3iYBoZ3EsqoBJZ4UGXJEuaFzdOVzVufA2rZ1MyhWdY+ASrrS/2k8nfw9qOWN1&#10;Jtq1pE9zah+1cU2fmWjiB1MX1UV0/qPCT4druKyG1IZENcDyJBqwvggz1YJ5a+lw5/W470+6tdS2&#10;F6mNsTqT7m6YzfR5Y8O0PNt1HVn256ggBU650KYq+4NdLGngXK6Z14Z5o/lQrWmohoaulV9tq3uy&#10;1bo+0d1Wm+siNrZVjr0FHLu0Vcd1mOzhbgbRpjLuBkzHUK2Mf2TKOKPa8EqZJdhaGrc449Tnh3zb&#10;MpkVSMGmtrslATGgfs/ruWsPAqLqwNkujGipu488jDC1EqrMbJO67mI3832rwipWWOMzlhKtJayi&#10;f/V9eVYPWFV2qbEKWl338cpemMPozWW8Tk2W+zKY2SY1XbHqe1KepjJmAGbDW2VMd0m+ZhD29u5W&#10;VQ+Khup2UO1howrEauVWm4tL6XVRwtpsowoTajMOSCDltuXKFW517LcciM1oLqK2ONuzmWxKaywu&#10;5WsOUK8tXX0IlWHvYW0p4+sVDezNd/kt1tRgRz6xnOZfBo0WN/a6PQSM8XQy/021WKHaBcTEzmgy&#10;WK28uXhr+b6qm3JlAU1eZOHk9Kw4SZMEnYdpJldFrGk+nCbkXItwMn2cjIzizRwbEBbZJExOp3Hp&#10;ZGiIUCdz1XmY6138+hRrGTWBr1FrV6AQo7dGoTJxO/CuNXHOUJt+T1qtoQgzvc0VX/ia674B4R77&#10;27kA6Z8C5VJ0kdsOlHsmdd27wHY5d4laifACVbct5WKPI4vBGUs3aHlShmmEl3vMk81QJc9vhJWl&#10;qVVkUh50H2HFrklkW9BcYdAYvZ1By4jSSnx0LFEmKfefXblYdC+7l/WRa1PdtHsswejtoKfMkUNN&#10;h2HjKA2u2LBIzgMmVzYpi9ScZtU+yAq1Nyq4yPxtr4HEXhNI8LrA3kZpCqP8uaLSWMmKpa0t7HnA&#10;Y5WnYCFrtcWS2lDvHqTAwJSLYYHTkuVQpHlcbqiHAY1DIBAu5+P7CCjXbB++IqBsuFv4PSyBosDc&#10;TOsqWbSKJj72EBd3Wlsx2WerJeHORhNnIyKD0d2iyS9a+fE6m6xQCIv0UHAQ7JA72CZTqMcaiocB&#10;xb4zEziiiuIsZSbSQW2YmfDAcbDjgcxMHNO7InqhaoWWZok9z6tX1dUBpVp0h4WjtH2KoEKNaLI0&#10;H6VgUURS2N1LNNmo6iVPuHN35b3qdlwTTuiWSMFG3QdNCvdKCsvlCbf7IyiMGrC6JycY3S2ctMut&#10;Mi9umqMKJI0qti5xVb/QcigZcjOQ9JErYxe+Co4trU/uz1f6PGpg6qr1obWxzC2QpXgodLWykwCl&#10;L7VStQoX653g7avScktsutKuUp/eXKAlthzeDlOMCMvqjgveVA82QbZD26xXFVwP67DFgRpFnwAC&#10;4WFBW6UjXaG93GOqm4N6ccK1+NVywltDFTvXcSSMgtOzwMXvLlzBaoCdX6p88iDcsGou0VhFODzQ&#10;5iDaGPqG3Sp228Z6hMqvrmq8wBqhA8OqaoPQWD1grNZl95vyq2jEF42WQsUNaPlaa+8sC1U62v5F&#10;7J2lqiF7pbcqh9RYPVysUuPZDftVbtqManmEVfS1A5gtocjBNqhqn7fDwKrot9kkFdN8tdkh008N&#10;K6iLpzflVy38rodPrYiiOwbIvSpqHpxf3XH9ns6t+sitgrreelNYxYaY3LVlo7DFLROec7nEdYB+&#10;VZU8NAfYhgOgLBvRL7mLbQrKn52n34pvPhd++DjmKX5UfRRnD/8PAAD//wMAUEsDBBQABgAIAAAA&#10;IQDk28Wu3AAAAAUBAAAPAAAAZHJzL2Rvd25yZXYueG1sTI9NT8MwDIbvSPyHyEjcWApjW9c1nfjQ&#10;BNJOG7twSxvTVkucqsnW8u/xuMDFkvW+evw4X4/OijP2ofWk4H6SgECqvGmpVnD42NylIELUZLT1&#10;hAq+McC6uL7KdWb8QDs872MtGEIh0wqaGLtMylA16HSY+A6Jsy/fOx157Wtpej0w3Fn5kCRz6XRL&#10;fKHRHb40WB33J6dgfnytD++78XGIz9KWhLPl9u1Tqdub8WkFIuIY/8pw0Wd1KNip9CcyQVgF/Ej8&#10;nZyls8UURMngNJ2CLHL53774AQAA//8DAFBLAQItABQABgAIAAAAIQC2gziS/gAAAOEBAAATAAAA&#10;AAAAAAAAAAAAAAAAAABbQ29udGVudF9UeXBlc10ueG1sUEsBAi0AFAAGAAgAAAAhADj9If/WAAAA&#10;lAEAAAsAAAAAAAAAAAAAAAAALwEAAF9yZWxzLy5yZWxzUEsBAi0AFAAGAAgAAAAhAB8Yj0CFDAAA&#10;ZH8AAA4AAAAAAAAAAAAAAAAALgIAAGRycy9lMm9Eb2MueG1sUEsBAi0AFAAGAAgAAAAhAOTbxa7c&#10;AAAABQEAAA8AAAAAAAAAAAAAAAAA3w4AAGRycy9kb3ducmV2LnhtbFBLBQYAAAAABAAEAPMAAADo&#10;DwAAAAA=&#10;">
                <v:shape id="_x0000_s1097" type="#_x0000_t75" style="position:absolute;width:54438;height:43700;visibility:visible;mso-wrap-style:square" filled="t">
                  <v:fill o:detectmouseclick="t"/>
                  <v:path o:connecttype="none"/>
                </v:shape>
                <v:line id="Прямая соединительная линия 50" o:spid="_x0000_s1098" style="position:absolute;visibility:visible;mso-wrap-style:square" from="1144,10001" to="47224,10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svkxAAAANsAAAAPAAAAZHJzL2Rvd25yZXYueG1sRE9Na8JA&#10;EL0L/odlBG9mo9BSUjehFAWLYKkpbb0N2WkSmp2N2dVEf717EHp8vO9lNphGnKlztWUF8ygGQVxY&#10;XXOp4DNfz55AOI+ssbFMCi7kIEvHoyUm2vb8Qee9L0UIYZeggsr7NpHSFRUZdJFtiQP3azuDPsCu&#10;lLrDPoSbRi7i+FEarDk0VNjSa0XF3/5kFPRfx3y3jd++9c8q3xwOl+t7M8+Vmk6Gl2cQngb/L767&#10;N1rBQ1gfvoQfINMbAAAA//8DAFBLAQItABQABgAIAAAAIQDb4fbL7gAAAIUBAAATAAAAAAAAAAAA&#10;AAAAAAAAAABbQ29udGVudF9UeXBlc10ueG1sUEsBAi0AFAAGAAgAAAAhAFr0LFu/AAAAFQEAAAsA&#10;AAAAAAAAAAAAAAAAHwEAAF9yZWxzLy5yZWxzUEsBAi0AFAAGAAgAAAAhAPxKy+TEAAAA2wAAAA8A&#10;AAAAAAAAAAAAAAAABwIAAGRycy9kb3ducmV2LnhtbFBLBQYAAAAAAwADALcAAAD4AgAAAAA=&#10;" strokecolor="black [3200]" strokeweight="1.5pt">
                  <v:stroke joinstyle="miter"/>
                </v:line>
                <v:line id="Прямая соединительная линия 52" o:spid="_x0000_s1099" style="position:absolute;visibility:visible;mso-wrap-style:square" from="1144,9448" to="3887,9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PAIxgAAANsAAAAPAAAAZHJzL2Rvd25yZXYueG1sRI9Ba8JA&#10;FITvgv9heYI33URokegailiwCBZNqfX2yL4modm3aXY1sb++KxR6HGbmG2aZ9qYWV2pdZVlBPI1A&#10;EOdWV1woeMueJ3MQziNrrC2Tghs5SFfDwRITbTs+0PXoCxEg7BJUUHrfJFK6vCSDbmob4uB92tag&#10;D7ItpG6xC3BTy1kUPUqDFYeFEhtal5R/HS9GQff+ne130ctJf2yy7fl8+3mt40yp8ah/WoDw1Pv/&#10;8F97qxU8zOD+JfwAufoFAAD//wMAUEsBAi0AFAAGAAgAAAAhANvh9svuAAAAhQEAABMAAAAAAAAA&#10;AAAAAAAAAAAAAFtDb250ZW50X1R5cGVzXS54bWxQSwECLQAUAAYACAAAACEAWvQsW78AAAAVAQAA&#10;CwAAAAAAAAAAAAAAAAAfAQAAX3JlbHMvLnJlbHNQSwECLQAUAAYACAAAACEAY9TwCM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53" o:spid="_x0000_s1100" style="position:absolute;visibility:visible;mso-wrap-style:square" from="1144,10486" to="3887,10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FWTxwAAANsAAAAPAAAAZHJzL2Rvd25yZXYueG1sRI/dasJA&#10;FITvhb7Dcgq9MxtbWkp0FZEWLEKLRvy5O2SPSTB7Ns1uTfTpXaHg5TAz3zCjSWcqcaLGlZYVDKIY&#10;BHFmdcm5gnX62X8H4TyyxsoyKTiTg8n4oTfCRNuWl3Ra+VwECLsEFRTe14mULivIoItsTRy8g20M&#10;+iCbXOoG2wA3lXyO4zdpsOSwUGBNs4Ky4+rPKGg3v+n3Iv7a6t1HOt/vz5efapAq9fTYTYcgPHX+&#10;Hv5vz7WC1xe4fQk/QI6vAAAA//8DAFBLAQItABQABgAIAAAAIQDb4fbL7gAAAIUBAAATAAAAAAAA&#10;AAAAAAAAAAAAAABbQ29udGVudF9UeXBlc10ueG1sUEsBAi0AFAAGAAgAAAAhAFr0LFu/AAAAFQEA&#10;AAsAAAAAAAAAAAAAAAAAHwEAAF9yZWxzLy5yZWxzUEsBAi0AFAAGAAgAAAAhAAyYVZPHAAAA2w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54" o:spid="_x0000_s1101" style="position:absolute;visibility:visible;mso-wrap-style:square" from="44701,9451" to="47444,9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c3nxwAAANsAAAAPAAAAZHJzL2Rvd25yZXYueG1sRI/dasJA&#10;FITvhb7Dcgq9MxtLW0p0FZEWLEKLRvy5O2SPSTB7Ns1uTfTpXaHg5TAz3zCjSWcqcaLGlZYVDKIY&#10;BHFmdcm5gnX62X8H4TyyxsoyKTiTg8n4oTfCRNuWl3Ra+VwECLsEFRTe14mULivIoItsTRy8g20M&#10;+iCbXOoG2wA3lXyO4zdpsOSwUGBNs4Ky4+rPKGg3v+n3Iv7a6t1HOt/vz5efapAq9fTYTYcgPHX+&#10;Hv5vz7WC1xe4fQk/QI6vAAAA//8DAFBLAQItABQABgAIAAAAIQDb4fbL7gAAAIUBAAATAAAAAAAA&#10;AAAAAAAAAAAAAABbQ29udGVudF9UeXBlc10ueG1sUEsBAi0AFAAGAAgAAAAhAFr0LFu/AAAAFQEA&#10;AAsAAAAAAAAAAAAAAAAAHwEAAF9yZWxzLy5yZWxzUEsBAi0AFAAGAAgAAAAhAINxzefHAAAA2w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55" o:spid="_x0000_s1102" style="position:absolute;visibility:visible;mso-wrap-style:square" from="44701,10486" to="47444,10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Wh8xgAAANsAAAAPAAAAZHJzL2Rvd25yZXYueG1sRI/dasJA&#10;FITvhb7Dcgre6UZBkegqpVSwFCoa8efukD0modmzaXY10ad3hUIvh5n5hpktWlOKK9WusKxg0I9A&#10;EKdWF5wp2CXL3gSE88gaS8uk4EYOFvOXzgxjbRve0HXrMxEg7GJUkHtfxVK6NCeDrm8r4uCdbW3Q&#10;B1lnUtfYBLgp5TCKxtJgwWEhx4rec0p/thejoNn/Jt9f0edBHz+S1el0u6/LQaJU97V9m4Lw1Pr/&#10;8F97pRWMRvD8En6AnD8AAAD//wMAUEsBAi0AFAAGAAgAAAAhANvh9svuAAAAhQEAABMAAAAAAAAA&#10;AAAAAAAAAAAAAFtDb250ZW50X1R5cGVzXS54bWxQSwECLQAUAAYACAAAACEAWvQsW78AAAAVAQAA&#10;CwAAAAAAAAAAAAAAAAAfAQAAX3JlbHMvLnJlbHNQSwECLQAUAAYACAAAACEA7D1ofMYAAADbAAAA&#10;DwAAAAAAAAAAAAAAAAAHAgAAZHJzL2Rvd25yZXYueG1sUEsFBgAAAAADAAMAtwAAAPoCAAAAAA==&#10;" strokecolor="black [3200]" strokeweight="1.5pt">
                  <v:stroke joinstyle="miter"/>
                </v:line>
                <v:group id="Группа 216" o:spid="_x0000_s1103" style="position:absolute;left:27872;top:6465;width:2843;height:7098" coordorigin="38734,6618" coordsize="2842,7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<v:line id="Прямая соединительная линия 56" o:spid="_x0000_s1104" style="position:absolute;visibility:visible;mso-wrap-style:square" from="40158,6705" to="40158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/YLxgAAANsAAAAPAAAAZHJzL2Rvd25yZXYueG1sRI/dasJA&#10;FITvBd9hOULvdKNQkegqRRQsBUUj/twdssckNHs2zW5N7NN3hUIvh5n5hpktWlOKO9WusKxgOIhA&#10;EKdWF5wpOCbr/gSE88gaS8uk4EEOFvNuZ4axtg3v6X7wmQgQdjEqyL2vYildmpNBN7AVcfButjbo&#10;g6wzqWtsAtyUchRFY2mw4LCQY0XLnNLPw7dR0Jy+ku1H9H7Wl1WyuV4fP7tymCj10mvfpiA8tf4/&#10;/NfeaAWvY3h+CT9Azn8BAAD//wMAUEsBAi0AFAAGAAgAAAAhANvh9svuAAAAhQEAABMAAAAAAAAA&#10;AAAAAAAAAAAAAFtDb250ZW50X1R5cGVzXS54bWxQSwECLQAUAAYACAAAACEAWvQsW78AAAAVAQAA&#10;CwAAAAAAAAAAAAAAAAAfAQAAX3JlbHMvLnJlbHNQSwECLQAUAAYACAAAACEAHO/2C8YAAADbAAAA&#10;DwAAAAAAAAAAAAAAAAAHAgAAZHJzL2Rvd25yZXYueG1sUEsFBgAAAAADAAMAtwAAAPoCAAAAAA==&#10;" strokecolor="black [3200]" strokeweight="1.5pt">
                    <v:stroke joinstyle="miter"/>
                  </v:line>
                  <v:line id="Прямая соединительная линия 61" o:spid="_x0000_s1105" style="position:absolute;visibility:visible;mso-wrap-style:square" from="38734,6618" to="41477,6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qTCxgAAANsAAAAPAAAAZHJzL2Rvd25yZXYueG1sRI9Ba8JA&#10;FITvQv/D8oTe6iYepKSuQYqFiKBoSltvj+wzCc2+jdmtif31XaHgcZiZb5h5OphGXKhztWUF8SQC&#10;QVxYXXOp4D1/e3oG4TyyxsYyKbiSg3TxMJpjom3Pe7ocfCkChF2CCirv20RKV1Rk0E1sSxy8k+0M&#10;+iC7UuoO+wA3jZxG0UwarDksVNjSa0XF9+HHKOg/zvl2E60/9dcqz47H6++uiXOlHsfD8gWEp8Hf&#10;w//tTCuYxXD7En6AXPwBAAD//wMAUEsBAi0AFAAGAAgAAAAhANvh9svuAAAAhQEAABMAAAAAAAAA&#10;AAAAAAAAAAAAAFtDb250ZW50X1R5cGVzXS54bWxQSwECLQAUAAYACAAAACEAWvQsW78AAAAVAQAA&#10;CwAAAAAAAAAAAAAAAAAfAQAAX3JlbHMvLnJlbHNQSwECLQAUAAYACAAAACEAXWqkwsYAAADbAAAA&#10;DwAAAAAAAAAAAAAAAAAHAgAAZHJzL2Rvd25yZXYueG1sUEsFBgAAAAADAAMAtwAAAPoCAAAAAA==&#10;" strokecolor="black [3200]" strokeweight="1.5pt">
                    <v:stroke joinstyle="miter"/>
                  </v:line>
                  <v:line id="Прямая соединительная линия 62" o:spid="_x0000_s1106" style="position:absolute;visibility:visible;mso-wrap-style:square" from="38834,13563" to="41577,13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Dq1xgAAANsAAAAPAAAAZHJzL2Rvd25yZXYueG1sRI9Ba8JA&#10;FITvhf6H5RW81Y0epEQ3oRQLiqBopNXbI/tMgtm3aXY1sb++Kwg9DjPzDTNLe1OLK7WusqxgNIxA&#10;EOdWV1wo2Gefr28gnEfWWFsmBTdykCbPTzOMte14S9edL0SAsItRQel9E0vp8pIMuqFtiIN3sq1B&#10;H2RbSN1iF+CmluMomkiDFYeFEhv6KCk/7y5GQff1k61X0fJbH+bZ4ni8/W7qUabU4KV/n4Lw1Pv/&#10;8KO90AomY7h/CT9AJn8AAAD//wMAUEsBAi0AFAAGAAgAAAAhANvh9svuAAAAhQEAABMAAAAAAAAA&#10;AAAAAAAAAAAAAFtDb250ZW50X1R5cGVzXS54bWxQSwECLQAUAAYACAAAACEAWvQsW78AAAAVAQAA&#10;CwAAAAAAAAAAAAAAAAAfAQAAX3JlbHMvLnJlbHNQSwECLQAUAAYACAAAACEArbg6tcYAAADbAAAA&#10;DwAAAAAAAAAAAAAAAAAHAgAAZHJzL2Rvd25yZXYueG1sUEsFBgAAAAADAAMAtwAAAPoCAAAAAA==&#10;" strokecolor="black [3200]" strokeweight="1.5pt">
                    <v:stroke joinstyle="miter"/>
                  </v:line>
                </v:group>
                <v:group id="Группа 63" o:spid="_x0000_s1107" style="position:absolute;left:20717;top:1465;width:2845;height:15826" coordorigin="33916,11577" coordsize="2844,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line id="Прямая соединительная линия 66" o:spid="_x0000_s1108" style="position:absolute;visibility:visible;mso-wrap-style:square" from="35345,11577" to="35345,18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zy2xgAAANsAAAAPAAAAZHJzL2Rvd25yZXYueG1sRI9Pa8JA&#10;FMTvBb/D8gredGMPQaKriFSwFFpqxD+3R/aZBLNv0+xqop/eLQg9DjPzG2Y670wlrtS40rKC0TAC&#10;QZxZXXKuYJuuBmMQziNrrCyTghs5mM96L1NMtG35h64bn4sAYZeggsL7OpHSZQUZdENbEwfvZBuD&#10;Psgml7rBNsBNJd+iKJYGSw4LBda0LCg7by5GQbv7Tb8+o4+9Pryn6+Pxdv+uRqlS/dduMQHhqfP/&#10;4Wd7rRXEMfx9CT9Azh4AAAD//wMAUEsBAi0AFAAGAAgAAAAhANvh9svuAAAAhQEAABMAAAAAAAAA&#10;AAAAAAAAAAAAAFtDb250ZW50X1R5cGVzXS54bWxQSwECLQAUAAYACAAAACEAWvQsW78AAAAVAQAA&#10;CwAAAAAAAAAAAAAAAAAfAQAAX3JlbHMvLnJlbHNQSwECLQAUAAYACAAAACEA0oM8tsYAAADbAAAA&#10;DwAAAAAAAAAAAAAAAAAHAgAAZHJzL2Rvd25yZXYueG1sUEsFBgAAAAADAAMAtwAAAPoCAAAAAA==&#10;" strokecolor="black [3200]" strokeweight="1.5pt">
                    <v:stroke joinstyle="miter"/>
                  </v:line>
                  <v:line id="Прямая соединительная линия 67" o:spid="_x0000_s1109" style="position:absolute;visibility:visible;mso-wrap-style:square" from="33916,11640" to="36660,11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5ktxgAAANsAAAAPAAAAZHJzL2Rvd25yZXYueG1sRI9Pa8JA&#10;FMTvQr/D8gredKMHlegqpVSwFCoa8c/tkX0modm3aXY10U/vCoUeh5n5DTNbtKYUV6pdYVnBoB+B&#10;IE6tLjhTsEuWvQkI55E1lpZJwY0cLOYvnRnG2ja8oevWZyJA2MWoIPe+iqV0aU4GXd9WxME729qg&#10;D7LOpK6xCXBTymEUjaTBgsNCjhW955T+bC9GQbP/Tb6/os+DPn4kq9Ppdl+Xg0Sp7mv7NgXhqfX/&#10;4b/2SisYjeH5JfwAOX8AAAD//wMAUEsBAi0AFAAGAAgAAAAhANvh9svuAAAAhQEAABMAAAAAAAAA&#10;AAAAAAAAAAAAAFtDb250ZW50X1R5cGVzXS54bWxQSwECLQAUAAYACAAAACEAWvQsW78AAAAVAQAA&#10;CwAAAAAAAAAAAAAAAAAfAQAAX3JlbHMvLnJlbHNQSwECLQAUAAYACAAAACEAvc+ZLcYAAADbAAAA&#10;DwAAAAAAAAAAAAAAAAAHAgAAZHJzL2Rvd25yZXYueG1sUEsFBgAAAAADAAMAtwAAAPoCAAAAAA==&#10;" strokecolor="black [3200]" strokeweight="1.5pt">
                    <v:stroke joinstyle="miter"/>
                  </v:line>
                  <v:line id="Прямая соединительная линия 69" o:spid="_x0000_s1110" style="position:absolute;visibility:visible;mso-wrap-style:square" from="34018,18587" to="36761,18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KjExgAAANsAAAAPAAAAZHJzL2Rvd25yZXYueG1sRI9Pa8JA&#10;FMTvQr/D8gredKMH0egqpVSwFCoa8c/tkX0modm3aXY10U/vCoUeh5n5DTNbtKYUV6pdYVnBoB+B&#10;IE6tLjhTsEuWvTEI55E1lpZJwY0cLOYvnRnG2ja8oevWZyJA2MWoIPe+iqV0aU4GXd9WxME729qg&#10;D7LOpK6xCXBTymEUjaTBgsNCjhW955T+bC9GQbP/Tb6/os+DPn4kq9Ppdl+Xg0Sp7mv7NgXhqfX/&#10;4b/2SisYTeD5JfwAOX8AAAD//wMAUEsBAi0AFAAGAAgAAAAhANvh9svuAAAAhQEAABMAAAAAAAAA&#10;AAAAAAAAAAAAAFtDb250ZW50X1R5cGVzXS54bWxQSwECLQAUAAYACAAAACEAWvQsW78AAAAVAQAA&#10;CwAAAAAAAAAAAAAAAAAfAQAAX3JlbHMvLnJlbHNQSwECLQAUAAYACAAAACEAoxyoxMYAAADbAAAA&#10;DwAAAAAAAAAAAAAAAAAHAgAAZHJzL2Rvd25yZXYueG1sUEsFBgAAAAADAAMAtwAAAPoCAAAAAA==&#10;" strokecolor="black [3200]" strokeweight="1.5pt">
                    <v:stroke joinstyle="miter"/>
                  </v:line>
                </v:group>
                <v:shape id="Левая фигурная скобка 75" o:spid="_x0000_s1111" type="#_x0000_t87" style="position:absolute;left:10559;top:1456;width:2168;height:2100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/bxAAAANsAAAAPAAAAZHJzL2Rvd25yZXYueG1sRI9Ba8JA&#10;FITvBf/D8oTedKOoLdFV2oIgtgdjC14f2dckNPs27L5q6q/vFoQeh5n5hllteteqM4XYeDYwGWeg&#10;iEtvG64MfLxvR4+goiBbbD2TgR+KsFkP7laYW3/hgs5HqVSCcMzRQC3S5VrHsiaHcew74uR9+uBQ&#10;kgyVtgEvCe5aPc2yhXbYcFqosaOXmsqv47czUEz314kU11fp32aheabd4bTwxtwP+6clKKFe/sO3&#10;9s4aeJjD35f0A/T6FwAA//8DAFBLAQItABQABgAIAAAAIQDb4fbL7gAAAIUBAAATAAAAAAAAAAAA&#10;AAAAAAAAAABbQ29udGVudF9UeXBlc10ueG1sUEsBAi0AFAAGAAgAAAAhAFr0LFu/AAAAFQEAAAsA&#10;AAAAAAAAAAAAAAAAHwEAAF9yZWxzLy5yZWxzUEsBAi0AFAAGAAgAAAAhANQuv9vEAAAA2wAAAA8A&#10;AAAAAAAAAAAAAAAABwIAAGRycy9kb3ducmV2LnhtbFBLBQYAAAAAAwADALcAAAD4AgAAAAA=&#10;" adj="186" strokecolor="#a5a5a5 [3206]" strokeweight="1pt">
                  <v:stroke joinstyle="miter"/>
                </v:shape>
                <v:shape id="Левая фигурная скобка 76" o:spid="_x0000_s1112" type="#_x0000_t87" style="position:absolute;left:37286;top:2874;width:2165;height:1800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LnkwwAAANsAAAAPAAAAZHJzL2Rvd25yZXYueG1sRI/NbsIw&#10;EITvSH0HaytxAwcOBKUYRCvxeyKhva/sbRI1XqexgfD2dSUkjqOZ+UazWPW2EVfqfO1YwWScgCDW&#10;ztRcKvg8b0ZzED4gG2wck4I7eVgtXwYLzIy7cU7XIpQiQthnqKAKoc2k9Loii37sWuLofbvOYoiy&#10;K6Xp8BbhtpHTJJlJizXHhQpb+qhI/xQXq8CftsVB2/lWp5P8+LVOj2b3/qvU8LVfv4EI1Idn+NHe&#10;GwXpDP6/xB8gl38AAAD//wMAUEsBAi0AFAAGAAgAAAAhANvh9svuAAAAhQEAABMAAAAAAAAAAAAA&#10;AAAAAAAAAFtDb250ZW50X1R5cGVzXS54bWxQSwECLQAUAAYACAAAACEAWvQsW78AAAAVAQAACwAA&#10;AAAAAAAAAAAAAAAfAQAAX3JlbHMvLnJlbHNQSwECLQAUAAYACAAAACEA6Ry55MMAAADbAAAADwAA&#10;AAAAAAAAAAAAAAAHAgAAZHJzL2Rvd25yZXYueG1sUEsFBgAAAAADAAMAtwAAAPcCAAAAAA==&#10;" adj="216" strokecolor="#a5a5a5 [3206]" strokeweight="1pt">
                  <v:stroke joinstyle="miter"/>
                </v:shape>
                <v:shape id="Левая фигурная скобка 77" o:spid="_x0000_s1113" type="#_x0000_t87" style="position:absolute;left:24699;top:8289;width:2159;height:717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IRBxAAAANsAAAAPAAAAZHJzL2Rvd25yZXYueG1sRI/BasMw&#10;EETvgf6D2EJusdwSnOJGCcVQMIFS18kHbK2NLWqtjKXE7t9XgUCPw8y8Ybb72fbiSqM3jhU8JSkI&#10;4sZpw62C0/F99QLCB2SNvWNS8Ese9ruHxRZz7Sb+omsdWhEh7HNU0IUw5FL6piOLPnEDcfTObrQY&#10;ohxbqUecItz28jlNM2nRcFzocKCio+anvlgF54rXp+z7QH1lps8PU5TDoVgrtXyc315BBJrDf/je&#10;LrWCzQZuX+IPkLs/AAAA//8DAFBLAQItABQABgAIAAAAIQDb4fbL7gAAAIUBAAATAAAAAAAAAAAA&#10;AAAAAAAAAABbQ29udGVudF9UeXBlc10ueG1sUEsBAi0AFAAGAAgAAAAhAFr0LFu/AAAAFQEAAAsA&#10;AAAAAAAAAAAAAAAAHwEAAF9yZWxzLy5yZWxzUEsBAi0AFAAGAAgAAAAhABjwhEHEAAAA2wAAAA8A&#10;AAAAAAAAAAAAAAAABwIAAGRycy9kb3ducmV2LnhtbFBLBQYAAAAAAwADALcAAAD4AgAAAAA=&#10;" adj="542" strokecolor="#a5a5a5 [3206]" strokeweight="1pt">
                  <v:stroke joinstyle="miter"/>
                </v:shape>
                <v:shape id="Надпись 78" o:spid="_x0000_s1114" type="#_x0000_t202" style="position:absolute;left:22852;top:12415;width:6254;height:29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wmVwgAAANsAAAAPAAAAZHJzL2Rvd25yZXYueG1sRE/LagIx&#10;FN0L/kO4QjeimXZhZTSKCi1S+sAH4vIyuU4GJzdDEnX8+2YhuDyc93Te2lpcyYfKsYLXYQaCuHC6&#10;4lLBfvcxGIMIEVlj7ZgU3CnAfNbtTDHX7sYbum5jKVIIhxwVmBibXMpQGLIYhq4hTtzJeYsxQV9K&#10;7fGWwm0t37JsJC1WnBoMNrQyVJy3F6vgbL76f9nnz/IwWt/97+7ijv77qNRLr11MQERq41P8cK+1&#10;gvc0Nn1JP0DO/gEAAP//AwBQSwECLQAUAAYACAAAACEA2+H2y+4AAACFAQAAEwAAAAAAAAAAAAAA&#10;AAAAAAAAW0NvbnRlbnRfVHlwZXNdLnhtbFBLAQItABQABgAIAAAAIQBa9CxbvwAAABUBAAALAAAA&#10;AAAAAAAAAAAAAB8BAABfcmVscy8ucmVsc1BLAQItABQABgAIAAAAIQB+LwmVwgAAANsAAAAPAAAA&#10;AAAAAAAAAAAAAAcCAABkcnMvZG93bnJldi54bWxQSwUGAAAAAAMAAwC3AAAA9gIAAAAA&#10;" filled="f" stroked="f" strokeweight=".5pt">
                  <v:textbox>
                    <w:txbxContent>
                      <w:p w14:paraId="3DF0175D" w14:textId="77777777" w:rsidR="005854AD" w:rsidRPr="008E6AAF" w:rsidRDefault="005854AD" w:rsidP="0054426C">
                        <w:r>
                          <w:rPr>
                            <w:lang w:val="en-US"/>
                          </w:rPr>
                          <w:t>4,75</w:t>
                        </w:r>
                        <w:r>
                          <w:t>мм</w:t>
                        </w:r>
                      </w:p>
                    </w:txbxContent>
                  </v:textbox>
                </v:shape>
                <v:shape id="Надпись 79" o:spid="_x0000_s1115" type="#_x0000_t202" style="position:absolute;left:35341;top:12569;width:6255;height:24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6wOxQAAANsAAAAPAAAAZHJzL2Rvd25yZXYueG1sRI9BawIx&#10;FITvgv8hvEIvRbPtwbZbo1hBEVFLVYrHx+Z1s7h5WZKo6783hYLHYWa+YYbj1tbiTD5UjhU89zMQ&#10;xIXTFZcK9rtZ7w1EiMgaa8ek4EoBxqNuZ4i5dhf+pvM2liJBOOSowMTY5FKGwpDF0HcNcfJ+nbcY&#10;k/Sl1B4vCW5r+ZJlA2mx4rRgsKGpoeK4PVkFR7N8+srm68+fweLqN7uTO/jVQanHh3byASJSG+/h&#10;//ZCK3h9h78v6QfI0Q0AAP//AwBQSwECLQAUAAYACAAAACEA2+H2y+4AAACFAQAAEwAAAAAAAAAA&#10;AAAAAAAAAAAAW0NvbnRlbnRfVHlwZXNdLnhtbFBLAQItABQABgAIAAAAIQBa9CxbvwAAABUBAAAL&#10;AAAAAAAAAAAAAAAAAB8BAABfcmVscy8ucmVsc1BLAQItABQABgAIAAAAIQARY6wOxQAAANsAAAAP&#10;AAAAAAAAAAAAAAAAAAcCAABkcnMvZG93bnJldi54bWxQSwUGAAAAAAMAAwC3AAAA+QIAAAAA&#10;" filled="f" stroked="f" strokeweight=".5pt">
                  <v:textbox>
                    <w:txbxContent>
                      <w:p w14:paraId="3EBD1830" w14:textId="77777777" w:rsidR="005854AD" w:rsidRDefault="005854AD" w:rsidP="0054426C">
                        <w:r>
                          <w:t>2</w:t>
                        </w:r>
                        <w:r>
                          <w:rPr>
                            <w:lang w:val="en-US"/>
                          </w:rPr>
                          <w:t>1</w:t>
                        </w:r>
                        <w:r>
                          <w:t>,</w:t>
                        </w:r>
                        <w:r>
                          <w:rPr>
                            <w:lang w:val="en-US"/>
                          </w:rPr>
                          <w:t>5</w:t>
                        </w:r>
                        <w:r>
                          <w:t>мм</w:t>
                        </w:r>
                      </w:p>
                    </w:txbxContent>
                  </v:textbox>
                </v:shape>
                <v:shape id="Надпись 80" o:spid="_x0000_s1116" type="#_x0000_t202" style="position:absolute;left:8612;top:12602;width:6966;height:25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HW0wwAAANsAAAAPAAAAZHJzL2Rvd25yZXYueG1sRE/LagIx&#10;FN0L/YdwC91IzbQLkalRbKFFSlV8IC4vk+tkmMnNkGR0/PtmIbg8nPd03ttGXMiHyrGCt1EGgrhw&#10;uuJSwWH//ToBESKyxsYxKbhRgPnsaTDFXLsrb+myi6VIIRxyVGBibHMpQ2HIYhi5ljhxZ+ctxgR9&#10;KbXHawq3jXzPsrG0WHFqMNjSl6Gi3nVWQW1+h5vsZ/V5HC9vfr3v3Mn/nZR6ee4XHyAi9fEhvruX&#10;WsEkrU9f0g+Qs38AAAD//wMAUEsBAi0AFAAGAAgAAAAhANvh9svuAAAAhQEAABMAAAAAAAAAAAAA&#10;AAAAAAAAAFtDb250ZW50X1R5cGVzXS54bWxQSwECLQAUAAYACAAAACEAWvQsW78AAAAVAQAACwAA&#10;AAAAAAAAAAAAAAAfAQAAX3JlbHMvLnJlbHNQSwECLQAUAAYACAAAACEAtYx1tMMAAADbAAAADwAA&#10;AAAAAAAAAAAAAAAHAgAAZHJzL2Rvd25yZXYueG1sUEsFBgAAAAADAAMAtwAAAPcCAAAAAA==&#10;" filled="f" stroked="f" strokeweight=".5pt">
                  <v:textbox>
                    <w:txbxContent>
                      <w:p w14:paraId="7755B543" w14:textId="77777777" w:rsidR="005854AD" w:rsidRDefault="005854AD" w:rsidP="0054426C">
                        <w:r>
                          <w:t>2</w:t>
                        </w:r>
                        <w:r>
                          <w:rPr>
                            <w:lang w:val="en-US"/>
                          </w:rPr>
                          <w:t>6</w:t>
                        </w:r>
                        <w:r>
                          <w:t>,</w:t>
                        </w:r>
                        <w:r>
                          <w:rPr>
                            <w:lang w:val="en-US"/>
                          </w:rPr>
                          <w:t>75</w:t>
                        </w:r>
                        <w:r>
                          <w:t>мм</w:t>
                        </w:r>
                      </w:p>
                    </w:txbxContent>
                  </v:textbox>
                </v:shape>
                <v:line id="Прямая соединительная линия 81" o:spid="_x0000_s1117" style="position:absolute;visibility:visible;mso-wrap-style:square" from="1293,27268" to="47368,27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kI4xgAAANsAAAAPAAAAZHJzL2Rvd25yZXYueG1sRI9Ba8JA&#10;FITvQv/D8oTedJMeiqSuQYqFiGDRlLbeHtlnEpp9m2ZXE/vrXaHgcZiZb5h5OphGnKlztWUF8TQC&#10;QVxYXXOp4CN/m8xAOI+ssbFMCi7kIF08jOaYaNvzjs57X4oAYZeggsr7NpHSFRUZdFPbEgfvaDuD&#10;PsiulLrDPsBNI5+i6FkarDksVNjSa0XFz/5kFPSfv/l2E62/9Pcqzw6Hy997E+dKPY6H5QsIT4O/&#10;h//bmVYwi+H2JfwAubgCAAD//wMAUEsBAi0AFAAGAAgAAAAhANvh9svuAAAAhQEAABMAAAAAAAAA&#10;AAAAAAAAAAAAAFtDb250ZW50X1R5cGVzXS54bWxQSwECLQAUAAYACAAAACEAWvQsW78AAAAVAQAA&#10;CwAAAAAAAAAAAAAAAAAfAQAAX3JlbHMvLnJlbHNQSwECLQAUAAYACAAAACEA7WZCOM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82" o:spid="_x0000_s1118" style="position:absolute;visibility:visible;mso-wrap-style:square" from="1298,26715" to="4041,26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NxPxQAAANsAAAAPAAAAZHJzL2Rvd25yZXYueG1sRI9Ba8JA&#10;FITvBf/D8oTezEYPRaKrlKJgKVQ00urtkX0mwezbmN2a6K93BaHHYWa+YabzzlTiQo0rLSsYRjEI&#10;4szqknMFu3Q5GINwHlljZZkUXMnBfNZ7mWKibcsbumx9LgKEXYIKCu/rREqXFWTQRbYmDt7RNgZ9&#10;kE0udYNtgJtKjuL4TRosOSwUWNNHQdlp+2cUtD/n9Psr/vzV+0W6Ohyut3U1TJV67XfvExCeOv8f&#10;frZXWsF4BI8v4QfI2R0AAP//AwBQSwECLQAUAAYACAAAACEA2+H2y+4AAACFAQAAEwAAAAAAAAAA&#10;AAAAAAAAAAAAW0NvbnRlbnRfVHlwZXNdLnhtbFBLAQItABQABgAIAAAAIQBa9CxbvwAAABUBAAAL&#10;AAAAAAAAAAAAAAAAAB8BAABfcmVscy8ucmVsc1BLAQItABQABgAIAAAAIQAdtNxPxQAAANsAAAAP&#10;AAAAAAAAAAAAAAAAAAcCAABkcnMvZG93bnJldi54bWxQSwUGAAAAAAMAAwC3AAAA+QIAAAAA&#10;" strokecolor="black [3200]" strokeweight="1.5pt">
                  <v:stroke joinstyle="miter"/>
                </v:line>
                <v:line id="Прямая соединительная линия 83" o:spid="_x0000_s1119" style="position:absolute;visibility:visible;mso-wrap-style:square" from="1298,27756" to="4041,27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HnUxgAAANsAAAAPAAAAZHJzL2Rvd25yZXYueG1sRI9Ba8JA&#10;FITvQv/D8gredJMKRaJrkNKCUqjUlFpvj+xrEsy+jdmtif76riB4HGbmG2ae9qYWJ2pdZVlBPI5A&#10;EOdWV1wo+MreRlMQziNrrC2TgjM5SBcPgzkm2nb8SaetL0SAsEtQQel9k0jp8pIMurFtiIP3a1uD&#10;Psi2kLrFLsBNLZ+i6FkarDgslNjQS0n5YftnFHTfx+zjPVrv9M9rttrvz5dNHWdKDR/75QyEp97f&#10;w7f2SiuYTuD6JfwAufgHAAD//wMAUEsBAi0AFAAGAAgAAAAhANvh9svuAAAAhQEAABMAAAAAAAAA&#10;AAAAAAAAAAAAAFtDb250ZW50X1R5cGVzXS54bWxQSwECLQAUAAYACAAAACEAWvQsW78AAAAVAQAA&#10;CwAAAAAAAAAAAAAAAAAfAQAAX3JlbHMvLnJlbHNQSwECLQAUAAYACAAAACEAcvh51M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103" o:spid="_x0000_s1120" style="position:absolute;visibility:visible;mso-wrap-style:square" from="44853,26721" to="47596,26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OZYxAAAANwAAAAPAAAAZHJzL2Rvd25yZXYueG1sRE/fa8Iw&#10;EH4X/B/CCXvTxA1EOqPIUHAMJlrZ5tvRnG1Zc+mazNb99Ysg+HYf38+bLTpbiTM1vnSsYTxSIIgz&#10;Z0rONRzS9XAKwgdkg5Vj0nAhD4t5vzfDxLiWd3Teh1zEEPYJaihCqBMpfVaQRT9yNXHkTq6xGCJs&#10;cmkabGO4reSjUhNpseTYUGBNLwVl3/tfq6H9+Enf39Trp/lapZvj8fK3rcap1g+DbvkMIlAX7uKb&#10;e2PifPUE12fiBXL+DwAA//8DAFBLAQItABQABgAIAAAAIQDb4fbL7gAAAIUBAAATAAAAAAAAAAAA&#10;AAAAAAAAAABbQ29udGVudF9UeXBlc10ueG1sUEsBAi0AFAAGAAgAAAAhAFr0LFu/AAAAFQEAAAsA&#10;AAAAAAAAAAAAAAAAHwEAAF9yZWxzLy5yZWxzUEsBAi0AFAAGAAgAAAAhACWw5ljEAAAA3AAAAA8A&#10;AAAAAAAAAAAAAAAABwIAAGRycy9kb3ducmV2LnhtbFBLBQYAAAAAAwADALcAAAD4AgAAAAA=&#10;" strokecolor="black [3200]" strokeweight="1.5pt">
                  <v:stroke joinstyle="miter"/>
                </v:line>
                <v:line id="Прямая соединительная линия 109" o:spid="_x0000_s1121" style="position:absolute;visibility:visible;mso-wrap-style:square" from="44853,27756" to="47596,27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NGyxQAAANwAAAAPAAAAZHJzL2Rvd25yZXYueG1sRE9Na8JA&#10;EL0L/odlhN501x6Kpq4iRcFSqGikrbchOyah2dk0uzWxv74rCN7m8T5ntuhsJc7U+NKxhvFIgSDO&#10;nCk513BI18MJCB+QDVaOScOFPCzm/d4ME+Na3tF5H3IRQ9gnqKEIoU6k9FlBFv3I1cSRO7nGYoiw&#10;yaVpsI3htpKPSj1JiyXHhgJreiko+97/Wg3tx0/6/qZeP83XKt0cj5e/bTVOtX4YdMtnEIG6cBff&#10;3BsT56spXJ+JF8j5PwAAAP//AwBQSwECLQAUAAYACAAAACEA2+H2y+4AAACFAQAAEwAAAAAAAAAA&#10;AAAAAAAAAAAAW0NvbnRlbnRfVHlwZXNdLnhtbFBLAQItABQABgAIAAAAIQBa9CxbvwAAABUBAAAL&#10;AAAAAAAAAAAAAAAAAB8BAABfcmVscy8ucmVsc1BLAQItABQABgAIAAAAIQBEWNGyxQAAANwAAAAP&#10;AAAAAAAAAAAAAAAAAAcCAABkcnMvZG93bnJldi54bWxQSwUGAAAAAAMAAwC3AAAA+QIAAAAA&#10;" strokecolor="black [3200]" strokeweight="1.5pt">
                  <v:stroke joinstyle="miter"/>
                </v:line>
                <v:shape id="Левая фигурная скобка 110" o:spid="_x0000_s1122" type="#_x0000_t87" style="position:absolute;left:10709;top:18727;width:2165;height:2099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CU7xQAAANwAAAAPAAAAZHJzL2Rvd25yZXYueG1sRI9BS8NA&#10;EIXvgv9hGcGb3aRIkdhtaQWhWA+mCl6H7JgEs7Nhd2zT/nrnIHib4b1575vlegqDOVLKfWQH5awA&#10;Q9xE33Pr4OP9+e4BTBZkj0NkcnCmDOvV9dUSKx9PXNPxIK3REM4VOuhExsra3HQUMM/iSKzaV0wB&#10;RdfUWp/wpOFhsPOiWNiAPWtDhyM9ddR8H36Cg3r+cimlvuxler1P/ZZ2b5+L6NztzbR5BCM0yb/5&#10;73rnFb9UfH1GJ7CrXwAAAP//AwBQSwECLQAUAAYACAAAACEA2+H2y+4AAACFAQAAEwAAAAAAAAAA&#10;AAAAAAAAAAAAW0NvbnRlbnRfVHlwZXNdLnhtbFBLAQItABQABgAIAAAAIQBa9CxbvwAAABUBAAAL&#10;AAAAAAAAAAAAAAAAAB8BAABfcmVscy8ucmVsc1BLAQItABQABgAIAAAAIQBwECU7xQAAANwAAAAP&#10;AAAAAAAAAAAAAAAAAAcCAABkcnMvZG93bnJldi54bWxQSwUGAAAAAAMAAwC3AAAA+QIAAAAA&#10;" adj="186" strokecolor="#a5a5a5 [3206]" strokeweight="1pt">
                  <v:stroke joinstyle="miter"/>
                </v:shape>
                <v:shape id="Левая фигурная скобка 111" o:spid="_x0000_s1123" type="#_x0000_t87" style="position:absolute;left:37466;top:20239;width:2166;height:1800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h1FwQAAANwAAAAPAAAAZHJzL2Rvd25yZXYueG1sRE89b8Iw&#10;EN2R+h+sq9QNnHQoKGAQrQQtTCQt+8k+koj4HGIXwr/HSEhs9/Q+b7bobSPO1PnasYJ0lIAg1s7U&#10;XCr4+10NJyB8QDbYOCYFV/KwmL8MZpgZd+GczkUoRQxhn6GCKoQ2k9Lriiz6kWuJI3dwncUQYVdK&#10;0+ElhttGvifJh7RYc2yosKWvivSx+LcK/G5dbLSdrPU4zbf75Xhrvj9PSr299sspiEB9eIof7h8T&#10;56cp3J+JF8j5DQAA//8DAFBLAQItABQABgAIAAAAIQDb4fbL7gAAAIUBAAATAAAAAAAAAAAAAAAA&#10;AAAAAABbQ29udGVudF9UeXBlc10ueG1sUEsBAi0AFAAGAAgAAAAhAFr0LFu/AAAAFQEAAAsAAAAA&#10;AAAAAAAAAAAAHwEAAF9yZWxzLy5yZWxzUEsBAi0AFAAGAAgAAAAhAPJ6HUXBAAAA3AAAAA8AAAAA&#10;AAAAAAAAAAAABwIAAGRycy9kb3ducmV2LnhtbFBLBQYAAAAAAwADALcAAAD1AgAAAAA=&#10;" adj="216" strokecolor="#a5a5a5 [3206]" strokeweight="1pt">
                  <v:stroke joinstyle="miter"/>
                  <v:textbox>
                    <w:txbxContent>
                      <w:p w14:paraId="2E17C4A6" w14:textId="77777777" w:rsidR="005854AD" w:rsidRDefault="005854AD" w:rsidP="009D4B9C">
                        <w:pPr>
                          <w:jc w:val="center"/>
                        </w:pPr>
                      </w:p>
                    </w:txbxContent>
                  </v:textbox>
                </v:shape>
                <v:shape id="Левая фигурная скобка 112" o:spid="_x0000_s1124" type="#_x0000_t87" style="position:absolute;left:24885;top:25651;width:2159;height:716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golvwAAANwAAAAPAAAAZHJzL2Rvd25yZXYueG1sRE/bisIw&#10;EH0X/Icwgm+aKiJLNcpSEEQQXfUDxmZswzaT0kRb/94Igm9zONdZrjtbiQc13jhWMBknIIhzpw0X&#10;Ci7nzegHhA/IGivHpOBJHtarfm+JqXYt/9HjFAoRQ9inqKAMoU6l9HlJFv3Y1cSRu7nGYoiwKaRu&#10;sI3htpLTJJlLi4ZjQ4k1ZSXl/6e7VXA78uwyv+6oOpr2sDfZtt5lM6WGg+53ASJQF77ij3ur4/zJ&#10;FN7PxAvk6gUAAP//AwBQSwECLQAUAAYACAAAACEA2+H2y+4AAACFAQAAEwAAAAAAAAAAAAAAAAAA&#10;AAAAW0NvbnRlbnRfVHlwZXNdLnhtbFBLAQItABQABgAIAAAAIQBa9CxbvwAAABUBAAALAAAAAAAA&#10;AAAAAAAAAB8BAABfcmVscy8ucmVsc1BLAQItABQABgAIAAAAIQDhjgolvwAAANwAAAAPAAAAAAAA&#10;AAAAAAAAAAcCAABkcnMvZG93bnJldi54bWxQSwUGAAAAAAMAAwC3AAAA8wIAAAAA&#10;" adj="542" strokecolor="#a5a5a5 [3206]" strokeweight="1pt">
                  <v:stroke joinstyle="miter"/>
                </v:shape>
                <v:shape id="Надпись 98" o:spid="_x0000_s1125" type="#_x0000_t202" style="position:absolute;left:23212;top:30139;width:6254;height:29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u3XxAAAANwAAAAPAAAAZHJzL2Rvd25yZXYueG1sRE9NawIx&#10;EL0L/ocwghepWT2IXY3SFlqktEq1iMdhM90sbiZLEnX9940geJvH+5z5srW1OJMPlWMFo2EGgrhw&#10;uuJSwe/u/WkKIkRkjbVjUnClAMtFtzPHXLsL/9B5G0uRQjjkqMDE2ORShsKQxTB0DXHi/py3GBP0&#10;pdQeLync1nKcZRNpseLUYLChN0PFcXuyCo7mc7DJPr5f95PV1a93J3fwXwel+r32ZQYiUhsf4rt7&#10;pdP80TPcnkkXyMU/AAAA//8DAFBLAQItABQABgAIAAAAIQDb4fbL7gAAAIUBAAATAAAAAAAAAAAA&#10;AAAAAAAAAABbQ29udGVudF9UeXBlc10ueG1sUEsBAi0AFAAGAAgAAAAhAFr0LFu/AAAAFQEAAAsA&#10;AAAAAAAAAAAAAAAAHwEAAF9yZWxzLy5yZWxzUEsBAi0AFAAGAAgAAAAhAGi27dfEAAAA3AAAAA8A&#10;AAAAAAAAAAAAAAAABwIAAGRycy9kb3ducmV2LnhtbFBLBQYAAAAAAwADALcAAAD4AgAAAAA=&#10;" filled="f" stroked="f" strokeweight=".5pt">
                  <v:textbox>
                    <w:txbxContent>
                      <w:p w14:paraId="60DFF124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4,75</w:t>
                        </w:r>
                        <w:r>
                          <w:rPr>
                            <w:rFonts w:ascii="Calibri" w:eastAsia="Calibri" w:hAnsi="Calibri"/>
                          </w:rPr>
                          <w:t>мм</w:t>
                        </w:r>
                      </w:p>
                    </w:txbxContent>
                  </v:textbox>
                </v:shape>
                <v:shape id="Надпись 101" o:spid="_x0000_s1126" type="#_x0000_t202" style="position:absolute;left:35188;top:30296;width:6255;height:24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I73xwAAANwAAAAPAAAAZHJzL2Rvd25yZXYueG1sRI9BawIx&#10;EIXvhf6HMAUvpWbrQcrWKLZQEbEtVRGPw2bcLG4mSxJ1/fedQ6G3Gd6b976ZzHrfqgvF1AQ28Dws&#10;QBFXwTZcG9htP55eQKWMbLENTAZulGA2vb+bYGnDlX/ossm1khBOJRpwOXel1qly5DENQ0cs2jFE&#10;j1nWWGsb8SrhvtWjohhrjw1Lg8OO3h1Vp83ZGzi51eN3sfh824+Xt/i1PYdDXB+MGTz081dQmfr8&#10;b/67XlrBHwm+PCMT6OkvAAAA//8DAFBLAQItABQABgAIAAAAIQDb4fbL7gAAAIUBAAATAAAAAAAA&#10;AAAAAAAAAAAAAABbQ29udGVudF9UeXBlc10ueG1sUEsBAi0AFAAGAAgAAAAhAFr0LFu/AAAAFQEA&#10;AAsAAAAAAAAAAAAAAAAAHwEAAF9yZWxzLy5yZWxzUEsBAi0AFAAGAAgAAAAhADfgjvfHAAAA3AAA&#10;AA8AAAAAAAAAAAAAAAAABwIAAGRycy9kb3ducmV2LnhtbFBLBQYAAAAAAwADALcAAAD7AgAAAAA=&#10;" filled="f" stroked="f" strokeweight=".5pt">
                  <v:textbox>
                    <w:txbxContent>
                      <w:p w14:paraId="0A32CDF2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2</w:t>
                        </w: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1</w:t>
                        </w:r>
                        <w:r>
                          <w:rPr>
                            <w:rFonts w:ascii="Calibri" w:eastAsia="Calibri" w:hAnsi="Calibri"/>
                          </w:rPr>
                          <w:t>,</w:t>
                        </w: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5</w:t>
                        </w:r>
                        <w:r>
                          <w:rPr>
                            <w:rFonts w:ascii="Calibri" w:eastAsia="Calibri" w:hAnsi="Calibri"/>
                          </w:rPr>
                          <w:t>мм</w:t>
                        </w:r>
                      </w:p>
                    </w:txbxContent>
                  </v:textbox>
                </v:shape>
                <v:shape id="Надпись 102" o:spid="_x0000_s1127" type="#_x0000_t202" style="position:absolute;left:8765;top:29854;width:6966;height:251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CtsxAAAANwAAAAPAAAAZHJzL2Rvd25yZXYueG1sRE9LawIx&#10;EL4X/A9hCr2UmtWDlK1RWqFFilZ8IHscNtPN4mayJFld/70RCr3Nx/ec6by3jTiTD7VjBaNhBoK4&#10;dLrmSsFh//nyCiJEZI2NY1JwpQDz2eBhirl2F97SeRcrkUI45KjAxNjmUobSkMUwdC1x4n6dtxgT&#10;9JXUHi8p3DZynGUTabHm1GCwpYWh8rTrrIKT+X7eZF/rj+NkefU/+84VflUo9fTYv7+BiNTHf/Gf&#10;e6nT/PEI7s+kC+TsBgAA//8DAFBLAQItABQABgAIAAAAIQDb4fbL7gAAAIUBAAATAAAAAAAAAAAA&#10;AAAAAAAAAABbQ29udGVudF9UeXBlc10ueG1sUEsBAi0AFAAGAAgAAAAhAFr0LFu/AAAAFQEAAAsA&#10;AAAAAAAAAAAAAAAAHwEAAF9yZWxzLy5yZWxzUEsBAi0AFAAGAAgAAAAhAFisK2zEAAAA3AAAAA8A&#10;AAAAAAAAAAAAAAAABwIAAGRycy9kb3ducmV2LnhtbFBLBQYAAAAAAwADALcAAAD4AgAAAAA=&#10;" filled="f" stroked="f" strokeweight=".5pt">
                  <v:textbox>
                    <w:txbxContent>
                      <w:p w14:paraId="5A13648D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2</w:t>
                        </w: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6</w:t>
                        </w:r>
                        <w:r>
                          <w:rPr>
                            <w:rFonts w:ascii="Calibri" w:eastAsia="Calibri" w:hAnsi="Calibri"/>
                          </w:rPr>
                          <w:t>,</w:t>
                        </w: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75</w:t>
                        </w:r>
                        <w:r>
                          <w:rPr>
                            <w:rFonts w:ascii="Calibri" w:eastAsia="Calibri" w:hAnsi="Calibri"/>
                          </w:rPr>
                          <w:t>мм</w:t>
                        </w:r>
                      </w:p>
                    </w:txbxContent>
                  </v:textbox>
                </v:shape>
                <v:group id="Группа 122" o:spid="_x0000_s1128" style="position:absolute;left:2031;top:22436;width:3557;height:4742" coordorigin="2031,22436" coordsize="3556,4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/3QxAAAANwAAAAPAAAAZHJzL2Rvd25yZXYueG1sRE9La8JA&#10;EL4L/Q/LFHrTTVIqkrqKSC09hIKJUHobsmMSzM6G7JrHv+8WCr3Nx/ec7X4yrRiod41lBfEqAkFc&#10;Wt1wpeBSnJYbEM4ja2wtk4KZHOx3D4stptqOfKYh95UIIexSVFB736VSurImg25lO+LAXW1v0AfY&#10;V1L3OIZw08okitbSYMOhocaOjjWVt/xuFLyPOB6e47chu12P83fx8vmVxaTU0+N0eAXhafL/4j/3&#10;hw7zkwR+nwkXyN0PAAAA//8DAFBLAQItABQABgAIAAAAIQDb4fbL7gAAAIUBAAATAAAAAAAAAAAA&#10;AAAAAAAAAABbQ29udGVudF9UeXBlc10ueG1sUEsBAi0AFAAGAAgAAAAhAFr0LFu/AAAAFQEAAAsA&#10;AAAAAAAAAAAAAAAAHwEAAF9yZWxzLy5yZWxzUEsBAi0AFAAGAAgAAAAhAJ/v/dDEAAAA3AAAAA8A&#10;AAAAAAAAAAAAAAAABwIAAGRycy9kb3ducmV2LnhtbFBLBQYAAAAAAwADALcAAAD4AgAAAAA=&#10;">
                  <v:shape id="Прямая со стрелкой 123" o:spid="_x0000_s1129" type="#_x0000_t32" style="position:absolute;left:2032;top:22436;width:0;height:474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NKEwgAAANwAAAAPAAAAZHJzL2Rvd25yZXYueG1sRI/RisJA&#10;DEXfF/yHIYJv61QFkeooIgiC+GB3PyB0YlvsZGonavv3jiD4lnDvublZbTpXqwe1ofJsYDJOQBHn&#10;3lZcGPj/2/8uQAVBtlh7JgM9BdisBz8rTK1/8pkemRQqhnBI0UAp0qRah7wkh2HsG+KoXXzrUOLa&#10;Ftq2+IzhrtbTJJlrhxXHCyU2tCspv2Z3F2uczvv+dLje7seql3q22GUy6Y0ZDbvtEpRQJ1/zhz7Y&#10;yE1n8H4mTqDXLwAAAP//AwBQSwECLQAUAAYACAAAACEA2+H2y+4AAACFAQAAEwAAAAAAAAAAAAAA&#10;AAAAAAAAW0NvbnRlbnRfVHlwZXNdLnhtbFBLAQItABQABgAIAAAAIQBa9CxbvwAAABUBAAALAAAA&#10;AAAAAAAAAAAAAB8BAABfcmVscy8ucmVsc1BLAQItABQABgAIAAAAIQDllNKEwgAAANwAAAAPAAAA&#10;AAAAAAAAAAAAAAcCAABkcnMvZG93bnJldi54bWxQSwUGAAAAAAMAAwC3AAAA9gIAAAAA&#10;" strokecolor="black [3200]" strokeweight="1.5pt">
                    <v:stroke endarrow="block" joinstyle="miter"/>
                  </v:shape>
                  <v:shape id="Прямая со стрелкой 137" o:spid="_x0000_s1130" type="#_x0000_t32" style="position:absolute;left:2031;top:24976;width:3557;height:22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kJawgAAANwAAAAPAAAAZHJzL2Rvd25yZXYueG1sRI/RisJA&#10;DEXfF/yHIYJv61SFXamOIoIgiA92/YDQiW2xk6mdqO3fO4Kwbwn3npub5bpztXpQGyrPBibjBBRx&#10;7m3FhYHz3+57DioIssXaMxnoKcB6NfhaYmr9k0/0yKRQMYRDigZKkSbVOuQlOQxj3xBH7eJbhxLX&#10;ttC2xWcMd7WeJsmPdlhxvFBiQ9uS8mt2d7HG8bTrj/vr7X6oeqln820mk96Y0bDbLEAJdfJv/tB7&#10;G7nZL7yfiRPo1QsAAP//AwBQSwECLQAUAAYACAAAACEA2+H2y+4AAACFAQAAEwAAAAAAAAAAAAAA&#10;AAAAAAAAW0NvbnRlbnRfVHlwZXNdLnhtbFBLAQItABQABgAIAAAAIQBa9CxbvwAAABUBAAALAAAA&#10;AAAAAAAAAAAAAB8BAABfcmVscy8ucmVsc1BLAQItABQABgAIAAAAIQAfdkJawgAAANwAAAAPAAAA&#10;AAAAAAAAAAAAAAcCAABkcnMvZG93bnJldi54bWxQSwUGAAAAAAMAAwC3AAAA9gIAAAAA&#10;" strokecolor="black [3200]" strokeweight="1.5pt">
                    <v:stroke endarrow="block" joinstyle="miter"/>
                  </v:shape>
                </v:group>
                <v:group id="Группа 139" o:spid="_x0000_s1131" style="position:absolute;left:46226;top:22530;width:3473;height:4737" coordorigin="-179" coordsize="347313,474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l8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T9/g9ky4QC6vAAAA//8DAFBLAQItABQABgAIAAAAIQDb4fbL7gAAAIUBAAATAAAAAAAAAAAA&#10;AAAAAAAAAABbQ29udGVudF9UeXBlc10ueG1sUEsBAi0AFAAGAAgAAAAhAFr0LFu/AAAAFQEAAAsA&#10;AAAAAAAAAAAAAAAAHwEAAF9yZWxzLy5yZWxzUEsBAi0AFAAGAAgAAAAhABSS+XzEAAAA3AAAAA8A&#10;AAAAAAAAAAAAAAAABwIAAGRycy9kb3ducmV2LnhtbFBLBQYAAAAAAwADALcAAAD4AgAAAAA=&#10;">
                  <v:shape id="Прямая со стрелкой 141" o:spid="_x0000_s1132" type="#_x0000_t32" style="position:absolute;width:0;height:4741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QzIwwAAANwAAAAPAAAAZHJzL2Rvd25yZXYueG1sRI/RisJA&#10;DEXfF/yHIQu+rdOqiHQdZREEQXyw7geETrYtdjLdTtT27x1B8C3h3nNzs9r0rlE36kLt2UA6SUAR&#10;F97WXBr4Pe++lqCCIFtsPJOBgQJs1qOPFWbW3/lEt1xKFUM4ZGigEmkzrUNRkcMw8S1x1P5851Di&#10;2pXadniP4a7R0yRZaIc1xwsVtrStqLjkVxdrHE+74bi//F8P9SDNbLnNJR2MGX/2P9+ghHp5m1/0&#10;3kZunsLzmTiBXj8AAAD//wMAUEsBAi0AFAAGAAgAAAAhANvh9svuAAAAhQEAABMAAAAAAAAAAAAA&#10;AAAAAAAAAFtDb250ZW50X1R5cGVzXS54bWxQSwECLQAUAAYACAAAACEAWvQsW78AAAAVAQAACwAA&#10;AAAAAAAAAAAAAAAfAQAAX3JlbHMvLnJlbHNQSwECLQAUAAYACAAAACEAp9UMyMMAAADcAAAADwAA&#10;AAAAAAAAAAAAAAAHAgAAZHJzL2Rvd25yZXYueG1sUEsFBgAAAAADAAMAtwAAAPcCAAAAAA==&#10;" strokecolor="black [3200]" strokeweight="1.5pt">
                    <v:stroke endarrow="block" joinstyle="miter"/>
                  </v:shape>
                  <v:shape id="Прямая со стрелкой 144" o:spid="_x0000_s1133" type="#_x0000_t32" style="position:absolute;left:-179;top:244821;width:347313;height:22917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q9QwwAAANwAAAAPAAAAZHJzL2Rvd25yZXYueG1sRI/disJA&#10;DIXvF3yHIYJ369QfRKqjLIIgiBdWHyB0YlvsZLqdqO3b7ywI3iWc852crLedq9WT2lB5NjAZJ6CI&#10;c28rLgxcL/vvJaggyBZrz2SgpwDbzeBrjan1Lz7TM5NCxRAOKRooRZpU65CX5DCMfUMctZtvHUpc&#10;20LbFl8x3NV6miQL7bDieKHEhnYl5ffs4WKN03nfnw7338ex6qWeLXeZTHpjRsPuZwVKqJOP+U0f&#10;bOTmc/h/Jk6gN38AAAD//wMAUEsBAi0AFAAGAAgAAAAhANvh9svuAAAAhQEAABMAAAAAAAAAAAAA&#10;AAAAAAAAAFtDb250ZW50X1R5cGVzXS54bWxQSwECLQAUAAYACAAAACEAWvQsW78AAAAVAQAACwAA&#10;AAAAAAAAAAAAAAAfAQAAX3JlbHMvLnJlbHNQSwECLQAUAAYACAAAACEAt6KvUM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group id="Группа 149" o:spid="_x0000_s1134" style="position:absolute;left:18542;top:27363;width:3748;height:4810" coordorigin="-3749,4739" coordsize="3748,4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IoB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twX8PhMukKsfAAAA//8DAFBLAQItABQABgAIAAAAIQDb4fbL7gAAAIUBAAATAAAAAAAAAAAA&#10;AAAAAAAAAABbQ29udGVudF9UeXBlc10ueG1sUEsBAi0AFAAGAAgAAAAhAFr0LFu/AAAAFQEAAAsA&#10;AAAAAAAAAAAAAAAAHwEAAF9yZWxzLy5yZWxzUEsBAi0AFAAGAAgAAAAhAEyUigHEAAAA3AAAAA8A&#10;AAAAAAAAAAAAAAAABwIAAGRycy9kb3ducmV2LnhtbFBLBQYAAAAAAwADALcAAAD4AgAAAAA=&#10;">
                  <v:shape id="Прямая со стрелкой 150" o:spid="_x0000_s1135" type="#_x0000_t32" style="position:absolute;top:4741;width:0;height:48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i4NxgAAANwAAAAPAAAAZHJzL2Rvd25yZXYueG1sRI9PawJB&#10;DMXvQr/DEKE3nbWgyNZxkUqpLT2oLeox7GT/1J3MsjPV9ds3B6G3hPfy3i+LrHeNulAXas8GJuME&#10;FHHubc2lge+v19EcVIjIFhvPZOBGAbLlw2CBqfVX3tFlH0slIRxSNFDF2KZah7wih2HsW2LRCt85&#10;jLJ2pbYdXiXcNfopSWbaYc3SUGFLLxXl5/2vM/B52r4dPqbrmo+5PW+a3c97wWtjHof96hlUpD7+&#10;m+/XGyv4U8GXZ2QCvfwDAAD//wMAUEsBAi0AFAAGAAgAAAAhANvh9svuAAAAhQEAABMAAAAAAAAA&#10;AAAAAAAAAAAAAFtDb250ZW50X1R5cGVzXS54bWxQSwECLQAUAAYACAAAACEAWvQsW78AAAAVAQAA&#10;CwAAAAAAAAAAAAAAAAAfAQAAX3JlbHMvLnJlbHNQSwECLQAUAAYACAAAACEAfiIuDcYAAADcAAAA&#10;DwAAAAAAAAAAAAAAAAAHAgAAZHJzL2Rvd25yZXYueG1sUEsFBgAAAAADAAMAtwAAAPoCAAAAAA==&#10;" strokecolor="black [3200]" strokeweight="1.5pt">
                    <v:stroke endarrow="block" joinstyle="miter"/>
                  </v:shape>
                  <v:shape id="Прямая со стрелкой 151" o:spid="_x0000_s1136" type="#_x0000_t32" style="position:absolute;left:-3749;top:4739;width:3748;height:25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JoVwwAAANwAAAAPAAAAZHJzL2Rvd25yZXYueG1sRI/RisJA&#10;DEXfF/yHIQu+rdMqinQdZREEQXyw7geETrYtdjLdTtT27x1B8C3h3nNzs9r0rlE36kLt2UA6SUAR&#10;F97WXBr4Pe++lqCCIFtsPJOBgQJs1qOPFWbW3/lEt1xKFUM4ZGigEmkzrUNRkcMw8S1x1P5851Di&#10;2pXadniP4a7R0yRZaIc1xwsVtrStqLjkVxdrHE+74bi//F8P9SDNbLnNJR2MGX/2P9+ghHp5m1/0&#10;3kZunsLzmTiBXj8AAAD//wMAUEsBAi0AFAAGAAgAAAAhANvh9svuAAAAhQEAABMAAAAAAAAAAAAA&#10;AAAAAAAAAFtDb250ZW50X1R5cGVzXS54bWxQSwECLQAUAAYACAAAACEAWvQsW78AAAAVAQAACwAA&#10;AAAAAAAAAAAAAAAfAQAAX3JlbHMvLnJlbHNQSwECLQAUAAYACAAAACEAIgyaFc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group id="Группа 152" o:spid="_x0000_s1137" style="position:absolute;left:29550;top:25079;width:3557;height:7770" coordorigin="-1,2540" coordsize="3557,7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Y6t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fAaPZ8IFcvULAAD//wMAUEsBAi0AFAAGAAgAAAAhANvh9svuAAAAhQEAABMAAAAAAAAAAAAA&#10;AAAAAAAAAFtDb250ZW50X1R5cGVzXS54bWxQSwECLQAUAAYACAAAACEAWvQsW78AAAAVAQAACwAA&#10;AAAAAAAAAAAAAAAfAQAAX3JlbHMvLnJlbHNQSwECLQAUAAYACAAAACEAx+mOrcMAAADcAAAADwAA&#10;AAAAAAAAAAAAAAAHAgAAZHJzL2Rvd25yZXYueG1sUEsFBgAAAAADAAMAtwAAAPcCAAAAAA==&#10;">
                  <v:shape id="Прямая со стрелкой 153" o:spid="_x0000_s1138" type="#_x0000_t32" style="position:absolute;left:-1;top:4741;width:0;height:55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LB6wgAAANwAAAAPAAAAZHJzL2Rvd25yZXYueG1sRE9Li8Iw&#10;EL4L/ocwgjdNVVykGkUU8cEefOHucWjGttpMShO1++83Cwve5uN7zmRWm0I8qXK5ZQW9bgSCOLE6&#10;51TB+bTqjEA4j6yxsEwKfsjBbNpsTDDW9sUHeh59KkIIuxgVZN6XsZQuycig69qSOHBXWxn0AVap&#10;1BW+QrgpZD+KPqTBnENDhiUtMkrux4dR8Pm9X192w2XOX4m+b4rDbXvlpVLtVj0fg/BU+7f4373R&#10;Yf5wAH/PhAvk9BcAAP//AwBQSwECLQAUAAYACAAAACEA2+H2y+4AAACFAQAAEwAAAAAAAAAAAAAA&#10;AAAAAAAAW0NvbnRlbnRfVHlwZXNdLnhtbFBLAQItABQABgAIAAAAIQBa9CxbvwAAABUBAAALAAAA&#10;AAAAAAAAAAAAAB8BAABfcmVscy8ucmVsc1BLAQItABQABgAIAAAAIQCO8LB6wgAAANwAAAAPAAAA&#10;AAAAAAAAAAAAAAcCAABkcnMvZG93bnJldi54bWxQSwUGAAAAAAMAAwC3AAAA9gIAAAAA&#10;" strokecolor="black [3200]" strokeweight="1.5pt">
                    <v:stroke endarrow="block" joinstyle="miter"/>
                  </v:shape>
                  <v:shape id="Прямая со стрелкой 154" o:spid="_x0000_s1139" type="#_x0000_t32" style="position:absolute;top:2540;width:3556;height:21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zmNwwAAANwAAAAPAAAAZHJzL2Rvd25yZXYueG1sRI/RisJA&#10;DEXfhf2HIQu+6dRdV6TrKCIIgvhg9QNCJ9sWO5naidr+vSMI+5Zw77m5Waw6V6s7taHybGAyTkAR&#10;595WXBg4n7ajOaggyBZrz2SgpwCr5cdggan1Dz7SPZNCxRAOKRooRZpU65CX5DCMfUMctT/fOpS4&#10;toW2LT5iuKv1V5LMtMOK44USG9qUlF+ym4s1Dsdtf9hdrrd91Uv9Pd9kMumNGX52619QQp38m9/0&#10;zkbuZwqvZ+IEevkEAAD//wMAUEsBAi0AFAAGAAgAAAAhANvh9svuAAAAhQEAABMAAAAAAAAAAAAA&#10;AAAAAAAAAFtDb250ZW50X1R5cGVzXS54bWxQSwECLQAUAAYACAAAACEAWvQsW78AAAAVAQAACwAA&#10;AAAAAAAAAAAAAAAfAQAAX3JlbHMvLnJlbHNQSwECLQAUAAYACAAAACEAMns5jc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shape id="Надпись 155" o:spid="_x0000_s1140" type="#_x0000_t202" style="position:absolute;left:111;top:20075;width:3930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V4SwwAAANwAAAAPAAAAZHJzL2Rvd25yZXYueG1sRE9NawIx&#10;EL0L/ocwghep2QpKWY3SFioirVIt4nHYTDeLm8mSRF3/fVMQvM3jfc5s0dpaXMiHyrGC52EGgrhw&#10;uuJSwc/+4+kFRIjIGmvHpOBGARbzbmeGuXZX/qbLLpYihXDIUYGJscmlDIUhi2HoGuLE/TpvMSbo&#10;S6k9XlO4reUoyybSYsWpwWBD74aK0+5sFZzMerDNll9vh8nq5jf7szv6z6NS/V77OgURqY0P8d29&#10;0mn+eAz/z6QL5PwPAAD//wMAUEsBAi0AFAAGAAgAAAAhANvh9svuAAAAhQEAABMAAAAAAAAAAAAA&#10;AAAAAAAAAFtDb250ZW50X1R5cGVzXS54bWxQSwECLQAUAAYACAAAACEAWvQsW78AAAAVAQAACwAA&#10;AAAAAAAAAAAAAAAfAQAAX3JlbHMvLnJlbHNQSwECLQAUAAYACAAAACEAf5FeEsMAAADcAAAADwAA&#10;AAAAAAAAAAAAAAAHAgAAZHJzL2Rvd25yZXYueG1sUEsFBgAAAAADAAMAtwAAAPcCAAAAAA==&#10;" filled="f" stroked="f" strokeweight=".5pt">
                  <v:textbox>
                    <w:txbxContent>
                      <w:p w14:paraId="3505526F" w14:textId="77777777" w:rsidR="005854AD" w:rsidRPr="00D57005" w:rsidRDefault="005854AD" w:rsidP="0054426C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Rax</w:t>
                        </w:r>
                      </w:p>
                    </w:txbxContent>
                  </v:textbox>
                </v:shape>
                <v:shape id="Надпись 127" o:spid="_x0000_s1141" type="#_x0000_t202" style="position:absolute;left:5015;top:22712;width:395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8BlxAAAANwAAAAPAAAAZHJzL2Rvd25yZXYueG1sRE9NawIx&#10;EL0L/ocwhV6kZi10ka1RqtAixSrVUjwOm+lmcTNZkqjrvzcFwds83udMZp1txIl8qB0rGA0zEMSl&#10;0zVXCn52709jECEia2wck4ILBZhN+70JFtqd+ZtO21iJFMKhQAUmxraQMpSGLIaha4kT9+e8xZig&#10;r6T2eE7htpHPWZZLizWnBoMtLQyVh+3RKjiYz8Em+/ia/+bLi1/vjm7vV3ulHh+6t1cQkbp4F9/c&#10;S53mv+Tw/0y6QE6vAAAA//8DAFBLAQItABQABgAIAAAAIQDb4fbL7gAAAIUBAAATAAAAAAAAAAAA&#10;AAAAAAAAAABbQ29udGVudF9UeXBlc10ueG1sUEsBAi0AFAAGAAgAAAAhAFr0LFu/AAAAFQEAAAsA&#10;AAAAAAAAAAAAAAAAHwEAAF9yZWxzLy5yZWxzUEsBAi0AFAAGAAgAAAAhAI9DwGXEAAAA3AAAAA8A&#10;AAAAAAAAAAAAAAAABwIAAGRycy9kb3ducmV2LnhtbFBLBQYAAAAAAwADALcAAAD4AgAAAAA=&#10;" filled="f" stroked="f" strokeweight=".5pt">
                  <v:textbox>
                    <w:txbxContent>
                      <w:p w14:paraId="283844AB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Ray</w:t>
                        </w:r>
                      </w:p>
                    </w:txbxContent>
                  </v:textbox>
                </v:shape>
                <v:shape id="Надпись 127" o:spid="_x0000_s1142" type="#_x0000_t202" style="position:absolute;left:44024;top:19664;width:399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2X+xAAAANwAAAAPAAAAZHJzL2Rvd25yZXYueG1sRE9NawIx&#10;EL0X/A9hCr2IZi1oy9YoKihSbEtVisdhM90sbiZLEnX9940g9DaP9znjaWtrcSYfKscKBv0MBHHh&#10;dMWlgv1u2XsFESKyxtoxKbhSgOmk8zDGXLsLf9N5G0uRQjjkqMDE2ORShsKQxdB3DXHifp23GBP0&#10;pdQeLync1vI5y0bSYsWpwWBDC0PFcXuyCo7mvfuVrT7mP6P11X/uTu7gNwelnh7b2RuISG38F9/d&#10;a53mD1/g9ky6QE7+AAAA//8DAFBLAQItABQABgAIAAAAIQDb4fbL7gAAAIUBAAATAAAAAAAAAAAA&#10;AAAAAAAAAABbQ29udGVudF9UeXBlc10ueG1sUEsBAi0AFAAGAAgAAAAhAFr0LFu/AAAAFQEAAAsA&#10;AAAAAAAAAAAAAAAAHwEAAF9yZWxzLy5yZWxzUEsBAi0AFAAGAAgAAAAhAOAPZf7EAAAA3AAAAA8A&#10;AAAAAAAAAAAAAAAABwIAAGRycy9kb3ducmV2LnhtbFBLBQYAAAAAAwADALcAAAD4AgAAAAA=&#10;" filled="f" stroked="f" strokeweight=".5pt">
                  <v:textbox>
                    <w:txbxContent>
                      <w:p w14:paraId="11AF0D85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</w:t>
                        </w:r>
                        <w:r w:rsidRPr="00943982">
                          <w:rPr>
                            <w:rFonts w:ascii="Calibri" w:eastAsia="Calibri" w:hAnsi="Calibri"/>
                            <w:lang w:val="en-US"/>
                          </w:rPr>
                          <w:t>bx</w:t>
                        </w:r>
                      </w:p>
                    </w:txbxContent>
                  </v:textbox>
                </v:shape>
                <v:shape id="Надпись 127" o:spid="_x0000_s1143" type="#_x0000_t202" style="position:absolute;left:48020;top:22436;width:399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PGMxwAAANwAAAAPAAAAZHJzL2Rvd25yZXYueG1sRI9BawIx&#10;EIXvhf6HMAUvRbMtKGU1SltoEbEtVRGPw2a6WdxMliTq+u87h0JvM7w3730zW/S+VWeKqQls4GFU&#10;gCKugm24NrDbvg2fQKWMbLENTAaulGAxv72ZYWnDhb/pvMm1khBOJRpwOXel1qly5DGNQkcs2k+I&#10;HrOssdY24kXCfasfi2KiPTYsDQ47enVUHTcnb+DoVvdfxfvHy36yvMbP7Skc4vpgzOCuf56CytTn&#10;f/Pf9dIK/lho5RmZQM9/AQAA//8DAFBLAQItABQABgAIAAAAIQDb4fbL7gAAAIUBAAATAAAAAAAA&#10;AAAAAAAAAAAAAABbQ29udGVudF9UeXBlc10ueG1sUEsBAi0AFAAGAAgAAAAhAFr0LFu/AAAAFQEA&#10;AAsAAAAAAAAAAAAAAAAAHwEAAF9yZWxzLy5yZWxzUEsBAi0AFAAGAAgAAAAhAJGQ8YzHAAAA3AAA&#10;AA8AAAAAAAAAAAAAAAAABwIAAGRycy9kb3ducmV2LnhtbFBLBQYAAAAAAwADALcAAAD7AgAAAAA=&#10;" filled="f" stroked="f" strokeweight=".5pt">
                  <v:textbox>
                    <w:txbxContent>
                      <w:p w14:paraId="03A6600B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Rbx</w:t>
                        </w:r>
                      </w:p>
                    </w:txbxContent>
                  </v:textbox>
                </v:shape>
                <v:shape id="Надпись 127" o:spid="_x0000_s1144" type="#_x0000_t202" style="position:absolute;left:16696;top:29209;width:373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3FQXxAAAANwAAAAPAAAAZHJzL2Rvd25yZXYueG1sRE9NawIx&#10;EL0X/A9hCr2IZi0o7dYoKihSbEtVisdhM90sbiZLEnX9940g9DaP9znjaWtrcSYfKscKBv0MBHHh&#10;dMWlgv1u2XsBESKyxtoxKbhSgOmk8zDGXLsLf9N5G0uRQjjkqMDE2ORShsKQxdB3DXHifp23GBP0&#10;pdQeLync1vI5y0bSYsWpwWBDC0PFcXuyCo7mvfuVrT7mP6P11X/uTu7gNwelnh7b2RuISG38F9/d&#10;a53mD1/h9ky6QE7+AAAA//8DAFBLAQItABQABgAIAAAAIQDb4fbL7gAAAIUBAAATAAAAAAAAAAAA&#10;AAAAAAAAAABbQ29udGVudF9UeXBlc10ueG1sUEsBAi0AFAAGAAgAAAAhAFr0LFu/AAAAFQEAAAsA&#10;AAAAAAAAAAAAAAAAHwEAAF9yZWxzLy5yZWxzUEsBAi0AFAAGAAgAAAAhAP7cVBfEAAAA3AAAAA8A&#10;AAAAAAAAAAAAAAAABwIAAGRycy9kb3ducmV2LnhtbFBLBQYAAAAAAwADALcAAAD4AgAAAAA=&#10;" filled="f" stroked="f" strokeweight=".5pt">
                  <v:textbox>
                    <w:txbxContent>
                      <w:p w14:paraId="20BF265E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Fr1</w:t>
                        </w:r>
                      </w:p>
                    </w:txbxContent>
                  </v:textbox>
                </v:shape>
                <v:shape id="Надпись 127" o:spid="_x0000_s1145" type="#_x0000_t202" style="position:absolute;left:20419;top:32173;width:536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Xz8xAAAANwAAAAPAAAAZHJzL2Rvd25yZXYueG1sRE9NawIx&#10;EL0L/ocwgpdSs3oQuxqlLShSWqVaxOOwmW4WN5Mlibr++0YoeJvH+5zZorW1uJAPlWMFw0EGgrhw&#10;uuJSwc9++TwBESKyxtoxKbhRgMW825lhrt2Vv+myi6VIIRxyVGBibHIpQ2HIYhi4hjhxv85bjAn6&#10;UmqP1xRuaznKsrG0WHFqMNjQu6HitDtbBSfz8bTNVl9vh/H65jf7szv6z6NS/V77OgURqY0P8b97&#10;rdP8lxHcn0kXyPkfAAAA//8DAFBLAQItABQABgAIAAAAIQDb4fbL7gAAAIUBAAATAAAAAAAAAAAA&#10;AAAAAAAAAABbQ29udGVudF9UeXBlc10ueG1sUEsBAi0AFAAGAAgAAAAhAFr0LFu/AAAAFQEAAAsA&#10;AAAAAAAAAAAAAAAAHwEAAF9yZWxzLy5yZWxzUEsBAi0AFAAGAAgAAAAhAAvBfPzEAAAA3AAAAA8A&#10;AAAAAAAAAAAAAAAABwIAAGRycy9kb3ducmV2LnhtbFBLBQYAAAAAAwADALcAAAD4AgAAAAA=&#10;" filled="f" stroked="f" strokeweight=".5pt">
                  <v:textbox>
                    <w:txbxContent>
                      <w:p w14:paraId="602FA99B" w14:textId="77777777" w:rsidR="005854AD" w:rsidRPr="000A53EF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</w:t>
                        </w:r>
                        <w:r>
                          <w:rPr>
                            <w:rFonts w:ascii="Calibri" w:eastAsia="Calibri" w:hAnsi="Calibri"/>
                          </w:rPr>
                          <w:t>окр1</w:t>
                        </w:r>
                      </w:p>
                    </w:txbxContent>
                  </v:textbox>
                </v:shape>
                <v:shape id="Надпись 127" o:spid="_x0000_s1146" type="#_x0000_t202" style="position:absolute;left:31788;top:22204;width:373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dlnxAAAANwAAAAPAAAAZHJzL2Rvd25yZXYueG1sRE9NawIx&#10;EL0X/A9hCr2IZq0g7dYoKihSbEtVisdhM90sbiZLEnX9940g9DaP9znjaWtrcSYfKscKBv0MBHHh&#10;dMWlgv1u2XsBESKyxtoxKbhSgOmk8zDGXLsLf9N5G0uRQjjkqMDE2ORShsKQxdB3DXHifp23GBP0&#10;pdQeLync1vI5y0bSYsWpwWBDC0PFcXuyCo7mvfuVrT7mP6P11X/uTu7gNwelnh7b2RuISG38F9/d&#10;a53mvw7h9ky6QE7+AAAA//8DAFBLAQItABQABgAIAAAAIQDb4fbL7gAAAIUBAAATAAAAAAAAAAAA&#10;AAAAAAAAAABbQ29udGVudF9UeXBlc10ueG1sUEsBAi0AFAAGAAgAAAAhAFr0LFu/AAAAFQEAAAsA&#10;AAAAAAAAAAAAAAAAHwEAAF9yZWxzLy5yZWxzUEsBAi0AFAAGAAgAAAAhAGSN2WfEAAAA3AAAAA8A&#10;AAAAAAAAAAAAAAAABwIAAGRycy9kb3ducmV2LnhtbFBLBQYAAAAAAwADALcAAAD4AgAAAAA=&#10;" filled="f" stroked="f" strokeweight=".5pt">
                  <v:textbox>
                    <w:txbxContent>
                      <w:p w14:paraId="1F8A87C3" w14:textId="77777777" w:rsidR="005854AD" w:rsidRPr="000A53EF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Fr2</w:t>
                        </w:r>
                      </w:p>
                    </w:txbxContent>
                  </v:textbox>
                </v:shape>
                <v:shape id="Надпись 127" o:spid="_x0000_s1147" type="#_x0000_t202" style="position:absolute;left:27326;top:32305;width:536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EETxAAAANwAAAAPAAAAZHJzL2Rvd25yZXYueG1sRE9NawIx&#10;EL0X/A9hCr2IZi0i7dYoKihSbEtVisdhM90sbiZLEnX9940g9DaP9znjaWtrcSYfKscKBv0MBHHh&#10;dMWlgv1u2XsBESKyxtoxKbhSgOmk8zDGXLsLf9N5G0uRQjjkqMDE2ORShsKQxdB3DXHifp23GBP0&#10;pdQeLync1vI5y0bSYsWpwWBDC0PFcXuyCo7mvfuVrT7mP6P11X/uTu7gNwelnh7b2RuISG38F9/d&#10;a53mvw7h9ky6QE7+AAAA//8DAFBLAQItABQABgAIAAAAIQDb4fbL7gAAAIUBAAATAAAAAAAAAAAA&#10;AAAAAAAAAABbQ29udGVudF9UeXBlc10ueG1sUEsBAi0AFAAGAAgAAAAhAFr0LFu/AAAAFQEAAAsA&#10;AAAAAAAAAAAAAAAAHwEAAF9yZWxzLy5yZWxzUEsBAi0AFAAGAAgAAAAhAOtkQRPEAAAA3AAAAA8A&#10;AAAAAAAAAAAAAAAABwIAAGRycy9kb3ducmV2LnhtbFBLBQYAAAAAAwADALcAAAD4AgAAAAA=&#10;" filled="f" stroked="f" strokeweight=".5pt">
                  <v:textbox>
                    <w:txbxContent>
                      <w:p w14:paraId="2086FF43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</w:rPr>
                          <w:t>окр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D83D03" w14:textId="77777777" w:rsidR="005854AD" w:rsidRPr="00B220DE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Найдем силы действующие на колесо </w:t>
      </w:r>
      <w:r w:rsidRPr="00B220DE">
        <w:rPr>
          <w:rFonts w:ascii="Times New Roman" w:hAnsi="Times New Roman" w:cs="Times New Roman"/>
          <w:sz w:val="28"/>
          <w:szCs w:val="28"/>
        </w:rPr>
        <w:t>6:</w:t>
      </w:r>
    </w:p>
    <w:p w14:paraId="3BA96359" w14:textId="77777777" w:rsidR="005854AD" w:rsidRDefault="002F6F32" w:rsidP="0054426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окр1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 ∙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113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,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38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=6Н</m:t>
          </m:r>
        </m:oMath>
      </m:oMathPara>
    </w:p>
    <w:p w14:paraId="6C551D34" w14:textId="77777777" w:rsidR="005854AD" w:rsidRPr="00B908DE" w:rsidRDefault="002F6F32" w:rsidP="0054426C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r</m:t>
              </m:r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</w:rPr>
            <m:t>=</m:t>
          </m:r>
          <m:r>
            <w:rPr>
              <w:rFonts w:ascii="Cambria Math" w:eastAsiaTheme="majorEastAsia" w:hAnsi="Cambria Math" w:cs="Times New Roman"/>
              <w:sz w:val="28"/>
              <w:szCs w:val="28"/>
            </w:rPr>
            <m:t>tg</m:t>
          </m:r>
          <m:r>
            <m:rPr>
              <m:sty m:val="p"/>
            </m:rPr>
            <w:rPr>
              <w:rFonts w:ascii="Cambria Math" w:eastAsiaTheme="majorEastAsia" w:hAnsi="Cambria Math" w:cs="Times New Roman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  <m:ctrlPr>
                <w:rPr>
                  <w:rFonts w:ascii="Cambria Math" w:eastAsiaTheme="maj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окр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 xml:space="preserve">=6 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tg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 xml:space="preserve">20°=2,17 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H</m:t>
          </m:r>
        </m:oMath>
      </m:oMathPara>
    </w:p>
    <w:p w14:paraId="184E45DC" w14:textId="77777777" w:rsidR="005854AD" w:rsidRPr="00B220DE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Найдем силы действующие на колесо 7</w:t>
      </w:r>
      <w:r w:rsidRPr="00B220DE">
        <w:rPr>
          <w:rFonts w:ascii="Times New Roman" w:hAnsi="Times New Roman" w:cs="Times New Roman"/>
          <w:sz w:val="28"/>
          <w:szCs w:val="28"/>
        </w:rPr>
        <w:t>:</w:t>
      </w:r>
    </w:p>
    <w:p w14:paraId="0DDAC70A" w14:textId="77777777" w:rsidR="005854AD" w:rsidRDefault="002F6F32" w:rsidP="0054426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окр2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 ∙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113,5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,5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=18,6Н</m:t>
          </m:r>
        </m:oMath>
      </m:oMathPara>
    </w:p>
    <w:p w14:paraId="1D12945D" w14:textId="77777777" w:rsidR="005854AD" w:rsidRPr="00B908DE" w:rsidRDefault="002F6F32" w:rsidP="0054426C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r</m:t>
              </m:r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</w:rPr>
            <m:t>=</m:t>
          </m:r>
          <m:r>
            <w:rPr>
              <w:rFonts w:ascii="Cambria Math" w:eastAsiaTheme="majorEastAsia" w:hAnsi="Cambria Math" w:cs="Times New Roman"/>
              <w:sz w:val="28"/>
              <w:szCs w:val="28"/>
            </w:rPr>
            <m:t>tg</m:t>
          </m:r>
          <m:r>
            <m:rPr>
              <m:sty m:val="p"/>
            </m:rPr>
            <w:rPr>
              <w:rFonts w:ascii="Cambria Math" w:eastAsiaTheme="majorEastAsia" w:hAnsi="Cambria Math" w:cs="Times New Roman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  <m:ctrlPr>
                <w:rPr>
                  <w:rFonts w:ascii="Cambria Math" w:eastAsiaTheme="maj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окр2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 xml:space="preserve">=18,6 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tg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 xml:space="preserve">20°=6,6 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H</m:t>
          </m:r>
        </m:oMath>
      </m:oMathPara>
    </w:p>
    <w:p w14:paraId="63091662" w14:textId="205D15A5" w:rsidR="005854AD" w:rsidRDefault="00E53D7F" w:rsidP="0054426C">
      <w:pPr>
        <w:pStyle w:val="2"/>
      </w:pPr>
      <w:bookmarkStart w:id="152" w:name="_Toc104133086"/>
      <w:r>
        <w:rPr>
          <w:lang w:val="en-US"/>
        </w:rPr>
        <w:t>24</w:t>
      </w:r>
      <w:r w:rsidR="005854AD">
        <w:t>.2 Составим эпюры.</w:t>
      </w:r>
      <w:bookmarkEnd w:id="152"/>
    </w:p>
    <w:p w14:paraId="6EAC9E84" w14:textId="77777777" w:rsidR="005854AD" w:rsidRPr="002D4A4E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YOZ</w:t>
      </w:r>
    </w:p>
    <w:p w14:paraId="6F4A23E3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112BB5" wp14:editId="09C66785">
                <wp:simplePos x="0" y="0"/>
                <wp:positionH relativeFrom="column">
                  <wp:posOffset>-180975</wp:posOffset>
                </wp:positionH>
                <wp:positionV relativeFrom="paragraph">
                  <wp:posOffset>2082800</wp:posOffset>
                </wp:positionV>
                <wp:extent cx="914400" cy="228600"/>
                <wp:effectExtent l="0" t="0" r="23495" b="19050"/>
                <wp:wrapNone/>
                <wp:docPr id="199" name="Надпись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5FB6263" w14:textId="77777777" w:rsidR="005854AD" w:rsidRPr="009B2825" w:rsidRDefault="005854AD" w:rsidP="0054426C">
                            <w:r>
                              <w:rPr>
                                <w:lang w:val="en-US"/>
                              </w:rPr>
                              <w:t>1,63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0C112BB5" id="Надпись 199" o:spid="_x0000_s1148" type="#_x0000_t202" style="position:absolute;left:0;text-align:left;margin-left:-14.25pt;margin-top:164pt;width:1in;height:18pt;z-index:2517084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9bXLQIAAFkEAAAOAAAAZHJzL2Uyb0RvYy54bWysVE2P2jAQvVfa/2D5viRQltKIsKKsqCqh&#10;3ZXYas/GsYklx2PZhoT++o4dvrTtqerFjD2T+XjvDbPHrtHkIJxXYEo6HOSUCMOhUmZX0p9vq/sp&#10;JT4wUzENRpT0KDx9nN99mrW2ECOoQVfCEUxifNHaktYh2CLLPK9Fw/wArDDolOAaFvDqdlnlWIvZ&#10;G52N8nySteAq64AL7/H1qXfSecovpeDhRUovAtElxd5COl06t/HM5jNW7ByzteKnNtg/dNEwZbDo&#10;JdUTC4zsnfojVaO4Aw8yDDg0GUipuEgz4DTD/MM0m5pZkWZBcLy9wOT/X1r+fNjYV0dC9w06JDAC&#10;0lpfeHyM83TSNfEXOyXoRwiPF9hEFwjHx6/D8ThHD0fXaDSdoI1ZsuvH1vnwXUBDolFSh6wksNhh&#10;7UMfeg6JtQyslNaJGW1IW9LJ54c8feBBqyo6Y1jSiFhqRw4M2d3uUvNY9iYKb9pgL9eRohW6bUdU&#10;VdLx9DzvFqojwuCgV4i3fKWw2TXz4ZU5lATOhzIPL3hIDdgUnCxKanC//vYe45Ep9FLSosRKanAH&#10;KNE/DDKYUENFpsv44csIK7hbz/bWY/bNEnDKIa6T5cmM8UGfTemgecddWMSa6GKGY+WShrO5DL3s&#10;cZe4WCxSEGrQsrA2G8tj6ohqJOKte2fOntgKSPMznKXIig+k9bE9bYt9AKkSoxHmHtMT+qjfpInT&#10;rsUFub2nqOs/wvw3AAAA//8DAFBLAwQUAAYACAAAACEAn5yg0uAAAAALAQAADwAAAGRycy9kb3du&#10;cmV2LnhtbEyPTU+DQBCG7yb+h82YeGsX0FaCLE1jYlIvjVIPHrfsFIjsLGGXgv56pyd7nHeevB/5&#10;ZradOOPgW0cK4mUEAqlypqVawefhdZGC8EGT0Z0jVPCDHjbF7U2uM+Mm+sBzGWrBJuQzraAJoc+k&#10;9FWDVvul65H4d3KD1YHPoZZm0BOb204mUbSWVrfECY3u8aXB6rscrYLt4W2MT3s0v3v9XnVj+fW0&#10;m3ZK3d/N22cQAefwD8OlPleHgjsd3UjGi07BIklXjCp4SFIedSHiFStHVtaPEcgil9cbij8AAAD/&#10;/wMAUEsBAi0AFAAGAAgAAAAhALaDOJL+AAAA4QEAABMAAAAAAAAAAAAAAAAAAAAAAFtDb250ZW50&#10;X1R5cGVzXS54bWxQSwECLQAUAAYACAAAACEAOP0h/9YAAACUAQAACwAAAAAAAAAAAAAAAAAvAQAA&#10;X3JlbHMvLnJlbHNQSwECLQAUAAYACAAAACEACpfW1y0CAABZBAAADgAAAAAAAAAAAAAAAAAuAgAA&#10;ZHJzL2Uyb0RvYy54bWxQSwECLQAUAAYACAAAACEAn5yg0uAAAAALAQAADwAAAAAAAAAAAAAAAACH&#10;BAAAZHJzL2Rvd25yZXYueG1sUEsFBgAAAAAEAAQA8wAAAJQFAAAAAA==&#10;" filled="f" strokecolor="white [3212]" strokeweight=".5pt">
                <v:textbox>
                  <w:txbxContent>
                    <w:p w14:paraId="75FB6263" w14:textId="77777777" w:rsidR="005854AD" w:rsidRPr="009B2825" w:rsidRDefault="005854AD" w:rsidP="0054426C">
                      <w:r>
                        <w:rPr>
                          <w:lang w:val="en-US"/>
                        </w:rPr>
                        <w:t>1,63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7E059A" wp14:editId="4CA9A5D5">
                <wp:simplePos x="0" y="0"/>
                <wp:positionH relativeFrom="column">
                  <wp:posOffset>5480685</wp:posOffset>
                </wp:positionH>
                <wp:positionV relativeFrom="paragraph">
                  <wp:posOffset>1633220</wp:posOffset>
                </wp:positionV>
                <wp:extent cx="914400" cy="274320"/>
                <wp:effectExtent l="0" t="0" r="20320" b="11430"/>
                <wp:wrapNone/>
                <wp:docPr id="197" name="Надпись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7FA60E2" w14:textId="77777777" w:rsidR="005854AD" w:rsidRPr="00592839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2,8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1B7E059A" id="Надпись 197" o:spid="_x0000_s1149" type="#_x0000_t202" style="position:absolute;left:0;text-align:left;margin-left:431.55pt;margin-top:128.6pt;width:1in;height:21.6pt;z-index:2517104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vceLgIAAFkEAAAOAAAAZHJzL2Uyb0RvYy54bWysVN9v2jAQfp+0/8Hy+0igtF0jQsWomCah&#10;thKd+mwcm1hyfJZtSNhfv7NDAHV7mvZizr7L/fi+75g9do0mB+G8AlPS8SinRBgOlTK7kv58W335&#10;SokPzFRMgxElPQpPH+efP81aW4gJ1KAr4QgmMb5obUnrEGyRZZ7XomF+BFYYdEpwDQt4dbuscqzF&#10;7I3OJnl+l7XgKuuAC+/x9al30nnKL6Xg4UVKLwLRJcXeQjpdOrfxzOYzVuwcs7XipzbYP3TRMGWw&#10;6DnVEwuM7J36I1WjuAMPMow4NBlIqbhIM+A04/zDNJuaWZFmQXC8PcPk/19a/nzY2FdHQvcNOiQw&#10;AtJaX3h8jPN00jXxFzsl6EcIj2fYRBcIx8eH8XSao4eja3I/vZkkWLPLx9b58F1AQ6JRUoesJLDY&#10;Ye0DFsTQISTWMrBSWidmtCFtSe9ubvP0gQetquiMYUkjYqkdOTBkd7tLzWOuqyi8aYMFLiNFK3Tb&#10;jqiqpNOHYd4tVEeEwUGvEG/5SmGza+bDK3MoCZwPZR5e8JAasCk4WZTU4H797T3GI1PopaRFiZXU&#10;4A5Qon8YZDChhopMl+ntPaJG3LVne+0x+2YJOOUY18nyZMb4oAdTOmjecRcWsSa6mOFYuaRhMJeh&#10;lz3uEheLRQpCDVoW1mZjeUwdUY1EvHXvzNkTWwFpfoZBiqz4QFof29O22AeQKjEaYe4xPaGP+k1E&#10;n3YtLsj1PUVd/hHmvwEAAP//AwBQSwMEFAAGAAgAAAAhAOzjZq/iAAAADAEAAA8AAABkcnMvZG93&#10;bnJldi54bWxMj8tOwzAQRfdI/IM1SOyonRSaKmRSVUhIZVNByoKlG0+TCD+i2GkCX4+7osuZObpz&#10;brGZjWZnGnznLEKyEMDI1k51tkH4PLw+rIH5IK2S2llC+CEPm/L2ppC5cpP9oHMVGhZDrM8lQhtC&#10;n3Pu65aM9AvXk423kxuMDHEcGq4GOcVwo3kqxIob2dn4oZU9vbRUf1ejQdge3sbktCf1u5fvtR6r&#10;r2w37RDv7+btM7BAc/iH4aIf1aGMTkc3WuWZRlivlklEEdKnLAV2IYTI4uqIsBTiEXhZ8OsS5R8A&#10;AAD//wMAUEsBAi0AFAAGAAgAAAAhALaDOJL+AAAA4QEAABMAAAAAAAAAAAAAAAAAAAAAAFtDb250&#10;ZW50X1R5cGVzXS54bWxQSwECLQAUAAYACAAAACEAOP0h/9YAAACUAQAACwAAAAAAAAAAAAAAAAAv&#10;AQAAX3JlbHMvLnJlbHNQSwECLQAUAAYACAAAACEAU6b3Hi4CAABZBAAADgAAAAAAAAAAAAAAAAAu&#10;AgAAZHJzL2Uyb0RvYy54bWxQSwECLQAUAAYACAAAACEA7ONmr+IAAAAMAQAADwAAAAAAAAAAAAAA&#10;AACIBAAAZHJzL2Rvd25yZXYueG1sUEsFBgAAAAAEAAQA8wAAAJcFAAAAAA==&#10;" filled="f" strokecolor="white [3212]" strokeweight=".5pt">
                <v:textbox>
                  <w:txbxContent>
                    <w:p w14:paraId="47FA60E2" w14:textId="77777777" w:rsidR="005854AD" w:rsidRPr="00592839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2,8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34BC1C2" wp14:editId="2C55001A">
                <wp:simplePos x="0" y="0"/>
                <wp:positionH relativeFrom="column">
                  <wp:posOffset>3331845</wp:posOffset>
                </wp:positionH>
                <wp:positionV relativeFrom="paragraph">
                  <wp:posOffset>2334260</wp:posOffset>
                </wp:positionV>
                <wp:extent cx="914400" cy="228600"/>
                <wp:effectExtent l="0" t="0" r="23495" b="19050"/>
                <wp:wrapNone/>
                <wp:docPr id="198" name="Надпись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B638DBF" w14:textId="77777777" w:rsidR="005854AD" w:rsidRPr="009B2825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3,8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234BC1C2" id="Надпись 198" o:spid="_x0000_s1150" type="#_x0000_t202" style="position:absolute;left:0;text-align:left;margin-left:262.35pt;margin-top:183.8pt;width:1in;height:18pt;z-index:2517094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ELQIAAFkEAAAOAAAAZHJzL2Uyb0RvYy54bWysVE2P2jAQvVfqf7B8LwmUpduIsKKsqCqh&#10;3ZXYas/GsYklx2PZhoT++o6d8KFtT1UvZuyZzMd7b5g/dI0mR+G8AlPS8SinRBgOlTL7kv58XX+6&#10;p8QHZiqmwYiSnoSnD4uPH+atLcQEatCVcASTGF+0tqR1CLbIMs9r0TA/AisMOiW4hgW8un1WOdZi&#10;9kZnkzyfZS24yjrgwnt8feyddJHySyl4eJbSi0B0SbG3kE6Xzl08s8WcFXvHbK340Ab7hy4apgwW&#10;vaR6ZIGRg1N/pGoUd+BBhhGHJgMpFRdpBpxmnL+bZlszK9IsCI63F5j8/0vLn45b++JI6L5BhwRG&#10;QFrrC4+PcZ5Ouib+YqcE/Qjh6QKb6ALh+Ph1PJ3m6OHomkzuZ2hjluz6sXU+fBfQkGiU1CErCSx2&#10;3PjQh55DYi0Da6V1YkYb0pZ09vkuTx940KqKzhiWNCJW2pEjQ3Z3+9Q8lr2Jwps22Mt1pGiFbtcR&#10;VZUU0w7z7qA6IQwOeoV4y9cKm90wH16YQ0ngfCjz8IyH1IBNwWBRUoP79bf3GI9MoZeSFiVWUoM7&#10;QIn+YZDBhBoqMl2md18mWMHdena3HnNoVoBTjnGdLE9mjA/6bEoHzRvuwjLWRBczHCuXNJzNVehl&#10;j7vExXKZglCDloWN2VoeU0dUIxGv3RtzdmArIM1PcJYiK96R1sf2tC0PAaRKjEaYe0wH9FG/SRPD&#10;rsUFub2nqOs/wuI3AAAA//8DAFBLAwQUAAYACAAAACEAXhZNiOIAAAALAQAADwAAAGRycy9kb3du&#10;cmV2LnhtbEyPy07DMBBF90j8gzWV2FGnD5wqZFJVSEhlU0HKgqUbT5OofkSx0wS+HrOiy5k5unNu&#10;vp2MZlfqfesswmKeACNbOdXaGuHz+Pq4AeaDtEpqZwnhmzxsi/u7XGbKjfaDrmWoWQyxPpMITQhd&#10;xrmvGjLSz11HNt7OrjcyxLGvuerlGMON5sskEdzI1sYPjezopaHqUg4GYXd8GxbnA6mfg3yv9FB+&#10;pftxj/gwm3bPwAJN4R+GP/2oDkV0OrnBKs80wtNynUYUYSVSASwSQmzi5oSwTlYCeJHz2w7FLwAA&#10;AP//AwBQSwECLQAUAAYACAAAACEAtoM4kv4AAADhAQAAEwAAAAAAAAAAAAAAAAAAAAAAW0NvbnRl&#10;bnRfVHlwZXNdLnhtbFBLAQItABQABgAIAAAAIQA4/SH/1gAAAJQBAAALAAAAAAAAAAAAAAAAAC8B&#10;AABfcmVscy8ucmVsc1BLAQItABQABgAIAAAAIQBOMD7ELQIAAFkEAAAOAAAAAAAAAAAAAAAAAC4C&#10;AABkcnMvZTJvRG9jLnhtbFBLAQItABQABgAIAAAAIQBeFk2I4gAAAAsBAAAPAAAAAAAAAAAAAAAA&#10;AIcEAABkcnMvZG93bnJldi54bWxQSwUGAAAAAAQABADzAAAAlgUAAAAA&#10;" filled="f" strokecolor="white [3212]" strokeweight=".5pt">
                <v:textbox>
                  <w:txbxContent>
                    <w:p w14:paraId="6B638DBF" w14:textId="77777777" w:rsidR="005854AD" w:rsidRPr="009B2825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3,8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3F1AA01" wp14:editId="7913C9EB">
                <wp:simplePos x="0" y="0"/>
                <wp:positionH relativeFrom="column">
                  <wp:posOffset>3324225</wp:posOffset>
                </wp:positionH>
                <wp:positionV relativeFrom="paragraph">
                  <wp:posOffset>3576320</wp:posOffset>
                </wp:positionV>
                <wp:extent cx="798830" cy="266700"/>
                <wp:effectExtent l="0" t="0" r="0" b="0"/>
                <wp:wrapNone/>
                <wp:docPr id="195" name="Надпись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41DBCF" w14:textId="77777777" w:rsidR="005854AD" w:rsidRPr="00F31475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60,8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53F1AA01" id="Надпись 195" o:spid="_x0000_s1151" type="#_x0000_t202" style="position:absolute;left:0;text-align:left;margin-left:261.75pt;margin-top:281.6pt;width:62.9pt;height:21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CUGGwIAADMEAAAOAAAAZHJzL2Uyb0RvYy54bWysU9uO2yAQfa/Uf0C8N3ayua0VZ5XuKlWl&#10;aHelbLXPBENsCTMUSOz06ztg56Jtn6q+wMAMcznnsHhoa0WOwroKdE6Hg5QSoTkUld7n9Mfb+suc&#10;EueZLpgCLXJ6Eo4+LD9/WjQmEyMoQRXCEkyiXdaYnJbemyxJHC9FzdwAjNDolGBr5vFo90lhWYPZ&#10;a5WM0nSaNGALY4EL5/D2qXPSZcwvpeD+RUonPFE5xd58XG1cd2FNlguW7S0zZcX7Ntg/dFGzSmPR&#10;S6on5hk52OqPVHXFLTiQfsChTkDKios4A04zTD9Msy2ZEXEWBMeZC0zu/6Xlz8etebXEt1+hRQID&#10;II1xmcPLME8rbR127JSgHyE8XWATrSccL2f38/kdeji6RtPpLI2wJtfHxjr/TUBNgpFTi6xEsNhx&#10;4zwWxNBzSKilYV0pFZlRmjQ5nd5N0vjg4sEXSuPDa6vB8u2uJVWR08lljh0UJxzPQse8M3xdYRMb&#10;5vwrs0g19o3y9S+4SAVYDHqLkhLsr7/dh3hkAL2UNCidnLqfB2YFJeq7Rm7uh+Nx0Fo8jCezER7s&#10;rWd369GH+hFQnUP8KIZHM8R7dTalhfodVb4KVdHFNMfaOfVn89F3gsZfwsVqFYNQXYb5jd4aHlIH&#10;WAPEb+07s6bnwSOBz3AWGcs+0NHFdoSsDh5kFbkKQHeo9vijMiOF/S8K0r89x6jrX1/+BgAA//8D&#10;AFBLAwQUAAYACAAAACEAi7aPhuIAAAALAQAADwAAAGRycy9kb3ducmV2LnhtbEyPwU7DMAyG70i8&#10;Q2QkbiwlpdUoTaep0oSE4LCxC7e0ydqKxClNthWeHnMat9/yp9+fy9XsLDuZKQweJdwvEmAGW68H&#10;7CTs3zd3S2AhKtTKejQSvk2AVXV9VapC+zNuzWkXO0YlGAoloY9xLDgPbW+cCgs/GqTdwU9ORRqn&#10;jutJnancWS6SJOdODUgXejWaujft5+7oJLzUmze1bYRb/tj6+fWwHr/2H5mUtzfz+glYNHO8wPCn&#10;T+pQkVPjj6gDsxIykWaEUshTAYyI/OExBdZQSDIBvCr5/x+qXwAAAP//AwBQSwECLQAUAAYACAAA&#10;ACEAtoM4kv4AAADhAQAAEwAAAAAAAAAAAAAAAAAAAAAAW0NvbnRlbnRfVHlwZXNdLnhtbFBLAQIt&#10;ABQABgAIAAAAIQA4/SH/1gAAAJQBAAALAAAAAAAAAAAAAAAAAC8BAABfcmVscy8ucmVsc1BLAQIt&#10;ABQABgAIAAAAIQAaxCUGGwIAADMEAAAOAAAAAAAAAAAAAAAAAC4CAABkcnMvZTJvRG9jLnhtbFBL&#10;AQItABQABgAIAAAAIQCLto+G4gAAAAsBAAAPAAAAAAAAAAAAAAAAAHUEAABkcnMvZG93bnJldi54&#10;bWxQSwUGAAAAAAQABADzAAAAhAUAAAAA&#10;" filled="f" stroked="f" strokeweight=".5pt">
                <v:textbox>
                  <w:txbxContent>
                    <w:p w14:paraId="6541DBCF" w14:textId="77777777" w:rsidR="005854AD" w:rsidRPr="00F31475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60,8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736293F" wp14:editId="43D90684">
                <wp:simplePos x="0" y="0"/>
                <wp:positionH relativeFrom="page">
                  <wp:posOffset>3210560</wp:posOffset>
                </wp:positionH>
                <wp:positionV relativeFrom="paragraph">
                  <wp:posOffset>3469640</wp:posOffset>
                </wp:positionV>
                <wp:extent cx="798830" cy="266700"/>
                <wp:effectExtent l="0" t="0" r="20320" b="19050"/>
                <wp:wrapNone/>
                <wp:docPr id="196" name="Надпись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A9A851E" w14:textId="77777777" w:rsidR="005854AD" w:rsidRPr="00F31475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43,7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0736293F" id="Надпись 196" o:spid="_x0000_s1152" type="#_x0000_t202" style="position:absolute;left:0;text-align:left;margin-left:252.8pt;margin-top:273.2pt;width:62.9pt;height:21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g4xMQIAAFsEAAAOAAAAZHJzL2Uyb0RvYy54bWysVE1vGjEQvVfqf7B8L7sQIASxRJSIqhJK&#10;IpEqZ+O1WUtej2sbdumv79jLl9Keql7MjGd2Pt57ZvbY1pochPMKTEH7vZwSYTiUyuwK+uNt9WVC&#10;iQ/MlEyDEQU9Ck8f558/zRo7FQOoQJfCESxi/LSxBa1CsNMs87wSNfM9sMJgUIKrWUDX7bLSsQar&#10;1zob5Pk4a8CV1gEX3uPtUxek81RfSsHDi5ReBKILirOFdLp0buOZzWdsunPMVoqfxmD/MEXNlMGm&#10;l1JPLDCyd+qPUrXiDjzI0ONQZyCl4iLtgNv08w/bbCpmRdoFwfH2ApP/f2X582FjXx0J7VdokcAI&#10;SGP91ONl3KeVro6/OCnBOEJ4vMAm2kA4Xt4/TCZ3GOEYGozH93mCNbt+bJ0P3wTUJBoFdchKAosd&#10;1j5gQ0w9p8ReBlZK68SMNqQp6PhulKcPPGhVxmBMSxoRS+3IgSG7210aHmvdZKGnDTa4rhSt0G5b&#10;osqCjgbnfbdQHhEGB51CvOUrhcOumQ+vzKEkcD+UeXjBQ2rAoeBkUVKB+/W3+5iPTGGUkgYlVlD/&#10;c8+coER/N8jhQ384jJpMznB0P0DH3Ua2txGzr5eAe/bxQVmezJgf9NmUDup3fA2L2BVDzHDsXdBw&#10;NpehEz6+Ji4Wi5SEKrQsrM3G8lg64hqpeGvfmbMnvgIS/QxnMbLpB9q63I64xT6AVInTCHSH6gl/&#10;VHCi+vTa4hO59VPW9T9h/hsAAP//AwBQSwMEFAAGAAgAAAAhAB9F3OLhAAAACwEAAA8AAABkcnMv&#10;ZG93bnJldi54bWxMj8FOwzAQRO9I/IO1SNyo05KGNMSpAJVLOQBtP8CNlyRqvI5iJ035epYT3GZ3&#10;RrNv8/VkWzFi7xtHCuazCARS6UxDlYLD/vUuBeGDJqNbR6jggh7WxfVVrjPjzvSJ4y5UgkvIZ1pB&#10;HUKXSenLGq32M9chsffleqsDj30lTa/PXG5buYiiRFrdEF+odYcvNZan3WAVrOzm9DC0b9vxo/u+&#10;DAt/2L4/b5S6vZmeHkEEnMJfGH7xGR0KZjq6gYwXrYJltEw4yiJOYhCcSO7nLI68SdMYZJHL/z8U&#10;PwAAAP//AwBQSwECLQAUAAYACAAAACEAtoM4kv4AAADhAQAAEwAAAAAAAAAAAAAAAAAAAAAAW0Nv&#10;bnRlbnRfVHlwZXNdLnhtbFBLAQItABQABgAIAAAAIQA4/SH/1gAAAJQBAAALAAAAAAAAAAAAAAAA&#10;AC8BAABfcmVscy8ucmVsc1BLAQItABQABgAIAAAAIQCAng4xMQIAAFsEAAAOAAAAAAAAAAAAAAAA&#10;AC4CAABkcnMvZTJvRG9jLnhtbFBLAQItABQABgAIAAAAIQAfRdzi4QAAAAsBAAAPAAAAAAAAAAAA&#10;AAAAAIsEAABkcnMvZG93bnJldi54bWxQSwUGAAAAAAQABADzAAAAmQUAAAAA&#10;" filled="f" strokecolor="white [3212]" strokeweight=".5pt">
                <v:textbox>
                  <w:txbxContent>
                    <w:p w14:paraId="2A9A851E" w14:textId="77777777" w:rsidR="005854AD" w:rsidRPr="00F31475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43,7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DBCB5E" wp14:editId="4615D80C">
            <wp:extent cx="5935980" cy="3815579"/>
            <wp:effectExtent l="0" t="0" r="762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7702" t="20083" r="15596"/>
                    <a:stretch/>
                  </pic:blipFill>
                  <pic:spPr bwMode="auto">
                    <a:xfrm>
                      <a:off x="0" y="0"/>
                      <a:ext cx="5956058" cy="382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FB813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Замена: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882F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F556714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А:</w:t>
      </w:r>
    </w:p>
    <w:p w14:paraId="7A602A40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4F8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∙2</w:t>
      </w:r>
      <w:r w:rsidRPr="004F0BB8">
        <w:rPr>
          <w:rFonts w:ascii="Times New Roman" w:hAnsi="Times New Roman" w:cs="Times New Roman"/>
          <w:sz w:val="28"/>
          <w:szCs w:val="28"/>
        </w:rPr>
        <w:t>6,75</w:t>
      </w:r>
      <w:r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4F0BB8">
        <w:rPr>
          <w:rFonts w:ascii="Times New Roman" w:hAnsi="Times New Roman" w:cs="Times New Roman"/>
          <w:sz w:val="28"/>
          <w:szCs w:val="28"/>
        </w:rPr>
        <w:t>31,25</w:t>
      </w:r>
      <w:r w:rsidRPr="00014F8D">
        <w:rPr>
          <w:rFonts w:ascii="Times New Roman" w:hAnsi="Times New Roman" w:cs="Times New Roman"/>
          <w:sz w:val="28"/>
          <w:szCs w:val="28"/>
        </w:rPr>
        <w:t>+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By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DA04E9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=0</w:t>
      </w:r>
    </w:p>
    <w:p w14:paraId="5641DE19" w14:textId="77777777" w:rsidR="005854AD" w:rsidRPr="0054426C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7F240DF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014F8D">
        <w:rPr>
          <w:rFonts w:ascii="Times New Roman" w:hAnsi="Times New Roman" w:cs="Times New Roman"/>
          <w:sz w:val="28"/>
          <w:szCs w:val="28"/>
        </w:rPr>
        <w:t>2</w:t>
      </w:r>
      <w:r w:rsidRPr="00F531D4">
        <w:rPr>
          <w:rFonts w:ascii="Times New Roman" w:hAnsi="Times New Roman" w:cs="Times New Roman"/>
          <w:sz w:val="28"/>
          <w:szCs w:val="28"/>
        </w:rPr>
        <w:t>6</w:t>
      </w:r>
      <w:r w:rsidRPr="00014F8D">
        <w:rPr>
          <w:rFonts w:ascii="Times New Roman" w:hAnsi="Times New Roman" w:cs="Times New Roman"/>
          <w:sz w:val="28"/>
          <w:szCs w:val="28"/>
        </w:rPr>
        <w:t>,</w:t>
      </w:r>
      <w:r w:rsidRPr="00F531D4">
        <w:rPr>
          <w:rFonts w:ascii="Times New Roman" w:hAnsi="Times New Roman" w:cs="Times New Roman"/>
          <w:sz w:val="28"/>
          <w:szCs w:val="28"/>
        </w:rPr>
        <w:t>25</w:t>
      </w:r>
      <w:r w:rsidRPr="00014F8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F531D4">
        <w:rPr>
          <w:rFonts w:ascii="Times New Roman" w:hAnsi="Times New Roman" w:cs="Times New Roman"/>
          <w:sz w:val="28"/>
          <w:szCs w:val="28"/>
        </w:rPr>
        <w:t>21,75</w:t>
      </w:r>
      <w:r w:rsidRPr="00014F8D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Ay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4A0AFD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63AF720B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Ay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=</w:t>
      </w:r>
      <w:r w:rsidRPr="00F531D4">
        <w:rPr>
          <w:rFonts w:ascii="Times New Roman" w:hAnsi="Times New Roman" w:cs="Times New Roman"/>
          <w:bCs/>
          <w:sz w:val="28"/>
          <w:szCs w:val="28"/>
        </w:rPr>
        <w:t>-1,63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5CB6F154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By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=</w:t>
      </w:r>
      <w:r w:rsidRPr="004A0AFD">
        <w:rPr>
          <w:rFonts w:ascii="Times New Roman" w:hAnsi="Times New Roman" w:cs="Times New Roman"/>
          <w:bCs/>
          <w:sz w:val="28"/>
          <w:szCs w:val="28"/>
        </w:rPr>
        <w:t>-</w:t>
      </w:r>
      <w:r w:rsidRPr="00F531D4">
        <w:rPr>
          <w:rFonts w:ascii="Times New Roman" w:hAnsi="Times New Roman" w:cs="Times New Roman"/>
          <w:bCs/>
          <w:sz w:val="28"/>
          <w:szCs w:val="28"/>
        </w:rPr>
        <w:t>2,8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7154FB7B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644080F6" w14:textId="14ECB3C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-2,17+6,6-2,8-1,63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57B9A6EB" w14:textId="0845661B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6AE064" w14:textId="442F3A37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D91A4F" w14:textId="3DD329BB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F4CD63" w14:textId="127842BB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A4CBC3" w14:textId="0F29CACA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555DC8" w14:textId="52FB968D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CB7159" w14:textId="4FC819CE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92CFB3" w14:textId="77777777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A05122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0E2AC9" wp14:editId="6D8C4678">
                <wp:simplePos x="0" y="0"/>
                <wp:positionH relativeFrom="margin">
                  <wp:posOffset>5356860</wp:posOffset>
                </wp:positionH>
                <wp:positionV relativeFrom="paragraph">
                  <wp:posOffset>514985</wp:posOffset>
                </wp:positionV>
                <wp:extent cx="582295" cy="264795"/>
                <wp:effectExtent l="0" t="0" r="8255" b="1905"/>
                <wp:wrapNone/>
                <wp:docPr id="200" name="Прямоугольник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660" cy="264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4F6B690E" id="Прямоугольник 200" o:spid="_x0000_s1026" style="position:absolute;margin-left:421.8pt;margin-top:40.55pt;width:45.85pt;height:20.8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7HZeQIAAFUFAAAOAAAAZHJzL2Uyb0RvYy54bWysVFFv2yAQfp+0/4B4Xx1HadZFdaooVaZJ&#10;VVutnfpMMMRImGNA4mS/fgfYTtdNe5iWBwK+7767+7jj+ubYanIQziswFS0vJpQIw6FWZlfRb8+b&#10;D1eU+MBMzTQYUdGT8PRm+f7ddWcXYgoN6Fo4giTGLzpb0SYEuygKzxvRMn8BVhg0SnAtC3h0u6J2&#10;rEP2VhfTyWRedOBq64AL7/HrbTbSZeKXUvDwIKUXgeiKYm4hrS6t27gWy2u22DlmG8X7NNg/ZNEy&#10;ZTDoSHXLAiN7p36jahV34EGGCw5tAVIqLlINWE05eVPNU8OsSLWgON6OMvn/R8vvD0/20aEMnfUL&#10;j9tYxVG6Nv5jfuSYxDqNYoljIBw/Xl6V8zlKytE0nc9K3CNLcXa2zofPAloSNxV1eBdJIna48yFD&#10;B0iM5UGreqO0Tod4/2KtHTkwvLntruzJf0FpE7EGolcmjF+KcyVpF05aRJw2X4UkqsbcpymR1GTn&#10;IIxzYUKZTQ2rRY59OcHfEH1IKxWaCCOzxPgjd08wIDPJwJ2z7PHRVaQeHZ0nf0ssO48eKTKYMDq3&#10;yoD7E4HGqvrIGT+IlKWJKm2hPj064iBPiLd8o/Da7pgPj8zhSOBN45iHB1ykhq6iXCtLSQPux9tv&#10;EYcdihZKOhytivrve+YEJfqLwd79VM5mcRbTYXb5cYoH99qyfW0x+3YN2AMlPiSWp23EBz1spYP2&#10;BV+BVYyKJmY4xsYEgxsO65BHHt8RLlarBMP5syzcmSfLI3lUM7bj8/GFOdv3bMBmv4dhDNniTetm&#10;bPQ0sNoHkCr19VnPXmec3dQw/TsTH4fX54Q6v4bLnwAAAP//AwBQSwMEFAAGAAgAAAAhAKho26jg&#10;AAAACgEAAA8AAABkcnMvZG93bnJldi54bWxMj8FKxDAQhu+C7xBG8CJu2kaXWpsuKghePLgu4jHb&#10;xCZsMylNtu369I4nvc0wH/98f71ZfM8mM0YXUEK+yoAZbIN22EnYvT9fl8BiUqhVH9BIOJkIm+b8&#10;rFaVDjO+mWmbOkYhGCslwaY0VJzH1hqv4ioMBun2FUavEq1jx/WoZgr3PS+ybM29ckgfrBrMkzXt&#10;YXv0El5PQrxMV+Iw75zo3Df/fPywQcrLi+XhHlgyS/qD4Vef1KEhp304oo6sl1DeiDWhNOQ5MALu&#10;xK0AtieyKErgTc3/V2h+AAAA//8DAFBLAQItABQABgAIAAAAIQC2gziS/gAAAOEBAAATAAAAAAAA&#10;AAAAAAAAAAAAAABbQ29udGVudF9UeXBlc10ueG1sUEsBAi0AFAAGAAgAAAAhADj9If/WAAAAlAEA&#10;AAsAAAAAAAAAAAAAAAAALwEAAF9yZWxzLy5yZWxzUEsBAi0AFAAGAAgAAAAhAJ1Psdl5AgAAVQUA&#10;AA4AAAAAAAAAAAAAAAAALgIAAGRycy9lMm9Eb2MueG1sUEsBAi0AFAAGAAgAAAAhAKho26jgAAAA&#10;CgEAAA8AAAAAAAAAAAAAAAAA0w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XOZ</w:t>
      </w:r>
    </w:p>
    <w:p w14:paraId="3655512E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978678D" wp14:editId="5B294CBC">
                <wp:simplePos x="0" y="0"/>
                <wp:positionH relativeFrom="column">
                  <wp:posOffset>-447675</wp:posOffset>
                </wp:positionH>
                <wp:positionV relativeFrom="paragraph">
                  <wp:posOffset>1511300</wp:posOffset>
                </wp:positionV>
                <wp:extent cx="914400" cy="259080"/>
                <wp:effectExtent l="0" t="0" r="0" b="7620"/>
                <wp:wrapNone/>
                <wp:docPr id="205" name="Надпись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F19F7A" w14:textId="77777777" w:rsidR="005854AD" w:rsidRPr="00E8457D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10,6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3978678D" id="Надпись 205" o:spid="_x0000_s1153" type="#_x0000_t202" style="position:absolute;left:0;text-align:left;margin-left:-35.25pt;margin-top:119pt;width:1in;height:20.4pt;z-index:2517125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kEDGAIAADEEAAAOAAAAZHJzL2Uyb0RvYy54bWysU01vGyEQvVfqf0Dc6107dpqsvI7cRK4q&#10;WUkkp8oZs+BdCRgE2Lvur+/Arj+U9lT1AgMzzMd7j/lDpxU5COcbMCUdj3JKhOFQNWZX0p9vqy93&#10;lPjATMUUGFHSo/D0YfH507y1hZhADaoSjmAS44vWlrQOwRZZ5nktNPMjsMKgU4LTLODR7bLKsRaz&#10;a5VN8vw2a8FV1gEX3uPtU++ki5RfSsHDi5ReBKJKir2FtLq0buOaLeas2Dlm64YPbbB/6EKzxmDR&#10;c6onFhjZu+aPVLrhDjzIMOKgM5Cy4SLNgNOM8w/TbGpmRZoFwfH2DJP/f2n582FjXx0J3TfokMAI&#10;SGt94fEyztNJp+OOnRL0I4THM2yiC4Tj5f14Os3Rw9E1md3ndwnW7PLYOh++C9AkGiV1yEoCix3W&#10;PmBBDD2FxFoGVo1SiRllSFvS25tZnh6cPfhCGXx4aTVaodt2pKlKOrs5zbGF6ojjOeiZ95avGmxi&#10;zXx4ZQ6pxr5RvuEFF6kAi8FgUVKD+/W3+xiPDKCXkhalU1KD2qZE/TDITEIDlZYO09nXCVZw157t&#10;tcfs9SOgNsf4TSxPZowP6mRKB/odNb6MNdHFDMfKJQ0n8zH0csY/wsVymYJQW5aFtdlYHlNHUCPA&#10;b907c3ZgISB9z3CSGCs+kNHH9nQs9wFkk5iKMPeYDuijLhOBwx+Kwr8+p6jLT1/8BgAA//8DAFBL&#10;AwQUAAYACAAAACEAY4jj0+EAAAAKAQAADwAAAGRycy9kb3ducmV2LnhtbEyPXUvDMBSG7wX/QziC&#10;N7IlbriW2nSooIhMxU1kl1kTm7LmpCTp1v17j1d6ed7z8H6Uy9F17GBCbD1KuJ4KYAZrr1tsJHxu&#10;Hic5sJgUatV5NBJOJsKyOj8rVaH9ET/MYZ0aRiYYCyXBptQXnMfaGqfi1PcG6fftg1OJztBwHdSR&#10;zF3HZ0IsuFMtUoJVvXmwpt6vBydhb1+u3sXT6/3X4vkU3jaD34bVVsrLi/HuFlgyY/qD4bc+VYeK&#10;Ou38gDqyTsIkEzeESpjNcxpFRDYnYUdClufAq5L/n1D9AAAA//8DAFBLAQItABQABgAIAAAAIQC2&#10;gziS/gAAAOEBAAATAAAAAAAAAAAAAAAAAAAAAABbQ29udGVudF9UeXBlc10ueG1sUEsBAi0AFAAG&#10;AAgAAAAhADj9If/WAAAAlAEAAAsAAAAAAAAAAAAAAAAALwEAAF9yZWxzLy5yZWxzUEsBAi0AFAAG&#10;AAgAAAAhAL0KQQMYAgAAMQQAAA4AAAAAAAAAAAAAAAAALgIAAGRycy9lMm9Eb2MueG1sUEsBAi0A&#10;FAAGAAgAAAAhAGOI49PhAAAACgEAAA8AAAAAAAAAAAAAAAAAcgQAAGRycy9kb3ducmV2LnhtbFBL&#10;BQYAAAAABAAEAPMAAACABQAAAAA=&#10;" filled="f" stroked="f" strokeweight=".5pt">
                <v:textbox>
                  <w:txbxContent>
                    <w:p w14:paraId="04F19F7A" w14:textId="77777777" w:rsidR="005854AD" w:rsidRPr="00E8457D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10,6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A71B132" wp14:editId="56A7B064">
                <wp:simplePos x="0" y="0"/>
                <wp:positionH relativeFrom="column">
                  <wp:posOffset>3042285</wp:posOffset>
                </wp:positionH>
                <wp:positionV relativeFrom="paragraph">
                  <wp:posOffset>1686560</wp:posOffset>
                </wp:positionV>
                <wp:extent cx="914400" cy="251460"/>
                <wp:effectExtent l="0" t="0" r="0" b="0"/>
                <wp:wrapNone/>
                <wp:docPr id="203" name="Надпись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1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7FBB0D" w14:textId="77777777" w:rsidR="005854AD" w:rsidRPr="00E8457D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4,6H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5A71B132" id="Надпись 203" o:spid="_x0000_s1154" type="#_x0000_t202" style="position:absolute;left:0;text-align:left;margin-left:239.55pt;margin-top:132.8pt;width:1in;height:19.8pt;z-index:2517145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HsXFwIAADEEAAAOAAAAZHJzL2Uyb0RvYy54bWysU02P2yAQvVfqf0DcGzupk26tOKt0V6kq&#10;RbsrZas9EwyxJWAQkNjpr++A86VtT1UvMDDDfLz3mN/3WpGDcL4FU9HxKKdEGA51a3YV/fm6+nRH&#10;iQ/M1EyBERU9Ck/vFx8/zDtbigk0oGrhCCYxvuxsRZsQbJllnjdCMz8CKww6JTjNAh7dLqsd6zC7&#10;Vtkkz2dZB662DrjwHm8fByddpPxSCh6epfQiEFVR7C2k1aV1G9dsMWflzjHbtPzUBvuHLjRrDRa9&#10;pHpkgZG9a/9IpVvuwIMMIw46AylbLtIMOM04fzfNpmFWpFkQHG8vMPn/l5Y/HTb2xZHQf4MeCYyA&#10;dNaXHi/jPL10Ou7YKUE/Qni8wCb6QDhefh0XRY4ejq7JdFzMEqzZ9bF1PnwXoEk0KuqQlQQWO6x9&#10;wIIYeg6JtQysWqUSM8qQrqKzz9M8Pbh48IUy+PDaarRCv+1JW1d0Wpzn2EJ9xPEcDMx7y1ctNrFm&#10;Prwwh1Rj3yjf8IyLVIDF4GRR0oD79bf7GI8MoJeSDqVTUYPapkT9MMhMQgOVlg7F9MsEK7hbz/bW&#10;Y/b6AVCbY/wmliczxgd1NqUD/YYaX8aa6GKGY+WKhrP5EAY54x/hYrlMQagty8LabCyPqSOoEeDX&#10;/o05e2IhIH1PcJYYK9+RMcQOdCz3AWSbmIowD5ie0EddJgJPfygK//acoq4/ffEbAAD//wMAUEsD&#10;BBQABgAIAAAAIQCKgEAh5AAAAAsBAAAPAAAAZHJzL2Rvd25yZXYueG1sTI/LTsMwEEX3SPyDNUhs&#10;ELWb0gAhkwqQQAjxEC1CXbrxEEeN7ch22vTvMStYzszRnXPLxWg6tiMfWmcRphMBjGztVGsbhM/V&#10;w/kVsBClVbJzlhAOFGBRHR+VslBubz9ot4wNSyE2FBJBx9gXnIdak5Fh4nqy6fbtvJExjb7hyst9&#10;Cjcdz4TIuZGtTR+07OleU71dDgZhq5/P3sXj691X/nTwb6vBrf3LGvH0ZLy9ARZpjH8w/OondaiS&#10;08YNVgXWIVxcXk8TipDl8xxYIvJsljYbhJmYZ8Crkv/vUP0AAAD//wMAUEsBAi0AFAAGAAgAAAAh&#10;ALaDOJL+AAAA4QEAABMAAAAAAAAAAAAAAAAAAAAAAFtDb250ZW50X1R5cGVzXS54bWxQSwECLQAU&#10;AAYACAAAACEAOP0h/9YAAACUAQAACwAAAAAAAAAAAAAAAAAvAQAAX3JlbHMvLnJlbHNQSwECLQAU&#10;AAYACAAAACEAHjB7FxcCAAAxBAAADgAAAAAAAAAAAAAAAAAuAgAAZHJzL2Uyb0RvYy54bWxQSwEC&#10;LQAUAAYACAAAACEAioBAIeQAAAALAQAADwAAAAAAAAAAAAAAAABxBAAAZHJzL2Rvd25yZXYueG1s&#10;UEsFBgAAAAAEAAQA8wAAAIIFAAAAAA==&#10;" filled="f" stroked="f" strokeweight=".5pt">
                <v:textbox>
                  <w:txbxContent>
                    <w:p w14:paraId="447FBB0D" w14:textId="77777777" w:rsidR="005854AD" w:rsidRPr="00E8457D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4,6H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A26D560" wp14:editId="3ED4B70A">
                <wp:simplePos x="0" y="0"/>
                <wp:positionH relativeFrom="column">
                  <wp:posOffset>5229860</wp:posOffset>
                </wp:positionH>
                <wp:positionV relativeFrom="paragraph">
                  <wp:posOffset>2052320</wp:posOffset>
                </wp:positionV>
                <wp:extent cx="914400" cy="281940"/>
                <wp:effectExtent l="0" t="0" r="0" b="3810"/>
                <wp:wrapNone/>
                <wp:docPr id="204" name="Надпись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37B03F" w14:textId="77777777" w:rsidR="005854AD" w:rsidRPr="00E8457D" w:rsidRDefault="005854AD" w:rsidP="0054426C">
                            <w:r>
                              <w:rPr>
                                <w:lang w:val="en-US"/>
                              </w:rPr>
                              <w:t>14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7A26D560" id="Надпись 204" o:spid="_x0000_s1155" type="#_x0000_t202" style="position:absolute;left:0;text-align:left;margin-left:411.8pt;margin-top:161.6pt;width:1in;height:22.2pt;z-index:2517135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JOxGAIAADEEAAAOAAAAZHJzL2Uyb0RvYy54bWysU01vGyEQvVfqf0Dc6127dpqsvI7cRK4q&#10;WUkkp8oZs+BdCRgE2Lvur+/Arj+U5lT1AgMzzMd7j/l9pxU5COcbMCUdj3JKhOFQNWZX0l+vqy+3&#10;lPjATMUUGFHSo/D0fvH507y1hZhADaoSjmAS44vWlrQOwRZZ5nktNPMjsMKgU4LTLODR7bLKsRaz&#10;a5VN8vwma8FV1gEX3uPtY++ki5RfSsHDs5ReBKJKir2FtLq0buOaLeas2Dlm64YPbbB/6EKzxmDR&#10;c6pHFhjZu+avVLrhDjzIMOKgM5Cy4SLNgNOM83fTbGpmRZoFwfH2DJP/f2n502FjXxwJ3XfokMAI&#10;SGt94fEyztNJp+OOnRL0I4THM2yiC4Tj5d14Os3Rw9E1uR3fTROs2eWxdT78EKBJNErqkJUEFjus&#10;fcCCGHoKibUMrBqlEjPKkLakN19neXpw9uALZfDhpdVohW7bkaYq6Wx2mmML1RHHc9Az7y1fNdjE&#10;mvnwwhxSjX2jfMMzLlIBFoPBoqQG9/uj+xiPDKCXkhalU1KD2qZE/TTITEIDlZYO09m3CVZw157t&#10;tcfs9QOgNsf4TSxPZowP6mRKB/oNNb6MNdHFDMfKJQ0n8yH0csY/wsVymYJQW5aFtdlYHlNHUCPA&#10;r90bc3ZgISB9T3CSGCvekdHH9nQs9wFkk5iKMPeYDuijLhOBwx+Kwr8+p6jLT1/8AQAA//8DAFBL&#10;AwQUAAYACAAAACEACdKSA+IAAAALAQAADwAAAGRycy9kb3ducmV2LnhtbEyPT0vDQBDF74LfYRnB&#10;i9iNCcQasykqKCL+wVakx212TEKzs2F306bf3ulJbzPvPd78plxMthc79KFzpOBqloBAqp3pqFHw&#10;tXq8nIMIUZPRvSNUcMAAi+r0pNSFcXv6xN0yNoJLKBRaQRvjUEgZ6hatDjM3ILH347zVkVffSOP1&#10;nsttL9MkyaXVHfGFVg/40GK9XY5WwbZ9ufhInt7uv/Png39fjW7tX9dKnZ9Nd7cgIk7xLwxHfEaH&#10;ipk2biQTRK9gnmY5RxVkaZaC4MRNfs3KhpXjIKtS/v+h+gUAAP//AwBQSwECLQAUAAYACAAAACEA&#10;toM4kv4AAADhAQAAEwAAAAAAAAAAAAAAAAAAAAAAW0NvbnRlbnRfVHlwZXNdLnhtbFBLAQItABQA&#10;BgAIAAAAIQA4/SH/1gAAAJQBAAALAAAAAAAAAAAAAAAAAC8BAABfcmVscy8ucmVsc1BLAQItABQA&#10;BgAIAAAAIQAliJOxGAIAADEEAAAOAAAAAAAAAAAAAAAAAC4CAABkcnMvZTJvRG9jLnhtbFBLAQIt&#10;ABQABgAIAAAAIQAJ0pID4gAAAAsBAAAPAAAAAAAAAAAAAAAAAHIEAABkcnMvZG93bnJldi54bWxQ&#10;SwUGAAAAAAQABADzAAAAgQUAAAAA&#10;" filled="f" stroked="f" strokeweight=".5pt">
                <v:textbox>
                  <w:txbxContent>
                    <w:p w14:paraId="7337B03F" w14:textId="77777777" w:rsidR="005854AD" w:rsidRPr="00E8457D" w:rsidRDefault="005854AD" w:rsidP="0054426C">
                      <w:r>
                        <w:rPr>
                          <w:lang w:val="en-US"/>
                        </w:rPr>
                        <w:t>14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17EDB85" wp14:editId="7AB82B78">
                <wp:simplePos x="0" y="0"/>
                <wp:positionH relativeFrom="column">
                  <wp:posOffset>3080385</wp:posOffset>
                </wp:positionH>
                <wp:positionV relativeFrom="paragraph">
                  <wp:posOffset>2463800</wp:posOffset>
                </wp:positionV>
                <wp:extent cx="914400" cy="289560"/>
                <wp:effectExtent l="0" t="0" r="0" b="0"/>
                <wp:wrapNone/>
                <wp:docPr id="201" name="Надпись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714883" w14:textId="77777777" w:rsidR="005854AD" w:rsidRPr="00F31475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304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017EDB85" id="Надпись 201" o:spid="_x0000_s1156" type="#_x0000_t202" style="position:absolute;left:0;text-align:left;margin-left:242.55pt;margin-top:194pt;width:1in;height:22.8pt;z-index:2517166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kkzGAIAADEEAAAOAAAAZHJzL2Uyb0RvYy54bWysU01vGyEQvVfKf0Dc4127tpusvI7cRK4q&#10;WUkkp8oZs+BFYhkE2Lvur+/A+ktpTlUvMDDDfLz3mD10jSZ74bwCU9LhIKdEGA6VMtuS/npb3t5R&#10;4gMzFdNgREkPwtOH+c2XWWsLMYIadCUcwSTGF60taR2CLbLM81o0zA/ACoNOCa5hAY9um1WOtZi9&#10;0dkoz6dZC66yDrjwHm+feiedp/xSCh5epPQiEF1S7C2k1aV1E9dsPmPF1jFbK35sg/1DFw1TBoue&#10;Uz2xwMjOqb9SNYo78CDDgEOTgZSKizQDTjPMP0yzrpkVaRYEx9szTP7/peXP+7V9dSR036FDAiMg&#10;rfWFx8s4TyddE3fslKAfITycYRNdIBwv74fjcY4ejq7R3f1kmmDNLo+t8+GHgIZEo6QOWUlgsf3K&#10;ByyIoaeQWMvAUmmdmNGGtCWdfp3k6cHZgy+0wYeXVqMVuk1HVFXSyfQ0xwaqA47noGfeW75U2MSK&#10;+fDKHFKNfaN8wwsuUgMWg6NFSQ3u92f3MR4ZQC8lLUqnpAa1TYn+aZCZhAYqLR3Gk28jrOCuPZtr&#10;j9k1j4DaHOI3sTyZMT7okykdNO+o8UWsiS5mOFYuaTiZj6GXM/4RLhaLFITasiyszNrymDqCGgF+&#10;696Zs0cWAtL3DCeJseIDGX1sT8diF0CqxFSEucf0iD7qMhF4/ENR+NfnFHX56fM/AAAA//8DAFBL&#10;AwQUAAYACAAAACEAuj8IIOMAAAALAQAADwAAAGRycy9kb3ducmV2LnhtbEyPUUvDMBSF3wX/Q7iC&#10;L7KlW7XU2nSooMjQiZvIHrPm2pQ1SUnSrfv3Xp/08Z7zce455WI0HTugD62zAmbTBBja2qnWNgI+&#10;N0+THFiI0irZOYsCThhgUZ2flbJQ7mg/8LCODaMQGwopQMfYF5yHWqORYep6tOR9O29kpNM3XHl5&#10;pHDT8XmSZNzI1tIHLXt81Fjv14MRsNfLq/fk+e3hK3s5+dVmcFv/uhXi8mK8vwMWcYx/MPzWp+pQ&#10;UaedG6wKrBNwnd/MCBWQ5jmNIiKb35KyIytNM+BVyf9vqH4AAAD//wMAUEsBAi0AFAAGAAgAAAAh&#10;ALaDOJL+AAAA4QEAABMAAAAAAAAAAAAAAAAAAAAAAFtDb250ZW50X1R5cGVzXS54bWxQSwECLQAU&#10;AAYACAAAACEAOP0h/9YAAACUAQAACwAAAAAAAAAAAAAAAAAvAQAAX3JlbHMvLnJlbHNQSwECLQAU&#10;AAYACAAAACEAyIZJMxgCAAAxBAAADgAAAAAAAAAAAAAAAAAuAgAAZHJzL2Uyb0RvYy54bWxQSwEC&#10;LQAUAAYACAAAACEAuj8IIOMAAAALAQAADwAAAAAAAAAAAAAAAAByBAAAZHJzL2Rvd25yZXYueG1s&#10;UEsFBgAAAAAEAAQA8wAAAIIFAAAAAA==&#10;" filled="f" stroked="f" strokeweight=".5pt">
                <v:textbox>
                  <w:txbxContent>
                    <w:p w14:paraId="3A714883" w14:textId="77777777" w:rsidR="005854AD" w:rsidRPr="00F31475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304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668969B" wp14:editId="756668A2">
                <wp:simplePos x="0" y="0"/>
                <wp:positionH relativeFrom="column">
                  <wp:posOffset>1960245</wp:posOffset>
                </wp:positionH>
                <wp:positionV relativeFrom="paragraph">
                  <wp:posOffset>2418080</wp:posOffset>
                </wp:positionV>
                <wp:extent cx="914400" cy="289560"/>
                <wp:effectExtent l="0" t="0" r="0" b="0"/>
                <wp:wrapNone/>
                <wp:docPr id="202" name="Надпись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F7AB86" w14:textId="77777777" w:rsidR="005854AD" w:rsidRPr="00F31475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284H</w:t>
                            </w:r>
                            <w:r>
                              <w:t>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0668969B" id="Надпись 202" o:spid="_x0000_s1157" type="#_x0000_t202" style="position:absolute;left:0;text-align:left;margin-left:154.35pt;margin-top:190.4pt;width:1in;height:22.8pt;z-index:2517155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66vGAIAADEEAAAOAAAAZHJzL2Uyb0RvYy54bWysU01vGyEQvVfqf0Dc4107tpOsvI7cRK4q&#10;WUkkp8oZs+BdCRgE2Lvur+/A+ktpT1UvMDDDfLz3mD12WpG9cL4BU9LhIKdEGA5VY7Yl/fm+vLmn&#10;xAdmKqbAiJIehKeP869fZq0txAhqUJVwBJMYX7S2pHUItsgyz2uhmR+AFQadEpxmAY9um1WOtZhd&#10;q2yU59OsBVdZB1x4j7fPvZPOU34pBQ+vUnoRiCop9hbS6tK6iWs2n7Fi65itG35sg/1DF5o1Boue&#10;Uz2zwMjONX+k0g134EGGAQedgZQNF2kGnGaYf5pmXTMr0iwIjrdnmPz/S8tf9mv75kjovkGHBEZA&#10;WusLj5dxnk46HXfslKAfITycYRNdIBwvH4bjcY4ejq7R/cNkmmDNLo+t8+G7AE2iUVKHrCSw2H7l&#10;AxbE0FNIrGVg2SiVmFGGtCWd3k7y9ODswRfK4MNLq9EK3aYjTVXSyd1pjg1UBxzPQc+8t3zZYBMr&#10;5sMbc0g19o3yDa+4SAVYDI4WJTW4X3+7j/HIAHopaVE6JTWobUrUD4PMJDRQaekwntyNsIK79myu&#10;PWannwC1OcRvYnkyY3xQJ1M60B+o8UWsiS5mOFYuaTiZT6GXM/4RLhaLFITasiyszNrymDqCGgF+&#10;7z6Ys0cWAtL3AieJseITGX1sT8diF0A2iakIc4/pEX3UZSLw+Iei8K/PKery0+e/AQAA//8DAFBL&#10;AwQUAAYACAAAACEAU2w4MOIAAAALAQAADwAAAGRycy9kb3ducmV2LnhtbEyPzU7DMBCE70i8g7VI&#10;XBC1CSVEIU4FSCCE+BEtQj26sYmjxuvIdtr07VlOcJvdHc1+Uy0m17OdCbHzKOFiJoAZbLzusJXw&#10;uXo4L4DFpFCr3qORcDARFvXxUaVK7ff4YXbL1DIKwVgqCTaloeQ8NtY4FWd+MEi3bx+cSjSGluug&#10;9hTuep4JkXOnOqQPVg3m3ppmuxydhK19PnsXj693X/nTIbytRr8OL2spT0+m2xtgyUzpzwy/+IQO&#10;NTFt/Ig6sl7CpSiuyUqiENSBHPOrjDYbElk+B15X/H+H+gcAAP//AwBQSwECLQAUAAYACAAAACEA&#10;toM4kv4AAADhAQAAEwAAAAAAAAAAAAAAAAAAAAAAW0NvbnRlbnRfVHlwZXNdLnhtbFBLAQItABQA&#10;BgAIAAAAIQA4/SH/1gAAAJQBAAALAAAAAAAAAAAAAAAAAC8BAABfcmVscy8ucmVsc1BLAQItABQA&#10;BgAIAAAAIQD0I66vGAIAADEEAAAOAAAAAAAAAAAAAAAAAC4CAABkcnMvZTJvRG9jLnhtbFBLAQIt&#10;ABQABgAIAAAAIQBTbDgw4gAAAAsBAAAPAAAAAAAAAAAAAAAAAHIEAABkcnMvZG93bnJldi54bWxQ&#10;SwUGAAAAAAQABADzAAAAgQUAAAAA&#10;" filled="f" stroked="f" strokeweight=".5pt">
                <v:textbox>
                  <w:txbxContent>
                    <w:p w14:paraId="26F7AB86" w14:textId="77777777" w:rsidR="005854AD" w:rsidRPr="00F31475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284H</w:t>
                      </w:r>
                      <w:r>
                        <w:t>мм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C9151F" wp14:editId="613C3348">
            <wp:extent cx="5440680" cy="3423594"/>
            <wp:effectExtent l="0" t="0" r="7620" b="571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9112" t="19384" r="16879" b="9008"/>
                    <a:stretch/>
                  </pic:blipFill>
                  <pic:spPr bwMode="auto">
                    <a:xfrm>
                      <a:off x="0" y="0"/>
                      <a:ext cx="5449035" cy="3428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824A9" w14:textId="77777777" w:rsidR="005854AD" w:rsidRPr="00014F8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 w:rsidRPr="00014F8D">
        <w:rPr>
          <w:rFonts w:ascii="Times New Roman" w:hAnsi="Times New Roman" w:cs="Times New Roman"/>
          <w:sz w:val="28"/>
          <w:szCs w:val="28"/>
        </w:rPr>
        <w:t xml:space="preserve">Замена: 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014F8D">
        <w:rPr>
          <w:rFonts w:ascii="Times New Roman" w:hAnsi="Times New Roman" w:cs="Times New Roman"/>
          <w:sz w:val="28"/>
          <w:szCs w:val="28"/>
        </w:rPr>
        <w:t>=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014F8D">
        <w:rPr>
          <w:rFonts w:ascii="Times New Roman" w:hAnsi="Times New Roman" w:cs="Times New Roman"/>
          <w:sz w:val="28"/>
          <w:szCs w:val="28"/>
        </w:rPr>
        <w:t xml:space="preserve">, 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014F8D">
        <w:rPr>
          <w:rFonts w:ascii="Times New Roman" w:hAnsi="Times New Roman" w:cs="Times New Roman"/>
          <w:sz w:val="28"/>
          <w:szCs w:val="28"/>
        </w:rPr>
        <w:t>=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окр2</w:t>
      </w:r>
      <w:r w:rsidRPr="00014F8D">
        <w:rPr>
          <w:rFonts w:ascii="Times New Roman" w:hAnsi="Times New Roman" w:cs="Times New Roman"/>
          <w:sz w:val="28"/>
          <w:szCs w:val="28"/>
        </w:rPr>
        <w:t>;</w:t>
      </w:r>
    </w:p>
    <w:p w14:paraId="73431DCA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А:</w:t>
      </w:r>
    </w:p>
    <w:p w14:paraId="70DAC9A4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54426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54426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75-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 w:rsidRPr="0054426C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∙31,25+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Bx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EC421A">
        <w:rPr>
          <w:rFonts w:ascii="Times New Roman" w:hAnsi="Times New Roman" w:cs="Times New Roman"/>
          <w:sz w:val="28"/>
          <w:szCs w:val="28"/>
        </w:rPr>
        <w:t>5</w:t>
      </w:r>
      <w:r w:rsidRPr="0054426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147681B5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15AAA3D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 w:rsidRPr="009B2825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9B282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B282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9B2825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</w:t>
      </w:r>
      <w:r w:rsidRPr="009B282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∙21,75-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Ax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106D59">
        <w:rPr>
          <w:rFonts w:ascii="Times New Roman" w:hAnsi="Times New Roman" w:cs="Times New Roman"/>
          <w:sz w:val="28"/>
          <w:szCs w:val="28"/>
        </w:rPr>
        <w:t>5</w:t>
      </w:r>
      <w:r w:rsidRPr="009B282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2E41A374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= 10</w:t>
      </w:r>
      <w:r w:rsidRPr="004F0BB8">
        <w:rPr>
          <w:rFonts w:ascii="Times New Roman" w:hAnsi="Times New Roman" w:cs="Times New Roman"/>
          <w:bCs/>
          <w:sz w:val="28"/>
          <w:szCs w:val="28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>6Н</w:t>
      </w:r>
    </w:p>
    <w:p w14:paraId="272862F2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B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= 14Н</w:t>
      </w:r>
    </w:p>
    <w:p w14:paraId="5368B488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72E29E58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  <w:r w:rsidRPr="004F0BB8">
        <w:rPr>
          <w:rFonts w:ascii="Times New Roman" w:hAnsi="Times New Roman" w:cs="Times New Roman"/>
          <w:sz w:val="28"/>
          <w:szCs w:val="28"/>
        </w:rPr>
        <w:t>,6</w:t>
      </w:r>
      <w:r w:rsidRPr="0054426C">
        <w:rPr>
          <w:rFonts w:ascii="Times New Roman" w:hAnsi="Times New Roman" w:cs="Times New Roman"/>
          <w:sz w:val="28"/>
          <w:szCs w:val="28"/>
        </w:rPr>
        <w:t>-</w:t>
      </w:r>
      <w:r w:rsidRPr="004F0BB8">
        <w:rPr>
          <w:rFonts w:ascii="Times New Roman" w:hAnsi="Times New Roman" w:cs="Times New Roman"/>
          <w:sz w:val="28"/>
          <w:szCs w:val="28"/>
        </w:rPr>
        <w:t>6</w:t>
      </w:r>
      <w:r w:rsidRPr="0082051E">
        <w:rPr>
          <w:rFonts w:ascii="Times New Roman" w:hAnsi="Times New Roman" w:cs="Times New Roman"/>
          <w:sz w:val="28"/>
          <w:szCs w:val="28"/>
        </w:rPr>
        <w:t>+</w:t>
      </w:r>
      <w:r w:rsidRPr="004F0BB8">
        <w:rPr>
          <w:rFonts w:ascii="Times New Roman" w:hAnsi="Times New Roman" w:cs="Times New Roman"/>
          <w:sz w:val="28"/>
          <w:szCs w:val="28"/>
        </w:rPr>
        <w:t>14-18,6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7AE1871B" w14:textId="77777777" w:rsidR="005854AD" w:rsidRDefault="005854AD" w:rsidP="0054426C">
      <w:pPr>
        <w:pStyle w:val="Times0"/>
        <w:ind w:firstLine="0"/>
        <w:jc w:val="left"/>
      </w:pPr>
      <w:r>
        <w:t>Рассчитаем результирующие силы, действующие на опоры:</w:t>
      </w:r>
    </w:p>
    <w:p w14:paraId="390921CD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</w:t>
      </w:r>
      <w:r w:rsidRPr="00252C3E">
        <w:rPr>
          <w:rFonts w:ascii="Times New Roman" w:eastAsiaTheme="minorEastAsia" w:hAnsi="Times New Roman" w:cs="Times New Roman"/>
          <w:bCs/>
          <w:sz w:val="28"/>
          <w:szCs w:val="28"/>
        </w:rPr>
        <w:t>10,72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Н</w:t>
      </w:r>
    </w:p>
    <w:p w14:paraId="2E628D37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</w:t>
      </w:r>
      <w:r w:rsidRPr="00252C3E">
        <w:rPr>
          <w:rFonts w:ascii="Times New Roman" w:eastAsiaTheme="minorEastAsia" w:hAnsi="Times New Roman" w:cs="Times New Roman"/>
          <w:bCs/>
          <w:sz w:val="28"/>
          <w:szCs w:val="28"/>
        </w:rPr>
        <w:t>14,27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Н</w:t>
      </w:r>
    </w:p>
    <w:p w14:paraId="72018DBF" w14:textId="4424CA09" w:rsidR="005854AD" w:rsidRDefault="00E53D7F" w:rsidP="0054426C">
      <w:pPr>
        <w:pStyle w:val="2"/>
      </w:pPr>
      <w:bookmarkStart w:id="153" w:name="_Toc104133087"/>
      <w:r w:rsidRPr="007C3CC1">
        <w:t>24</w:t>
      </w:r>
      <w:r w:rsidR="005854AD">
        <w:t>.3 Расчёты:</w:t>
      </w:r>
      <w:bookmarkEnd w:id="153"/>
    </w:p>
    <w:p w14:paraId="40A7C27C" w14:textId="77777777" w:rsidR="005854AD" w:rsidRDefault="005854AD" w:rsidP="0054426C">
      <w:pPr>
        <w:spacing w:line="24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известных значениях изгибающего и крутящего моментов в опасном сечении вала можно рассчитать приведенный момент по формуле:</w:t>
      </w:r>
    </w:p>
    <w:p w14:paraId="7EDCF0AD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C73D3">
        <w:rPr>
          <w:rFonts w:ascii="Times New Roman" w:hAnsi="Times New Roman" w:cs="Times New Roman"/>
          <w:noProof/>
          <w:sz w:val="28"/>
          <w:szCs w:val="28"/>
          <w:lang w:val="en-US"/>
        </w:rPr>
        <w:object w:dxaOrig="2928" w:dyaOrig="540" w14:anchorId="72845ED7">
          <v:shape id="_x0000_i1042" type="#_x0000_t75" alt="" style="width:146.3pt;height:26.5pt;mso-width-percent:0;mso-height-percent:0;mso-width-percent:0;mso-height-percent:0" o:ole="">
            <v:imagedata r:id="rId41" o:title=""/>
          </v:shape>
          <o:OLEObject Type="Embed" ProgID="Equation.3" ShapeID="_x0000_i1042" DrawAspect="Content" ObjectID="_1775252452" r:id="rId56"/>
        </w:object>
      </w:r>
    </w:p>
    <w:p w14:paraId="7D0A10AF" w14:textId="77777777" w:rsidR="005854AD" w:rsidRPr="0082051E" w:rsidRDefault="002F6F32" w:rsidP="0054426C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пр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(304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60,8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)+0,75∙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113,5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=325Н∙мм</m:t>
          </m:r>
        </m:oMath>
      </m:oMathPara>
    </w:p>
    <w:p w14:paraId="062F02E3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8E74F0" w14:textId="77777777" w:rsidR="005854AD" w:rsidRDefault="005854AD" w:rsidP="005854AD">
      <w:pPr>
        <w:pStyle w:val="af3"/>
        <w:numPr>
          <w:ilvl w:val="0"/>
          <w:numId w:val="10"/>
        </w:numPr>
        <w:spacing w:line="240" w:lineRule="auto"/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Изгиб </w:t>
      </w:r>
      <m:oMath>
        <m:sSub>
          <m:sSub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изг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изг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x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val="en-US"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изгx</m:t>
                    </m: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val="en-US"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изгy</m:t>
                    </m: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bSup>
              </m:e>
            </m:rad>
            <m:r>
              <w:rPr>
                <w:rFonts w:ascii="Cambria Math" w:hAnsi="Cambria Math"/>
                <w:noProof/>
                <w:sz w:val="28"/>
                <w:szCs w:val="28"/>
              </w:rPr>
              <m:t xml:space="preserve">  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0.1*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  <w:lang w:val="en-US"/>
                  </w:rPr>
                  <m:t>d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304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60,8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0.1*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5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=24,8</m:t>
        </m:r>
      </m:oMath>
      <w:r>
        <w:rPr>
          <w:rFonts w:eastAsiaTheme="minorEastAsia"/>
          <w:noProof/>
          <w:sz w:val="28"/>
          <w:szCs w:val="28"/>
        </w:rPr>
        <w:t xml:space="preserve"> МПа</w:t>
      </w:r>
    </w:p>
    <w:p w14:paraId="7828F70C" w14:textId="77777777" w:rsidR="005854AD" w:rsidRDefault="005854AD" w:rsidP="005854AD">
      <w:pPr>
        <w:pStyle w:val="af3"/>
        <w:numPr>
          <w:ilvl w:val="0"/>
          <w:numId w:val="10"/>
        </w:numPr>
        <w:spacing w:line="240" w:lineRule="auto"/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Чистое кручение </w:t>
      </w:r>
      <m:oMath>
        <m:r>
          <m:rPr>
            <m:sty m:val="p"/>
          </m:rPr>
          <w:rPr>
            <w:rFonts w:ascii="Cambria Math" w:hAnsi="Cambria Math"/>
            <w:noProof/>
            <w:sz w:val="28"/>
            <w:szCs w:val="28"/>
          </w:rPr>
          <m:t>τ</m:t>
        </m:r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кр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p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hAnsi="Cambria Math"/>
                <w:noProof/>
                <w:sz w:val="28"/>
                <w:szCs w:val="28"/>
              </w:rPr>
              <m:t>113,5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0.2*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5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=4,54</m:t>
        </m:r>
      </m:oMath>
      <w:r>
        <w:rPr>
          <w:rFonts w:eastAsiaTheme="minorEastAsia"/>
          <w:noProof/>
          <w:sz w:val="28"/>
          <w:szCs w:val="28"/>
        </w:rPr>
        <w:t xml:space="preserve"> МПа</w:t>
      </w:r>
    </w:p>
    <w:p w14:paraId="569A7BB9" w14:textId="77777777" w:rsidR="005854AD" w:rsidRDefault="005854AD" w:rsidP="005854AD">
      <w:pPr>
        <w:pStyle w:val="af3"/>
        <w:numPr>
          <w:ilvl w:val="0"/>
          <w:numId w:val="10"/>
        </w:numPr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Сжатие </w:t>
      </w:r>
      <m:oMath>
        <m:sSub>
          <m:sSub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сжатие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ос1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S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=0</m:t>
        </m:r>
      </m:oMath>
    </w:p>
    <w:p w14:paraId="7F89457D" w14:textId="77777777" w:rsidR="005854AD" w:rsidRDefault="005854AD" w:rsidP="0054426C">
      <w:pPr>
        <w:pStyle w:val="af3"/>
        <w:spacing w:line="240" w:lineRule="auto"/>
        <w:ind w:firstLine="0"/>
        <w:rPr>
          <w:noProof/>
          <w:sz w:val="28"/>
          <w:szCs w:val="28"/>
        </w:rPr>
      </w:pPr>
      <w:r>
        <w:rPr>
          <w:rFonts w:eastAsiaTheme="minorEastAsia"/>
          <w:noProof/>
          <w:sz w:val="28"/>
          <w:szCs w:val="28"/>
        </w:rPr>
        <w:t>Энергетическая теория прочности:</w:t>
      </w:r>
    </w:p>
    <w:p w14:paraId="503BD215" w14:textId="77777777" w:rsidR="005854AD" w:rsidRDefault="002F6F32" w:rsidP="0054426C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экв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σ</m:t>
                </m:r>
                <m:ctrl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изгиб</m:t>
                </m:r>
              </m:sub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+3</m:t>
            </m:r>
            <m:sSup>
              <m:s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τ</m:t>
                </m:r>
                <m:ctrl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24,8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+3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⋅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4,54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=26</m:t>
        </m:r>
      </m:oMath>
      <w:r w:rsidR="005854AD">
        <w:rPr>
          <w:rFonts w:ascii="Times New Roman" w:eastAsiaTheme="majorEastAsia" w:hAnsi="Times New Roman" w:cs="Times New Roman"/>
          <w:noProof/>
          <w:sz w:val="28"/>
          <w:szCs w:val="28"/>
        </w:rPr>
        <w:t xml:space="preserve"> МПа</w:t>
      </w:r>
    </w:p>
    <w:p w14:paraId="21F74B45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Выберем материал сталь </w:t>
      </w:r>
      <w:r w:rsidRPr="00C5417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5, из условия</w:t>
      </w:r>
    </w:p>
    <w:p w14:paraId="270F4F2A" w14:textId="77777777" w:rsidR="005854AD" w:rsidRDefault="002F6F32" w:rsidP="0054426C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экв</m:t>
              </m:r>
            </m:sub>
          </m:sSub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≤</m:t>
          </m:r>
          <m:d>
            <m:dPr>
              <m:begChr m:val="["/>
              <m:endChr m:val="]"/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</m:e>
          </m:d>
        </m:oMath>
      </m:oMathPara>
    </w:p>
    <w:p w14:paraId="115CC179" w14:textId="77777777" w:rsidR="005854AD" w:rsidRDefault="002F6F32" w:rsidP="0054426C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-</m:t>
              </m:r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280</m:t>
          </m:r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МПа</m:t>
          </m:r>
        </m:oMath>
      </m:oMathPara>
    </w:p>
    <w:p w14:paraId="2E76EFD0" w14:textId="77777777" w:rsidR="005854AD" w:rsidRDefault="002F6F32" w:rsidP="0054426C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</m:e>
          </m:d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ajorEastAsia" w:hAnsi="Cambria Math" w:cs="Times New Roman"/>
                      <w:i/>
                      <w:noProof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  <m:t>σ</m:t>
                  </m:r>
                  <m:ctrlP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  <m:t>1</m:t>
                  </m:r>
                </m:sub>
              </m:sSub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n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en>
          </m:f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280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2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en>
          </m:f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=140 МПа</m:t>
          </m:r>
        </m:oMath>
      </m:oMathPara>
    </w:p>
    <w:p w14:paraId="23DAC286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n = 2 коэффициент запаса</w:t>
      </w:r>
    </w:p>
    <w:p w14:paraId="1A655EDB" w14:textId="77777777" w:rsidR="005854AD" w:rsidRDefault="005854AD" w:rsidP="0054426C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Тогда внешний диаметр сечения вала:</w:t>
      </w:r>
    </w:p>
    <w:p w14:paraId="3DF4B8AC" w14:textId="77777777" w:rsidR="005854AD" w:rsidRDefault="005854AD" w:rsidP="0054426C">
      <w:pPr>
        <w:spacing w:line="240" w:lineRule="auto"/>
        <w:ind w:right="-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пр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0.1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[σ]</m:t>
                  </m:r>
                </m:den>
              </m:f>
            </m:e>
          </m:rad>
        </m:oMath>
      </m:oMathPara>
    </w:p>
    <w:p w14:paraId="705D7267" w14:textId="77777777" w:rsidR="005854AD" w:rsidRPr="006C1C48" w:rsidRDefault="005854AD" w:rsidP="0054426C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325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0,1∙140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2,85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мм</m:t>
          </m:r>
        </m:oMath>
      </m:oMathPara>
    </w:p>
    <w:p w14:paraId="4BFAC40A" w14:textId="77777777" w:rsidR="005854AD" w:rsidRPr="006C1C48" w:rsidRDefault="005854AD" w:rsidP="0054426C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Диаметр вала выбран верно.</w:t>
      </w:r>
    </w:p>
    <w:p w14:paraId="6E3F9FC0" w14:textId="6CE6CCC9" w:rsidR="005854AD" w:rsidRPr="000D648A" w:rsidRDefault="00E53D7F" w:rsidP="00AD3C3D">
      <w:pPr>
        <w:pStyle w:val="10"/>
        <w:rPr>
          <w:rFonts w:eastAsia="Times New Roman"/>
        </w:rPr>
      </w:pPr>
      <w:r w:rsidRPr="00E53D7F">
        <w:rPr>
          <w:rFonts w:eastAsia="Times New Roman"/>
        </w:rPr>
        <w:t xml:space="preserve"> </w:t>
      </w:r>
      <w:bookmarkStart w:id="154" w:name="_Toc104133088"/>
      <w:r w:rsidR="005854AD" w:rsidRPr="000D648A">
        <w:rPr>
          <w:rFonts w:eastAsia="Times New Roman"/>
        </w:rPr>
        <w:t xml:space="preserve">Расчет вала </w:t>
      </w:r>
      <w:r w:rsidR="005854AD">
        <w:rPr>
          <w:rFonts w:eastAsia="Times New Roman"/>
          <w:lang w:val="en-US"/>
        </w:rPr>
        <w:t>III</w:t>
      </w:r>
      <w:r w:rsidR="005854AD" w:rsidRPr="00AE453A">
        <w:rPr>
          <w:rFonts w:eastAsia="Times New Roman"/>
        </w:rPr>
        <w:t xml:space="preserve"> </w:t>
      </w:r>
      <w:r w:rsidR="005854AD" w:rsidRPr="000D648A">
        <w:rPr>
          <w:rFonts w:eastAsia="Times New Roman"/>
        </w:rPr>
        <w:t>на изгибную жесткость</w:t>
      </w:r>
      <w:bookmarkEnd w:id="154"/>
    </w:p>
    <w:p w14:paraId="19E08D13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Недостаточная изгибная жесткость вала вызывает перекос зубчатых колес, а, следовательно, появление больших люфтов и в конечном итоге заклинивание передач. Поэтому диаметр вала также рассчитывается исходя из условия:</w:t>
      </w:r>
    </w:p>
    <w:p w14:paraId="5690E359" w14:textId="77777777" w:rsidR="005854AD" w:rsidRDefault="002F6F32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≤[</m:t>
        </m:r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  <m:r>
          <w:rPr>
            <w:rFonts w:ascii="Cambria Math" w:eastAsia="Calibri" w:hAnsi="Cambria Math" w:cs="Times New Roman"/>
            <w:sz w:val="28"/>
            <w:szCs w:val="28"/>
          </w:rPr>
          <m:t>]</m:t>
        </m:r>
      </m:oMath>
      <w:r w:rsidR="005854AD"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</w:p>
    <w:p w14:paraId="0F6EB82F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расч – расчетное значение прогиба вала в местах установки деталей, передающих силы и моменты, мм;</w:t>
      </w:r>
    </w:p>
    <w:p w14:paraId="259C974D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[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] – предельно допускаемое значение прогиба вала, мм.</w:t>
      </w:r>
    </w:p>
    <w:p w14:paraId="03652F9B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Вычислим интеграл Мора, с помощью метода Верещагина.</w:t>
      </w:r>
    </w:p>
    <w:p w14:paraId="5BDFFD7C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w:lastRenderedPageBreak/>
            <m:t>δ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J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en>
          </m:f>
          <m:nary>
            <m:naryPr>
              <m:limLoc m:val="subSup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F</m:t>
              </m:r>
            </m:sub>
            <m:sup/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J</m:t>
                  </m:r>
                  <m:ctrl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nary>
        </m:oMath>
      </m:oMathPara>
    </w:p>
    <w:p w14:paraId="3B0C7662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E=2</w:t>
      </w:r>
      <w:r>
        <w:rPr>
          <w:rFonts w:ascii="Cambria Math" w:eastAsiaTheme="minorEastAsia" w:hAnsi="Cambria Math" w:cs="Cambria Math"/>
          <w:sz w:val="28"/>
          <w:szCs w:val="28"/>
        </w:rPr>
        <w:t>⋅</w:t>
      </w:r>
      <w:r>
        <w:rPr>
          <w:rFonts w:ascii="Times New Roman" w:eastAsia="Cambria Math" w:hAnsi="Times New Roman" w:cs="Times New Roman"/>
          <w:sz w:val="28"/>
          <w:szCs w:val="28"/>
        </w:rPr>
        <w:t>1</w:t>
      </w:r>
      <w:r>
        <w:rPr>
          <w:rFonts w:ascii="Times New Roman" w:eastAsiaTheme="minorEastAsia" w:hAnsi="Times New Roman" w:cs="Times New Roman"/>
          <w:sz w:val="28"/>
          <w:szCs w:val="28"/>
        </w:rPr>
        <w:t>0^5 МПа модуль упругости для стали.</w:t>
      </w:r>
    </w:p>
    <w:p w14:paraId="68265C80" w14:textId="77777777" w:rsidR="005854AD" w:rsidRPr="006C1C48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J=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64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64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=30,67</m:t>
          </m:r>
        </m:oMath>
      </m:oMathPara>
    </w:p>
    <w:p w14:paraId="22B77E9B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B51B0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5D883615" wp14:editId="4D8FB72B">
            <wp:extent cx="5940425" cy="967740"/>
            <wp:effectExtent l="0" t="0" r="3175" b="381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71704"/>
                    <a:stretch/>
                  </pic:blipFill>
                  <pic:spPr bwMode="auto">
                    <a:xfrm>
                      <a:off x="0" y="0"/>
                      <a:ext cx="5940425" cy="9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0CD8F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D72C9E9" wp14:editId="57B8A897">
                <wp:simplePos x="0" y="0"/>
                <wp:positionH relativeFrom="margin">
                  <wp:posOffset>114300</wp:posOffset>
                </wp:positionH>
                <wp:positionV relativeFrom="paragraph">
                  <wp:posOffset>298450</wp:posOffset>
                </wp:positionV>
                <wp:extent cx="914400" cy="335280"/>
                <wp:effectExtent l="0" t="0" r="0" b="7620"/>
                <wp:wrapNone/>
                <wp:docPr id="206" name="Надпись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7BF6AB" w14:textId="77777777" w:rsidR="005854AD" w:rsidRDefault="005854AD" w:rsidP="0054426C">
                            <w:r>
                              <w:rPr>
                                <w:rFonts w:ascii="Times New Roman" w:eastAsiaTheme="minorEastAsia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YOZ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1D72C9E9" id="Надпись 206" o:spid="_x0000_s1158" type="#_x0000_t202" style="position:absolute;left:0;text-align:left;margin-left:9pt;margin-top:23.5pt;width:1in;height:26.4pt;z-index:2517196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ZX4FwIAADEEAAAOAAAAZHJzL2Uyb0RvYy54bWysU9tuGyEQfa/Uf0C817u+pc7K68hN5KqS&#10;lURyqjxjFrwrAYMAe9f9+g6sb0r7VPUFBmaYyzmH+UOnFTkI5xswJR0OckqE4VA1ZlfSn2+rLzNK&#10;fGCmYgqMKOlRePqw+Pxp3tpCjKAGVQlHMInxRWtLWodgiyzzvBaa+QFYYdApwWkW8Oh2WeVYi9m1&#10;ykZ5fpe14CrrgAvv8fapd9JFyi+l4OFFSi8CUSXF3kJaXVq3cc0Wc1bsHLN1w09tsH/oQrPGYNFL&#10;qicWGNm75o9UuuEOPMgw4KAzkLLhIs2A0wzzD9NsamZFmgXB8fYCk/9/afnzYWNfHQndN+iQwAhI&#10;a33h8TLO00mn446dEvQjhMcLbKILhOPl/XAyydHD0TUeT0ezBGt2fWydD98FaBKNkjpkJYHFDmsf&#10;sCCGnkNiLQOrRqnEjDKkLendeJqnBxcPvlAGH15bjVboth1pqpJOZ+c5tlAdcTwHPfPe8lWDTayZ&#10;D6/MIdXYN8o3vOAiFWAxOFmU1OB+/e0+xiMD6KWkRemU1KC2KVE/DDKT0EClpcNk+nWEFdytZ3vr&#10;MXv9CKjNIX4Ty5MZ44M6m9KBfkeNL2NNdDHDsXJJw9l8DL2c8Y9wsVymINSWZWFtNpbH1BHUCPBb&#10;986cPbEQkL5nOEuMFR/I6GN7Opb7ALJJTEWYe0xP6KMuE4GnPxSFf3tOUdefvvgNAAD//wMAUEsD&#10;BBQABgAIAAAAIQC3CDqM4AAAAAgBAAAPAAAAZHJzL2Rvd25yZXYueG1sTI9bS8NAEIXfBf/DMoIv&#10;YjcWiWnMpqigiHihF6SP2+yYhGZnw+6mTf+90yd9mjmc4cx3ivloO7FHH1pHCm4mCQikypmWagXr&#10;1fN1BiJETUZ3jlDBEQPMy/OzQufGHWiB+2WsBYdQyLWCJsY+lzJUDVodJq5HYu/HeasjS19L4/WB&#10;w20np0mSSqtb4g+N7vGpwWq3HKyCXfN29ZW8fDx+p69H/7ka3Ma/b5S6vBgf7kFEHOPfMZzwGR1K&#10;Ztq6gUwQHeuMq0QFt3c8T3465WWrYDbLQJaF/F+g/AUAAP//AwBQSwECLQAUAAYACAAAACEAtoM4&#10;kv4AAADhAQAAEwAAAAAAAAAAAAAAAAAAAAAAW0NvbnRlbnRfVHlwZXNdLnhtbFBLAQItABQABgAI&#10;AAAAIQA4/SH/1gAAAJQBAAALAAAAAAAAAAAAAAAAAC8BAABfcmVscy8ucmVsc1BLAQItABQABgAI&#10;AAAAIQD34ZX4FwIAADEEAAAOAAAAAAAAAAAAAAAAAC4CAABkcnMvZTJvRG9jLnhtbFBLAQItABQA&#10;BgAIAAAAIQC3CDqM4AAAAAgBAAAPAAAAAAAAAAAAAAAAAHEEAABkcnMvZG93bnJldi54bWxQSwUG&#10;AAAAAAQABADzAAAAfgUAAAAA&#10;" filled="f" stroked="f" strokeweight=".5pt">
                <v:textbox>
                  <w:txbxContent>
                    <w:p w14:paraId="067BF6AB" w14:textId="77777777" w:rsidR="005854AD" w:rsidRDefault="005854AD" w:rsidP="0054426C">
                      <w:r>
                        <w:rPr>
                          <w:rFonts w:ascii="Times New Roman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w:t>YOZ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228847E" wp14:editId="476FB53B">
                <wp:simplePos x="0" y="0"/>
                <wp:positionH relativeFrom="margin">
                  <wp:posOffset>144780</wp:posOffset>
                </wp:positionH>
                <wp:positionV relativeFrom="paragraph">
                  <wp:posOffset>1247140</wp:posOffset>
                </wp:positionV>
                <wp:extent cx="914400" cy="335280"/>
                <wp:effectExtent l="0" t="0" r="0" b="7620"/>
                <wp:wrapNone/>
                <wp:docPr id="207" name="Надпись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B2C06E" w14:textId="77777777" w:rsidR="005854AD" w:rsidRDefault="005854AD" w:rsidP="0054426C">
                            <w:r>
                              <w:rPr>
                                <w:rFonts w:ascii="Times New Roman" w:eastAsiaTheme="minorEastAsia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XOZ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6228847E" id="Надпись 207" o:spid="_x0000_s1159" type="#_x0000_t202" style="position:absolute;left:0;text-align:left;margin-left:11.4pt;margin-top:98.2pt;width:1in;height:26.4pt;z-index:2517207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HJkFwIAADEEAAAOAAAAZHJzL2Uyb0RvYy54bWysU9tuGyEQfa+Uf0C8x7u+pcnK68hN5KqS&#10;lURyqjxjFrwrAYMAe9f9+g6sb0r7VPUFBmaYyzmH2WOnFdkL5xswJR0OckqE4VA1ZlvSn+/L23tK&#10;fGCmYgqMKOlBePo4v/kya20hRlCDqoQjmMT4orUlrUOwRZZ5XgvN/ACsMOiU4DQLeHTbrHKsxexa&#10;ZaM8v8tacJV1wIX3ePvcO+k85ZdS8PAqpReBqJJibyGtLq2buGbzGSu2jtm64cc22D90oVljsOg5&#10;1TMLjOxc80cq3XAHHmQYcNAZSNlwkWbAaYb5p2nWNbMizYLgeHuGyf+/tPxlv7ZvjoTuG3RIYASk&#10;tb7weBnn6aTTccdOCfoRwsMZNtEFwvHyYTiZ5Ojh6BqPp6P7BGt2eWydD98FaBKNkjpkJYHF9isf&#10;sCCGnkJiLQPLRqnEjDKkLendeJqnB2cPvlAGH15ajVboNh1pqpJOH05zbKA64HgOeua95csGm1gx&#10;H96YQ6qxb5RveMVFKsBicLQoqcH9+tt9jEcG0EtJi9IpqUFtU6J+GGQmoYFKS4fJ9OsIK7hrz+ba&#10;Y3b6CVCbQ/wmliczxgd1MqUD/YEaX8Sa6GKGY+WShpP5FHo54x/hYrFIQagty8LKrC2PqSOoEeD3&#10;7oM5e2QhIH0vcJIYKz6R0cf2dCx2AWSTmIow95ge0UddJgKPfygK//qcoi4/ff4bAAD//wMAUEsD&#10;BBQABgAIAAAAIQBk+Awh4AAAAAoBAAAPAAAAZHJzL2Rvd25yZXYueG1sTI9RS8MwFIXfBf9DuIIv&#10;sqWWEVxtOlRQRJziNmSPWRObsuamJOnW/XvvnvTxnnM49zvlYnQdO5gQW48SbqcZMIO11y02Ejbr&#10;58kdsJgUatV5NBJOJsKiurwoVaH9Eb/MYZUaRiUYCyXBptQXnMfaGqfi1PcGyfvxwalEZ2i4DupI&#10;5a7jeZYJ7lSL9MGq3jxZU+9Xg5Owt283n9nL8vFbvJ7Cx3rw2/C+lfL6any4B5bMmP7CcMYndKiI&#10;aecH1JF1EvKcyBPpczEDdg4IQcqOnNk8B16V/P+E6hcAAP//AwBQSwECLQAUAAYACAAAACEAtoM4&#10;kv4AAADhAQAAEwAAAAAAAAAAAAAAAAAAAAAAW0NvbnRlbnRfVHlwZXNdLnhtbFBLAQItABQABgAI&#10;AAAAIQA4/SH/1gAAAJQBAAALAAAAAAAAAAAAAAAAAC8BAABfcmVscy8ucmVsc1BLAQItABQABgAI&#10;AAAAIQDLRHJkFwIAADEEAAAOAAAAAAAAAAAAAAAAAC4CAABkcnMvZTJvRG9jLnhtbFBLAQItABQA&#10;BgAIAAAAIQBk+Awh4AAAAAoBAAAPAAAAAAAAAAAAAAAAAHEEAABkcnMvZG93bnJldi54bWxQSwUG&#10;AAAAAAQABADzAAAAfgUAAAAA&#10;" filled="f" stroked="f" strokeweight=".5pt">
                <v:textbox>
                  <w:txbxContent>
                    <w:p w14:paraId="5CB2C06E" w14:textId="77777777" w:rsidR="005854AD" w:rsidRDefault="005854AD" w:rsidP="0054426C">
                      <w:r>
                        <w:rPr>
                          <w:rFonts w:ascii="Times New Roman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w:t>XOZ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B51B0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anchor distT="0" distB="0" distL="114300" distR="114300" simplePos="0" relativeHeight="251723776" behindDoc="0" locked="0" layoutInCell="1" allowOverlap="1" wp14:anchorId="23888202" wp14:editId="46F05DF1">
            <wp:simplePos x="0" y="0"/>
            <wp:positionH relativeFrom="column">
              <wp:posOffset>596265</wp:posOffset>
            </wp:positionH>
            <wp:positionV relativeFrom="paragraph">
              <wp:posOffset>1054100</wp:posOffset>
            </wp:positionV>
            <wp:extent cx="4968240" cy="1077595"/>
            <wp:effectExtent l="0" t="0" r="3810" b="8255"/>
            <wp:wrapTopAndBottom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0" t="11976" r="1866" b="-2395"/>
                    <a:stretch/>
                  </pic:blipFill>
                  <pic:spPr bwMode="auto">
                    <a:xfrm>
                      <a:off x="0" y="0"/>
                      <a:ext cx="4968240" cy="1077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51B0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0E50D0E1" wp14:editId="4D69F18C">
            <wp:extent cx="5940425" cy="1012190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70405"/>
                    <a:stretch/>
                  </pic:blipFill>
                  <pic:spPr bwMode="auto">
                    <a:xfrm>
                      <a:off x="0" y="0"/>
                      <a:ext cx="5940425" cy="1012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ACB35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646F55" wp14:editId="4C100A29">
                <wp:simplePos x="0" y="0"/>
                <wp:positionH relativeFrom="column">
                  <wp:posOffset>3095625</wp:posOffset>
                </wp:positionH>
                <wp:positionV relativeFrom="paragraph">
                  <wp:posOffset>1033145</wp:posOffset>
                </wp:positionV>
                <wp:extent cx="914400" cy="259080"/>
                <wp:effectExtent l="0" t="0" r="0" b="7620"/>
                <wp:wrapNone/>
                <wp:docPr id="208" name="Надпись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8D32A6" w14:textId="77777777" w:rsidR="005854AD" w:rsidRDefault="005854AD" w:rsidP="0054426C">
                            <w:r>
                              <w:t>13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>
                              <w:t>2Нмм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74646F55" id="Надпись 208" o:spid="_x0000_s1160" type="#_x0000_t202" style="position:absolute;left:0;text-align:left;margin-left:243.75pt;margin-top:81.35pt;width:1in;height:20.4pt;z-index:2517186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gwNFAIAADEEAAAOAAAAZHJzL2Uyb0RvYy54bWysU11v2yAUfZ+0/4B4X+xkSddacaqsVaZJ&#10;UVspnfpMMMRIwEVAYme/fhfyqa5P017wNff7nMP0vjea7IQPCmxNh4OSEmE5NMpuavrrdfHllpIQ&#10;mW2YBitquheB3s8+f5p2rhIjaEE3whMsYkPVuZq2MbqqKAJvhWFhAE5YdErwhkX89Zui8azD6kYX&#10;o7K8KTrwjfPARQh4+3hw0lmuL6Xg8VnKICLRNcXZYj59PtfpLGZTVm08c63ixzHYP0xhmLLY9Fzq&#10;kUVGtl79Vcoo7iGAjAMOpgApFRd5B9xmWL7bZtUyJ/IuCE5wZ5jC/yvLn3Yr9+JJ7L9DjwQmQDoX&#10;qoCXaZ9eepO+OClBP0K4P8Mm+kg4Xt4Nx+MSPRxdo8ldeZthLS7Jzof4Q4AhyaipR1YyWGy3DBEb&#10;YugpJPWysFBaZ2a0JV1Nb75Oypxw9mCGtph4GTVZsV/3RDWYkCdIV2to9riehwPzwfGFwiGWLMQX&#10;5pFqnBvlG5/xkBqwGRwtSlrwvz+6T/HIAHop6VA6NbWobUr0T4vMZDRQaflnPPk2wg7+2rO+9tit&#10;eQDU5hCfiePZTPFRn0zpwbyhxuepJ7qY5di5pvFkPsSDnPGNcDGf5yDUlmNxaVeOp9IJ1ATwa//G&#10;vDuyEJG+JzhJjFXvyDjEHuiYbyNIlZm6YHpEH3WZCTy+oST86/8cdXnpsz8AAAD//wMAUEsDBBQA&#10;BgAIAAAAIQBW6ShL5AAAAAsBAAAPAAAAZHJzL2Rvd25yZXYueG1sTI9RS8MwEMffBb9DOMEX2ZJ1&#10;rhu16VBBkaETN5E9Zk1sy5pLSdKt+/aeT/p49//xv9/ly8G27Gh8aBxKmIwFMIOl0w1WEj63T6MF&#10;sBAVatU6NBLOJsCyuLzIVabdCT/McRMrRiUYMiWhjrHLOA9lbawKY9cZpOzbeasijb7i2qsTlduW&#10;J0Kk3KoG6UKtOvNYm/Kw6a2EQ726eRfPbw9f6cvZr7e92/nXnZTXV8P9HbBohvgHw68+qUNBTnvX&#10;ow6slXC7mM8IpSBN5sCISKcT2uwlJGI6A17k/P8PxQ8AAAD//wMAUEsBAi0AFAAGAAgAAAAhALaD&#10;OJL+AAAA4QEAABMAAAAAAAAAAAAAAAAAAAAAAFtDb250ZW50X1R5cGVzXS54bWxQSwECLQAUAAYA&#10;CAAAACEAOP0h/9YAAACUAQAACwAAAAAAAAAAAAAAAAAvAQAAX3JlbHMvLnJlbHNQSwECLQAUAAYA&#10;CAAAACEA3k4MDRQCAAAxBAAADgAAAAAAAAAAAAAAAAAuAgAAZHJzL2Uyb0RvYy54bWxQSwECLQAU&#10;AAYACAAAACEAVukoS+QAAAALAQAADwAAAAAAAAAAAAAAAABuBAAAZHJzL2Rvd25yZXYueG1sUEsF&#10;BgAAAAAEAAQA8wAAAH8FAAAAAA==&#10;" filled="f" stroked="f" strokeweight=".5pt">
                <v:textbox>
                  <w:txbxContent>
                    <w:p w14:paraId="508D32A6" w14:textId="77777777" w:rsidR="005854AD" w:rsidRDefault="005854AD" w:rsidP="0054426C">
                      <w:r>
                        <w:t>13</w:t>
                      </w:r>
                      <w:r>
                        <w:rPr>
                          <w:lang w:val="en-US"/>
                        </w:rPr>
                        <w:t>,</w:t>
                      </w:r>
                      <w:r>
                        <w:t>2Нмм</w:t>
                      </w:r>
                    </w:p>
                  </w:txbxContent>
                </v:textbox>
              </v:shape>
            </w:pict>
          </mc:Fallback>
        </mc:AlternateContent>
      </w:r>
      <w:r w:rsidRPr="00AE66F3">
        <w:rPr>
          <w:noProof/>
        </w:rPr>
        <w:drawing>
          <wp:inline distT="0" distB="0" distL="0" distR="0" wp14:anchorId="1E62B185" wp14:editId="4B410100">
            <wp:extent cx="5875020" cy="1181913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0770" t="71355" r="15107" b="851"/>
                    <a:stretch/>
                  </pic:blipFill>
                  <pic:spPr bwMode="auto">
                    <a:xfrm>
                      <a:off x="0" y="0"/>
                      <a:ext cx="5892748" cy="118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24C05" w14:textId="77777777" w:rsidR="005854AD" w:rsidRDefault="002F6F32" w:rsidP="0054426C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xoz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30,67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⋅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284∙26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,75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13,2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20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4,2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13,2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+284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4,4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13,2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+304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21,75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13,2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=0.012 мм</m:t>
          </m:r>
        </m:oMath>
      </m:oMathPara>
    </w:p>
    <w:p w14:paraId="000B2F84" w14:textId="77777777" w:rsidR="005854AD" w:rsidRDefault="002F6F32" w:rsidP="0054426C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yoz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30,67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43,7∙26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,75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13,2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17,1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4,2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13,2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43,7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4,4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13,2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60,8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21,75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13,2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=-0,002 мм</m:t>
          </m:r>
        </m:oMath>
      </m:oMathPara>
    </w:p>
    <w:p w14:paraId="482A8A4F" w14:textId="77777777" w:rsidR="005854AD" w:rsidRDefault="002F6F32" w:rsidP="0054426C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/>
                <m:sup/>
                <m:e/>
              </m:nary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0.012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0.002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=0 ,0121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мм</m:t>
          </m:r>
        </m:oMath>
      </m:oMathPara>
    </w:p>
    <w:p w14:paraId="2308CAC0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Примем </w:t>
      </w: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  <m: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naryPr>
              <m:sub/>
              <m:sup/>
              <m:e/>
            </m:nary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ub>
          <m:sup/>
        </m:sSubSup>
        <m:r>
          <w:rPr>
            <w:rFonts w:ascii="Cambria Math" w:eastAsiaTheme="minorEastAsia" w:hAnsi="Cambria Math" w:cs="Times New Roman"/>
            <w:sz w:val="28"/>
            <w:szCs w:val="28"/>
          </w:rPr>
          <m:t>=0.0121 мм</m:t>
        </m:r>
      </m:oMath>
    </w:p>
    <w:p w14:paraId="2356E4E5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В общем случае допускаемый прогиб принимают в пределах</w:t>
      </w:r>
    </w:p>
    <w:p w14:paraId="5797E10F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≤</m:t>
        </m:r>
        <m:d>
          <m:d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0.0002…0.0003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∙L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78A1DB4E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L – длина вала, мм.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L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E633B8">
        <w:rPr>
          <w:rFonts w:ascii="Times New Roman" w:eastAsiaTheme="minorEastAsia" w:hAnsi="Times New Roman" w:cs="Times New Roman"/>
          <w:sz w:val="28"/>
          <w:szCs w:val="28"/>
        </w:rPr>
        <w:t>53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мм.</w:t>
      </w:r>
    </w:p>
    <w:p w14:paraId="74673DE3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примем: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≤0.00025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r>
          <w:rPr>
            <w:rFonts w:ascii="Cambria Math" w:eastAsiaTheme="minorEastAsia" w:hAnsi="Cambria Math" w:cs="Times New Roman"/>
            <w:sz w:val="28"/>
            <w:szCs w:val="28"/>
          </w:rPr>
          <m:t>53=0.013 мм</m:t>
        </m:r>
      </m:oMath>
    </w:p>
    <w:p w14:paraId="37BE25BA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условия: </w:t>
      </w: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≤[</m:t>
        </m:r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  <m:r>
          <w:rPr>
            <w:rFonts w:ascii="Cambria Math" w:eastAsia="Calibri" w:hAnsi="Cambria Math" w:cs="Times New Roman"/>
            <w:sz w:val="28"/>
            <w:szCs w:val="28"/>
          </w:rPr>
          <m:t>]</m:t>
        </m:r>
      </m:oMath>
    </w:p>
    <w:p w14:paraId="14BA1894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0.0121 мм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&lt;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0.013 мм</m:t>
          </m:r>
        </m:oMath>
      </m:oMathPara>
    </w:p>
    <w:p w14:paraId="424DAE99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Вывод: для общего случая допускаемый прогиб проходит, поэтому вал проходит критерий изгибной жесткости.</w:t>
      </w:r>
    </w:p>
    <w:p w14:paraId="392FEC57" w14:textId="3642A923" w:rsidR="005854AD" w:rsidRPr="00AE453A" w:rsidRDefault="005854AD" w:rsidP="00AD3C3D">
      <w:pPr>
        <w:pStyle w:val="10"/>
      </w:pPr>
      <w:r w:rsidRPr="00FF1429">
        <w:t xml:space="preserve"> </w:t>
      </w:r>
      <w:bookmarkStart w:id="155" w:name="_Toc104133089"/>
      <w:r>
        <w:t>Расчет опоры качения вала</w:t>
      </w:r>
      <w:r w:rsidRPr="00AE453A">
        <w:t xml:space="preserve"> </w:t>
      </w:r>
      <w:r>
        <w:rPr>
          <w:lang w:val="en-US"/>
        </w:rPr>
        <w:t>III</w:t>
      </w:r>
      <w:bookmarkEnd w:id="155"/>
    </w:p>
    <w:p w14:paraId="7E8A8764" w14:textId="77777777" w:rsidR="005854AD" w:rsidRPr="00FF1429" w:rsidRDefault="005854AD" w:rsidP="0054426C">
      <w:pPr>
        <w:pStyle w:val="Times0"/>
      </w:pPr>
      <w:r>
        <w:t>Режим работы с динамической нагрузкой. При динамическом режиме работы, в результате многократного воздействия циклических нагрузок, происходит усталостное выкрашивание рабочих поверхностей подшипников. В этом режиме расчет ведется по динамической грузоподъемности.</w:t>
      </w:r>
    </w:p>
    <w:p w14:paraId="2378F39A" w14:textId="1F0A41DD" w:rsidR="005854AD" w:rsidRPr="004F0BB8" w:rsidRDefault="00E53D7F" w:rsidP="0054426C">
      <w:pPr>
        <w:pStyle w:val="2"/>
        <w:rPr>
          <w:rFonts w:eastAsiaTheme="minorEastAsia"/>
        </w:rPr>
      </w:pPr>
      <w:bookmarkStart w:id="156" w:name="_Toc104133090"/>
      <w:r w:rsidRPr="007C3CC1">
        <w:rPr>
          <w:rFonts w:eastAsiaTheme="minorEastAsia"/>
        </w:rPr>
        <w:t>26</w:t>
      </w:r>
      <w:r w:rsidR="005854AD">
        <w:rPr>
          <w:rFonts w:eastAsiaTheme="minorEastAsia"/>
        </w:rPr>
        <w:t>.1 Эквивалентная динамическая нагрузка</w:t>
      </w:r>
      <w:bookmarkEnd w:id="156"/>
    </w:p>
    <w:p w14:paraId="7226208D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Эквивалентную динамическую нагрузку для однорядных радиальных и радиально-упорных подшипников определяют по формуле:</w:t>
      </w:r>
    </w:p>
    <w:p w14:paraId="3BBBB79C" w14:textId="77777777" w:rsidR="005854AD" w:rsidRDefault="00AC73D3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3768" w:dyaOrig="468" w14:anchorId="39A5F089">
          <v:shape id="_x0000_i1043" type="#_x0000_t75" alt="" style="width:188.35pt;height:23.05pt;mso-width-percent:0;mso-height-percent:0;mso-width-percent:0;mso-height-percent:0" o:ole="">
            <v:imagedata r:id="rId23" o:title=""/>
          </v:shape>
          <o:OLEObject Type="Embed" ProgID="Equation.3" ShapeID="_x0000_i1043" DrawAspect="Content" ObjectID="_1775252453" r:id="rId60"/>
        </w:object>
      </w:r>
      <w:r w:rsidR="005854AD"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</w:p>
    <w:p w14:paraId="2B7FB536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V – коэффициент вращения;</w:t>
      </w:r>
    </w:p>
    <w:p w14:paraId="5D57B4C7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(V=1 – вращение внутреннего кольца, V=1,2 – вращение наружного кольца),</w:t>
      </w:r>
    </w:p>
    <w:p w14:paraId="08BF202C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X, Y – коэффициенты радиальной и осевой нагрузки;</w:t>
      </w:r>
    </w:p>
    <w:p w14:paraId="2741DE59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Kσ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безопасности, учитывающий динамические нагрузки;</w:t>
      </w:r>
    </w:p>
    <w:p w14:paraId="24FBD62C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Kt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 температурный коэффициент, учитывающий влияние температурного режима работы на долговечность подшипника.</w:t>
      </w:r>
    </w:p>
    <w:p w14:paraId="6C5427A7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не заданы условия эксплуатации, принимаем:</w:t>
      </w:r>
    </w:p>
    <w:p w14:paraId="7382316B" w14:textId="77777777" w:rsidR="005854AD" w:rsidRDefault="00AC73D3" w:rsidP="0054426C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1092" w:dyaOrig="492" w14:anchorId="19073B83">
          <v:shape id="_x0000_i1044" type="#_x0000_t75" alt="" style="width:55.3pt;height:24.75pt;mso-width-percent:0;mso-height-percent:0;mso-width-percent:0;mso-height-percent:0" o:ole="">
            <v:imagedata r:id="rId25" o:title=""/>
          </v:shape>
          <o:OLEObject Type="Embed" ProgID="Equation.3" ShapeID="_x0000_i1044" DrawAspect="Content" ObjectID="_1775252454" r:id="rId61"/>
        </w:object>
      </w:r>
      <w:r w:rsidR="005854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position w:val="-10"/>
          <w:sz w:val="28"/>
          <w:szCs w:val="28"/>
        </w:rPr>
        <w:object w:dxaOrig="1092" w:dyaOrig="480" w14:anchorId="356048E9">
          <v:shape id="_x0000_i1045" type="#_x0000_t75" alt="" style="width:55.3pt;height:24.2pt;mso-width-percent:0;mso-height-percent:0;mso-width-percent:0;mso-height-percent:0" o:ole="">
            <v:imagedata r:id="rId27" o:title=""/>
          </v:shape>
          <o:OLEObject Type="Embed" ProgID="Equation.3" ShapeID="_x0000_i1045" DrawAspect="Content" ObjectID="_1775252455" r:id="rId62"/>
        </w:object>
      </w:r>
    </w:p>
    <w:p w14:paraId="64AECA88" w14:textId="77777777" w:rsidR="005854AD" w:rsidRDefault="005854AD" w:rsidP="0054426C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Вращается внутреннее кольцо, значит: V=1.</w:t>
      </w:r>
    </w:p>
    <w:p w14:paraId="209CBC91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А:</w:t>
      </w:r>
    </w:p>
    <w:p w14:paraId="37FAD580" w14:textId="77777777" w:rsidR="005854AD" w:rsidRDefault="002F6F32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 0.35</m:t>
          </m:r>
        </m:oMath>
      </m:oMathPara>
    </w:p>
    <w:p w14:paraId="2CDD6CA3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459D7A96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4F0BB8">
        <w:rPr>
          <w:rFonts w:ascii="Times New Roman" w:eastAsiaTheme="minorEastAsia" w:hAnsi="Times New Roman" w:cs="Times New Roman"/>
          <w:sz w:val="28"/>
          <w:szCs w:val="28"/>
        </w:rPr>
        <w:t>10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4F0BB8">
        <w:rPr>
          <w:rFonts w:ascii="Times New Roman" w:eastAsiaTheme="minorEastAsia" w:hAnsi="Times New Roman" w:cs="Times New Roman"/>
          <w:sz w:val="28"/>
          <w:szCs w:val="28"/>
        </w:rPr>
        <w:t>72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</w:t>
      </w:r>
    </w:p>
    <w:p w14:paraId="4574B05F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опоры В:</w:t>
      </w:r>
    </w:p>
    <w:p w14:paraId="289F0B39" w14:textId="77777777" w:rsidR="005854AD" w:rsidRDefault="002F6F32" w:rsidP="0054426C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&lt;0.35</m:t>
          </m:r>
        </m:oMath>
      </m:oMathPara>
    </w:p>
    <w:p w14:paraId="787E53F5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2167DE6F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3C2DEB">
        <w:rPr>
          <w:rFonts w:ascii="Times New Roman" w:eastAsiaTheme="minorEastAsia" w:hAnsi="Times New Roman" w:cs="Times New Roman"/>
          <w:sz w:val="28"/>
          <w:szCs w:val="28"/>
        </w:rPr>
        <w:t>14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3C2DEB">
        <w:rPr>
          <w:rFonts w:ascii="Times New Roman" w:eastAsiaTheme="minorEastAsia" w:hAnsi="Times New Roman" w:cs="Times New Roman"/>
          <w:sz w:val="28"/>
          <w:szCs w:val="28"/>
        </w:rPr>
        <w:t>27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</w:t>
      </w:r>
    </w:p>
    <w:p w14:paraId="28CD08B0" w14:textId="12226273" w:rsidR="005854AD" w:rsidRDefault="00E53D7F" w:rsidP="0054426C">
      <w:pPr>
        <w:pStyle w:val="2"/>
        <w:rPr>
          <w:rFonts w:eastAsiaTheme="minorEastAsia"/>
        </w:rPr>
      </w:pPr>
      <w:bookmarkStart w:id="157" w:name="_Toc104133091"/>
      <w:r w:rsidRPr="00E53D7F">
        <w:rPr>
          <w:rFonts w:eastAsiaTheme="minorEastAsia"/>
        </w:rPr>
        <w:t>26</w:t>
      </w:r>
      <w:r w:rsidR="005854AD">
        <w:rPr>
          <w:rFonts w:eastAsiaTheme="minorEastAsia"/>
        </w:rPr>
        <w:t>.</w:t>
      </w:r>
      <w:r w:rsidR="005854AD" w:rsidRPr="00120387">
        <w:rPr>
          <w:rFonts w:eastAsiaTheme="minorEastAsia"/>
        </w:rPr>
        <w:t>2</w:t>
      </w:r>
      <w:r w:rsidR="005854AD">
        <w:rPr>
          <w:rFonts w:eastAsiaTheme="minorEastAsia"/>
        </w:rPr>
        <w:t xml:space="preserve"> Расчёт цапфы на изгибную прочность</w:t>
      </w:r>
      <w:bookmarkEnd w:id="157"/>
      <w:r w:rsidR="005854AD">
        <w:rPr>
          <w:rFonts w:eastAsiaTheme="minorEastAsia"/>
        </w:rPr>
        <w:t xml:space="preserve"> </w:t>
      </w:r>
    </w:p>
    <w:p w14:paraId="5CD322E6" w14:textId="77777777" w:rsidR="005854AD" w:rsidRDefault="00AC73D3" w:rsidP="0054426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30"/>
          <w:sz w:val="28"/>
          <w:szCs w:val="28"/>
        </w:rPr>
        <w:object w:dxaOrig="2160" w:dyaOrig="1056" w14:anchorId="3DD41EF5">
          <v:shape id="_x0000_i1046" type="#_x0000_t75" alt="" style="width:108.3pt;height:52.4pt;mso-width-percent:0;mso-height-percent:0;mso-width-percent:0;mso-height-percent:0" o:ole="">
            <v:imagedata r:id="rId29" o:title=""/>
          </v:shape>
          <o:OLEObject Type="Embed" ProgID="Equation.3" ShapeID="_x0000_i1046" DrawAspect="Content" ObjectID="_1775252456" r:id="rId63"/>
        </w:object>
      </w:r>
    </w:p>
    <w:p w14:paraId="2AEEBF07" w14:textId="77777777" w:rsidR="005854AD" w:rsidRDefault="005854AD" w:rsidP="0054426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λ – коэффициент длины цапфы</w:t>
      </w:r>
    </w:p>
    <w:p w14:paraId="2423317B" w14:textId="77777777" w:rsidR="005854AD" w:rsidRDefault="005854AD" w:rsidP="0054426C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Из рекомендаций λ = 0,5…1,2. Примем: λ = 1.</w:t>
      </w:r>
    </w:p>
    <w:p w14:paraId="752E0F87" w14:textId="77777777" w:rsidR="005854AD" w:rsidRDefault="005854AD" w:rsidP="0054426C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А:</w:t>
      </w:r>
    </w:p>
    <w:p w14:paraId="031691B4" w14:textId="77777777" w:rsidR="005854AD" w:rsidRDefault="002F6F32" w:rsidP="0054426C">
      <w:pPr>
        <w:spacing w:line="24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А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10,72∙1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=0,61мм </m:t>
          </m:r>
        </m:oMath>
      </m:oMathPara>
    </w:p>
    <w:p w14:paraId="13E049FC" w14:textId="77777777" w:rsidR="005854AD" w:rsidRDefault="005854AD" w:rsidP="0054426C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опоры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1E8306BE" w14:textId="77777777" w:rsidR="005854AD" w:rsidRDefault="002F6F32" w:rsidP="0054426C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В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14,27∙1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=0,71 мм</m:t>
          </m:r>
        </m:oMath>
      </m:oMathPara>
    </w:p>
    <w:p w14:paraId="23A6685D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41FE7A3F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подшипник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1000092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из ГОСТ 8338-75: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5854AD" w14:paraId="1AD710AF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4A125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6F59C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95477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B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A1732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r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8BB52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Масса, кг</w:t>
            </w:r>
          </w:p>
        </w:tc>
      </w:tr>
      <w:tr w:rsidR="005854AD" w14:paraId="038305D4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7BF86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B4921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13B78" w14:textId="410D2771" w:rsidR="005854AD" w:rsidRPr="00DB0CCB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2.</w:t>
            </w:r>
            <w:r w:rsidR="00DB0CCB">
              <w:rPr>
                <w:rFonts w:ascii="Times New Roman" w:eastAsiaTheme="minorEastAsia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36B8C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0,3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1A490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0,004</w:t>
            </w:r>
          </w:p>
        </w:tc>
      </w:tr>
    </w:tbl>
    <w:p w14:paraId="54833D80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Грузоподъемность С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 280 </w:t>
      </w:r>
      <w:r>
        <w:rPr>
          <w:rFonts w:ascii="Times New Roman" w:eastAsiaTheme="minorEastAsia" w:hAnsi="Times New Roman" w:cs="Times New Roman"/>
          <w:sz w:val="28"/>
          <w:szCs w:val="28"/>
        </w:rPr>
        <w:t>Н</w:t>
      </w:r>
    </w:p>
    <w:p w14:paraId="49DB4D23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Проверим на динамическую грузоподъемность</w:t>
      </w:r>
    </w:p>
    <w:p w14:paraId="7D2B184B" w14:textId="77777777" w:rsidR="005854AD" w:rsidRDefault="00AC73D3" w:rsidP="0054426C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4"/>
          <w:sz w:val="28"/>
          <w:szCs w:val="28"/>
        </w:rPr>
        <w:object w:dxaOrig="1248" w:dyaOrig="552" w14:anchorId="39A4FEC4">
          <v:shape id="_x0000_i1047" type="#_x0000_t75" alt="" style="width:62.8pt;height:27.65pt;mso-width-percent:0;mso-height-percent:0;mso-width-percent:0;mso-height-percent:0" o:ole="">
            <v:imagedata r:id="rId31" o:title=""/>
          </v:shape>
          <o:OLEObject Type="Embed" ProgID="Equation.3" ShapeID="_x0000_i1047" DrawAspect="Content" ObjectID="_1775252457" r:id="rId64"/>
        </w:object>
      </w:r>
      <w:r w:rsidR="005854AD">
        <w:rPr>
          <w:rFonts w:ascii="Times New Roman" w:hAnsi="Times New Roman" w:cs="Times New Roman"/>
          <w:sz w:val="28"/>
          <w:szCs w:val="28"/>
        </w:rPr>
        <w:t>.</w:t>
      </w:r>
    </w:p>
    <w:p w14:paraId="794FFA9E" w14:textId="77777777" w:rsidR="005854AD" w:rsidRDefault="005854AD" w:rsidP="0054426C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Выпишем основные расчетные формулы:</w:t>
      </w:r>
    </w:p>
    <w:p w14:paraId="0C4E6587" w14:textId="77777777" w:rsidR="005854AD" w:rsidRDefault="00AC73D3" w:rsidP="0054426C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4"/>
          <w:sz w:val="28"/>
          <w:szCs w:val="28"/>
        </w:rPr>
        <w:object w:dxaOrig="3588" w:dyaOrig="600" w14:anchorId="6D918651">
          <v:shape id="_x0000_i1048" type="#_x0000_t75" alt="" style="width:179.15pt;height:29.4pt;mso-width-percent:0;mso-height-percent:0;mso-width-percent:0;mso-height-percent:0" o:ole="">
            <v:imagedata r:id="rId33" o:title=""/>
          </v:shape>
          <o:OLEObject Type="Embed" ProgID="Equation.3" ShapeID="_x0000_i1048" DrawAspect="Content" ObjectID="_1775252458" r:id="rId65"/>
        </w:object>
      </w:r>
      <w:r w:rsidR="005854AD">
        <w:rPr>
          <w:rFonts w:ascii="Times New Roman" w:hAnsi="Times New Roman" w:cs="Times New Roman"/>
          <w:sz w:val="28"/>
          <w:szCs w:val="28"/>
        </w:rPr>
        <w:t>;</w:t>
      </w:r>
    </w:p>
    <w:p w14:paraId="3699B5B3" w14:textId="77777777" w:rsidR="005854AD" w:rsidRDefault="002F6F32" w:rsidP="0054426C">
      <w:pPr>
        <w:spacing w:line="240" w:lineRule="auto"/>
        <w:ind w:left="142" w:right="-1" w:firstLine="567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=0,01∙14,27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</m:t>
              </m:r>
            </m:deg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60∙303,24∙300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=25 Н  </m:t>
          </m:r>
        </m:oMath>
      </m:oMathPara>
    </w:p>
    <w:p w14:paraId="41DC5CB5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25Н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≤280H  </m:t>
          </m:r>
        </m:oMath>
      </m:oMathPara>
    </w:p>
    <w:p w14:paraId="3DDD6CF0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Следовательно, на динамическую грузоподъемность подшипник подходит.</w:t>
      </w:r>
    </w:p>
    <w:p w14:paraId="72A8FD37" w14:textId="67905E23" w:rsidR="005854AD" w:rsidRDefault="00E53D7F" w:rsidP="0054426C">
      <w:pPr>
        <w:pStyle w:val="2"/>
        <w:rPr>
          <w:rFonts w:eastAsiaTheme="minorEastAsia"/>
        </w:rPr>
      </w:pPr>
      <w:bookmarkStart w:id="158" w:name="_Toc104133092"/>
      <w:r w:rsidRPr="007C3CC1">
        <w:rPr>
          <w:rFonts w:eastAsiaTheme="minorEastAsia"/>
        </w:rPr>
        <w:t>26</w:t>
      </w:r>
      <w:r w:rsidR="005854AD" w:rsidRPr="00106D59">
        <w:rPr>
          <w:rFonts w:eastAsiaTheme="minorEastAsia"/>
        </w:rPr>
        <w:t>.3</w:t>
      </w:r>
      <w:r w:rsidR="005854AD">
        <w:rPr>
          <w:rFonts w:eastAsiaTheme="minorEastAsia"/>
        </w:rPr>
        <w:t xml:space="preserve"> Проверим подшипник по ресурсу</w:t>
      </w:r>
      <w:bookmarkEnd w:id="158"/>
    </w:p>
    <w:p w14:paraId="58071280" w14:textId="77777777" w:rsidR="005854AD" w:rsidRDefault="005854AD" w:rsidP="0054426C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подборе подшипников по динамической грузоподъемности используют эмпирическую зависимость:</w:t>
      </w:r>
    </w:p>
    <w:p w14:paraId="225DAB84" w14:textId="77777777" w:rsidR="005854AD" w:rsidRDefault="00AC73D3" w:rsidP="0054426C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0"/>
          <w:sz w:val="28"/>
          <w:szCs w:val="28"/>
        </w:rPr>
        <w:object w:dxaOrig="1620" w:dyaOrig="528" w14:anchorId="2667798D">
          <v:shape id="_x0000_i1049" type="#_x0000_t75" alt="" style="width:81.2pt;height:25.9pt;mso-width-percent:0;mso-height-percent:0;mso-width-percent:0;mso-height-percent:0" o:ole="">
            <v:imagedata r:id="rId35" o:title=""/>
          </v:shape>
          <o:OLEObject Type="Embed" ProgID="Equation.3" ShapeID="_x0000_i1049" DrawAspect="Content" ObjectID="_1775252459" r:id="rId66"/>
        </w:object>
      </w:r>
      <w:r w:rsidR="005854AD">
        <w:rPr>
          <w:rFonts w:ascii="Times New Roman" w:hAnsi="Times New Roman" w:cs="Times New Roman"/>
          <w:sz w:val="28"/>
          <w:szCs w:val="28"/>
        </w:rPr>
        <w:t>,</w:t>
      </w:r>
    </w:p>
    <w:p w14:paraId="7E89B9D2" w14:textId="77777777" w:rsidR="005854AD" w:rsidRDefault="00AC73D3" w:rsidP="0054426C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5448" w:dyaOrig="576" w14:anchorId="0ACA7B4A">
          <v:shape id="_x0000_i1050" type="#_x0000_t75" alt="" style="width:273pt;height:28.8pt;mso-width-percent:0;mso-height-percent:0;mso-width-percent:0;mso-height-percent:0" o:ole="">
            <v:imagedata r:id="rId37" o:title=""/>
          </v:shape>
          <o:OLEObject Type="Embed" ProgID="Equation.3" ShapeID="_x0000_i1050" DrawAspect="Content" ObjectID="_1775252460" r:id="rId67"/>
        </w:object>
      </w:r>
      <w:r w:rsidR="005854AD">
        <w:rPr>
          <w:rFonts w:ascii="Times New Roman" w:hAnsi="Times New Roman" w:cs="Times New Roman"/>
          <w:sz w:val="28"/>
          <w:szCs w:val="28"/>
        </w:rPr>
        <w:t>,</w:t>
      </w:r>
    </w:p>
    <w:p w14:paraId="04AAA973" w14:textId="77777777" w:rsidR="005854AD" w:rsidRDefault="005854AD" w:rsidP="0054426C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долговечность в млн. оборотах или в часах, соответственно;</w:t>
      </w:r>
    </w:p>
    <w:p w14:paraId="22335382" w14:textId="77777777" w:rsidR="005854AD" w:rsidRDefault="005854AD" w:rsidP="0054426C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</w:rPr>
        <w:t>- динамическая грузоподъемность, Н;</w:t>
      </w:r>
    </w:p>
    <w:p w14:paraId="26175495" w14:textId="77777777" w:rsidR="005854AD" w:rsidRDefault="005854AD" w:rsidP="0054426C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 – эквивалентная динамическая нагрузка, Н;</w:t>
      </w:r>
    </w:p>
    <w:p w14:paraId="68148E00" w14:textId="77777777" w:rsidR="005854AD" w:rsidRDefault="005854AD" w:rsidP="0054426C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частота вращения подвижного кольца, об/мин.</w:t>
      </w:r>
    </w:p>
    <w:p w14:paraId="779886D7" w14:textId="77777777" w:rsidR="005854AD" w:rsidRPr="004663DA" w:rsidRDefault="002F6F32" w:rsidP="0054426C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280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14,27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=7554 млн. об=7554∙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</m:t>
            </m:r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 ч=7554∙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60∙303,24</m:t>
            </m:r>
          </m:den>
        </m:f>
      </m:oMath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</w:rPr>
        <w:t>≈</w:t>
      </w:r>
      <w:r w:rsidR="005854AD" w:rsidRPr="00AA04CF">
        <w:rPr>
          <w:rFonts w:ascii="Times New Roman" w:eastAsiaTheme="minorEastAsia" w:hAnsi="Times New Roman" w:cs="Times New Roman"/>
          <w:iCs/>
          <w:sz w:val="28"/>
          <w:szCs w:val="28"/>
        </w:rPr>
        <w:t>415∙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p>
        </m:sSup>
      </m:oMath>
      <w:r w:rsidR="005854AD">
        <w:rPr>
          <w:rFonts w:ascii="Times New Roman" w:eastAsiaTheme="minorEastAsia" w:hAnsi="Times New Roman" w:cs="Times New Roman"/>
          <w:iCs/>
          <w:sz w:val="28"/>
          <w:szCs w:val="28"/>
        </w:rPr>
        <w:t>ч</w:t>
      </w:r>
    </w:p>
    <w:p w14:paraId="3179D513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условия ТЗ </w:t>
      </w:r>
      <m:oMath>
        <m:r>
          <w:rPr>
            <w:rFonts w:ascii="Cambria Math" w:hAnsi="Cambria Math" w:cs="Times New Roman"/>
            <w:sz w:val="28"/>
            <w:szCs w:val="28"/>
          </w:rPr>
          <m:t>[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  <m:sup/>
        </m:sSubSup>
        <m:r>
          <w:rPr>
            <w:rFonts w:ascii="Cambria Math" w:hAnsi="Cambria Math" w:cs="Times New Roman"/>
            <w:sz w:val="28"/>
            <w:szCs w:val="28"/>
          </w:rPr>
          <m:t>] = 300ч</m:t>
        </m:r>
      </m:oMath>
    </w:p>
    <w:p w14:paraId="29F01431" w14:textId="77777777" w:rsidR="005854AD" w:rsidRDefault="002F6F32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</w:rPr>
            <m:t>≤[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]</m:t>
          </m:r>
        </m:oMath>
      </m:oMathPara>
    </w:p>
    <w:p w14:paraId="7A4370EB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Подшипник проходит по ресурсу.</w:t>
      </w:r>
    </w:p>
    <w:p w14:paraId="084FCE67" w14:textId="0766246C" w:rsidR="005854AD" w:rsidRPr="0049267E" w:rsidRDefault="00E53D7F" w:rsidP="0054426C">
      <w:pPr>
        <w:pStyle w:val="2"/>
        <w:rPr>
          <w:rFonts w:eastAsiaTheme="minorEastAsia"/>
        </w:rPr>
      </w:pPr>
      <w:bookmarkStart w:id="159" w:name="_Toc104133093"/>
      <w:r w:rsidRPr="007C3CC1">
        <w:rPr>
          <w:rFonts w:eastAsiaTheme="minorEastAsia"/>
        </w:rPr>
        <w:t>26</w:t>
      </w:r>
      <w:r w:rsidR="005854AD" w:rsidRPr="0049267E">
        <w:rPr>
          <w:rFonts w:eastAsiaTheme="minorEastAsia"/>
        </w:rPr>
        <w:t>.</w:t>
      </w:r>
      <w:r w:rsidR="005854AD">
        <w:rPr>
          <w:rFonts w:eastAsiaTheme="minorEastAsia"/>
        </w:rPr>
        <w:t>4</w:t>
      </w:r>
      <w:r w:rsidR="005854AD" w:rsidRPr="0049267E">
        <w:rPr>
          <w:rFonts w:eastAsiaTheme="minorEastAsia"/>
        </w:rPr>
        <w:t xml:space="preserve"> Рассчитаем момент трения и КПД</w:t>
      </w:r>
      <w:bookmarkEnd w:id="159"/>
    </w:p>
    <w:p w14:paraId="78ADEF99" w14:textId="77777777" w:rsidR="005854AD" w:rsidRDefault="002F6F32" w:rsidP="0054426C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f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14:paraId="43CDCAE6" w14:textId="77777777" w:rsidR="005854AD" w:rsidRDefault="005854AD" w:rsidP="0054426C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трения 0,001…0,002.</w:t>
      </w:r>
    </w:p>
    <w:p w14:paraId="48EDBF62" w14:textId="77777777" w:rsidR="005854AD" w:rsidRPr="00106D59" w:rsidRDefault="002F6F32" w:rsidP="0054426C">
      <w:pPr>
        <w:spacing w:line="240" w:lineRule="auto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14,27⋅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+0.002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10,72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= 0,125</m:t>
          </m:r>
          <m:r>
            <w:rPr>
              <w:rFonts w:ascii="Cambria Math" w:hAnsi="Cambria Math" w:cs="Times New Roman"/>
              <w:sz w:val="28"/>
              <w:szCs w:val="28"/>
            </w:rPr>
            <m:t>Н∙мм</m:t>
          </m:r>
        </m:oMath>
      </m:oMathPara>
    </w:p>
    <w:p w14:paraId="63D3E6AB" w14:textId="77777777" w:rsidR="005854AD" w:rsidRPr="0054426C" w:rsidRDefault="005854AD" w:rsidP="0054426C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η=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тр</m:t>
                  </m:r>
                </m:sub>
              </m:sSub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кр</m:t>
                  </m:r>
                </m:sub>
              </m:sSub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113,5-0.125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113,5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=0.9988</m:t>
          </m:r>
        </m:oMath>
      </m:oMathPara>
    </w:p>
    <w:p w14:paraId="534526AE" w14:textId="633E822E" w:rsidR="005854AD" w:rsidRDefault="00F87712" w:rsidP="00AD3C3D">
      <w:pPr>
        <w:pStyle w:val="10"/>
      </w:pPr>
      <w:r w:rsidRPr="00F87712">
        <w:lastRenderedPageBreak/>
        <w:t xml:space="preserve"> </w:t>
      </w:r>
      <w:bookmarkStart w:id="160" w:name="_Toc104133094"/>
      <w:r w:rsidR="005854AD">
        <w:t xml:space="preserve">Проверочный расчет вала </w:t>
      </w:r>
      <w:r w:rsidR="005854AD">
        <w:rPr>
          <w:lang w:val="en-US"/>
        </w:rPr>
        <w:t>II</w:t>
      </w:r>
      <w:r w:rsidR="005854AD">
        <w:t xml:space="preserve"> на прочность</w:t>
      </w:r>
      <w:bookmarkEnd w:id="160"/>
    </w:p>
    <w:p w14:paraId="1EE9C505" w14:textId="465CAE40" w:rsidR="005854AD" w:rsidRDefault="00F87712" w:rsidP="00FC4F83">
      <w:pPr>
        <w:pStyle w:val="2"/>
      </w:pPr>
      <w:bookmarkStart w:id="161" w:name="_Toc104133095"/>
      <w:r w:rsidRPr="007C3CC1">
        <w:t>27</w:t>
      </w:r>
      <w:r w:rsidR="005854AD">
        <w:t>.1 Найдем силы нагружения.</w:t>
      </w:r>
      <w:bookmarkEnd w:id="161"/>
    </w:p>
    <w:p w14:paraId="09380233" w14:textId="77777777" w:rsidR="005854AD" w:rsidRPr="00B220DE" w:rsidRDefault="005854AD" w:rsidP="004F0BB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7D033FF" wp14:editId="29676CB2">
                <wp:simplePos x="0" y="0"/>
                <wp:positionH relativeFrom="column">
                  <wp:posOffset>1183005</wp:posOffset>
                </wp:positionH>
                <wp:positionV relativeFrom="paragraph">
                  <wp:posOffset>2727129</wp:posOffset>
                </wp:positionV>
                <wp:extent cx="1226820" cy="160020"/>
                <wp:effectExtent l="0" t="38100" r="11430" b="30480"/>
                <wp:wrapNone/>
                <wp:docPr id="231" name="Полилиния: фигура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820" cy="160020"/>
                        </a:xfrm>
                        <a:custGeom>
                          <a:avLst/>
                          <a:gdLst>
                            <a:gd name="connsiteX0" fmla="*/ 0 w 1783080"/>
                            <a:gd name="connsiteY0" fmla="*/ 15240 h 152400"/>
                            <a:gd name="connsiteX1" fmla="*/ 53340 w 1783080"/>
                            <a:gd name="connsiteY1" fmla="*/ 83820 h 152400"/>
                            <a:gd name="connsiteX2" fmla="*/ 68580 w 1783080"/>
                            <a:gd name="connsiteY2" fmla="*/ 114300 h 152400"/>
                            <a:gd name="connsiteX3" fmla="*/ 137160 w 1783080"/>
                            <a:gd name="connsiteY3" fmla="*/ 121920 h 152400"/>
                            <a:gd name="connsiteX4" fmla="*/ 236220 w 1783080"/>
                            <a:gd name="connsiteY4" fmla="*/ 91440 h 152400"/>
                            <a:gd name="connsiteX5" fmla="*/ 266700 w 1783080"/>
                            <a:gd name="connsiteY5" fmla="*/ 45720 h 152400"/>
                            <a:gd name="connsiteX6" fmla="*/ 281940 w 1783080"/>
                            <a:gd name="connsiteY6" fmla="*/ 22860 h 152400"/>
                            <a:gd name="connsiteX7" fmla="*/ 289560 w 1783080"/>
                            <a:gd name="connsiteY7" fmla="*/ 76200 h 152400"/>
                            <a:gd name="connsiteX8" fmla="*/ 312420 w 1783080"/>
                            <a:gd name="connsiteY8" fmla="*/ 106680 h 152400"/>
                            <a:gd name="connsiteX9" fmla="*/ 342900 w 1783080"/>
                            <a:gd name="connsiteY9" fmla="*/ 129540 h 152400"/>
                            <a:gd name="connsiteX10" fmla="*/ 426720 w 1783080"/>
                            <a:gd name="connsiteY10" fmla="*/ 152400 h 152400"/>
                            <a:gd name="connsiteX11" fmla="*/ 510540 w 1783080"/>
                            <a:gd name="connsiteY11" fmla="*/ 137160 h 152400"/>
                            <a:gd name="connsiteX12" fmla="*/ 571500 w 1783080"/>
                            <a:gd name="connsiteY12" fmla="*/ 68580 h 152400"/>
                            <a:gd name="connsiteX13" fmla="*/ 594360 w 1783080"/>
                            <a:gd name="connsiteY13" fmla="*/ 38100 h 152400"/>
                            <a:gd name="connsiteX14" fmla="*/ 609600 w 1783080"/>
                            <a:gd name="connsiteY14" fmla="*/ 15240 h 152400"/>
                            <a:gd name="connsiteX15" fmla="*/ 624840 w 1783080"/>
                            <a:gd name="connsiteY15" fmla="*/ 76200 h 152400"/>
                            <a:gd name="connsiteX16" fmla="*/ 678180 w 1783080"/>
                            <a:gd name="connsiteY16" fmla="*/ 129540 h 152400"/>
                            <a:gd name="connsiteX17" fmla="*/ 754380 w 1783080"/>
                            <a:gd name="connsiteY17" fmla="*/ 137160 h 152400"/>
                            <a:gd name="connsiteX18" fmla="*/ 853440 w 1783080"/>
                            <a:gd name="connsiteY18" fmla="*/ 121920 h 152400"/>
                            <a:gd name="connsiteX19" fmla="*/ 876300 w 1783080"/>
                            <a:gd name="connsiteY19" fmla="*/ 99060 h 152400"/>
                            <a:gd name="connsiteX20" fmla="*/ 929640 w 1783080"/>
                            <a:gd name="connsiteY20" fmla="*/ 0 h 152400"/>
                            <a:gd name="connsiteX21" fmla="*/ 952500 w 1783080"/>
                            <a:gd name="connsiteY21" fmla="*/ 106680 h 152400"/>
                            <a:gd name="connsiteX22" fmla="*/ 982980 w 1783080"/>
                            <a:gd name="connsiteY22" fmla="*/ 114300 h 152400"/>
                            <a:gd name="connsiteX23" fmla="*/ 1150620 w 1783080"/>
                            <a:gd name="connsiteY23" fmla="*/ 114300 h 152400"/>
                            <a:gd name="connsiteX24" fmla="*/ 1173480 w 1783080"/>
                            <a:gd name="connsiteY24" fmla="*/ 76200 h 152400"/>
                            <a:gd name="connsiteX25" fmla="*/ 1181100 w 1783080"/>
                            <a:gd name="connsiteY25" fmla="*/ 38100 h 152400"/>
                            <a:gd name="connsiteX26" fmla="*/ 1196340 w 1783080"/>
                            <a:gd name="connsiteY26" fmla="*/ 15240 h 152400"/>
                            <a:gd name="connsiteX27" fmla="*/ 1203960 w 1783080"/>
                            <a:gd name="connsiteY27" fmla="*/ 83820 h 152400"/>
                            <a:gd name="connsiteX28" fmla="*/ 1226820 w 1783080"/>
                            <a:gd name="connsiteY28" fmla="*/ 99060 h 152400"/>
                            <a:gd name="connsiteX29" fmla="*/ 1280160 w 1783080"/>
                            <a:gd name="connsiteY29" fmla="*/ 114300 h 152400"/>
                            <a:gd name="connsiteX30" fmla="*/ 1386840 w 1783080"/>
                            <a:gd name="connsiteY30" fmla="*/ 106680 h 152400"/>
                            <a:gd name="connsiteX31" fmla="*/ 1417320 w 1783080"/>
                            <a:gd name="connsiteY31" fmla="*/ 83820 h 152400"/>
                            <a:gd name="connsiteX32" fmla="*/ 1440180 w 1783080"/>
                            <a:gd name="connsiteY32" fmla="*/ 68580 h 152400"/>
                            <a:gd name="connsiteX33" fmla="*/ 1455420 w 1783080"/>
                            <a:gd name="connsiteY33" fmla="*/ 38100 h 152400"/>
                            <a:gd name="connsiteX34" fmla="*/ 1493520 w 1783080"/>
                            <a:gd name="connsiteY34" fmla="*/ 106680 h 152400"/>
                            <a:gd name="connsiteX35" fmla="*/ 1524000 w 1783080"/>
                            <a:gd name="connsiteY35" fmla="*/ 114300 h 152400"/>
                            <a:gd name="connsiteX36" fmla="*/ 1546860 w 1783080"/>
                            <a:gd name="connsiteY36" fmla="*/ 129540 h 152400"/>
                            <a:gd name="connsiteX37" fmla="*/ 1676400 w 1783080"/>
                            <a:gd name="connsiteY37" fmla="*/ 121920 h 152400"/>
                            <a:gd name="connsiteX38" fmla="*/ 1699260 w 1783080"/>
                            <a:gd name="connsiteY38" fmla="*/ 106680 h 152400"/>
                            <a:gd name="connsiteX39" fmla="*/ 1729740 w 1783080"/>
                            <a:gd name="connsiteY39" fmla="*/ 91440 h 152400"/>
                            <a:gd name="connsiteX40" fmla="*/ 1752600 w 1783080"/>
                            <a:gd name="connsiteY40" fmla="*/ 68580 h 152400"/>
                            <a:gd name="connsiteX41" fmla="*/ 1783080 w 1783080"/>
                            <a:gd name="connsiteY41" fmla="*/ 22860 h 1524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</a:cxnLst>
                          <a:rect l="l" t="t" r="r" b="b"/>
                          <a:pathLst>
                            <a:path w="1783080" h="152400">
                              <a:moveTo>
                                <a:pt x="0" y="15240"/>
                              </a:moveTo>
                              <a:cubicBezTo>
                                <a:pt x="17780" y="38100"/>
                                <a:pt x="40388" y="57917"/>
                                <a:pt x="53340" y="83820"/>
                              </a:cubicBezTo>
                              <a:cubicBezTo>
                                <a:pt x="58420" y="93980"/>
                                <a:pt x="58239" y="109600"/>
                                <a:pt x="68580" y="114300"/>
                              </a:cubicBezTo>
                              <a:cubicBezTo>
                                <a:pt x="89519" y="123818"/>
                                <a:pt x="114300" y="119380"/>
                                <a:pt x="137160" y="121920"/>
                              </a:cubicBezTo>
                              <a:cubicBezTo>
                                <a:pt x="200732" y="115563"/>
                                <a:pt x="205168" y="131364"/>
                                <a:pt x="236220" y="91440"/>
                              </a:cubicBezTo>
                              <a:cubicBezTo>
                                <a:pt x="247465" y="76982"/>
                                <a:pt x="256540" y="60960"/>
                                <a:pt x="266700" y="45720"/>
                              </a:cubicBezTo>
                              <a:lnTo>
                                <a:pt x="281940" y="22860"/>
                              </a:lnTo>
                              <a:cubicBezTo>
                                <a:pt x="284480" y="40640"/>
                                <a:pt x="283422" y="59321"/>
                                <a:pt x="289560" y="76200"/>
                              </a:cubicBezTo>
                              <a:cubicBezTo>
                                <a:pt x="293900" y="88135"/>
                                <a:pt x="303440" y="97700"/>
                                <a:pt x="312420" y="106680"/>
                              </a:cubicBezTo>
                              <a:cubicBezTo>
                                <a:pt x="321400" y="115660"/>
                                <a:pt x="331541" y="123860"/>
                                <a:pt x="342900" y="129540"/>
                              </a:cubicBezTo>
                              <a:cubicBezTo>
                                <a:pt x="368681" y="142430"/>
                                <a:pt x="398849" y="146826"/>
                                <a:pt x="426720" y="152400"/>
                              </a:cubicBezTo>
                              <a:cubicBezTo>
                                <a:pt x="454660" y="147320"/>
                                <a:pt x="484845" y="149252"/>
                                <a:pt x="510540" y="137160"/>
                              </a:cubicBezTo>
                              <a:cubicBezTo>
                                <a:pt x="539890" y="123348"/>
                                <a:pt x="554012" y="93063"/>
                                <a:pt x="571500" y="68580"/>
                              </a:cubicBezTo>
                              <a:cubicBezTo>
                                <a:pt x="578882" y="58246"/>
                                <a:pt x="586978" y="48434"/>
                                <a:pt x="594360" y="38100"/>
                              </a:cubicBezTo>
                              <a:cubicBezTo>
                                <a:pt x="599683" y="30648"/>
                                <a:pt x="604520" y="22860"/>
                                <a:pt x="609600" y="15240"/>
                              </a:cubicBezTo>
                              <a:lnTo>
                                <a:pt x="624840" y="76200"/>
                              </a:lnTo>
                              <a:cubicBezTo>
                                <a:pt x="634335" y="114181"/>
                                <a:pt x="626765" y="116686"/>
                                <a:pt x="678180" y="129540"/>
                              </a:cubicBezTo>
                              <a:cubicBezTo>
                                <a:pt x="702945" y="135731"/>
                                <a:pt x="728980" y="134620"/>
                                <a:pt x="754380" y="137160"/>
                              </a:cubicBezTo>
                              <a:cubicBezTo>
                                <a:pt x="787400" y="132080"/>
                                <a:pt x="821552" y="131885"/>
                                <a:pt x="853440" y="121920"/>
                              </a:cubicBezTo>
                              <a:cubicBezTo>
                                <a:pt x="863726" y="118706"/>
                                <a:pt x="870166" y="107920"/>
                                <a:pt x="876300" y="99060"/>
                              </a:cubicBezTo>
                              <a:cubicBezTo>
                                <a:pt x="919031" y="37338"/>
                                <a:pt x="914584" y="45168"/>
                                <a:pt x="929640" y="0"/>
                              </a:cubicBezTo>
                              <a:cubicBezTo>
                                <a:pt x="930479" y="9234"/>
                                <a:pt x="924182" y="87801"/>
                                <a:pt x="952500" y="106680"/>
                              </a:cubicBezTo>
                              <a:cubicBezTo>
                                <a:pt x="961214" y="112489"/>
                                <a:pt x="972820" y="111760"/>
                                <a:pt x="982980" y="114300"/>
                              </a:cubicBezTo>
                              <a:cubicBezTo>
                                <a:pt x="1039938" y="152272"/>
                                <a:pt x="1030002" y="152678"/>
                                <a:pt x="1150620" y="114300"/>
                              </a:cubicBezTo>
                              <a:cubicBezTo>
                                <a:pt x="1164733" y="109809"/>
                                <a:pt x="1165860" y="88900"/>
                                <a:pt x="1173480" y="76200"/>
                              </a:cubicBezTo>
                              <a:cubicBezTo>
                                <a:pt x="1176020" y="63500"/>
                                <a:pt x="1176552" y="50227"/>
                                <a:pt x="1181100" y="38100"/>
                              </a:cubicBezTo>
                              <a:cubicBezTo>
                                <a:pt x="1184316" y="29525"/>
                                <a:pt x="1192244" y="7049"/>
                                <a:pt x="1196340" y="15240"/>
                              </a:cubicBezTo>
                              <a:cubicBezTo>
                                <a:pt x="1206626" y="35812"/>
                                <a:pt x="1196100" y="62204"/>
                                <a:pt x="1203960" y="83820"/>
                              </a:cubicBezTo>
                              <a:cubicBezTo>
                                <a:pt x="1207090" y="92427"/>
                                <a:pt x="1218317" y="95659"/>
                                <a:pt x="1226820" y="99060"/>
                              </a:cubicBezTo>
                              <a:cubicBezTo>
                                <a:pt x="1243989" y="105928"/>
                                <a:pt x="1262380" y="109220"/>
                                <a:pt x="1280160" y="114300"/>
                              </a:cubicBezTo>
                              <a:cubicBezTo>
                                <a:pt x="1315720" y="111760"/>
                                <a:pt x="1352038" y="114414"/>
                                <a:pt x="1386840" y="106680"/>
                              </a:cubicBezTo>
                              <a:cubicBezTo>
                                <a:pt x="1399238" y="103925"/>
                                <a:pt x="1406986" y="91202"/>
                                <a:pt x="1417320" y="83820"/>
                              </a:cubicBezTo>
                              <a:cubicBezTo>
                                <a:pt x="1424772" y="78497"/>
                                <a:pt x="1432560" y="73660"/>
                                <a:pt x="1440180" y="68580"/>
                              </a:cubicBezTo>
                              <a:cubicBezTo>
                                <a:pt x="1445260" y="58420"/>
                                <a:pt x="1447388" y="30068"/>
                                <a:pt x="1455420" y="38100"/>
                              </a:cubicBezTo>
                              <a:cubicBezTo>
                                <a:pt x="1537370" y="120050"/>
                                <a:pt x="1425955" y="87376"/>
                                <a:pt x="1493520" y="106680"/>
                              </a:cubicBezTo>
                              <a:cubicBezTo>
                                <a:pt x="1503590" y="109557"/>
                                <a:pt x="1513840" y="111760"/>
                                <a:pt x="1524000" y="114300"/>
                              </a:cubicBezTo>
                              <a:cubicBezTo>
                                <a:pt x="1531620" y="119380"/>
                                <a:pt x="1537713" y="129083"/>
                                <a:pt x="1546860" y="129540"/>
                              </a:cubicBezTo>
                              <a:cubicBezTo>
                                <a:pt x="1590061" y="131700"/>
                                <a:pt x="1633624" y="128336"/>
                                <a:pt x="1676400" y="121920"/>
                              </a:cubicBezTo>
                              <a:cubicBezTo>
                                <a:pt x="1685457" y="120561"/>
                                <a:pt x="1691309" y="111224"/>
                                <a:pt x="1699260" y="106680"/>
                              </a:cubicBezTo>
                              <a:cubicBezTo>
                                <a:pt x="1709123" y="101044"/>
                                <a:pt x="1720497" y="98042"/>
                                <a:pt x="1729740" y="91440"/>
                              </a:cubicBezTo>
                              <a:cubicBezTo>
                                <a:pt x="1738509" y="85176"/>
                                <a:pt x="1745587" y="76762"/>
                                <a:pt x="1752600" y="68580"/>
                              </a:cubicBezTo>
                              <a:cubicBezTo>
                                <a:pt x="1773614" y="44063"/>
                                <a:pt x="1772130" y="44760"/>
                                <a:pt x="1783080" y="22860"/>
                              </a:cubicBezTo>
                            </a:path>
                          </a:pathLst>
                        </a:cu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35583F4A" id="Полилиния: фигура 231" o:spid="_x0000_s1026" style="position:absolute;margin-left:93.15pt;margin-top:214.75pt;width:96.6pt;height:12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83080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pP8QgsAAOcyAAAOAAAAZHJzL2Uyb0RvYy54bWysW99v3LgRfi/Q/0HYxwKNRVKUSCPOIc3h&#10;igLBXdCkuOujvNbGi+6utpIcO/fX38chteYovoo89GUtmfo4nOHMcH5Ir797Oh6KL90w7vvTzUa8&#10;KjdFd9r2d/vT55vNvz798FezKcapPd21h/7U3Wy+duPmuzd//tPrx/N1J/v7/nDXDQUmOY3Xj+eb&#10;zf00na+vrsbtfXdsx1f9uTthcNcPx3bC7fD56m5oHzH78XAly7K+euyHu/PQb7txxH+/94ObNzT/&#10;btdtp592u7GbisPNBmub6Heg31v3e/XmdXv9eWjP9/ttWEb7B1ZxbPcnEL1M9X07tcXDsP9mquN+&#10;O/Rjv5tebfvjVb/b7bcd8QBuRLng5uN9e+6IFwhnPF/ENP7/pt3++OXj+cMAMTyex+sRl46Lp91w&#10;dH+xvuKJhPX1IqzuaSq2+KeQsjYSMt1iTNRliWtMc/WM3j6M09+7nmZqv7wfJy/sO1yRqO6KU3uE&#10;Tmz702ncT90vmGx3PED+f7kqyuKxEI1RpZk3afn4v+PHhZZVWdwX9Pf3EL+IiIBWCohVIjHEKDC8&#10;SkRGRGqjTQKRGCJEpcp1KiqiIlSDDVjnhWGksAnMVBEZqWoJyKrIYowVVcK+6JhKXTfgf5VKjKl0&#10;k8BLHVMxwqZsP8NIAymv6VjDqFidsjExpqnh11apwK1eTEUJWaXsS4wRZV1DM9eYsTGZStqUjYkx&#10;QlqdsP8iNuVK1m43VxWAgbzdr/IjYnPWonSLWycUg4KtrQlOxCatG6FTJMdA3nWs0oltWttKpaib&#10;iEHKiAR9E7FR16WFv08QXAxK9NCxWdeyMkkbFIPS7EfEhl03RqS4aQZKVW1m27pSSYRiUKrGxeZt&#10;tHJ+d121Y5BIOxJEbOCmqd1ptU4oBllbJjhSF1tcfJyVtk5hiIHW/ZuMTdtqmWSmDJToSGXsD6yR&#10;NkUNGCgxLpCxbQv4HRwn69uzQCVFIJJZt2hUlcRTjEqzVRmbtxBGOIe1qnEMlebkZOwUhLB1UoTI&#10;UUlxqGT2LUsFf5rAUYxKjEW5fVPEnkAoRiUaa2zfQpoyKSCVDJUY+MZuQShTJx0RiqHSgh8VOwdR&#10;QcNTTImh0nZJxc7BBcxJpxFDpUULijmHSuukuJGh0ixJxVYuKqt0kugYKnGTmHNw1pfiHBRDJSoe&#10;8w66ql02sOqGFEOlhcMqNnRRNzj5UigxVNpZrmJLF7W1MoknhkrcJ2bqjbRNynGuYlRaLlkxS280&#10;OEoQHkOlGVPF3IMvVazrA0PJbzJKlE8+zwWS9n6umWyfTqFogquidbW1kspN5350BZq4goJqzHyL&#10;ComvyADlKi4rYPATg0UWGC4sBsssMNxSDFZZYDiNGFxlgeEHYrDOAsO0Y3CdBYa1xuAmCwwDjMEm&#10;CwybisE2C+yy7hiN+ywdWypZnpa5DJlRz9Mzl/gyeJ6muSSYwfN0TSyUDfdZoluoG7LRLPhC4USe&#10;xomFyuE+i/pC6ZBE5sBdWhdLHvdZ8IXWIYPLgi+0DnlZFnyhdUi2suALrUPelQVfaB3yoiz4QuuQ&#10;7WTBF1qHzCcLvtA6mad1Lr9gapOndS5piOG4z1m8ywQYPE/rXHzP4Hla56J2Bs/TOhfBM3ie1rkA&#10;m8HztM5FzQyep3UugGbwPK1zUTGD52mdC1oZPE/rXCgaw3Gfo3UuwGRwpnWIL5+DyQHtUdcYPVBj&#10;dNoUaIwOmwKN0VtHsr0+t5OLQefL4hGdvtCTK+5xTekWBaLH/kv3qacHp+eWIT0QVv/8xPbhdr/9&#10;W/dr/LxoGjT63MIpwQzkaaqqVMZviG6sP7WwMhqiHh6hKNGe5cTmf4maNkh8CWcVKnExNW1k2D9B&#10;Ve54jPICgvliXDI9Y7WrmoI7IcEfqdPMQ5iKBoVFeTim6Gu/Aekadskk0URCvSIsVuuarH+mKUst&#10;ai9ToYSqybYvg9TmIyRlXOkkq6aqvd03NWqcMSNS1+i10KTUPWBj1PGjMWrkvUjwcIrVRVL7jiCU&#10;QwXI/NBLey5NhQKlp1Iio2YrMKpyxVZskLbKRwcXcWDzao+jcuWLq3uRIHSr9EBjBByiNylSXFW6&#10;+jwRtA3anWyM2nk05ovLyRSxclQKPFLoGquOSSqhg29wSrgYpN6eR1KNIp0myiDGuxxRSRSOGU1r&#10;TBUUH/USHzvMgvV9Pk/TOxKs1vmnVfOtUHwJWyIqV5WLaaJlZCqvhSg8Sc3U0Lf8PE1qmifzqeEo&#10;bJCtxKsDzIZRSCtDamJVyW3NN/+IpPcfqVzqxhgYESmlkRWdgLPstKlt4w0Y3OKsjjbadwEJd/Gl&#10;SWLV1tbGRw1ggnNYlxVKeDTpxeDmxfh2II3FDp/v42ya3nH7zh5BYqOaH+LQAFGVClEFXCa6ADHP&#10;NXrGwfUIgc42E5Zv7/n15Sl3U0o765LSDQK6SM6NNO7sIMetKrRZ2CB1+sKgezvDDSbtQmNQGZun&#10;lZfXX7wQjBQaGu1pCmOYU/FNv8Bn1mFhatW4NoY7oIRpSiY+3EOkfrBswhk0773v/9EgNQqS2bTC&#10;liFAVo1CxBVJFscOTmiatKKDKh6jRiCNpcsURlk13g9Zya3FSuiSl6hBCMJ22DcEA+fufYl07mo0&#10;Uz0HAu7cUAQ4y8xCc4ItCSEa7ol9b9DTpLp0Mk2BNhLiBw/VUjbM82EUlfGgOiiKwntEUg2Nwj9E&#10;VtTwwd5tIGQyJeMV1ghf5dXZwIEyIwHzrmlIVGM3wM2f33k7ILEFGdYKXVvODHxBsBJdQhB8kPqH&#10;RDPPPcIyKuVeAYCVwI34PHreU3QLpaz8jjclzjwmXOokeuG6k84NJvkCIVFcD4aptMERs5gWnVCa&#10;1r2YxQ4BIF1TkQbzYmMgmzKcdDCOhfSkMEr47AphkeZ8zm8EQkB5zgAm4o5XL6FSW5/mX2QrawQs&#10;nhdoGFhlYvDNRo/NtBiERHjVKECXloiQDUIM9oSuHOw5lr7vPIYlZzkHATsFQwGqEKOwiasSwbNX&#10;M4vN4Hvuu5AEzdxWBGcNXILT3gZBGTeKSiFA94Jo1CJwDA1JQuZFMEC69gshfcoVC7CC2wiJHVwT&#10;0hE2SL1JQmZaqcZx0oQ9RRKkubJUUlvto0OD59hBF/qURDQz8sZ7FkrP4WEJCly8Gn3qEO5/6/F9&#10;Fj1roXv1wkkizT9oOKSLAn+TPEIUTSh5422lErFdLGLfwfTc5oVFAqyWdQj64Q4W7rdWyCDD4ScN&#10;bhhZ384MZLOiFKSsGgligJYaK4j5qa1QOHx8EIO3k7m5+t6mH6WOZbqQ4Q6RMQWoKOHlY7JwIM6a&#10;HFkcfhU3V9/n9IPOjjKIKqMDN0bDNXGaaN0bT7OBPBc0qeVJNDPNtYHth6gFa+VpDAo0EvKlaWG5&#10;sGomBP+iNh2Nrqf5Ap9QaFdOIs2+1JVIy+e3xK+eX0Gnq+nroXMVpcPpn92u2N+h0Smp2ERfB3Tv&#10;DkPxpUX56u4/pAiYi550kN3+cLiAfKv0d0HhWQfr6IuBC1D8b2qXp4lif5ouwOP+1A8vgaeneak7&#10;/zzEEfHqLm/7u68fhmLo/bcK43n7w34Yp/ftOH1oB7wcjz3ABxfTT/jZHXqU5FB6o6tNcd8Pv770&#10;f/c8vhnA6KZ4xMcON5vxvw/t0G2Kwz9O+JrA13mKiW58DaYY4pHbeOT0cHzXQ+5wAFgdXWJNw3SY&#10;L3dDf/wZ32W8dVQx1J62oI2+9DTMN+8m3GMIX3Zsu7dv6RpfREAx3p8+nrducifVMzj/9PRzO5wL&#10;d3mzmfD5wY/9/GFEez1/V+C06/KsQ576tw9Tv9u7jw5IxF6u4QZfU5Aihi8/3Oca8T099fx9ypvf&#10;AAAA//8DAFBLAwQUAAYACAAAACEA0KudI94AAAALAQAADwAAAGRycy9kb3ducmV2LnhtbEyPzU7D&#10;QAyE70i8w8pI3OiGpr8hm6pCQuLQAxR632ZNEhF7o+ymDTx93RPcPPZo/E2+GalVJ+xD49nA4yQB&#10;hVx613Bl4PPj5WEFKkTLzrae0cAPBtgUtze5zZw/8zue9rFSEsIhswbqGLtM61DWSDZMfIcsty/f&#10;k40i+0q73p4lnFo9TZKFJtuwfKhth881lt/7gQyQdiUewuuBhl3a0aDf1r+8Neb+btw+gYo4xj8z&#10;XPEFHQphOvqBXVCt6NUiFauB2XQ9ByWOdHkdjrKZz5agi1z/71BcAAAA//8DAFBLAQItABQABgAI&#10;AAAAIQC2gziS/gAAAOEBAAATAAAAAAAAAAAAAAAAAAAAAABbQ29udGVudF9UeXBlc10ueG1sUEsB&#10;Ai0AFAAGAAgAAAAhADj9If/WAAAAlAEAAAsAAAAAAAAAAAAAAAAALwEAAF9yZWxzLy5yZWxzUEsB&#10;Ai0AFAAGAAgAAAAhACeGk/xCCwAA5zIAAA4AAAAAAAAAAAAAAAAALgIAAGRycy9lMm9Eb2MueG1s&#10;UEsBAi0AFAAGAAgAAAAhANCrnSPeAAAACwEAAA8AAAAAAAAAAAAAAAAAnA0AAGRycy9kb3ducmV2&#10;LnhtbFBLBQYAAAAABAAEAPMAAACnDgAAAAA=&#10;" path="m,15240c17780,38100,40388,57917,53340,83820v5080,10160,4899,25780,15240,30480c89519,123818,114300,119380,137160,121920v63572,-6357,68008,9444,99060,-30480c247465,76982,256540,60960,266700,45720l281940,22860v2540,17780,1482,36461,7620,53340c293900,88135,303440,97700,312420,106680v8980,8980,19121,17180,30480,22860c368681,142430,398849,146826,426720,152400v27940,-5080,58125,-3148,83820,-15240c539890,123348,554012,93063,571500,68580v7382,-10334,15478,-20146,22860,-30480c599683,30648,604520,22860,609600,15240r15240,60960c634335,114181,626765,116686,678180,129540v24765,6191,50800,5080,76200,7620c787400,132080,821552,131885,853440,121920v10286,-3214,16726,-14000,22860,-22860c919031,37338,914584,45168,929640,v839,9234,-5458,87801,22860,106680c961214,112489,972820,111760,982980,114300v56958,37972,47022,38378,167640,c1164733,109809,1165860,88900,1173480,76200v2540,-12700,3072,-25973,7620,-38100c1184316,29525,1192244,7049,1196340,15240v10286,20572,-240,46964,7620,68580c1207090,92427,1218317,95659,1226820,99060v17169,6868,35560,10160,53340,15240c1315720,111760,1352038,114414,1386840,106680v12398,-2755,20146,-15478,30480,-22860c1424772,78497,1432560,73660,1440180,68580v5080,-10160,7208,-38512,15240,-30480c1537370,120050,1425955,87376,1493520,106680v10070,2877,20320,5080,30480,7620c1531620,119380,1537713,129083,1546860,129540v43201,2160,86764,-1204,129540,-7620c1685457,120561,1691309,111224,1699260,106680v9863,-5636,21237,-8638,30480,-15240c1738509,85176,1745587,76762,1752600,68580v21014,-24517,19530,-23820,30480,-45720e" filled="f" strokecolor="black [3200]" strokeweight="1pt">
                <v:stroke joinstyle="miter"/>
                <v:path arrowok="t" o:connecttype="custom" o:connectlocs="0,16002;36700,88011;47185,120015;94371,128016;162527,96012;183499,48006;193984,24003;199227,80010;214956,112014;235927,136017;293598,160020;351269,144018;393212,72009;408940,40005;419426,16002;429911,80010;466611,136017;519039,144018;587196,128016;602924,104013;639624,0;655353,112014;676324,120015;791666,120015;807394,80010;812637,40005;823123,16002;828366,88011;844094,104013;880794,120015;954193,112014;975165,88011;990893,72009;1001379,40005;1027593,112014;1048564,120015;1064293,136017;1153421,128016;1169149,112014;1190120,96012;1205849,72009;1226820,24003" o:connectangles="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7FC19ED5" wp14:editId="41F75E18">
                <wp:extent cx="5443855" cy="4370568"/>
                <wp:effectExtent l="0" t="0" r="4445" b="0"/>
                <wp:docPr id="296" name="Полотно 2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232" name="Прямая соединительная линия 232"/>
                        <wps:cNvCnPr/>
                        <wps:spPr>
                          <a:xfrm>
                            <a:off x="114417" y="1000125"/>
                            <a:ext cx="46080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3" name="Прямая соединительная линия 233"/>
                        <wps:cNvCnPr/>
                        <wps:spPr>
                          <a:xfrm>
                            <a:off x="114417" y="9448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4" name="Прямая соединительная линия 234"/>
                        <wps:cNvCnPr/>
                        <wps:spPr>
                          <a:xfrm>
                            <a:off x="114417" y="10486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5" name="Прямая соединительная линия 235"/>
                        <wps:cNvCnPr/>
                        <wps:spPr>
                          <a:xfrm>
                            <a:off x="4470177" y="945175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" name="Прямая соединительная линия 236"/>
                        <wps:cNvCnPr/>
                        <wps:spPr>
                          <a:xfrm>
                            <a:off x="4470177" y="10486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237" name="Группа 237"/>
                        <wpg:cNvGrpSpPr/>
                        <wpg:grpSpPr>
                          <a:xfrm>
                            <a:off x="2177696" y="655318"/>
                            <a:ext cx="284285" cy="709782"/>
                            <a:chOff x="3873472" y="661818"/>
                            <a:chExt cx="284285" cy="709782"/>
                          </a:xfrm>
                        </wpg:grpSpPr>
                        <wps:wsp>
                          <wps:cNvPr id="238" name="Прямая соединительная линия 238"/>
                          <wps:cNvCnPr/>
                          <wps:spPr>
                            <a:xfrm>
                              <a:off x="4015857" y="670560"/>
                              <a:ext cx="0" cy="70104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9" name="Прямая соединительная линия 239"/>
                          <wps:cNvCnPr/>
                          <wps:spPr>
                            <a:xfrm>
                              <a:off x="3873472" y="661818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0" name="Прямая соединительная линия 240"/>
                          <wps:cNvCnPr/>
                          <wps:spPr>
                            <a:xfrm>
                              <a:off x="3883437" y="1356360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241" name="Группа 241"/>
                        <wpg:cNvGrpSpPr/>
                        <wpg:grpSpPr>
                          <a:xfrm>
                            <a:off x="1067429" y="131299"/>
                            <a:ext cx="284480" cy="1582616"/>
                            <a:chOff x="3391683" y="1157705"/>
                            <a:chExt cx="284480" cy="701040"/>
                          </a:xfrm>
                        </wpg:grpSpPr>
                        <wps:wsp>
                          <wps:cNvPr id="242" name="Прямая соединительная линия 242"/>
                          <wps:cNvCnPr/>
                          <wps:spPr>
                            <a:xfrm>
                              <a:off x="3534558" y="1157705"/>
                              <a:ext cx="0" cy="70104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3" name="Прямая соединительная линия 243"/>
                          <wps:cNvCnPr/>
                          <wps:spPr>
                            <a:xfrm>
                              <a:off x="3391683" y="1164055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4" name="Прямая соединительная линия 244"/>
                          <wps:cNvCnPr/>
                          <wps:spPr>
                            <a:xfrm>
                              <a:off x="3401843" y="1858745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245" name="Левая фигурная скобка 245"/>
                        <wps:cNvSpPr/>
                        <wps:spPr>
                          <a:xfrm rot="16200000">
                            <a:off x="562722" y="638789"/>
                            <a:ext cx="208090" cy="1104872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Левая фигурная скобка 246"/>
                        <wps:cNvSpPr/>
                        <wps:spPr>
                          <a:xfrm rot="16200000">
                            <a:off x="3377061" y="34028"/>
                            <a:ext cx="215767" cy="2306444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Левая фигурная скобка 247"/>
                        <wps:cNvSpPr/>
                        <wps:spPr>
                          <a:xfrm rot="16200000">
                            <a:off x="1648417" y="641192"/>
                            <a:ext cx="231272" cy="1107623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Надпись 248"/>
                        <wps:cNvSpPr txBox="1"/>
                        <wps:spPr>
                          <a:xfrm>
                            <a:off x="1447014" y="1324834"/>
                            <a:ext cx="625475" cy="2927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DCD95A" w14:textId="77777777" w:rsidR="005854AD" w:rsidRPr="008E6AAF" w:rsidRDefault="005854AD" w:rsidP="00FC4F83">
                              <w:r>
                                <w:rPr>
                                  <w:lang w:val="en-US"/>
                                </w:rPr>
                                <w:t>9,25</w:t>
                              </w:r>
                              <w:r>
                                <w:t>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Надпись 249"/>
                        <wps:cNvSpPr txBox="1"/>
                        <wps:spPr>
                          <a:xfrm>
                            <a:off x="3168388" y="1295141"/>
                            <a:ext cx="625475" cy="246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8B43BC" w14:textId="77777777" w:rsidR="005854AD" w:rsidRDefault="005854AD" w:rsidP="00FC4F83">
                              <w:r>
                                <w:rPr>
                                  <w:lang w:val="en-US"/>
                                </w:rPr>
                                <w:t>31</w:t>
                              </w:r>
                              <w:r>
                                <w:t>,</w:t>
                              </w: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  <w:r>
                                <w:t>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Надпись 250"/>
                        <wps:cNvSpPr txBox="1"/>
                        <wps:spPr>
                          <a:xfrm>
                            <a:off x="365977" y="1265271"/>
                            <a:ext cx="696595" cy="2520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B26EAC" w14:textId="77777777" w:rsidR="005854AD" w:rsidRDefault="005854AD" w:rsidP="00FC4F83">
                              <w:r>
                                <w:t>12</w:t>
                              </w:r>
                              <w:r>
                                <w:rPr>
                                  <w:lang w:val="en-US"/>
                                </w:rPr>
                                <w:t>,</w:t>
                              </w:r>
                              <w:r>
                                <w:t>25мм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Прямая соединительная линия 251"/>
                        <wps:cNvCnPr/>
                        <wps:spPr>
                          <a:xfrm>
                            <a:off x="129319" y="2726805"/>
                            <a:ext cx="460756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Прямая соединительная линия 252"/>
                        <wps:cNvCnPr/>
                        <wps:spPr>
                          <a:xfrm>
                            <a:off x="129835" y="267152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Прямая соединительная линия 253"/>
                        <wps:cNvCnPr/>
                        <wps:spPr>
                          <a:xfrm>
                            <a:off x="129835" y="277566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Прямая соединительная линия 254"/>
                        <wps:cNvCnPr/>
                        <wps:spPr>
                          <a:xfrm>
                            <a:off x="4485300" y="2672164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Прямая соединительная линия 255"/>
                        <wps:cNvCnPr/>
                        <wps:spPr>
                          <a:xfrm>
                            <a:off x="4485300" y="277566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Левая фигурная скобка 256"/>
                        <wps:cNvSpPr/>
                        <wps:spPr>
                          <a:xfrm rot="16200000">
                            <a:off x="545746" y="2397645"/>
                            <a:ext cx="215203" cy="104805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Левая фигурная скобка 257"/>
                        <wps:cNvSpPr/>
                        <wps:spPr>
                          <a:xfrm rot="16200000">
                            <a:off x="3473159" y="1750226"/>
                            <a:ext cx="216535" cy="2347010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txbx>
                          <w:txbxContent>
                            <w:p w14:paraId="774C7B1F" w14:textId="77777777" w:rsidR="005854AD" w:rsidRDefault="005854AD" w:rsidP="00FC4F8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Левая фигурная скобка 258"/>
                        <wps:cNvSpPr/>
                        <wps:spPr>
                          <a:xfrm rot="16200000">
                            <a:off x="1664154" y="2313258"/>
                            <a:ext cx="240440" cy="121380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Надпись 98"/>
                        <wps:cNvSpPr txBox="1"/>
                        <wps:spPr>
                          <a:xfrm>
                            <a:off x="1498260" y="2981228"/>
                            <a:ext cx="625475" cy="2914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1C4EC5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9,25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Надпись 101"/>
                        <wps:cNvSpPr txBox="1"/>
                        <wps:spPr>
                          <a:xfrm>
                            <a:off x="3259750" y="3006070"/>
                            <a:ext cx="625475" cy="2451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06B4CE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31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5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Надпись 102"/>
                        <wps:cNvSpPr txBox="1"/>
                        <wps:spPr>
                          <a:xfrm>
                            <a:off x="289855" y="3014018"/>
                            <a:ext cx="696595" cy="2514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53297D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12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25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62" name="Группа 262"/>
                        <wpg:cNvGrpSpPr/>
                        <wpg:grpSpPr>
                          <a:xfrm>
                            <a:off x="203192" y="2243667"/>
                            <a:ext cx="355608" cy="474133"/>
                            <a:chOff x="203192" y="2243667"/>
                            <a:chExt cx="355608" cy="474133"/>
                          </a:xfrm>
                        </wpg:grpSpPr>
                        <wps:wsp>
                          <wps:cNvPr id="263" name="Прямая со стрелкой 263"/>
                          <wps:cNvCnPr/>
                          <wps:spPr>
                            <a:xfrm flipV="1">
                              <a:off x="203200" y="2243667"/>
                              <a:ext cx="0" cy="47413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4" name="Прямая со стрелкой 264"/>
                          <wps:cNvCnPr/>
                          <wps:spPr>
                            <a:xfrm flipV="1">
                              <a:off x="203192" y="2497667"/>
                              <a:ext cx="355608" cy="21999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265" name="Группа 265"/>
                        <wpg:cNvGrpSpPr/>
                        <wpg:grpSpPr>
                          <a:xfrm>
                            <a:off x="4622621" y="2253064"/>
                            <a:ext cx="347313" cy="473710"/>
                            <a:chOff x="-179" y="0"/>
                            <a:chExt cx="347313" cy="474133"/>
                          </a:xfrm>
                        </wpg:grpSpPr>
                        <wps:wsp>
                          <wps:cNvPr id="266" name="Прямая со стрелкой 266"/>
                          <wps:cNvCnPr/>
                          <wps:spPr>
                            <a:xfrm flipV="1">
                              <a:off x="0" y="0"/>
                              <a:ext cx="0" cy="47413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7" name="Прямая со стрелкой 267"/>
                          <wps:cNvCnPr/>
                          <wps:spPr>
                            <a:xfrm flipV="1">
                              <a:off x="-179" y="244821"/>
                              <a:ext cx="347313" cy="22917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268" name="Группа 268"/>
                        <wpg:cNvGrpSpPr/>
                        <wpg:grpSpPr>
                          <a:xfrm>
                            <a:off x="802640" y="2717664"/>
                            <a:ext cx="374828" cy="480960"/>
                            <a:chOff x="-374906" y="473995"/>
                            <a:chExt cx="374828" cy="481390"/>
                          </a:xfrm>
                        </wpg:grpSpPr>
                        <wps:wsp>
                          <wps:cNvPr id="269" name="Прямая со стрелкой 269"/>
                          <wps:cNvCnPr/>
                          <wps:spPr>
                            <a:xfrm>
                              <a:off x="-78" y="474133"/>
                              <a:ext cx="0" cy="48125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0" name="Прямая со стрелкой 270"/>
                          <wps:cNvCnPr/>
                          <wps:spPr>
                            <a:xfrm flipH="1">
                              <a:off x="-374906" y="473995"/>
                              <a:ext cx="374733" cy="25097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271" name="Группа 271"/>
                        <wpg:cNvGrpSpPr/>
                        <wpg:grpSpPr>
                          <a:xfrm>
                            <a:off x="2391128" y="2521382"/>
                            <a:ext cx="355756" cy="776959"/>
                            <a:chOff x="-148" y="254000"/>
                            <a:chExt cx="355756" cy="777653"/>
                          </a:xfrm>
                        </wpg:grpSpPr>
                        <wps:wsp>
                          <wps:cNvPr id="272" name="Прямая со стрелкой 272"/>
                          <wps:cNvCnPr/>
                          <wps:spPr>
                            <a:xfrm>
                              <a:off x="-148" y="474133"/>
                              <a:ext cx="0" cy="5575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3" name="Прямая со стрелкой 273"/>
                          <wps:cNvCnPr/>
                          <wps:spPr>
                            <a:xfrm flipV="1">
                              <a:off x="0" y="254000"/>
                              <a:ext cx="355608" cy="21999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274" name="Надпись 274"/>
                        <wps:cNvSpPr txBox="1"/>
                        <wps:spPr>
                          <a:xfrm>
                            <a:off x="11106" y="2007530"/>
                            <a:ext cx="39306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6B748F" w14:textId="77777777" w:rsidR="005854AD" w:rsidRPr="00D57005" w:rsidRDefault="005854AD" w:rsidP="00FC4F83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Rax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Надпись 127"/>
                        <wps:cNvSpPr txBox="1"/>
                        <wps:spPr>
                          <a:xfrm>
                            <a:off x="501581" y="2271267"/>
                            <a:ext cx="39560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6344C1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Ray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Надпись 127"/>
                        <wps:cNvSpPr txBox="1"/>
                        <wps:spPr>
                          <a:xfrm>
                            <a:off x="4402473" y="1966467"/>
                            <a:ext cx="39941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51596F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</w:t>
                              </w:r>
                              <w:r w:rsidRPr="00943982"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bx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Надпись 127"/>
                        <wps:cNvSpPr txBox="1"/>
                        <wps:spPr>
                          <a:xfrm>
                            <a:off x="4802021" y="2243667"/>
                            <a:ext cx="39941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E0CF71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Rbx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Надпись 127"/>
                        <wps:cNvSpPr txBox="1"/>
                        <wps:spPr>
                          <a:xfrm>
                            <a:off x="501581" y="2692398"/>
                            <a:ext cx="373380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82ECE7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Fr1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Надпись 127"/>
                        <wps:cNvSpPr txBox="1"/>
                        <wps:spPr>
                          <a:xfrm>
                            <a:off x="1051380" y="3156372"/>
                            <a:ext cx="53657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C7455E" w14:textId="77777777" w:rsidR="005854AD" w:rsidRPr="000A53EF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окр1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Надпись 127"/>
                        <wps:cNvSpPr txBox="1"/>
                        <wps:spPr>
                          <a:xfrm>
                            <a:off x="2508263" y="2289052"/>
                            <a:ext cx="373380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BCECC3" w14:textId="77777777" w:rsidR="005854AD" w:rsidRPr="000A53EF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Fr2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Надпись 127"/>
                        <wps:cNvSpPr txBox="1"/>
                        <wps:spPr>
                          <a:xfrm>
                            <a:off x="2161142" y="3238160"/>
                            <a:ext cx="53657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D39E80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окр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oel="http://schemas.microsoft.com/office/2019/extlst">
            <w:pict>
              <v:group w14:anchorId="7FC19ED5" id="Полотно 296" o:spid="_x0000_s1161" editas="canvas" style="width:428.65pt;height:344.15pt;mso-position-horizontal-relative:char;mso-position-vertical-relative:line" coordsize="54438,43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mzOoQwAAIt/AAAOAAAAZHJzL2Uyb0RvYy54bWzsXVtv28gVfi/Q/0DoPTFneDfiLLLeZFsg&#10;2A2abfeZkSlbqESqJBM7+7SXPi6Qhz4WRf9CegO23bb7F+R/1O/MDIeXSLZoxZTiDgI4ksihePnO&#10;Od8535nRg48u5jPrVZIX0yw9GrH79shK0nF2Mk1Pj0a//uLJvXBkFWWcnsSzLE2ORq+TYvTRw5//&#10;7MH54jDh2Vk2O0lyCwdJi8PzxdHorCwXhwcHxfgsmcfF/WyRpNg4yfJ5XOJtfnpwksfnOPp8dsBt&#10;2z84z/KTRZ6Nk6LAp5/IjaOH4viTSTIuP59MiqS0ZkcjnFsp/ubi7wv6e/DwQXx4mseLs+lYnUZ8&#10;g7OYx9MUX6oP9UlcxtbLfPrOoebTcZ4V2aS8P87mB9lkMh0n4hpwNczuXM1xnL6KC3ExY9yd6gTx&#10;6j0e98UpnXeRzaYnT6azGb1Z5EV5PMutVzHu2vnZtEzoPh209jrAWRzSWPr/HM8xwS7nCzzFYqGf&#10;Z7HdeT4/ixeJuPzicPzZq2e5NT05GnGHj6w0ngNNyz9ffn35Zvnv5dvLN9blN8v/Lv+x/Pvyh+V/&#10;lj9cfovXP15+j9e0cfmj+viNRePVueKgx+mzXL0rFs9yuvyLST6n//F0rAuAmrkuC0bWa7y0bZtx&#10;T6ImuSitMba7vh3i85E1xh4CUbhT1THoVn6aZHOLXhyNZtOULig+jF89LUp5U6tdcIfp/smzEK/K&#10;17OEdp6lv0omuHZ8mSNGC/NI9CM6+S1TD0jsSUMmeJR6kH31ILUvDUuEyeiB/OqBem/xjVla6oHz&#10;aZrlqwaXF9WpTuT+1VXLa6XLfpGdvBbPRNwOwGkwXDlb4sq5Ka4i1w1D5YwqWPHAdbhB1YePKndL&#10;VLk3RRWz3dA3sFKu8a45K29LWIkoRv52oyDouoHNAhkFI9djQScIGm91R2KgvyWs/F7eqgkr466O&#10;RjWTG9BdnR6en9acHXlbJwnrlbN8mmcvF2B+54vTFmeH61Cc/Q/g7N8tf8K/t+DigcSL2PnTfPEc&#10;HFzQ8VNkZeId2VXFphUj5/BEfgSkgnD7nuewkA4C9qoYOQ9dHsI/EiEP7CgIBeGPD8dnSAaJ0jth&#10;4LgB0gg6gM/C6gDjs8dXHkITe1DTxgmSFx0g7UEqvVXaI+7S5h7fZl7oSY/vB7bnd/ipoqYIC7Zr&#10;sh6RnH2YWU+0JayiXh5/nelp2zVpD6XvH3zaA5+wlbeSPmVjb+WEoeMimIgqjeP5TtddGYJ62wRV&#10;xEQwCRn7b59SuEwjrEUp8LliEMhsNqUUzPYDl8MVghEwh/FIeLUWpXCRSgtKgbjIfSaIbpNTOBHz&#10;Q5SQ6AjMCxAyJStpkQp9kBVxcxekwt2ylorx4mZvmEY6nuN6HohM9yZV7t+wits202HIqrtlLRXj&#10;e+GqZXy+a3umPoH7h3xlwDxyiCTI3bKaivG9cOXaLCQsk78KvTBwDa4GxlWTVgyCsLqw+kdIiH+V&#10;2uLvIR/+7fK7y6+Vngix8V+QG/+Cv6hiSFQosqpLGJWWJ+sXVp5BAGQ+VGtSC8nNq3KG5/OAq2IE&#10;0qOwSz0gL0YV9aAiGQoX8hlUZZFKQaxExmRSfpzH4+2UxpXaXzweJ2kpfDN8Sw+1sT1wveLIVomG&#10;7cG36dHkQ8LNLhbjJ1NItk/jonwW5+gJwIfocyg/x5/JLDs/GmXq1cg6y/KvVn1O+6Oahq0j6xw9&#10;Bkej4ncv4zwZWbNfptDGIyjLOGwp3rheQHJf3tzyorklfTk/ziDIg/bi7MRL2r+cVS8neTb/Eu0Q&#10;j+hbsSlOx/juo9G4zKs3x6XsfUBDxTh59EjshkaERVw+TZ9TW4G8/wSoLy6+jPOFglQJfvZZVunx&#10;78jXcl+CdJo9ellmk6nQtskgpJqrVN4BxVy3LmRvbsbN4nVvM3YccH4fTwexwnFt3i1KIifwkaBS&#10;UZI7tu/KUKRLirLtotkrYMy40+ewcfPA9WZszJKaLHZglrUOsLlZKo1A5Ji9zZL5blj17/guY5ES&#10;A6qMkyPbJymA7JIxO/B5Fd5MeH3fdUhjl6K3bh/DZS0u/Wn5Fk10P6GF7pvL78Ftm7IRWZ9VXnyc&#10;UV9clUkVa/rmhLiLfI0My8FxHJF71TU1n3su+ghkRIx44Ijcan1AzNHNKejhyuY54h7UwAhqTMzU&#10;AkPzHU8Sbb1FkNaq5UycNnGU8uLFhWgtRPRW2aGkLdfjdRXt25wOpuiJHZgMlv+HVLBWuLrYbmpX&#10;fbDtUKk3VHVMHnlMFp3XYNv1HdmGtVNs60qtwfbdSXPg4CqZrYNtbFG+DDJIL2z7XqQ6vRj3PR4I&#10;p9iAdoQdKrftcRuvryxHDOC2dbHYQPsOQbvW927U5u/pYL5RhyM0P4dJARD5APpmO5VetPkH1AQj&#10;6IppePlwG168LSVPjK8d6wbTR3gUgtkSC+Z+wDyIzBheu1PTmEB348NvePG2VDwx/qawCuCYfAMr&#10;yUJuUx6gb1D6+VCTkrwtBU+M7wMrTETyHJrMJt0VR/XMuCs8dfjramrcHXFXCEnbdBPLBgsleV4f&#10;BVu4Mv5qN43+Q8jn3g10N4ypfRSlqupds7AoS3Er5XMop6T2kcdyosB/p0UDnMtGcBYFfsjnqjdo&#10;fS1mZoQ3I7zdNT2cZnIof7+x8IYxW9glZtg4zFMttYFnc65aZrXyxnyPMiOpiNMEw+vSamOY/Q2z&#10;Fjc0E9y0SmZE8t2I5NQg3dtWuzJdrxjKfEjjlGqIIAq1DqeAAzSqFK4tepVEEOUMeobIN00QvYVs&#10;4HrV0RjmjgxznZIYda1vc5E8wmQSlW9HIePdtrG2SM5cf/dqiziDurevL1yN6D1EHkaYUjGkLQwy&#10;u6mL9BIGOYRBEhwRJFAjgh4i+FodJFpYxSIR1/G5AZRBnVnejPMYrA6C1Vrp62K1qbX0wSoPoxAl&#10;KglVRrM42nwGywc0RGy41WtSjwGgqpMtA1XQyroFnRjWRm3lQ6xj4dfiYWvSKT4XhLvfOhY2FGcc&#10;kEg3dx0f7eEt0u14EJyRCxDpdgOXOUIiasw5RV1r5QHqKaerD6Fp+y6mnPrrhTKs4Xf5LebYYOU+&#10;Mb3mnxbH3iqTWa/iW5PZdPGbavJCtUiIjeXTFLFadXOxqX1f9U15pxO/KPN4enpWHmdpih7ELJez&#10;JNa0Ic5SQmwZT2eP0xOrfL3AQoVlPo3T01lC14LvoV2EkCQrnMSlCrPYnwg1Q+lq0LUqftTtLlmF&#10;Ql076Y9CbaEuitNXmThnUXRdM5WBIsxnMCmuOfdwkOhSi3Lt6KJSrl7RxfVRceVyPhLnUHW7Uq4o&#10;0CphBLXaQNL1Rni5xwJZvlU8vxFWqLarh1aRSXvQnYSVWnjaxKB1YtDToGVE6SQ+JpZok5TL1K6c&#10;PLqTxc0GyV9qbWUT6Gmi3xN62hw51HQYdpsrNiyS84gFgjdpizScZtVyyRq1t1DFJaane4UGDyS1&#10;gtAOJKpO2SuQhDbHihoyTQkYOEynJcgJAMcqTYEwIHPpZhzBHpEtJXrAVJEc2uGxWm6vfQjmYL67&#10;ZMpyDt5O4kld693EqJszSa5vh7kX4H51srpKFq2CCYrBstXUGDGZZ0f5vLPBBEXVHomJLMFe3YYl&#10;0uNfdNLje2tsskIhNgeoN0hx3sMimoIwGSjuBxSHjieYA1SBshVP5NwgtdbrpmutoUuLMQoYVPfy&#10;SEwWxbNaR0DRCh3NEnu00iuaSATX0eu33mOYlSqHu7SYitqqo0lrfIAuk51HE5phvqbdckW5Qa7w&#10;crVVExBVqUvfjmaRsDJkFU7olmB9kWZUNZxwp5xQkcNb/rEU5AF9gHfTaquih15tjhX+mhVoU+Gq&#10;fsdlXxLkZiAZIlUO6rJrW+rDNChyTsrn9ZH6GHRm1f5rY4qe06nNOBEqX1WXocbneiIzgNKnm0U2&#10;VfrMKgMdrWUPV9CglSxWN1zwZsGnD7I9WoK9KuAGmIzd1Qcj6IP7BW2dBm8K7XYrm+m3GMQJ16Xy&#10;thPGSkg3dMJoDuVIGAUpZxFKRO9iNUKHaZVPVjRhl264Tp0NVvEcbtBwMQhW69r6e8MqCpq2FsZW&#10;9V1Ee4dV3bNnsLrHWEVR4hYpgB+hctLpY3NQpKvWpcdyWqoYslO3qlv2DFT3GKq1uvG+3CqzPZoX&#10;IigAJn75jqxi1WU9z/FRhNorCqDLHQar+4tVwtR7dqvcszHtQtJVTLmIbKm01VjdQ7+q6yMGq3uM&#10;1VooeV9+FWtw4CeoZZuww52QVfp6VWHdQ79qpgh1f+G7V8UKVdkx/eC7aBZWv05PPynffC/aSw4T&#10;nuG310+S/OH/AAAA//8DAFBLAwQUAAYACAAAACEA5NvFrtwAAAAFAQAADwAAAGRycy9kb3ducmV2&#10;LnhtbEyPTU/DMAyG70j8h8hI3FgKY1vXNZ340ATSThu7cEsb01ZLnKrJ1vLv8bjAxZL1vnr8OF+P&#10;zooz9qH1pOB+koBAqrxpqVZw+NjcpSBC1GS09YQKvjHAuri+ynVm/EA7PO9jLRhCIdMKmhi7TMpQ&#10;Neh0mPgOibMv3zsdee1raXo9MNxZ+ZAkc+l0S3yh0R2+NFgd9yenYH58rQ/vu/FxiM/SloSz5fbt&#10;U6nbm/FpBSLiGP/KcNFndSjYqfQnMkFYBfxI/J2cpbPFFETJ4DSdgixy+d+++AEAAP//AwBQSwEC&#10;LQAUAAYACAAAACEAtoM4kv4AAADhAQAAEwAAAAAAAAAAAAAAAAAAAAAAW0NvbnRlbnRfVHlwZXNd&#10;LnhtbFBLAQItABQABgAIAAAAIQA4/SH/1gAAAJQBAAALAAAAAAAAAAAAAAAAAC8BAABfcmVscy8u&#10;cmVsc1BLAQItABQABgAIAAAAIQBY9mzOoQwAAIt/AAAOAAAAAAAAAAAAAAAAAC4CAABkcnMvZTJv&#10;RG9jLnhtbFBLAQItABQABgAIAAAAIQDk28Wu3AAAAAUBAAAPAAAAAAAAAAAAAAAAAPsOAABkcnMv&#10;ZG93bnJldi54bWxQSwUGAAAAAAQABADzAAAABBAAAAAA&#10;">
                <v:shape id="_x0000_s1162" type="#_x0000_t75" style="position:absolute;width:54438;height:43700;visibility:visible;mso-wrap-style:square" filled="t">
                  <v:fill o:detectmouseclick="t"/>
                  <v:path o:connecttype="none"/>
                </v:shape>
                <v:line id="Прямая соединительная линия 232" o:spid="_x0000_s1163" style="position:absolute;visibility:visible;mso-wrap-style:square" from="1144,10001" to="47224,10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egCxwAAANwAAAAPAAAAZHJzL2Rvd25yZXYueG1sRI9Ba8JA&#10;FITvBf/D8gRvdWMEKamriFhQCpUasfX2yL4mwezbNLua2F/fFQSPw8x8w0znnanEhRpXWlYwGkYg&#10;iDOrS84V7NO35xcQziNrrCyTgis5mM96T1NMtG35ky47n4sAYZeggsL7OpHSZQUZdENbEwfvxzYG&#10;fZBNLnWDbYCbSsZRNJEGSw4LBda0LCg77c5GQXv4TT/eo82X/l6l6+Px+retRqlSg363eAXhqfOP&#10;8L291gricQy3M+EIyNk/AAAA//8DAFBLAQItABQABgAIAAAAIQDb4fbL7gAAAIUBAAATAAAAAAAA&#10;AAAAAAAAAAAAAABbQ29udGVudF9UeXBlc10ueG1sUEsBAi0AFAAGAAgAAAAhAFr0LFu/AAAAFQEA&#10;AAsAAAAAAAAAAAAAAAAAHwEAAF9yZWxzLy5yZWxzUEsBAi0AFAAGAAgAAAAhAF+16AL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33" o:spid="_x0000_s1164" style="position:absolute;visibility:visible;mso-wrap-style:square" from="1144,9448" to="3887,9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U2ZxgAAANwAAAAPAAAAZHJzL2Rvd25yZXYueG1sRI9Ba8JA&#10;FITvgv9heUJvulFBJHWVUhQsgqKRqrdH9jUJzb5Ns1sT++u7guBxmJlvmNmiNaW4Uu0KywqGgwgE&#10;cWp1wZmCY7LqT0E4j6yxtEwKbuRgMe92Zhhr2/CergefiQBhF6OC3PsqltKlORl0A1sRB+/L1gZ9&#10;kHUmdY1NgJtSjqJoIg0WHBZyrOg9p/T78GsUNJ8/yXYTfZz0eZmsL5fb364cJkq99Nq3VxCeWv8M&#10;P9prrWA0HsP9TDgCcv4PAAD//wMAUEsBAi0AFAAGAAgAAAAhANvh9svuAAAAhQEAABMAAAAAAAAA&#10;AAAAAAAAAAAAAFtDb250ZW50X1R5cGVzXS54bWxQSwECLQAUAAYACAAAACEAWvQsW78AAAAVAQAA&#10;CwAAAAAAAAAAAAAAAAAfAQAAX3JlbHMvLnJlbHNQSwECLQAUAAYACAAAACEAMPlNmcYAAADc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234" o:spid="_x0000_s1165" style="position:absolute;visibility:visible;mso-wrap-style:square" from="1144,10486" to="3887,10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NXtxwAAANwAAAAPAAAAZHJzL2Rvd25yZXYueG1sRI9Ba8JA&#10;FITvhf6H5RV6azZaEYmuUsSCpaBoStXbI/tMQrNv0+zWRH99VxA8DjPzDTOZdaYSJ2pcaVlBL4pB&#10;EGdWl5wr+ErfX0YgnEfWWFkmBWdyMJs+Pkww0bblDZ22PhcBwi5BBYX3dSKlywoy6CJbEwfvaBuD&#10;Psgml7rBNsBNJftxPJQGSw4LBdY0Lyj72f4ZBe33b7r6jD92er9Il4fD+bKueqlSz0/d2xiEp87f&#10;w7f2Uivovw7geiYcATn9BwAA//8DAFBLAQItABQABgAIAAAAIQDb4fbL7gAAAIUBAAATAAAAAAAA&#10;AAAAAAAAAAAAAABbQ29udGVudF9UeXBlc10ueG1sUEsBAi0AFAAGAAgAAAAhAFr0LFu/AAAAFQEA&#10;AAsAAAAAAAAAAAAAAAAAHwEAAF9yZWxzLy5yZWxzUEsBAi0AFAAGAAgAAAAhAL8Q1e3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35" o:spid="_x0000_s1166" style="position:absolute;visibility:visible;mso-wrap-style:square" from="44701,9451" to="47444,9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HB2xwAAANwAAAAPAAAAZHJzL2Rvd25yZXYueG1sRI9Ba8JA&#10;FITvhf6H5RV6azZaFImuUsSCpaBoStXbI/tMQrNv0+zWRH99VxA8DjPzDTOZdaYSJ2pcaVlBL4pB&#10;EGdWl5wr+ErfX0YgnEfWWFkmBWdyMJs+Pkww0bblDZ22PhcBwi5BBYX3dSKlywoy6CJbEwfvaBuD&#10;Psgml7rBNsBNJftxPJQGSw4LBdY0Lyj72f4ZBe33b7r6jD92er9Il4fD+bKueqlSz0/d2xiEp87f&#10;w7f2Uivovw7geiYcATn9BwAA//8DAFBLAQItABQABgAIAAAAIQDb4fbL7gAAAIUBAAATAAAAAAAA&#10;AAAAAAAAAAAAAABbQ29udGVudF9UeXBlc10ueG1sUEsBAi0AFAAGAAgAAAAhAFr0LFu/AAAAFQEA&#10;AAsAAAAAAAAAAAAAAAAAHwEAAF9yZWxzLy5yZWxzUEsBAi0AFAAGAAgAAAAhANBccHb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36" o:spid="_x0000_s1167" style="position:absolute;visibility:visible;mso-wrap-style:square" from="44701,10486" to="47444,10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u4BxgAAANwAAAAPAAAAZHJzL2Rvd25yZXYueG1sRI9Ba8JA&#10;FITvgv9heUJvutGCSOoqpShYCopGqt4e2dckNPs2zW5N9Ne7guBxmJlvmOm8NaU4U+0KywqGgwgE&#10;cWp1wZmCfbLsT0A4j6yxtEwKLuRgPut2phhr2/CWzjufiQBhF6OC3PsqltKlORl0A1sRB+/H1gZ9&#10;kHUmdY1NgJtSjqJoLA0WHBZyrOgjp/R3928UNN9/yfor+jzo4yJZnU6X66YcJkq99Nr3NxCeWv8M&#10;P9orrWD0Oob7mXAE5OwGAAD//wMAUEsBAi0AFAAGAAgAAAAhANvh9svuAAAAhQEAABMAAAAAAAAA&#10;AAAAAAAAAAAAAFtDb250ZW50X1R5cGVzXS54bWxQSwECLQAUAAYACAAAACEAWvQsW78AAAAVAQAA&#10;CwAAAAAAAAAAAAAAAAAfAQAAX3JlbHMvLnJlbHNQSwECLQAUAAYACAAAACEAII7uAcYAAADcAAAA&#10;DwAAAAAAAAAAAAAAAAAHAgAAZHJzL2Rvd25yZXYueG1sUEsFBgAAAAADAAMAtwAAAPoCAAAAAA==&#10;" strokecolor="black [3200]" strokeweight="1.5pt">
                  <v:stroke joinstyle="miter"/>
                </v:line>
                <v:group id="Группа 237" o:spid="_x0000_s1168" style="position:absolute;left:21776;top:6553;width:2843;height:7098" coordorigin="38734,6618" coordsize="2842,7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<v:line id="Прямая соединительная линия 238" o:spid="_x0000_s1169" style="position:absolute;visibility:visible;mso-wrap-style:square" from="40158,6705" to="40158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d/oxAAAANwAAAAPAAAAZHJzL2Rvd25yZXYueG1sRE9Na8JA&#10;EL0L/odlBG9mo0KR6CpFFJRCi6ZUvQ3ZMQnNzsbsamJ/ffdQ6PHxvherzlTiQY0rLSsYRzEI4szq&#10;knMFn+l2NAPhPLLGyjIpeJKD1bLfW2CibcsHehx9LkIIuwQVFN7XiZQuK8igi2xNHLirbQz6AJtc&#10;6gbbEG4qOYnjF2mw5NBQYE3rgrLv490oaL9u6ftbvD/p8ybdXS7Pn49qnCo1HHSvcxCeOv8v/nPv&#10;tILJNKwNZ8IRkMtfAAAA//8DAFBLAQItABQABgAIAAAAIQDb4fbL7gAAAIUBAAATAAAAAAAAAAAA&#10;AAAAAAAAAABbQ29udGVudF9UeXBlc10ueG1sUEsBAi0AFAAGAAgAAAAhAFr0LFu/AAAAFQEAAAsA&#10;AAAAAAAAAAAAAAAAHwEAAF9yZWxzLy5yZWxzUEsBAi0AFAAGAAgAAAAhAD5d3+jEAAAA3AAAAA8A&#10;AAAAAAAAAAAAAAAABwIAAGRycy9kb3ducmV2LnhtbFBLBQYAAAAAAwADALcAAAD4AgAAAAA=&#10;" strokecolor="black [3200]" strokeweight="1.5pt">
                    <v:stroke joinstyle="miter"/>
                  </v:line>
                  <v:line id="Прямая соединительная линия 239" o:spid="_x0000_s1170" style="position:absolute;visibility:visible;mso-wrap-style:square" from="38734,6618" to="41477,6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XpzxwAAANwAAAAPAAAAZHJzL2Rvd25yZXYueG1sRI9Ba8JA&#10;FITvhf6H5RV6azZaEI2uUsSCpaBoStXbI/tMQrNv0+zWRH99VxA8DjPzDTOZdaYSJ2pcaVlBL4pB&#10;EGdWl5wr+ErfX4YgnEfWWFkmBWdyMJs+Pkww0bblDZ22PhcBwi5BBYX3dSKlywoy6CJbEwfvaBuD&#10;Psgml7rBNsBNJftxPJAGSw4LBdY0Lyj72f4ZBe33b7r6jD92er9Il4fD+bKueqlSz0/d2xiEp87f&#10;w7f2Uivov47geiYcATn9BwAA//8DAFBLAQItABQABgAIAAAAIQDb4fbL7gAAAIUBAAATAAAAAAAA&#10;AAAAAAAAAAAAAABbQ29udGVudF9UeXBlc10ueG1sUEsBAi0AFAAGAAgAAAAhAFr0LFu/AAAAFQEA&#10;AAsAAAAAAAAAAAAAAAAAHwEAAF9yZWxzLy5yZWxzUEsBAi0AFAAGAAgAAAAhAFERenPHAAAA3AAA&#10;AA8AAAAAAAAAAAAAAAAABwIAAGRycy9kb3ducmV2LnhtbFBLBQYAAAAAAwADALcAAAD7AgAAAAA=&#10;" strokecolor="black [3200]" strokeweight="1.5pt">
                    <v:stroke joinstyle="miter"/>
                  </v:line>
                  <v:line id="Прямая соединительная линия 240" o:spid="_x0000_s1171" style="position:absolute;visibility:visible;mso-wrap-style:square" from="38834,13563" to="41577,13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aCTxAAAANwAAAAPAAAAZHJzL2Rvd25yZXYueG1sRE9Na8JA&#10;EL0L/odlBG9mo0iR6CpFFJRCi6ZUvQ3ZMQnNzsbsamJ/ffdQ6PHxvherzlTiQY0rLSsYRzEI4szq&#10;knMFn+l2NAPhPLLGyjIpeJKD1bLfW2CibcsHehx9LkIIuwQVFN7XiZQuK8igi2xNHLirbQz6AJtc&#10;6gbbEG4qOYnjF2mw5NBQYE3rgrLv490oaL9u6ftbvD/p8ybdXS7Pn49qnCo1HHSvcxCeOv8v/nPv&#10;tILJNMwPZ8IRkMtfAAAA//8DAFBLAQItABQABgAIAAAAIQDb4fbL7gAAAIUBAAATAAAAAAAAAAAA&#10;AAAAAAAAAABbQ29udGVudF9UeXBlc10ueG1sUEsBAi0AFAAGAAgAAAAhAFr0LFu/AAAAFQEAAAsA&#10;AAAAAAAAAAAAAAAAHwEAAF9yZWxzLy5yZWxzUEsBAi0AFAAGAAgAAAAhAJgtoJPEAAAA3AAAAA8A&#10;AAAAAAAAAAAAAAAABwIAAGRycy9kb3ducmV2LnhtbFBLBQYAAAAAAwADALcAAAD4AgAAAAA=&#10;" strokecolor="black [3200]" strokeweight="1.5pt">
                    <v:stroke joinstyle="miter"/>
                  </v:line>
                </v:group>
                <v:group id="Группа 241" o:spid="_x0000_s1172" style="position:absolute;left:10674;top:1312;width:2845;height:15827" coordorigin="33916,11577" coordsize="2844,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<v:line id="Прямая соединительная линия 242" o:spid="_x0000_s1173" style="position:absolute;visibility:visible;mso-wrap-style:square" from="35345,11577" to="35345,18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5t/xwAAANwAAAAPAAAAZHJzL2Rvd25yZXYueG1sRI9Ba8JA&#10;FITvBf/D8gRvdWMQKamriFhQCpUasfX2yL4mwezbNLua2F/fFQSPw8x8w0znnanEhRpXWlYwGkYg&#10;iDOrS84V7NO35xcQziNrrCyTgis5mM96T1NMtG35ky47n4sAYZeggsL7OpHSZQUZdENbEwfvxzYG&#10;fZBNLnWDbYCbSsZRNJEGSw4LBda0LCg77c5GQXv4TT/eo82X/l6l6+Px+retRqlSg363eAXhqfOP&#10;8L291gricQy3M+EIyNk/AAAA//8DAFBLAQItABQABgAIAAAAIQDb4fbL7gAAAIUBAAATAAAAAAAA&#10;AAAAAAAAAAAAAABbQ29udGVudF9UeXBlc10ueG1sUEsBAi0AFAAGAAgAAAAhAFr0LFu/AAAAFQEA&#10;AAsAAAAAAAAAAAAAAAAAHwEAAF9yZWxzLy5yZWxzUEsBAi0AFAAGAAgAAAAhAAezm3/HAAAA3AAA&#10;AA8AAAAAAAAAAAAAAAAABwIAAGRycy9kb3ducmV2LnhtbFBLBQYAAAAAAwADALcAAAD7AgAAAAA=&#10;" strokecolor="black [3200]" strokeweight="1.5pt">
                    <v:stroke joinstyle="miter"/>
                  </v:line>
                  <v:line id="Прямая соединительная линия 243" o:spid="_x0000_s1174" style="position:absolute;visibility:visible;mso-wrap-style:square" from="33916,11640" to="36660,11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z7kxwAAANwAAAAPAAAAZHJzL2Rvd25yZXYueG1sRI9Ba8JA&#10;FITvhf6H5RV6azZaEYmuUsSCpaBoStXbI/tMQrNv0+zWRH99VxA8DjPzDTOZdaYSJ2pcaVlBL4pB&#10;EGdWl5wr+ErfX0YgnEfWWFkmBWdyMJs+Pkww0bblDZ22PhcBwi5BBYX3dSKlywoy6CJbEwfvaBuD&#10;Psgml7rBNsBNJftxPJQGSw4LBdY0Lyj72f4ZBe33b7r6jD92er9Il4fD+bKueqlSz0/d2xiEp87f&#10;w7f2UivoD17heiYcATn9BwAA//8DAFBLAQItABQABgAIAAAAIQDb4fbL7gAAAIUBAAATAAAAAAAA&#10;AAAAAAAAAAAAAABbQ29udGVudF9UeXBlc10ueG1sUEsBAi0AFAAGAAgAAAAhAFr0LFu/AAAAFQEA&#10;AAsAAAAAAAAAAAAAAAAAHwEAAF9yZWxzLy5yZWxzUEsBAi0AFAAGAAgAAAAhAGj/PuTHAAAA3AAA&#10;AA8AAAAAAAAAAAAAAAAABwIAAGRycy9kb3ducmV2LnhtbFBLBQYAAAAAAwADALcAAAD7AgAAAAA=&#10;" strokecolor="black [3200]" strokeweight="1.5pt">
                    <v:stroke joinstyle="miter"/>
                  </v:line>
                  <v:line id="Прямая соединительная линия 244" o:spid="_x0000_s1175" style="position:absolute;visibility:visible;mso-wrap-style:square" from="34018,18587" to="36761,18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qaQxgAAANwAAAAPAAAAZHJzL2Rvd25yZXYueG1sRI9Ba8JA&#10;FITvgv9heUJvulFEJHWVUhQsgqKRqrdH9jUJzb5Ns1sT++u7guBxmJlvmNmiNaW4Uu0KywqGgwgE&#10;cWp1wZmCY7LqT0E4j6yxtEwKbuRgMe92Zhhr2/CergefiQBhF6OC3PsqltKlORl0A1sRB+/L1gZ9&#10;kHUmdY1NgJtSjqJoIg0WHBZyrOg9p/T78GsUNJ8/yXYTfZz0eZmsL5fb364cJkq99Nq3VxCeWv8M&#10;P9prrWA0HsP9TDgCcv4PAAD//wMAUEsBAi0AFAAGAAgAAAAhANvh9svuAAAAhQEAABMAAAAAAAAA&#10;AAAAAAAAAAAAAFtDb250ZW50X1R5cGVzXS54bWxQSwECLQAUAAYACAAAACEAWvQsW78AAAAVAQAA&#10;CwAAAAAAAAAAAAAAAAAfAQAAX3JlbHMvLnJlbHNQSwECLQAUAAYACAAAACEA5xamkMYAAADcAAAA&#10;DwAAAAAAAAAAAAAAAAAHAgAAZHJzL2Rvd25yZXYueG1sUEsFBgAAAAADAAMAtwAAAPoCAAAAAA==&#10;" strokecolor="black [3200]" strokeweight="1.5pt">
                    <v:stroke joinstyle="miter"/>
                  </v:line>
                </v:group>
                <v:shape id="Левая фигурная скобка 245" o:spid="_x0000_s1176" type="#_x0000_t87" style="position:absolute;left:5627;top:6387;width:2081;height:1104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EJIxQAAANwAAAAPAAAAZHJzL2Rvd25yZXYueG1sRI9bawIx&#10;FITfBf9DOIIvolmvlNUoRRCkUOoNpG+HzXF3cXOyTaJu/31TEHwcZuYbZrFqTCXu5HxpWcFwkIAg&#10;zqwuOVdwOm76byB8QNZYWSYFv+RhtWy3Fphq++A93Q8hFxHCPkUFRQh1KqXPCjLoB7Ymjt7FOoMh&#10;SpdL7fAR4aaSoySZSYMlx4UCa1oXlF0PN6OA5c/X+Py9/6wvblj2xlvUO/xQqttp3ucgAjXhFX62&#10;t1rBaDKF/zPxCMjlHwAAAP//AwBQSwECLQAUAAYACAAAACEA2+H2y+4AAACFAQAAEwAAAAAAAAAA&#10;AAAAAAAAAAAAW0NvbnRlbnRfVHlwZXNdLnhtbFBLAQItABQABgAIAAAAIQBa9CxbvwAAABUBAAAL&#10;AAAAAAAAAAAAAAAAAB8BAABfcmVscy8ucmVsc1BLAQItABQABgAIAAAAIQBKoEJIxQAAANwAAAAP&#10;AAAAAAAAAAAAAAAAAAcCAABkcnMvZG93bnJldi54bWxQSwUGAAAAAAMAAwC3AAAA+QIAAAAA&#10;" adj="339" strokecolor="#a5a5a5 [3206]" strokeweight="1pt">
                  <v:stroke joinstyle="miter"/>
                </v:shape>
                <v:shape id="Левая фигурная скобка 246" o:spid="_x0000_s1177" type="#_x0000_t87" style="position:absolute;left:33770;top:340;width:2158;height:2306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ItfxQAAANwAAAAPAAAAZHJzL2Rvd25yZXYueG1sRI9BawIx&#10;FITvQv9DeIXeNFtRWdeNUoVCD4LUeqi35+Z1s3TzsiTpuv77plDwOMzMN0y5GWwrevKhcazgeZKB&#10;IK6cbrhWcPp4HecgQkTW2DomBTcKsFk/jEostLvyO/XHWIsE4VCgAhNjV0gZKkMWw8R1xMn7ct5i&#10;TNLXUnu8Jrht5TTLFtJiw2nBYEc7Q9X38ccqWJ73Ppp5fvnkU3a42e3gZgej1NPj8LICEWmI9/B/&#10;+00rmM4W8HcmHQG5/gUAAP//AwBQSwECLQAUAAYACAAAACEA2+H2y+4AAACFAQAAEwAAAAAAAAAA&#10;AAAAAAAAAAAAW0NvbnRlbnRfVHlwZXNdLnhtbFBLAQItABQABgAIAAAAIQBa9CxbvwAAABUBAAAL&#10;AAAAAAAAAAAAAAAAAB8BAABfcmVscy8ucmVsc1BLAQItABQABgAIAAAAIQAVWItfxQAAANwAAAAP&#10;AAAAAAAAAAAAAAAAAAcCAABkcnMvZG93bnJldi54bWxQSwUGAAAAAAMAAwC3AAAA+QIAAAAA&#10;" adj="168" strokecolor="#a5a5a5 [3206]" strokeweight="1pt">
                  <v:stroke joinstyle="miter"/>
                </v:shape>
                <v:shape id="Левая фигурная скобка 247" o:spid="_x0000_s1178" type="#_x0000_t87" style="position:absolute;left:16483;top:6412;width:2313;height:11076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MiJxgAAANwAAAAPAAAAZHJzL2Rvd25yZXYueG1sRI9Ba8JA&#10;FITvBf/D8gQvpdloJYmpqxTB0lup9lBvj+wzCc2+TbNrEv+9Wyh4HGbmG2a9HU0jeupcbVnBPIpB&#10;EBdW11wq+DrunzIQziNrbCyTgis52G4mD2vMtR34k/qDL0WAsMtRQeV9m0vpiooMusi2xME7286g&#10;D7Irpe5wCHDTyEUcJ9JgzWGhwpZ2FRU/h4tR8JZmp99sZdxq4Ofj8vux+EjmTqnZdHx9AeFp9Pfw&#10;f/tdK1gsU/g7E46A3NwAAAD//wMAUEsBAi0AFAAGAAgAAAAhANvh9svuAAAAhQEAABMAAAAAAAAA&#10;AAAAAAAAAAAAAFtDb250ZW50X1R5cGVzXS54bWxQSwECLQAUAAYACAAAACEAWvQsW78AAAAVAQAA&#10;CwAAAAAAAAAAAAAAAAAfAQAAX3JlbHMvLnJlbHNQSwECLQAUAAYACAAAACEA7xjIicYAAADcAAAA&#10;DwAAAAAAAAAAAAAAAAAHAgAAZHJzL2Rvd25yZXYueG1sUEsFBgAAAAADAAMAtwAAAPoCAAAAAA==&#10;" adj="376" strokecolor="#a5a5a5 [3206]" strokeweight="1pt">
                  <v:stroke joinstyle="miter"/>
                </v:shape>
                <v:shape id="Надпись 248" o:spid="_x0000_s1179" type="#_x0000_t202" style="position:absolute;left:14470;top:13248;width:6254;height:29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AYtwwAAANwAAAAPAAAAZHJzL2Rvd25yZXYueG1sRE/LagIx&#10;FN0X/IdwC92IZpQiMhqlCi1SWsUH4vIyuU4GJzdDEnX8+2YhdHk47+m8tbW4kQ+VYwWDfgaCuHC6&#10;4lLBYf/ZG4MIEVlj7ZgUPCjAfNZ5mWKu3Z23dNvFUqQQDjkqMDE2uZShMGQx9F1DnLiz8xZjgr6U&#10;2uM9hdtaDrNsJC1WnBoMNrQ0VFx2V6vgYr67m+zrd3EcrR5+vb+6k/85KfX22n5MQERq47/46V5p&#10;BcP3tDadSUdAzv4AAAD//wMAUEsBAi0AFAAGAAgAAAAhANvh9svuAAAAhQEAABMAAAAAAAAAAAAA&#10;AAAAAAAAAFtDb250ZW50X1R5cGVzXS54bWxQSwECLQAUAAYACAAAACEAWvQsW78AAAAVAQAACwAA&#10;AAAAAAAAAAAAAAAfAQAAX3JlbHMvLnJlbHNQSwECLQAUAAYACAAAACEAz2wGLcMAAADcAAAADwAA&#10;AAAAAAAAAAAAAAAHAgAAZHJzL2Rvd25yZXYueG1sUEsFBgAAAAADAAMAtwAAAPcCAAAAAA==&#10;" filled="f" stroked="f" strokeweight=".5pt">
                  <v:textbox>
                    <w:txbxContent>
                      <w:p w14:paraId="53DCD95A" w14:textId="77777777" w:rsidR="005854AD" w:rsidRPr="008E6AAF" w:rsidRDefault="005854AD" w:rsidP="00FC4F83">
                        <w:r>
                          <w:rPr>
                            <w:lang w:val="en-US"/>
                          </w:rPr>
                          <w:t>9,25</w:t>
                        </w:r>
                        <w:r>
                          <w:t>мм</w:t>
                        </w:r>
                      </w:p>
                    </w:txbxContent>
                  </v:textbox>
                </v:shape>
                <v:shape id="Надпись 249" o:spid="_x0000_s1180" type="#_x0000_t202" style="position:absolute;left:31683;top:12951;width:6255;height:24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KO2xgAAANwAAAAPAAAAZHJzL2Rvd25yZXYueG1sRI9BawIx&#10;FITvgv8hPKGXUrNKkXZrFBVaRLSlWorHx+Z1s7h5WZKo6783QsHjMDPfMONpa2txIh8qxwoG/QwE&#10;ceF0xaWCn9370wuIEJE11o5JwYUCTCfdzhhz7c78TadtLEWCcMhRgYmxyaUMhSGLoe8a4uT9OW8x&#10;JulLqT2eE9zWcphlI2mx4rRgsKGFoeKwPVoFB7N6/Mo+NvPf0fLiP3dHt/frvVIPvXb2BiJSG+/h&#10;//ZSKxg+v8LtTDoCcnIFAAD//wMAUEsBAi0AFAAGAAgAAAAhANvh9svuAAAAhQEAABMAAAAAAAAA&#10;AAAAAAAAAAAAAFtDb250ZW50X1R5cGVzXS54bWxQSwECLQAUAAYACAAAACEAWvQsW78AAAAVAQAA&#10;CwAAAAAAAAAAAAAAAAAfAQAAX3JlbHMvLnJlbHNQSwECLQAUAAYACAAAACEAoCCjtsYAAADcAAAA&#10;DwAAAAAAAAAAAAAAAAAHAgAAZHJzL2Rvd25yZXYueG1sUEsFBgAAAAADAAMAtwAAAPoCAAAAAA==&#10;" filled="f" stroked="f" strokeweight=".5pt">
                  <v:textbox>
                    <w:txbxContent>
                      <w:p w14:paraId="5A8B43BC" w14:textId="77777777" w:rsidR="005854AD" w:rsidRDefault="005854AD" w:rsidP="00FC4F83">
                        <w:r>
                          <w:rPr>
                            <w:lang w:val="en-US"/>
                          </w:rPr>
                          <w:t>31</w:t>
                        </w:r>
                        <w:r>
                          <w:t>,</w:t>
                        </w:r>
                        <w:r>
                          <w:rPr>
                            <w:lang w:val="en-US"/>
                          </w:rPr>
                          <w:t>5</w:t>
                        </w:r>
                        <w:r>
                          <w:t>мм</w:t>
                        </w:r>
                      </w:p>
                    </w:txbxContent>
                  </v:textbox>
                </v:shape>
                <v:shape id="Надпись 250" o:spid="_x0000_s1181" type="#_x0000_t202" style="position:absolute;left:3659;top:12652;width:6966;height:25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5z2wwAAANwAAAAPAAAAZHJzL2Rvd25yZXYueG1sRE/LagIx&#10;FN0X/IdwC92IZhQqMhqlCi1SWsUH4vIyuU4GJzdDEnX8+2YhdHk47+m8tbW4kQ+VYwWDfgaCuHC6&#10;4lLBYf/ZG4MIEVlj7ZgUPCjAfNZ5mWKu3Z23dNvFUqQQDjkqMDE2uZShMGQx9F1DnLiz8xZjgr6U&#10;2uM9hdtaDrNsJC1WnBoMNrQ0VFx2V6vgYr67m+zrd3EcrR5+vb+6k/85KfX22n5MQERq47/46V5p&#10;BcP3ND+dSUdAzv4AAAD//wMAUEsBAi0AFAAGAAgAAAAhANvh9svuAAAAhQEAABMAAAAAAAAAAAAA&#10;AAAAAAAAAFtDb250ZW50X1R5cGVzXS54bWxQSwECLQAUAAYACAAAACEAWvQsW78AAAAVAQAACwAA&#10;AAAAAAAAAAAAAAAfAQAAX3JlbHMvLnJlbHNQSwECLQAUAAYACAAAACEAtMOc9sMAAADcAAAADwAA&#10;AAAAAAAAAAAAAAAHAgAAZHJzL2Rvd25yZXYueG1sUEsFBgAAAAADAAMAtwAAAPcCAAAAAA==&#10;" filled="f" stroked="f" strokeweight=".5pt">
                  <v:textbox>
                    <w:txbxContent>
                      <w:p w14:paraId="2BB26EAC" w14:textId="77777777" w:rsidR="005854AD" w:rsidRDefault="005854AD" w:rsidP="00FC4F83">
                        <w:r>
                          <w:t>12</w:t>
                        </w:r>
                        <w:r>
                          <w:rPr>
                            <w:lang w:val="en-US"/>
                          </w:rPr>
                          <w:t>,</w:t>
                        </w:r>
                        <w:r>
                          <w:t>25мм</w:t>
                        </w:r>
                      </w:p>
                    </w:txbxContent>
                  </v:textbox>
                </v:shape>
                <v:line id="Прямая соединительная линия 251" o:spid="_x0000_s1182" style="position:absolute;visibility:visible;mso-wrap-style:square" from="1293,27268" to="47368,27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JPVxwAAANwAAAAPAAAAZHJzL2Rvd25yZXYueG1sRI9Ba8JA&#10;FITvBf/D8gre6iaCIqmrlKKgCIqmtPX2yL4modm3Mbua6K93hUKPw8x8w0znnanEhRpXWlYQDyIQ&#10;xJnVJecKPtLlywSE88gaK8uk4EoO5rPe0xQTbVve0+XgcxEg7BJUUHhfJ1K6rCCDbmBr4uD92Mag&#10;D7LJpW6wDXBTyWEUjaXBksNCgTW9F5T9Hs5GQft5SrebaP2lvxfp6ni83nZVnCrVf+7eXkF46vx/&#10;+K+90gqGoxgeZ8IRkLM7AAAA//8DAFBLAQItABQABgAIAAAAIQDb4fbL7gAAAIUBAAATAAAAAAAA&#10;AAAAAAAAAAAAAABbQ29udGVudF9UeXBlc10ueG1sUEsBAi0AFAAGAAgAAAAhAFr0LFu/AAAAFQEA&#10;AAsAAAAAAAAAAAAAAAAAHwEAAF9yZWxzLy5yZWxzUEsBAi0AFAAGAAgAAAAhAHK4k9X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52" o:spid="_x0000_s1183" style="position:absolute;visibility:visible;mso-wrap-style:square" from="1298,26715" to="4041,26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g2ixwAAANwAAAAPAAAAZHJzL2Rvd25yZXYueG1sRI9Ba8JA&#10;FITvBf/D8gRvdWNAKamriFhQCpUasfX2yL4mwezbNLua2F/fFQSPw8x8w0znnanEhRpXWlYwGkYg&#10;iDOrS84V7NO35xcQziNrrCyTgis5mM96T1NMtG35ky47n4sAYZeggsL7OpHSZQUZdENbEwfvxzYG&#10;fZBNLnWDbYCbSsZRNJEGSw4LBda0LCg77c5GQXv4TT/eo82X/l6l6+Px+retRqlSg363eAXhqfOP&#10;8L291gricQy3M+EIyNk/AAAA//8DAFBLAQItABQABgAIAAAAIQDb4fbL7gAAAIUBAAATAAAAAAAA&#10;AAAAAAAAAAAAAABbQ29udGVudF9UeXBlc10ueG1sUEsBAi0AFAAGAAgAAAAhAFr0LFu/AAAAFQEA&#10;AAsAAAAAAAAAAAAAAAAAHwEAAF9yZWxzLy5yZWxzUEsBAi0AFAAGAAgAAAAhAIJqDaL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53" o:spid="_x0000_s1184" style="position:absolute;visibility:visible;mso-wrap-style:square" from="1298,27756" to="4041,27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qg5xwAAANwAAAAPAAAAZHJzL2Rvd25yZXYueG1sRI9Ba8JA&#10;FITvhf6H5RV6azZaFImuUsSCpaBoStXbI/tMQrNv0+zWRH99VxA8DjPzDTOZdaYSJ2pcaVlBL4pB&#10;EGdWl5wr+ErfX0YgnEfWWFkmBWdyMJs+Pkww0bblDZ22PhcBwi5BBYX3dSKlywoy6CJbEwfvaBuD&#10;Psgml7rBNsBNJftxPJQGSw4LBdY0Lyj72f4ZBe33b7r6jD92er9Il4fD+bKueqlSz0/d2xiEp87f&#10;w7f2UivoD17heiYcATn9BwAA//8DAFBLAQItABQABgAIAAAAIQDb4fbL7gAAAIUBAAATAAAAAAAA&#10;AAAAAAAAAAAAAABbQ29udGVudF9UeXBlc10ueG1sUEsBAi0AFAAGAAgAAAAhAFr0LFu/AAAAFQEA&#10;AAsAAAAAAAAAAAAAAAAAHwEAAF9yZWxzLy5yZWxzUEsBAi0AFAAGAAgAAAAhAO0mqDn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54" o:spid="_x0000_s1185" style="position:absolute;visibility:visible;mso-wrap-style:square" from="44853,26721" to="47596,26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zBNxwAAANwAAAAPAAAAZHJzL2Rvd25yZXYueG1sRI9Ba8JA&#10;FITvhf6H5RV6azZKFYmuUsSCpaBoStXbI/tMQrNv0+zWRH99VxA8DjPzDTOZdaYSJ2pcaVlBL4pB&#10;EGdWl5wr+ErfX0YgnEfWWFkmBWdyMJs+Pkww0bblDZ22PhcBwi5BBYX3dSKlywoy6CJbEwfvaBuD&#10;Psgml7rBNsBNJftxPJQGSw4LBdY0Lyj72f4ZBe33b7r6jD92er9Il4fD+bKueqlSz0/d2xiEp87f&#10;w7f2UivoD17heiYcATn9BwAA//8DAFBLAQItABQABgAIAAAAIQDb4fbL7gAAAIUBAAATAAAAAAAA&#10;AAAAAAAAAAAAAABbQ29udGVudF9UeXBlc10ueG1sUEsBAi0AFAAGAAgAAAAhAFr0LFu/AAAAFQEA&#10;AAsAAAAAAAAAAAAAAAAAHwEAAF9yZWxzLy5yZWxzUEsBAi0AFAAGAAgAAAAhAGLPME3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55" o:spid="_x0000_s1186" style="position:absolute;visibility:visible;mso-wrap-style:square" from="44853,27756" to="47596,27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5XWxgAAANwAAAAPAAAAZHJzL2Rvd25yZXYueG1sRI9Ba8JA&#10;FITvgv9heUJvulFQJHWVUhQsgqKRqrdH9jUJzb5Ns1sT++u7guBxmJlvmNmiNaW4Uu0KywqGgwgE&#10;cWp1wZmCY7LqT0E4j6yxtEwKbuRgMe92Zhhr2/CergefiQBhF6OC3PsqltKlORl0A1sRB+/L1gZ9&#10;kHUmdY1NgJtSjqJoIg0WHBZyrOg9p/T78GsUNJ8/yXYTfZz0eZmsL5fb364cJkq99Nq3VxCeWv8M&#10;P9prrWA0HsP9TDgCcv4PAAD//wMAUEsBAi0AFAAGAAgAAAAhANvh9svuAAAAhQEAABMAAAAAAAAA&#10;AAAAAAAAAAAAAFtDb250ZW50X1R5cGVzXS54bWxQSwECLQAUAAYACAAAACEAWvQsW78AAAAVAQAA&#10;CwAAAAAAAAAAAAAAAAAfAQAAX3JlbHMvLnJlbHNQSwECLQAUAAYACAAAACEADYOV1sYAAADcAAAA&#10;DwAAAAAAAAAAAAAAAAAHAgAAZHJzL2Rvd25yZXYueG1sUEsFBgAAAAADAAMAtwAAAPoCAAAAAA==&#10;" strokecolor="black [3200]" strokeweight="1.5pt">
                  <v:stroke joinstyle="miter"/>
                </v:line>
                <v:shape id="Левая фигурная скобка 256" o:spid="_x0000_s1187" type="#_x0000_t87" style="position:absolute;left:5457;top:23976;width:2152;height:10480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y+DwwAAANwAAAAPAAAAZHJzL2Rvd25yZXYueG1sRI/RisIw&#10;FETfhf2HcBf2RTRVtEo1FhUEEV909wOuzbUtbW5Kk2r3742wsI/DzJxh1mlvavGg1pWWFUzGEQji&#10;zOqScwU/34fREoTzyBpry6Tglxykm4/BGhNtn3yhx9XnIkDYJaig8L5JpHRZQQbd2DbEwbvb1qAP&#10;ss2lbvEZ4KaW0yiKpcGSw0KBDe0LyqprZxRkB9oNZ6bPJcfVuYpOi1lX3ZT6+uy3KxCeev8f/msf&#10;tYLpPIb3mXAE5OYFAAD//wMAUEsBAi0AFAAGAAgAAAAhANvh9svuAAAAhQEAABMAAAAAAAAAAAAA&#10;AAAAAAAAAFtDb250ZW50X1R5cGVzXS54bWxQSwECLQAUAAYACAAAACEAWvQsW78AAAAVAQAACwAA&#10;AAAAAAAAAAAAAAAfAQAAX3JlbHMvLnJlbHNQSwECLQAUAAYACAAAACEA3XMvg8MAAADcAAAADwAA&#10;AAAAAAAAAAAAAAAHAgAAZHJzL2Rvd25yZXYueG1sUEsFBgAAAAADAAMAtwAAAPcCAAAAAA==&#10;" adj="370" strokecolor="#a5a5a5 [3206]" strokeweight="1pt">
                  <v:stroke joinstyle="miter"/>
                </v:shape>
                <v:shape id="Левая фигурная скобка 257" o:spid="_x0000_s1188" type="#_x0000_t87" style="position:absolute;left:34731;top:17502;width:2165;height:23470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9lWwwAAANwAAAAPAAAAZHJzL2Rvd25yZXYueG1sRI/NasJA&#10;FIX3Bd9huIK7ZqKQ2kRHkUIh4KrWjbtL5jYTzNyJmYmJb+8UCl0ezs/H2e4n24o79b5xrGCZpCCI&#10;K6cbrhWcvz9f30H4gKyxdUwKHuRhv5u9bLHQbuQvup9CLeII+wIVmBC6QkpfGbLoE9cRR+/H9RZD&#10;lH0tdY9jHLetXKXpm7TYcCQY7OjDUHU9DTZyq3Ne38opyy9yyC/jzaTHtVFqMZ8OGxCBpvAf/muX&#10;WsEqW8PvmXgE5O4JAAD//wMAUEsBAi0AFAAGAAgAAAAhANvh9svuAAAAhQEAABMAAAAAAAAAAAAA&#10;AAAAAAAAAFtDb250ZW50X1R5cGVzXS54bWxQSwECLQAUAAYACAAAACEAWvQsW78AAAAVAQAACwAA&#10;AAAAAAAAAAAAAAAfAQAAX3JlbHMvLnJlbHNQSwECLQAUAAYACAAAACEA2v/ZVsMAAADcAAAADwAA&#10;AAAAAAAAAAAAAAAHAgAAZHJzL2Rvd25yZXYueG1sUEsFBgAAAAADAAMAtwAAAPcCAAAAAA==&#10;" adj="166" strokecolor="#a5a5a5 [3206]" strokeweight="1pt">
                  <v:stroke joinstyle="miter"/>
                  <v:textbox>
                    <w:txbxContent>
                      <w:p w14:paraId="774C7B1F" w14:textId="77777777" w:rsidR="005854AD" w:rsidRDefault="005854AD" w:rsidP="00FC4F83">
                        <w:pPr>
                          <w:jc w:val="center"/>
                        </w:pPr>
                      </w:p>
                    </w:txbxContent>
                  </v:textbox>
                </v:shape>
                <v:shape id="Левая фигурная скобка 258" o:spid="_x0000_s1189" type="#_x0000_t87" style="position:absolute;left:16641;top:23132;width:2404;height:1213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MA/wgAAANwAAAAPAAAAZHJzL2Rvd25yZXYueG1sRE/dSsMw&#10;FL4f+A7hCN6tqQOd1GWjKKMDYbDOBzhtjk2xOSlN1p+3NxfCLj++/91htp0YafCtYwXPSQqCuHa6&#10;5UbB9/W4fgPhA7LGzjEpWMjDYf+w2mGm3cQXGsvQiBjCPkMFJoQ+k9LXhiz6xPXEkftxg8UQ4dBI&#10;PeAUw20nN2n6Ki22HBsM9vRhqP4tb1bB6Ss9dnm15EVebEfTF+fq09yUenqc83cQgeZwF/+7T1rB&#10;5iWujWfiEZD7PwAAAP//AwBQSwECLQAUAAYACAAAACEA2+H2y+4AAACFAQAAEwAAAAAAAAAAAAAA&#10;AAAAAAAAW0NvbnRlbnRfVHlwZXNdLnhtbFBLAQItABQABgAIAAAAIQBa9CxbvwAAABUBAAALAAAA&#10;AAAAAAAAAAAAAB8BAABfcmVscy8ucmVsc1BLAQItABQABgAIAAAAIQBn7MA/wgAAANwAAAAPAAAA&#10;AAAAAAAAAAAAAAcCAABkcnMvZG93bnJldi54bWxQSwUGAAAAAAMAAwC3AAAA9gIAAAAA&#10;" adj="357" strokecolor="#a5a5a5 [3206]" strokeweight="1pt">
                  <v:stroke joinstyle="miter"/>
                </v:shape>
                <v:shape id="Надпись 98" o:spid="_x0000_s1190" type="#_x0000_t202" style="position:absolute;left:14982;top:29812;width:6255;height:291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TVrxgAAANwAAAAPAAAAZHJzL2Rvd25yZXYueG1sRI9BawIx&#10;FITvgv8hPKGXUrMKlXZrFBVaRLSlWorHx+Z1s7h5WZKo6783QsHjMDPfMONpa2txIh8qxwoG/QwE&#10;ceF0xaWCn9370wuIEJE11o5JwYUCTCfdzhhz7c78TadtLEWCcMhRgYmxyaUMhSGLoe8a4uT9OW8x&#10;JulLqT2eE9zWcphlI2mx4rRgsKGFoeKwPVoFB7N6/Mo+NvPf0fLiP3dHt/frvVIPvXb2BiJSG+/h&#10;//ZSKxg+v8LtTDoCcnIFAAD//wMAUEsBAi0AFAAGAAgAAAAhANvh9svuAAAAhQEAABMAAAAAAAAA&#10;AAAAAAAAAAAAAFtDb250ZW50X1R5cGVzXS54bWxQSwECLQAUAAYACAAAACEAWvQsW78AAAAVAQAA&#10;CwAAAAAAAAAAAAAAAAAfAQAAX3JlbHMvLnJlbHNQSwECLQAUAAYACAAAACEAJfk1a8YAAADcAAAA&#10;DwAAAAAAAAAAAAAAAAAHAgAAZHJzL2Rvd25yZXYueG1sUEsFBgAAAAADAAMAtwAAAPoCAAAAAA==&#10;" filled="f" stroked="f" strokeweight=".5pt">
                  <v:textbox>
                    <w:txbxContent>
                      <w:p w14:paraId="4C1C4EC5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9,25</w:t>
                        </w:r>
                        <w:r>
                          <w:rPr>
                            <w:rFonts w:ascii="Calibri" w:eastAsia="Calibri" w:hAnsi="Calibri"/>
                          </w:rPr>
                          <w:t>мм</w:t>
                        </w:r>
                      </w:p>
                    </w:txbxContent>
                  </v:textbox>
                </v:shape>
                <v:shape id="Надпись 101" o:spid="_x0000_s1191" type="#_x0000_t202" style="position:absolute;left:32597;top:30060;width:6255;height:245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1ZLwwAAANwAAAAPAAAAZHJzL2Rvd25yZXYueG1sRE9NawIx&#10;EL0X/A9hBC+lZvWwlK1RqqCIWEtVxOOwmW4WN5Mlibr+++Yg9Ph435NZZxtxIx9qxwpGwwwEcel0&#10;zZWC42H59g4iRGSNjWNS8KAAs2nvZYKFdnf+ods+ViKFcChQgYmxLaQMpSGLYeha4sT9Om8xJugr&#10;qT3eU7ht5DjLcmmx5tRgsKWFofKyv1oFF7N5/c5WX/NTvn743eHqzn57VmrQ7z4/QETq4r/46V5r&#10;BeM8zU9n0hGQ0z8AAAD//wMAUEsBAi0AFAAGAAgAAAAhANvh9svuAAAAhQEAABMAAAAAAAAAAAAA&#10;AAAAAAAAAFtDb250ZW50X1R5cGVzXS54bWxQSwECLQAUAAYACAAAACEAWvQsW78AAAAVAQAACwAA&#10;AAAAAAAAAAAAAAAfAQAAX3JlbHMvLnJlbHNQSwECLQAUAAYACAAAACEAeq9WS8MAAADcAAAADwAA&#10;AAAAAAAAAAAAAAAHAgAAZHJzL2Rvd25yZXYueG1sUEsFBgAAAAADAAMAtwAAAPcCAAAAAA==&#10;" filled="f" stroked="f" strokeweight=".5pt">
                  <v:textbox>
                    <w:txbxContent>
                      <w:p w14:paraId="7506B4CE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31</w:t>
                        </w:r>
                        <w:r>
                          <w:rPr>
                            <w:rFonts w:ascii="Calibri" w:eastAsia="Calibri" w:hAnsi="Calibri"/>
                          </w:rPr>
                          <w:t>,</w:t>
                        </w: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5</w:t>
                        </w:r>
                        <w:r>
                          <w:rPr>
                            <w:rFonts w:ascii="Calibri" w:eastAsia="Calibri" w:hAnsi="Calibri"/>
                          </w:rPr>
                          <w:t>мм</w:t>
                        </w:r>
                      </w:p>
                    </w:txbxContent>
                  </v:textbox>
                </v:shape>
                <v:shape id="Надпись 102" o:spid="_x0000_s1192" type="#_x0000_t202" style="position:absolute;left:2898;top:30140;width:6966;height:251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/PQxgAAANwAAAAPAAAAZHJzL2Rvd25yZXYueG1sRI9BawIx&#10;FITvBf9DeEIvUrN6WMrWKFVokVIrrqV4fGxeN4ublyWJuv77RhB6HGbmG2a26G0rzuRD41jBZJyB&#10;IK6cbrhW8L1/e3oGESKyxtYxKbhSgMV88DDDQrsL7+hcxlokCIcCFZgYu0LKUBmyGMauI07er/MW&#10;Y5K+ltrjJcFtK6dZlkuLDacFgx2tDFXH8mQVHM3HaJu9b5Y/+frqv/Ynd/CfB6Ueh/3rC4hIffwP&#10;39trrWCaT+B2Jh0BOf8DAAD//wMAUEsBAi0AFAAGAAgAAAAhANvh9svuAAAAhQEAABMAAAAAAAAA&#10;AAAAAAAAAAAAAFtDb250ZW50X1R5cGVzXS54bWxQSwECLQAUAAYACAAAACEAWvQsW78AAAAVAQAA&#10;CwAAAAAAAAAAAAAAAAAfAQAAX3JlbHMvLnJlbHNQSwECLQAUAAYACAAAACEAFePz0MYAAADcAAAA&#10;DwAAAAAAAAAAAAAAAAAHAgAAZHJzL2Rvd25yZXYueG1sUEsFBgAAAAADAAMAtwAAAPoCAAAAAA==&#10;" filled="f" stroked="f" strokeweight=".5pt">
                  <v:textbox>
                    <w:txbxContent>
                      <w:p w14:paraId="1D53297D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12</w:t>
                        </w:r>
                        <w:r>
                          <w:rPr>
                            <w:rFonts w:ascii="Calibri" w:eastAsia="Calibri" w:hAnsi="Calibri"/>
                          </w:rPr>
                          <w:t>,</w:t>
                        </w: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25</w:t>
                        </w:r>
                        <w:r>
                          <w:rPr>
                            <w:rFonts w:ascii="Calibri" w:eastAsia="Calibri" w:hAnsi="Calibri"/>
                          </w:rPr>
                          <w:t>мм</w:t>
                        </w:r>
                      </w:p>
                    </w:txbxContent>
                  </v:textbox>
                </v:shape>
                <v:group id="Группа 262" o:spid="_x0000_s1193" style="position:absolute;left:2031;top:22436;width:3557;height:4742" coordorigin="2031,22436" coordsize="3556,4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s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rA75lwBOTyDQAA//8DAFBLAQItABQABgAIAAAAIQDb4fbL7gAAAIUBAAATAAAAAAAAAAAA&#10;AAAAAAAAAABbQ29udGVudF9UeXBlc10ueG1sUEsBAi0AFAAGAAgAAAAhAFr0LFu/AAAAFQEAAAsA&#10;AAAAAAAAAAAAAAAAHwEAAF9yZWxzLy5yZWxzUEsBAi0AFAAGAAgAAAAhANKgJWzEAAAA3AAAAA8A&#10;AAAAAAAAAAAAAAAABwIAAGRycy9kb3ducmV2LnhtbFBLBQYAAAAAAwADALcAAAD4AgAAAAA=&#10;">
                  <v:shape id="Прямая со стрелкой 263" o:spid="_x0000_s1194" type="#_x0000_t32" style="position:absolute;left:2032;top:22436;width:0;height:474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wo4wgAAANwAAAAPAAAAZHJzL2Rvd25yZXYueG1sRI/BisJA&#10;EETvgv8wtOBNJyqIREdZBEFYPBj9gCbTJsFMTzbTavL3O4LgsaiuV12bXedq9aQ2VJ4NzKYJKOLc&#10;24oLA9fLYbICFQTZYu2ZDPQUYLcdDjaYWv/iMz0zKVSEcEjRQCnSpFqHvCSHYeob4ujdfOtQomwL&#10;bVt8Rbir9TxJltphxbGhxIb2JeX37OHiG6fzoT8d73+P36qXerHaZzLrjRmPup81KKFOvsef9NEa&#10;mC8X8B4TCaC3/wAAAP//AwBQSwECLQAUAAYACAAAACEA2+H2y+4AAACFAQAAEwAAAAAAAAAAAAAA&#10;AAAAAAAAW0NvbnRlbnRfVHlwZXNdLnhtbFBLAQItABQABgAIAAAAIQBa9CxbvwAAABUBAAALAAAA&#10;AAAAAAAAAAAAAB8BAABfcmVscy8ucmVsc1BLAQItABQABgAIAAAAIQCo2wo4wgAAANwAAAAPAAAA&#10;AAAAAAAAAAAAAAcCAABkcnMvZG93bnJldi54bWxQSwUGAAAAAAMAAwC3AAAA9gIAAAAA&#10;" strokecolor="black [3200]" strokeweight="1.5pt">
                    <v:stroke endarrow="block" joinstyle="miter"/>
                  </v:shape>
                  <v:shape id="Прямая со стрелкой 264" o:spid="_x0000_s1195" type="#_x0000_t32" style="position:absolute;left:2031;top:24976;width:3557;height:22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JMwwAAANwAAAAPAAAAZHJzL2Rvd25yZXYueG1sRI/BisJA&#10;EETvC/7D0IK3daIuItFRRBAE8WDcD2gyvUkw0xMzrSZ/7wgLHovqetW12nSuVg9qQ+XZwGScgCLO&#10;va24MPB72X8vQAVBtlh7JgM9BdisB18rTK1/8pkemRQqQjikaKAUaVKtQ16SwzD2DXH0/nzrUKJs&#10;C21bfEa4q/U0SebaYcWxocSGdiXl1+zu4hun874/Ha63+7HqpZ4tdplMemNGw267BCXUyef4P32w&#10;BqbzH3iPiQTQ6xcAAAD//wMAUEsBAi0AFAAGAAgAAAAhANvh9svuAAAAhQEAABMAAAAAAAAAAAAA&#10;AAAAAAAAAFtDb250ZW50X1R5cGVzXS54bWxQSwECLQAUAAYACAAAACEAWvQsW78AAAAVAQAACwAA&#10;AAAAAAAAAAAAAAAfAQAAX3JlbHMvLnJlbHNQSwECLQAUAAYACAAAACEAJzKSTM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group id="Группа 265" o:spid="_x0000_s1196" style="position:absolute;left:46226;top:22530;width:3473;height:4737" coordorigin="-179" coordsize="347313,474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b0Y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E7idCUdAbq4AAAD//wMAUEsBAi0AFAAGAAgAAAAhANvh9svuAAAAhQEAABMAAAAAAAAA&#10;AAAAAAAAAAAAAFtDb250ZW50X1R5cGVzXS54bWxQSwECLQAUAAYACAAAACEAWvQsW78AAAAVAQAA&#10;CwAAAAAAAAAAAAAAAAAfAQAAX3JlbHMvLnJlbHNQSwECLQAUAAYACAAAACEAXUm9GMYAAADcAAAA&#10;DwAAAAAAAAAAAAAAAAAHAgAAZHJzL2Rvd25yZXYueG1sUEsFBgAAAAADAAMAtwAAAPoCAAAAAA==&#10;">
                  <v:shape id="Прямая со стрелкой 266" o:spid="_x0000_s1197" type="#_x0000_t32" style="position:absolute;width:0;height:4741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KmgwwAAANwAAAAPAAAAZHJzL2Rvd25yZXYueG1sRI/BisJA&#10;EETvwv7D0MLezESFINFRFkEQFg9GP6DJ9CbBTE/MtJr8vbOwsMeiul51bXaDa9WT+tB4NjBPUlDE&#10;pbcNVwaul8NsBSoIssXWMxkYKcBu+zHZYG79i8/0LKRSEcIhRwO1SJdrHcqaHIbEd8TR+/G9Q4my&#10;r7Tt8RXhrtWLNM20w4ZjQ40d7Wsqb8XDxTdO58N4Ot7uj+9mlHa52hcyH435nA5fa1BCg/wf/6WP&#10;1sAiy+B3TCSA3r4BAAD//wMAUEsBAi0AFAAGAAgAAAAhANvh9svuAAAAhQEAABMAAAAAAAAAAAAA&#10;AAAAAAAAAFtDb250ZW50X1R5cGVzXS54bWxQSwECLQAUAAYACAAAACEAWvQsW78AAAAVAQAACwAA&#10;AAAAAAAAAAAAAAAfAQAAX3JlbHMvLnJlbHNQSwECLQAUAAYACAAAACEAuKypoMMAAADcAAAADwAA&#10;AAAAAAAAAAAAAAAHAgAAZHJzL2Rvd25yZXYueG1sUEsFBgAAAAADAAMAtwAAAPcCAAAAAA==&#10;" strokecolor="black [3200]" strokeweight="1.5pt">
                    <v:stroke endarrow="block" joinstyle="miter"/>
                  </v:shape>
                  <v:shape id="Прямая со стрелкой 267" o:spid="_x0000_s1198" type="#_x0000_t32" style="position:absolute;left:-179;top:244821;width:347313;height:22917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Aw7wwAAANwAAAAPAAAAZHJzL2Rvd25yZXYueG1sRI/BisJA&#10;EETvC/7D0IK3daKCSnQUEQRBPBj3A5pMbxLM9MRMq8nfO8LCHovqetW13nauVk9qQ+XZwGScgCLO&#10;va24MPBzPXwvQQVBtlh7JgM9BdhuBl9rTK1/8YWemRQqQjikaKAUaVKtQ16SwzD2DXH0fn3rUKJs&#10;C21bfEW4q/U0SebaYcWxocSG9iXlt+zh4hvny6E/H2/3x6nqpZ4t95lMemNGw263AiXUyf/xX/po&#10;DUznC/iMiQTQmzcAAAD//wMAUEsBAi0AFAAGAAgAAAAhANvh9svuAAAAhQEAABMAAAAAAAAAAAAA&#10;AAAAAAAAAFtDb250ZW50X1R5cGVzXS54bWxQSwECLQAUAAYACAAAACEAWvQsW78AAAAVAQAACwAA&#10;AAAAAAAAAAAAAAAfAQAAX3JlbHMvLnJlbHNQSwECLQAUAAYACAAAACEA1+AMO8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group id="Группа 268" o:spid="_x0000_s1199" style="position:absolute;left:8026;top:27176;width:3748;height:4810" coordorigin="-3749,4739" coordsize="3748,4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BKG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WBvOhCMgtw8AAAD//wMAUEsBAi0AFAAGAAgAAAAhANvh9svuAAAAhQEAABMAAAAAAAAAAAAA&#10;AAAAAAAAAFtDb250ZW50X1R5cGVzXS54bWxQSwECLQAUAAYACAAAACEAWvQsW78AAAAVAQAACwAA&#10;AAAAAAAAAAAAAAAfAQAAX3JlbHMvLnJlbHNQSwECLQAUAAYACAAAACEAs0gShsMAAADcAAAADwAA&#10;AAAAAAAAAAAAAAAHAgAAZHJzL2Rvd25yZXYueG1sUEsFBgAAAAADAAMAtwAAAPcCAAAAAA==&#10;">
                  <v:shape id="Прямая со стрелкой 269" o:spid="_x0000_s1200" type="#_x0000_t32" style="position:absolute;top:4741;width:0;height:48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SxRxQAAANwAAAAPAAAAZHJzL2Rvd25yZXYueG1sRI9Li8JA&#10;EITvgv9haMGbThSUNTqKrCw+2MP6QD02mTaJZnpCZtT4752FhT0WVfUVNZnVphAPqlxuWUGvG4Eg&#10;TqzOOVVw2H91PkA4j6yxsEwKXuRgNm02Jhhr++QtPXY+FQHCLkYFmfdlLKVLMjLourYkDt7FVgZ9&#10;kFUqdYXPADeF7EfRUBrMOSxkWNJnRsltdzcKvs8/y+NmsMj5lOjbqthe1xdeKNVu1fMxCE+1/w//&#10;tVdaQX84gt8z4QjI6RsAAP//AwBQSwECLQAUAAYACAAAACEA2+H2y+4AAACFAQAAEwAAAAAAAAAA&#10;AAAAAAAAAAAAW0NvbnRlbnRfVHlwZXNdLnhtbFBLAQItABQABgAIAAAAIQBa9CxbvwAAABUBAAAL&#10;AAAAAAAAAAAAAAAAAB8BAABfcmVscy8ucmVsc1BLAQItABQABgAIAAAAIQD6USxRxQAAANwAAAAP&#10;AAAAAAAAAAAAAAAAAAcCAABkcnMvZG93bnJldi54bWxQSwUGAAAAAAMAAwC3AAAA+QIAAAAA&#10;" strokecolor="black [3200]" strokeweight="1.5pt">
                    <v:stroke endarrow="block" joinstyle="miter"/>
                  </v:shape>
                  <v:shape id="Прямая со стрелкой 270" o:spid="_x0000_s1201" type="#_x0000_t32" style="position:absolute;left:-3749;top:4739;width:3748;height:25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AKSwwAAANwAAAAPAAAAZHJzL2Rvd25yZXYueG1sRI/BasJA&#10;EIbvhb7DMkJvdaOFVqKriCAIxYNpH2DITpNgdjZmR03e3jkIPQ7//N98s9oMoTU36lMT2cFsmoEh&#10;LqNvuHLw+7N/X4BJguyxjUwORkqwWb++rDD38c4nuhVSGYVwytFBLdLl1qaypoBpGjtizf5iH1B0&#10;7Cvre7wrPLR2nmWfNmDDeqHGjnY1lefiGlTjeNqPx8P5cv1uRmk/FrtCZqNzb5NhuwQjNMj/8rN9&#10;8A7mX6qvzygB7PoBAAD//wMAUEsBAi0AFAAGAAgAAAAhANvh9svuAAAAhQEAABMAAAAAAAAAAAAA&#10;AAAAAAAAAFtDb250ZW50X1R5cGVzXS54bWxQSwECLQAUAAYACAAAACEAWvQsW78AAAAVAQAACwAA&#10;AAAAAAAAAAAAAAAfAQAAX3JlbHMvLnJlbHNQSwECLQAUAAYACAAAACEA3dACks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group id="Группа 271" o:spid="_x0000_s1202" style="position:absolute;left:23911;top:25213;width:3557;height:7770" coordorigin="-1,2540" coordsize="3557,7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3G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XcMzzPhCMjFAwAA//8DAFBLAQItABQABgAIAAAAIQDb4fbL7gAAAIUBAAATAAAAAAAAAAAA&#10;AAAAAAAAAABbQ29udGVudF9UeXBlc10ueG1sUEsBAi0AFAAGAAgAAAAhAFr0LFu/AAAAFQEAAAsA&#10;AAAAAAAAAAAAAAAAHwEAAF9yZWxzLy5yZWxzUEsBAi0AFAAGAAgAAAAhAKerLcbEAAAA3AAAAA8A&#10;AAAAAAAAAAAAAAAABwIAAGRycy9kb3ducmV2LnhtbFBLBQYAAAAAAwADALcAAAD4AgAAAAA=&#10;">
                  <v:shape id="Прямая со стрелкой 272" o:spid="_x0000_s1203" type="#_x0000_t32" style="position:absolute;left:-1;top:4741;width:0;height:55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Cj9xgAAANwAAAAPAAAAZHJzL2Rvd25yZXYueG1sRI9Pa8JA&#10;FMTvgt9heYI33TRgW6IbKZVSLR40iu3xkX35U7NvQ3bV9Nt3hUKPw8z8hlkse9OIK3WutqzgYRqB&#10;IM6trrlUcDy8TZ5BOI+ssbFMCn7IwTIdDhaYaHvjPV0zX4oAYZeggsr7NpHS5RUZdFPbEgevsJ1B&#10;H2RXSt3hLcBNI+MoepQGaw4LFbb0WlF+zi5GwfZr9376mK1q/sz1ed3svzcFr5Qaj/qXOQhPvf8P&#10;/7XXWkH8FMP9TDgCMv0FAAD//wMAUEsBAi0AFAAGAAgAAAAhANvh9svuAAAAhQEAABMAAAAAAAAA&#10;AAAAAAAAAAAAAFtDb250ZW50X1R5cGVzXS54bWxQSwECLQAUAAYACAAAACEAWvQsW78AAAAVAQAA&#10;CwAAAAAAAAAAAAAAAAAfAQAAX3JlbHMvLnJlbHNQSwECLQAUAAYACAAAACEAcSwo/cYAAADcAAAA&#10;DwAAAAAAAAAAAAAAAAAHAgAAZHJzL2Rvd25yZXYueG1sUEsFBgAAAAADAAMAtwAAAPoCAAAAAA==&#10;" strokecolor="black [3200]" strokeweight="1.5pt">
                    <v:stroke endarrow="block" joinstyle="miter"/>
                  </v:shape>
                  <v:shape id="Прямая со стрелкой 273" o:spid="_x0000_s1204" type="#_x0000_t32" style="position:absolute;top:2540;width:3556;height:21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pzlwwAAANwAAAAPAAAAZHJzL2Rvd25yZXYueG1sRI/BisJA&#10;EETvC/7D0At7WycqaMg6yiIIgngw+gFNpk2CmZ5sptXk73cEwWNRXa+6luveNepOXag9G5iME1DE&#10;hbc1lwbOp+13CioIssXGMxkYKMB6NfpYYmb9g490z6VUEcIhQwOVSJtpHYqKHIaxb4mjd/GdQ4my&#10;K7Xt8BHhrtHTJJlrhzXHhgpb2lRUXPObi28cjtvhsLv+3fb1IM0s3eQyGYz5+ux/f0AJ9fI+fqV3&#10;1sB0MYPnmEgAvfoHAAD//wMAUEsBAi0AFAAGAAgAAAAhANvh9svuAAAAhQEAABMAAAAAAAAAAAAA&#10;AAAAAAAAAFtDb250ZW50X1R5cGVzXS54bWxQSwECLQAUAAYACAAAACEAWvQsW78AAAAVAQAACwAA&#10;AAAAAAAAAAAAAAAfAQAAX3JlbHMvLnJlbHNQSwECLQAUAAYACAAAACEALQKc5c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shape id="Надпись 274" o:spid="_x0000_s1205" type="#_x0000_t202" style="position:absolute;left:111;top:20075;width:3930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caVxgAAANwAAAAPAAAAZHJzL2Rvd25yZXYueG1sRI9BawIx&#10;FITvgv8hPKGXUrNKsWVrFBVaRLSlWorHx+Z1s7h5WZKo6783QsHjMDPfMONpa2txIh8qxwoG/QwE&#10;ceF0xaWCn9370yuIEJE11o5JwYUCTCfdzhhz7c78TadtLEWCcMhRgYmxyaUMhSGLoe8a4uT9OW8x&#10;JulLqT2eE9zWcphlI2mx4rRgsKGFoeKwPVoFB7N6/Mo+NvPf0fLiP3dHt/frvVIPvXb2BiJSG+/h&#10;//ZSKxi+PMPtTDoCcnIFAAD//wMAUEsBAi0AFAAGAAgAAAAhANvh9svuAAAAhQEAABMAAAAAAAAA&#10;AAAAAAAAAAAAAFtDb250ZW50X1R5cGVzXS54bWxQSwECLQAUAAYACAAAACEAWvQsW78AAAAVAQAA&#10;CwAAAAAAAAAAAAAAAAAfAQAAX3JlbHMvLnJlbHNQSwECLQAUAAYACAAAACEAgE3GlcYAAADcAAAA&#10;DwAAAAAAAAAAAAAAAAAHAgAAZHJzL2Rvd25yZXYueG1sUEsFBgAAAAADAAMAtwAAAPoCAAAAAA==&#10;" filled="f" stroked="f" strokeweight=".5pt">
                  <v:textbox>
                    <w:txbxContent>
                      <w:p w14:paraId="1A6B748F" w14:textId="77777777" w:rsidR="005854AD" w:rsidRPr="00D57005" w:rsidRDefault="005854AD" w:rsidP="00FC4F83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Rax</w:t>
                        </w:r>
                      </w:p>
                    </w:txbxContent>
                  </v:textbox>
                </v:shape>
                <v:shape id="Надпись 127" o:spid="_x0000_s1206" type="#_x0000_t202" style="position:absolute;left:5015;top:22712;width:395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WMOxgAAANwAAAAPAAAAZHJzL2Rvd25yZXYueG1sRI9BawIx&#10;FITvgv8hPKGXUrMKtWVrFBVaRLSlWorHx+Z1s7h5WZKo6783QsHjMDPfMONpa2txIh8qxwoG/QwE&#10;ceF0xaWCn9370yuIEJE11o5JwYUCTCfdzhhz7c78TadtLEWCcMhRgYmxyaUMhSGLoe8a4uT9OW8x&#10;JulLqT2eE9zWcphlI2mx4rRgsKGFoeKwPVoFB7N6/Mo+NvPf0fLiP3dHt/frvVIPvXb2BiJSG+/h&#10;//ZSKxi+PMPtTDoCcnIFAAD//wMAUEsBAi0AFAAGAAgAAAAhANvh9svuAAAAhQEAABMAAAAAAAAA&#10;AAAAAAAAAAAAAFtDb250ZW50X1R5cGVzXS54bWxQSwECLQAUAAYACAAAACEAWvQsW78AAAAVAQAA&#10;CwAAAAAAAAAAAAAAAAAfAQAAX3JlbHMvLnJlbHNQSwECLQAUAAYACAAAACEA7wFjDsYAAADcAAAA&#10;DwAAAAAAAAAAAAAAAAAHAgAAZHJzL2Rvd25yZXYueG1sUEsFBgAAAAADAAMAtwAAAPoCAAAAAA==&#10;" filled="f" stroked="f" strokeweight=".5pt">
                  <v:textbox>
                    <w:txbxContent>
                      <w:p w14:paraId="276344C1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Ray</w:t>
                        </w:r>
                      </w:p>
                    </w:txbxContent>
                  </v:textbox>
                </v:shape>
                <v:shape id="Надпись 127" o:spid="_x0000_s1207" type="#_x0000_t202" style="position:absolute;left:44024;top:19664;width:399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/15xgAAANwAAAAPAAAAZHJzL2Rvd25yZXYueG1sRI9BawIx&#10;FITvBf9DeEIvpWb1sJatUapgEbFKtRSPj83rZnHzsiRR13/fCIUeh5n5hpnMOtuIC/lQO1YwHGQg&#10;iEuna64UfB2Wzy8gQkTW2DgmBTcKMJv2HiZYaHflT7rsYyUShEOBCkyMbSFlKA1ZDAPXEifvx3mL&#10;MUlfSe3xmuC2kaMsy6XFmtOCwZYWhsrT/mwVnMz6aZe9f8y/89XNbw9nd/Sbo1KP/e7tFUSkLv6H&#10;/9orrWA0zuF+Jh0BOf0FAAD//wMAUEsBAi0AFAAGAAgAAAAhANvh9svuAAAAhQEAABMAAAAAAAAA&#10;AAAAAAAAAAAAAFtDb250ZW50X1R5cGVzXS54bWxQSwECLQAUAAYACAAAACEAWvQsW78AAAAVAQAA&#10;CwAAAAAAAAAAAAAAAAAfAQAAX3JlbHMvLnJlbHNQSwECLQAUAAYACAAAACEAH9P9ecYAAADcAAAA&#10;DwAAAAAAAAAAAAAAAAAHAgAAZHJzL2Rvd25yZXYueG1sUEsFBgAAAAADAAMAtwAAAPoCAAAAAA==&#10;" filled="f" stroked="f" strokeweight=".5pt">
                  <v:textbox>
                    <w:txbxContent>
                      <w:p w14:paraId="2651596F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</w:t>
                        </w:r>
                        <w:r w:rsidRPr="00943982">
                          <w:rPr>
                            <w:rFonts w:ascii="Calibri" w:eastAsia="Calibri" w:hAnsi="Calibri"/>
                            <w:lang w:val="en-US"/>
                          </w:rPr>
                          <w:t>bx</w:t>
                        </w:r>
                      </w:p>
                    </w:txbxContent>
                  </v:textbox>
                </v:shape>
                <v:shape id="Надпись 127" o:spid="_x0000_s1208" type="#_x0000_t202" style="position:absolute;left:48020;top:22436;width:399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1jixgAAANwAAAAPAAAAZHJzL2Rvd25yZXYueG1sRI9BawIx&#10;FITvgv8hvEIvUrP1oGU1Si20SKmWqojHx+a5Wdy8LEnU9d83guBxmJlvmMmstbU4kw+VYwWv/QwE&#10;ceF0xaWC7ebz5Q1EiMgaa8ek4EoBZtNuZ4K5dhf+o/M6liJBOOSowMTY5FKGwpDF0HcNcfIOzluM&#10;SfpSao+XBLe1HGTZUFqsOC0YbOjDUHFcn6yCo/nu/WZfy/luuLj61ebk9v5nr9TzU/s+BhGpjY/w&#10;vb3QCgajEdzOpCMgp/8AAAD//wMAUEsBAi0AFAAGAAgAAAAhANvh9svuAAAAhQEAABMAAAAAAAAA&#10;AAAAAAAAAAAAAFtDb250ZW50X1R5cGVzXS54bWxQSwECLQAUAAYACAAAACEAWvQsW78AAAAVAQAA&#10;CwAAAAAAAAAAAAAAAAAfAQAAX3JlbHMvLnJlbHNQSwECLQAUAAYACAAAACEAcJ9Y4sYAAADcAAAA&#10;DwAAAAAAAAAAAAAAAAAHAgAAZHJzL2Rvd25yZXYueG1sUEsFBgAAAAADAAMAtwAAAPoCAAAAAA==&#10;" filled="f" stroked="f" strokeweight=".5pt">
                  <v:textbox>
                    <w:txbxContent>
                      <w:p w14:paraId="19E0CF71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Rbx</w:t>
                        </w:r>
                      </w:p>
                    </w:txbxContent>
                  </v:textbox>
                </v:shape>
                <v:shape id="Надпись 127" o:spid="_x0000_s1209" type="#_x0000_t202" style="position:absolute;left:5015;top:26923;width:373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MyQwwAAANwAAAAPAAAAZHJzL2Rvd25yZXYueG1sRE/LagIx&#10;FN0L/kO4hW5EM3VhZTRKLbRIaRUfiMvL5DoZnNwMSdTx75uF4PJw3tN5a2txJR8qxwreBhkI4sLp&#10;iksF+91XfwwiRGSNtWNScKcA81m3M8Vcuxtv6LqNpUghHHJUYGJscilDYchiGLiGOHEn5y3GBH0p&#10;tcdbCre1HGbZSFqsODUYbOjTUHHeXqyCs/nprbPvv8VhtLz71e7ijv73qNTrS/sxARGpjU/xw73U&#10;CobvaW06k46AnP0DAAD//wMAUEsBAi0AFAAGAAgAAAAhANvh9svuAAAAhQEAABMAAAAAAAAAAAAA&#10;AAAAAAAAAFtDb250ZW50X1R5cGVzXS54bWxQSwECLQAUAAYACAAAACEAWvQsW78AAAAVAQAACwAA&#10;AAAAAAAAAAAAAAAfAQAAX3JlbHMvLnJlbHNQSwECLQAUAAYACAAAACEAAQDMkMMAAADcAAAADwAA&#10;AAAAAAAAAAAAAAAHAgAAZHJzL2Rvd25yZXYueG1sUEsFBgAAAAADAAMAtwAAAPcCAAAAAA==&#10;" filled="f" stroked="f" strokeweight=".5pt">
                  <v:textbox>
                    <w:txbxContent>
                      <w:p w14:paraId="6082ECE7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Fr1</w:t>
                        </w:r>
                      </w:p>
                    </w:txbxContent>
                  </v:textbox>
                </v:shape>
                <v:shape id="Надпись 127" o:spid="_x0000_s1210" type="#_x0000_t202" style="position:absolute;left:10513;top:31563;width:536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GkLxgAAANwAAAAPAAAAZHJzL2Rvd25yZXYueG1sRI9BawIx&#10;FITvBf9DeEIvUrN60HZrFBVapGhLtRSPj83rZnHzsiRR139vBKHHYWa+YSaz1tbiRD5UjhUM+hkI&#10;4sLpiksFP7u3p2cQISJrrB2TggsFmE07DxPMtTvzN522sRQJwiFHBSbGJpcyFIYshr5riJP357zF&#10;mKQvpfZ4TnBby2GWjaTFitOCwYaWhorD9mgVHMxH7yt73yx+R6uL/9wd3d6v90o9dtv5K4hIbfwP&#10;39srrWA4foHbmXQE5PQKAAD//wMAUEsBAi0AFAAGAAgAAAAhANvh9svuAAAAhQEAABMAAAAAAAAA&#10;AAAAAAAAAAAAAFtDb250ZW50X1R5cGVzXS54bWxQSwECLQAUAAYACAAAACEAWvQsW78AAAAVAQAA&#10;CwAAAAAAAAAAAAAAAAAfAQAAX3JlbHMvLnJlbHNQSwECLQAUAAYACAAAACEAbkxpC8YAAADcAAAA&#10;DwAAAAAAAAAAAAAAAAAHAgAAZHJzL2Rvd25yZXYueG1sUEsFBgAAAAADAAMAtwAAAPoCAAAAAA==&#10;" filled="f" stroked="f" strokeweight=".5pt">
                  <v:textbox>
                    <w:txbxContent>
                      <w:p w14:paraId="19C7455E" w14:textId="77777777" w:rsidR="005854AD" w:rsidRPr="000A53EF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</w:t>
                        </w:r>
                        <w:r>
                          <w:rPr>
                            <w:rFonts w:ascii="Calibri" w:eastAsia="Calibri" w:hAnsi="Calibri"/>
                          </w:rPr>
                          <w:t>окр1</w:t>
                        </w:r>
                      </w:p>
                    </w:txbxContent>
                  </v:textbox>
                </v:shape>
                <v:shape id="Надпись 127" o:spid="_x0000_s1211" type="#_x0000_t202" style="position:absolute;left:25082;top:22890;width:373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7CxwwAAANwAAAAPAAAAZHJzL2Rvd25yZXYueG1sRE/LagIx&#10;FN0L/YdwC25EM3UhMhpFCy0ireIDcXmZXCeDk5shiTr+fbMouDyc93Te2lrcyYfKsYKPQQaCuHC6&#10;4lLB8fDVH4MIEVlj7ZgUPCnAfPbWmWKu3YN3dN/HUqQQDjkqMDE2uZShMGQxDFxDnLiL8xZjgr6U&#10;2uMjhdtaDrNsJC1WnBoMNvRpqLjub1bB1ax72+z7d3karZ5+c7i5s/85K9V9bxcTEJHa+BL/u1da&#10;wXCc5qcz6QjI2R8AAAD//wMAUEsBAi0AFAAGAAgAAAAhANvh9svuAAAAhQEAABMAAAAAAAAAAAAA&#10;AAAAAAAAAFtDb250ZW50X1R5cGVzXS54bWxQSwECLQAUAAYACAAAACEAWvQsW78AAAAVAQAACwAA&#10;AAAAAAAAAAAAAAAfAQAAX3JlbHMvLnJlbHNQSwECLQAUAAYACAAAACEAyqOwscMAAADcAAAADwAA&#10;AAAAAAAAAAAAAAAHAgAAZHJzL2Rvd25yZXYueG1sUEsFBgAAAAADAAMAtwAAAPcCAAAAAA==&#10;" filled="f" stroked="f" strokeweight=".5pt">
                  <v:textbox>
                    <w:txbxContent>
                      <w:p w14:paraId="0CBCECC3" w14:textId="77777777" w:rsidR="005854AD" w:rsidRPr="000A53EF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Fr2</w:t>
                        </w:r>
                      </w:p>
                    </w:txbxContent>
                  </v:textbox>
                </v:shape>
                <v:shape id="Надпись 127" o:spid="_x0000_s1212" type="#_x0000_t202" style="position:absolute;left:21611;top:32381;width:536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xUqxQAAANwAAAAPAAAAZHJzL2Rvd25yZXYueG1sRI9BawIx&#10;FITvgv8hPMGL1KweRLZGaQVFSq1US/H42LxuFjcvSxJ1/femIHgcZuYbZrZobS0u5EPlWMFomIEg&#10;LpyuuFTwc1i9TEGEiKyxdkwKbhRgMe92Zphrd+VvuuxjKRKEQ44KTIxNLmUoDFkMQ9cQJ+/PeYsx&#10;SV9K7fGa4LaW4yybSIsVpwWDDS0NFaf92So4mY/BLltv338nm5v/Opzd0X8eler32rdXEJHa+Aw/&#10;2hutYDwdwf+ZdATk/A4AAP//AwBQSwECLQAUAAYACAAAACEA2+H2y+4AAACFAQAAEwAAAAAAAAAA&#10;AAAAAAAAAAAAW0NvbnRlbnRfVHlwZXNdLnhtbFBLAQItABQABgAIAAAAIQBa9CxbvwAAABUBAAAL&#10;AAAAAAAAAAAAAAAAAB8BAABfcmVscy8ucmVsc1BLAQItABQABgAIAAAAIQCl7xUqxQAAANwAAAAP&#10;AAAAAAAAAAAAAAAAAAcCAABkcnMvZG93bnJldi54bWxQSwUGAAAAAAMAAwC3AAAA+QIAAAAA&#10;" filled="f" stroked="f" strokeweight=".5pt">
                  <v:textbox>
                    <w:txbxContent>
                      <w:p w14:paraId="46D39E80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</w:rPr>
                          <w:t>окр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Найдем силы действующие на колесо </w:t>
      </w:r>
      <w:r w:rsidRPr="00B220DE">
        <w:rPr>
          <w:rFonts w:ascii="Times New Roman" w:hAnsi="Times New Roman" w:cs="Times New Roman"/>
          <w:sz w:val="28"/>
          <w:szCs w:val="28"/>
        </w:rPr>
        <w:t>6:</w:t>
      </w:r>
    </w:p>
    <w:p w14:paraId="44B9068A" w14:textId="77777777" w:rsidR="005854AD" w:rsidRDefault="002F6F32" w:rsidP="00FC4F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окр1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 ∙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30,4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38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=1,6Н</m:t>
          </m:r>
        </m:oMath>
      </m:oMathPara>
    </w:p>
    <w:p w14:paraId="093CB5D3" w14:textId="77777777" w:rsidR="005854AD" w:rsidRPr="00B908DE" w:rsidRDefault="002F6F32" w:rsidP="00FC4F83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r</m:t>
              </m:r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</w:rPr>
            <m:t>=</m:t>
          </m:r>
          <m:r>
            <w:rPr>
              <w:rFonts w:ascii="Cambria Math" w:eastAsiaTheme="majorEastAsia" w:hAnsi="Cambria Math" w:cs="Times New Roman"/>
              <w:sz w:val="28"/>
              <w:szCs w:val="28"/>
            </w:rPr>
            <m:t>tg</m:t>
          </m:r>
          <m:r>
            <m:rPr>
              <m:sty m:val="p"/>
            </m:rPr>
            <w:rPr>
              <w:rFonts w:ascii="Cambria Math" w:eastAsiaTheme="majorEastAsia" w:hAnsi="Cambria Math" w:cs="Times New Roman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  <m:ctrlPr>
                <w:rPr>
                  <w:rFonts w:ascii="Cambria Math" w:eastAsiaTheme="maj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окр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 xml:space="preserve">=1,6 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tg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 xml:space="preserve">20°=0,6 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H</m:t>
          </m:r>
        </m:oMath>
      </m:oMathPara>
    </w:p>
    <w:p w14:paraId="79182362" w14:textId="77777777" w:rsidR="005854AD" w:rsidRPr="00B220DE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Найдем силы действующие на колесо 7</w:t>
      </w:r>
      <w:r w:rsidRPr="00B220DE">
        <w:rPr>
          <w:rFonts w:ascii="Times New Roman" w:hAnsi="Times New Roman" w:cs="Times New Roman"/>
          <w:sz w:val="28"/>
          <w:szCs w:val="28"/>
        </w:rPr>
        <w:t>:</w:t>
      </w:r>
    </w:p>
    <w:p w14:paraId="2E126E99" w14:textId="77777777" w:rsidR="005854AD" w:rsidRDefault="002F6F32" w:rsidP="00FC4F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окр2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 ∙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30,4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=6Н</m:t>
          </m:r>
        </m:oMath>
      </m:oMathPara>
    </w:p>
    <w:p w14:paraId="1429B123" w14:textId="77777777" w:rsidR="005854AD" w:rsidRPr="00B908DE" w:rsidRDefault="002F6F32" w:rsidP="00FC4F83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r</m:t>
              </m:r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</w:rPr>
            <m:t>=</m:t>
          </m:r>
          <m:r>
            <w:rPr>
              <w:rFonts w:ascii="Cambria Math" w:eastAsiaTheme="majorEastAsia" w:hAnsi="Cambria Math" w:cs="Times New Roman"/>
              <w:sz w:val="28"/>
              <w:szCs w:val="28"/>
            </w:rPr>
            <m:t>tg</m:t>
          </m:r>
          <m:r>
            <m:rPr>
              <m:sty m:val="p"/>
            </m:rPr>
            <w:rPr>
              <w:rFonts w:ascii="Cambria Math" w:eastAsiaTheme="majorEastAsia" w:hAnsi="Cambria Math" w:cs="Times New Roman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  <m:ctrlPr>
                <w:rPr>
                  <w:rFonts w:ascii="Cambria Math" w:eastAsiaTheme="maj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окр2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 xml:space="preserve">=6 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tg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 xml:space="preserve">20°=2,21 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H</m:t>
          </m:r>
        </m:oMath>
      </m:oMathPara>
    </w:p>
    <w:p w14:paraId="1E7D3F1E" w14:textId="77777777" w:rsidR="005854AD" w:rsidRDefault="005854AD" w:rsidP="00FC4F83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</w:rPr>
      </w:pPr>
    </w:p>
    <w:p w14:paraId="45EB2C9A" w14:textId="77777777" w:rsidR="005854AD" w:rsidRDefault="005854AD" w:rsidP="00FC4F83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</w:rPr>
      </w:pPr>
    </w:p>
    <w:p w14:paraId="6A1AED74" w14:textId="77777777" w:rsidR="005854AD" w:rsidRDefault="005854AD" w:rsidP="00FC4F83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</w:rPr>
      </w:pPr>
    </w:p>
    <w:p w14:paraId="26146F5B" w14:textId="77777777" w:rsidR="005854AD" w:rsidRDefault="005854AD" w:rsidP="00FC4F83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</w:rPr>
      </w:pPr>
    </w:p>
    <w:p w14:paraId="7900C554" w14:textId="77777777" w:rsidR="005854AD" w:rsidRPr="00B908DE" w:rsidRDefault="005854AD" w:rsidP="00FC4F83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</w:rPr>
      </w:pPr>
    </w:p>
    <w:p w14:paraId="2D9F2E77" w14:textId="7FD81633" w:rsidR="005854AD" w:rsidRDefault="00F87712" w:rsidP="00FC4F83">
      <w:pPr>
        <w:pStyle w:val="2"/>
      </w:pPr>
      <w:bookmarkStart w:id="162" w:name="_Toc104133096"/>
      <w:r w:rsidRPr="00F87712">
        <w:lastRenderedPageBreak/>
        <w:t>27</w:t>
      </w:r>
      <w:r w:rsidR="005854AD">
        <w:t>.2 Составим эпюры.</w:t>
      </w:r>
      <w:bookmarkEnd w:id="162"/>
    </w:p>
    <w:p w14:paraId="4EC643F3" w14:textId="77777777" w:rsidR="005854AD" w:rsidRPr="002D4A4E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YOZ</w:t>
      </w:r>
    </w:p>
    <w:p w14:paraId="2729AE60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9E19D5A" wp14:editId="6F5E6F57">
                <wp:simplePos x="0" y="0"/>
                <wp:positionH relativeFrom="column">
                  <wp:posOffset>2455545</wp:posOffset>
                </wp:positionH>
                <wp:positionV relativeFrom="paragraph">
                  <wp:posOffset>3644900</wp:posOffset>
                </wp:positionV>
                <wp:extent cx="798830" cy="266700"/>
                <wp:effectExtent l="0" t="0" r="0" b="0"/>
                <wp:wrapNone/>
                <wp:docPr id="285" name="Надпись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746E0A" w14:textId="77777777" w:rsidR="005854AD" w:rsidRPr="00F31475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23,9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49E19D5A" id="Надпись 285" o:spid="_x0000_s1213" type="#_x0000_t202" style="position:absolute;left:0;text-align:left;margin-left:193.35pt;margin-top:287pt;width:62.9pt;height:21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caGwIAADMEAAAOAAAAZHJzL2Uyb0RvYy54bWysU01vGyEQvVfqf0Dc6107juOsvI7cRK4q&#10;WUkkp8oZs+BFYhkK2Lvur+/A+ktpT1UvMDDDfLz3mD10jSZ74bwCU9LhIKdEGA6VMtuS/nhbfplS&#10;4gMzFdNgREkPwtOH+edPs9YWYgQ16Eo4gkmML1pb0joEW2SZ57VomB+AFQadElzDAh7dNqscazF7&#10;o7NRnk+yFlxlHXDhPd4+9U46T/mlFDy8SOlFILqk2FtIq0vrJq7ZfMaKrWO2VvzYBvuHLhqmDBY9&#10;p3pigZGdU3+kahR34EGGAYcmAykVF2kGnGaYf5hmXTMr0iwIjrdnmPz/S8uf92v76kjovkKHBEZA&#10;WusLj5dxnk66Ju7YKUE/Qng4wya6QDhe3t1Ppzfo4egaTSZ3eYI1uzy2zodvAhoSjZI6ZCWBxfYr&#10;H7Aghp5CYi0DS6V1YkYb0pZ0cnObpwdnD77QBh9eWo1W6DYdURV2NDnNsYHqgOM56Jn3li8VNrFi&#10;Prwyh1Rj3yjf8IKL1IDF4GhRUoP79bf7GI8MoJeSFqVTUv9zx5ygRH83yM39cDyOWkuH8e3dCA/u&#10;2rO59phd8wioziF+FMuTGeODPpnSQfOOKl/EquhihmPtkoaT+Rh6QeMv4WKxSEGoLsvCyqwtj6kj&#10;rBHit+6dOXvkISCBz3ASGSs+0NHH9oQsdgGkSlxFoHtUj/ijMhOFx18UpX99TlGXvz7/DQAA//8D&#10;AFBLAwQUAAYACAAAACEAaBZ7oOMAAAALAQAADwAAAGRycy9kb3ducmV2LnhtbEyPTU+DQBRF9yb+&#10;h8kzcWcHUChBhqYhaUxMXbR24+7BvAJxPpCZtuivd7rS5cs7uffccjVrxc40ucEaAfEiAkamtXIw&#10;nYDD++YhB+Y8GonKGhLwTQ5W1e1NiYW0F7Oj8953LIQYV6CA3vux4Ny1PWl0CzuSCb+jnTT6cE4d&#10;lxNeQrhWPImijGscTGjocaS6p/Zzf9ICXuvNG+6aROc/qn7ZHtfj1+EjFeL+bl4/A/M0+z8YrvpB&#10;Harg1NiTkY4pAY95tgyogHT5FEYFIo2TFFgjIIuzCHhV8v8bql8AAAD//wMAUEsBAi0AFAAGAAgA&#10;AAAhALaDOJL+AAAA4QEAABMAAAAAAAAAAAAAAAAAAAAAAFtDb250ZW50X1R5cGVzXS54bWxQSwEC&#10;LQAUAAYACAAAACEAOP0h/9YAAACUAQAACwAAAAAAAAAAAAAAAAAvAQAAX3JlbHMvLnJlbHNQSwEC&#10;LQAUAAYACAAAACEA25H3GhsCAAAzBAAADgAAAAAAAAAAAAAAAAAuAgAAZHJzL2Uyb0RvYy54bWxQ&#10;SwECLQAUAAYACAAAACEAaBZ7oOMAAAALAQAADwAAAAAAAAAAAAAAAAB1BAAAZHJzL2Rvd25yZXYu&#10;eG1sUEsFBgAAAAAEAAQA8wAAAIUFAAAAAA==&#10;" filled="f" stroked="f" strokeweight=".5pt">
                <v:textbox>
                  <w:txbxContent>
                    <w:p w14:paraId="3F746E0A" w14:textId="77777777" w:rsidR="005854AD" w:rsidRPr="00F31475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23,9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4E26128" wp14:editId="4BB5FB72">
                <wp:simplePos x="0" y="0"/>
                <wp:positionH relativeFrom="page">
                  <wp:posOffset>1877060</wp:posOffset>
                </wp:positionH>
                <wp:positionV relativeFrom="paragraph">
                  <wp:posOffset>3423920</wp:posOffset>
                </wp:positionV>
                <wp:extent cx="798830" cy="266700"/>
                <wp:effectExtent l="0" t="0" r="20320" b="19050"/>
                <wp:wrapNone/>
                <wp:docPr id="286" name="Надпись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0AE51CB" w14:textId="77777777" w:rsidR="005854AD" w:rsidRPr="00F31475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10,4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14E26128" id="Надпись 286" o:spid="_x0000_s1214" type="#_x0000_t202" style="position:absolute;left:0;text-align:left;margin-left:147.8pt;margin-top:269.6pt;width:62.9pt;height:21pt;z-index:25172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TJcMQIAAFsEAAAOAAAAZHJzL2Uyb0RvYy54bWysVE1vGjEQvVfqf7B8L7sQAgSxRJSIqhJK&#10;IpEqZ+O1WUtej2sbdumv79jLl9Keql7MjGd2Pt57ZvbY1pochPMKTEH7vZwSYTiUyuwK+uNt9WVC&#10;iQ/MlEyDEQU9Ck8f558/zRo7FQOoQJfCESxi/LSxBa1CsNMs87wSNfM9sMJgUIKrWUDX7bLSsQar&#10;1zob5Pkoa8CV1gEX3uPtUxek81RfSsHDi5ReBKILirOFdLp0buOZzWdsunPMVoqfxmD/MEXNlMGm&#10;l1JPLDCyd+qPUrXiDjzI0ONQZyCl4iLtgNv08w/bbCpmRdoFwfH2ApP/f2X582FjXx0J7VdokcAI&#10;SGP91ONl3KeVro6/OCnBOEJ4vMAm2kA4Xo4fJpM7jHAMDUajcZ5gza4fW+fDNwE1iUZBHbKSwGKH&#10;tQ/YEFPPKbGXgZXSOjGjDWkKOrq7z9MHHrQqYzCmJY2IpXbkwJDd7S4Nj7VustDTBhtcV4pWaLct&#10;USVOPj7vu4XyiDA46BTiLV8pHHbNfHhlDiWB+6HMwwseUgMOBSeLkgrcr7/dx3xkCqOUNCixgvqf&#10;e+YEJfq7QQ4f+sNh1GRyhvfjATruNrK9jZh9vQTcs48PyvJkxvygz6Z0UL/ja1jErhhihmPvgoaz&#10;uQyd8PE1cbFYpCRUoWVhbTaWx9IR10jFW/vOnD3xFZDoZziLkU0/0NbldsQt9gGkSpxGoDtUT/ij&#10;ghPVp9cWn8itn7Ku/wnz3wAAAP//AwBQSwMEFAAGAAgAAAAhALCRA5DhAAAACwEAAA8AAABkcnMv&#10;ZG93bnJldi54bWxMj8tOwzAQRfdI/IM1SOyoE9OWJsSpAJVNuwBKP8CNhySqH1HspClfz7CC5cwc&#10;3Tm3WE/WsBH70HonIZ0lwNBVXreulnD4fL1bAQtROa2MdyjhggHW5fVVoXLtz+4Dx32sGYW4kCsJ&#10;TYxdznmoGrQqzHyHjm5fvrcq0tjXXPfqTOHWcJEkS25V6+hDozp8abA67QcrIbOb08Ngdtvxvfu+&#10;DCIctm/PGylvb6anR2ARp/gHw68+qUNJTkc/OB2YkSCyxZJQCYv7TAAjYi7SObAjbVapAF4W/H+H&#10;8gcAAP//AwBQSwECLQAUAAYACAAAACEAtoM4kv4AAADhAQAAEwAAAAAAAAAAAAAAAAAAAAAAW0Nv&#10;bnRlbnRfVHlwZXNdLnhtbFBLAQItABQABgAIAAAAIQA4/SH/1gAAAJQBAAALAAAAAAAAAAAAAAAA&#10;AC8BAABfcmVscy8ucmVsc1BLAQItABQABgAIAAAAIQD+qTJcMQIAAFsEAAAOAAAAAAAAAAAAAAAA&#10;AC4CAABkcnMvZTJvRG9jLnhtbFBLAQItABQABgAIAAAAIQCwkQOQ4QAAAAsBAAAPAAAAAAAAAAAA&#10;AAAAAIsEAABkcnMvZG93bnJldi54bWxQSwUGAAAAAAQABADzAAAAmQUAAAAA&#10;" filled="f" strokecolor="white [3212]" strokeweight=".5pt">
                <v:textbox>
                  <w:txbxContent>
                    <w:p w14:paraId="70AE51CB" w14:textId="77777777" w:rsidR="005854AD" w:rsidRPr="00F31475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10,4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F7C1BEF" wp14:editId="7748594B">
                <wp:simplePos x="0" y="0"/>
                <wp:positionH relativeFrom="column">
                  <wp:posOffset>5549265</wp:posOffset>
                </wp:positionH>
                <wp:positionV relativeFrom="paragraph">
                  <wp:posOffset>1732280</wp:posOffset>
                </wp:positionV>
                <wp:extent cx="914400" cy="274320"/>
                <wp:effectExtent l="0" t="0" r="20320" b="11430"/>
                <wp:wrapNone/>
                <wp:docPr id="283" name="Надпись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A84C29E" w14:textId="77777777" w:rsidR="005854AD" w:rsidRPr="00592839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0,76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1F7C1BEF" id="Надпись 283" o:spid="_x0000_s1215" type="#_x0000_t202" style="position:absolute;left:0;text-align:left;margin-left:436.95pt;margin-top:136.4pt;width:1in;height:21.6pt;z-index:2517268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gTyLgIAAFkEAAAOAAAAZHJzL2Uyb0RvYy54bWysVE1vGjEQvVfKf7B8L7sQEtIVS0SJqCqh&#10;JBKpcjZem7Xk9Vi2YZf++o69fCnpqerFjD2z8/HeG6aPXaPJXjivwJR0OMgpEYZDpcy2pL/ell8f&#10;KPGBmYppMKKkB+Hp4+zmy7S1hRhBDboSjmAS44vWlrQOwRZZ5nktGuYHYIVBpwTXsIBXt80qx1rM&#10;3uhslOf3WQuusg648B5fn3onnaX8UgoeXqT0IhBdUuwtpNOlcxPPbDZlxdYxWyt+bIP9QxcNUwaL&#10;nlM9scDIzqlPqRrFHXiQYcChyUBKxUWaAacZ5h+mWdfMijQLguPtGSb//9Ly5/3avjoSuu/QIYER&#10;kNb6wuNjnKeTrom/2ClBP0J4OMMmukA4Pn4bjsc5eji6RpPx7SjBml0+ts6HHwIaEo2SOmQlgcX2&#10;Kx+wIIaeQmItA0uldWJGG9KW9P72Lk8feNCqis4YljQiFtqRPUN2N9vUPOa6isKbNljgMlK0Qrfp&#10;iKpKOnk4zbuB6oAwOOgV4i1fKmx2xXx4ZQ4lgfOhzMMLHlIDNgVHi5Ia3O+/vcd4ZAq9lLQosZIa&#10;3AFK9E+DDCbUUJHpMr6bIGrEXXs21x6zaxaAUw5xnSxPZowP+mRKB8077sI81kQXMxwrlzSczEXo&#10;ZY+7xMV8noJQg5aFlVlbHlNHVCMRb907c/bIVkCan+EkRVZ8IK2P7Wmb7wJIlRiNMPeYHtFH/Sai&#10;j7sWF+T6nqIu/wizPwAAAP//AwBQSwMEFAAGAAgAAAAhAIyFb0PhAAAADAEAAA8AAABkcnMvZG93&#10;bnJldi54bWxMj01Lw0AQhu+C/2EZwZvdTQpNTbMpRRDqpWjqweM0O01C9yNkN03017s96XFmHt55&#10;3mI7G82uNPjOWQnJQgAjWzvV2UbC5/H1aQ3MB7QKtbMk4Zs8bMv7uwJz5Sb7QdcqNCyGWJ+jhDaE&#10;Pufc1y0Z9AvXk423sxsMhjgODVcDTjHcaJ4KseIGOxs/tNjTS0v1pRqNhN3xbUzOB1I/B3yv9Vh9&#10;ZftpL+Xjw7zbAAs0hz8YbvpRHcrodHKjVZ5pCets+RxRCWmWxg43QiRZXJ0kLJOVAF4W/H+J8hcA&#10;AP//AwBQSwECLQAUAAYACAAAACEAtoM4kv4AAADhAQAAEwAAAAAAAAAAAAAAAAAAAAAAW0NvbnRl&#10;bnRfVHlwZXNdLnhtbFBLAQItABQABgAIAAAAIQA4/SH/1gAAAJQBAAALAAAAAAAAAAAAAAAAAC8B&#10;AABfcmVscy8ucmVsc1BLAQItABQABgAIAAAAIQAJrgTyLgIAAFkEAAAOAAAAAAAAAAAAAAAAAC4C&#10;AABkcnMvZTJvRG9jLnhtbFBLAQItABQABgAIAAAAIQCMhW9D4QAAAAwBAAAPAAAAAAAAAAAAAAAA&#10;AIgEAABkcnMvZG93bnJldi54bWxQSwUGAAAAAAQABADzAAAAlgUAAAAA&#10;" filled="f" strokecolor="white [3212]" strokeweight=".5pt">
                <v:textbox>
                  <w:txbxContent>
                    <w:p w14:paraId="6A84C29E" w14:textId="77777777" w:rsidR="005854AD" w:rsidRPr="00592839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0,76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D96784D" wp14:editId="0091E4BD">
                <wp:simplePos x="0" y="0"/>
                <wp:positionH relativeFrom="page">
                  <wp:align>center</wp:align>
                </wp:positionH>
                <wp:positionV relativeFrom="paragraph">
                  <wp:posOffset>2311400</wp:posOffset>
                </wp:positionV>
                <wp:extent cx="914400" cy="228600"/>
                <wp:effectExtent l="0" t="0" r="23495" b="19050"/>
                <wp:wrapNone/>
                <wp:docPr id="284" name="Надпись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22B1A91" w14:textId="77777777" w:rsidR="005854AD" w:rsidRPr="009B2825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1,45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2D96784D" id="Надпись 284" o:spid="_x0000_s1216" type="#_x0000_t202" style="position:absolute;left:0;text-align:left;margin-left:0;margin-top:182pt;width:1in;height:18pt;z-index:251725824;visibility:visible;mso-wrap-style:non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yU7LQIAAFkEAAAOAAAAZHJzL2Uyb0RvYy54bWysVE1vGjEQvVfqf7B8D7sQQpIVS0SJqCqh&#10;JBKpcjZem7Xk9Vi2YZf++o69fCntqerFjD2z8/HeG6ZPXaPJXjivwJR0OMgpEYZDpcy2pD/flzcP&#10;lPjATMU0GFHSg/D0afb1y7S1hRhBDboSjmAS44vWlrQOwRZZ5nktGuYHYIVBpwTXsIBXt80qx1rM&#10;3uhslOeTrAVXWQdceI+vz72TzlJ+KQUPr1J6EYguKfYW0unSuYlnNpuyYuuYrRU/tsH+oYuGKYNF&#10;z6meWWBk59QfqRrFHXiQYcChyUBKxUWaAacZ5p+mWdfMijQLguPtGSb//9Lyl/3avjkSum/QIYER&#10;kNb6wuNjnKeTrom/2ClBP0J4OMMmukA4Pj4Ox+McPRxdo9HDBG3Mkl0+ts6H7wIaEo2SOmQlgcX2&#10;Kx/60FNIrGVgqbROzGhD2pJObu/y9IEHrarojGFJI2KhHdkzZHezTc1j2asovGmDvVxGilboNh1R&#10;VUnvH0/zbqA6IAwOeoV4y5cKm10xH96YQ0ngfCjz8IqH1IBNwdGipAb362/vMR6ZQi8lLUqspAZ3&#10;gBL9wyCDCTVUZLqM7+5HWMFdezbXHrNrFoBTDnGdLE9mjA/6ZEoHzQfuwjzWRBczHCuXNJzMRehl&#10;j7vExXyeglCDloWVWVseU0dUIxHv3Qdz9shWQJpf4CRFVnwirY/taZvvAkiVGI0w95ge0Uf9Jk0c&#10;dy0uyPU9RV3+EWa/AQAA//8DAFBLAwQUAAYACAAAACEAAUj7TN0AAAAIAQAADwAAAGRycy9kb3du&#10;cmV2LnhtbEyPwU7DMBBE70j8g7VI3KhdiApK41QVElK5VJBy4LiNt0nUeB3FThP4epwTvc1qRrNv&#10;ss1kW3Gh3jeONSwXCgRx6UzDlYavw9vDCwgfkA22jknDD3nY5Lc3GabGjfxJlyJUIpawT1FDHUKX&#10;SunLmiz6heuIo3dyvcUQz76SpscxlttWPiq1khYbjh9q7Oi1pvJcDFbD9vA+LE97Mr97/Cjbofh+&#10;3o07re/vpu0aRKAp/Idhxo/okEemoxvYeNFqiEOChqdVEsVsJ7M4akiUUiDzTF4PyP8AAAD//wMA&#10;UEsBAi0AFAAGAAgAAAAhALaDOJL+AAAA4QEAABMAAAAAAAAAAAAAAAAAAAAAAFtDb250ZW50X1R5&#10;cGVzXS54bWxQSwECLQAUAAYACAAAACEAOP0h/9YAAACUAQAACwAAAAAAAAAAAAAAAAAvAQAAX3Jl&#10;bHMvLnJlbHNQSwECLQAUAAYACAAAACEAUJ8lOy0CAABZBAAADgAAAAAAAAAAAAAAAAAuAgAAZHJz&#10;L2Uyb0RvYy54bWxQSwECLQAUAAYACAAAACEAAUj7TN0AAAAIAQAADwAAAAAAAAAAAAAAAACHBAAA&#10;ZHJzL2Rvd25yZXYueG1sUEsFBgAAAAAEAAQA8wAAAJEFAAAAAA==&#10;" filled="f" strokecolor="white [3212]" strokeweight=".5pt">
                <v:textbox>
                  <w:txbxContent>
                    <w:p w14:paraId="022B1A91" w14:textId="77777777" w:rsidR="005854AD" w:rsidRPr="009B2825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1,45</w:t>
                      </w:r>
                      <w:r>
                        <w:t>Н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800D410" wp14:editId="52D46CDD">
                <wp:simplePos x="0" y="0"/>
                <wp:positionH relativeFrom="column">
                  <wp:posOffset>-295275</wp:posOffset>
                </wp:positionH>
                <wp:positionV relativeFrom="paragraph">
                  <wp:posOffset>2037080</wp:posOffset>
                </wp:positionV>
                <wp:extent cx="914400" cy="228600"/>
                <wp:effectExtent l="0" t="0" r="23495" b="19050"/>
                <wp:wrapNone/>
                <wp:docPr id="282" name="Надпись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AA6E71F" w14:textId="77777777" w:rsidR="005854AD" w:rsidRPr="009B2825" w:rsidRDefault="005854AD" w:rsidP="00FC4F83">
                            <w:r>
                              <w:rPr>
                                <w:lang w:val="en-US"/>
                              </w:rPr>
                              <w:t>0,85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7800D410" id="Надпись 282" o:spid="_x0000_s1217" type="#_x0000_t202" style="position:absolute;left:0;text-align:left;margin-left:-23.25pt;margin-top:160.4pt;width:1in;height:18pt;z-index:2517248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O7wKwIAAFkEAAAOAAAAZHJzL2Uyb0RvYy54bWysVE2P2jAQvVfa/2D5viRQltKIsKKsqCqh&#10;3ZXYas/GsYklx2PZhoT++o4dvrTtqerFjD2T+XjvDbPHrtHkIJxXYEo6HOSUCMOhUmZX0p9vq/sp&#10;JT4wUzENRpT0KDx9nN99mrW2ECOoQVfCEUxifNHaktYh2CLLPK9Fw/wArDDolOAaFvDqdlnlWIvZ&#10;G52N8nySteAq64AL7/H1qXfSecovpeDhRUovAtElxd5COl06t/HM5jNW7ByzteKnNtg/dNEwZbDo&#10;JdUTC4zsnfojVaO4Aw8yDDg0GUipuEgz4DTD/MM0m5pZkWZBcLy9wOT/X1r+fNjYV0dC9w06JDAC&#10;0lpfeHyM83TSNfEXOyXoRwiPF9hEFwjHx6/D8ThHD0fXaDSdoI1ZsuvH1vnwXUBDolFSh6wksNhh&#10;7UMfeg6JtQyslNaJGW1IW9LJ54c8feBBqyo6Y1jSiFhqRw4M2d3uUvNY9iYKb9pgL9eRohW6bUdU&#10;VdJp6jQ+baE6IgwOeoV4y1cKm10zH16ZQ0ngfCjz8IKH1IBNwcmipAb362/vMR6ZQi8lLUqspAZ3&#10;gBL9wyCDCTVUZLqMH76MsIK79WxvPWbfLAGnHOI6WZ7MGB/02ZQOmnfchUWsiS5mOFYuaTiby9DL&#10;HneJi8UiBaEGLQtrs7E8po6oRiLeunfm7ImtgDQ/w1mKrPhAWh/b07bYB5AqMXrF9IQ+6jdp4rRr&#10;cUFu7ynq+o8w/w0AAP//AwBQSwMEFAAGAAgAAAAhAKoE66jgAAAACgEAAA8AAABkcnMvZG93bnJl&#10;di54bWxMjz1PwzAQhnck/oN1SGyt00LTEuJUFRJSWSpIGRjd+JpE2OcodprAr+eYYLz3Hr0f+XZy&#10;VlywD60nBYt5AgKp8qalWsH78Xm2ARGiJqOtJ1TwhQG2xfVVrjPjR3rDSxlrwSYUMq2gibHLpAxV&#10;g06Hue+Q+Hf2vdORz76Wptcjmzsrl0mSSqdb4oRGd/jUYPVZDk7B7vgyLM4HNN8H/VrZofxY78e9&#10;Urc30+4RRMQp/sHwW5+rQ8GdTn4gE4RVMLtPV4wquFsmvIGJhzULJxZW6QZkkcv/E4ofAAAA//8D&#10;AFBLAQItABQABgAIAAAAIQC2gziS/gAAAOEBAAATAAAAAAAAAAAAAAAAAAAAAABbQ29udGVudF9U&#10;eXBlc10ueG1sUEsBAi0AFAAGAAgAAAAhADj9If/WAAAAlAEAAAsAAAAAAAAAAAAAAAAALwEAAF9y&#10;ZWxzLy5yZWxzUEsBAi0AFAAGAAgAAAAhALUY7vArAgAAWQQAAA4AAAAAAAAAAAAAAAAALgIAAGRy&#10;cy9lMm9Eb2MueG1sUEsBAi0AFAAGAAgAAAAhAKoE66jgAAAACgEAAA8AAAAAAAAAAAAAAAAAhQQA&#10;AGRycy9kb3ducmV2LnhtbFBLBQYAAAAABAAEAPMAAACSBQAAAAA=&#10;" filled="f" strokecolor="white [3212]" strokeweight=".5pt">
                <v:textbox>
                  <w:txbxContent>
                    <w:p w14:paraId="4AA6E71F" w14:textId="77777777" w:rsidR="005854AD" w:rsidRPr="009B2825" w:rsidRDefault="005854AD" w:rsidP="00FC4F83">
                      <w:r>
                        <w:rPr>
                          <w:lang w:val="en-US"/>
                        </w:rPr>
                        <w:t>0,85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6133D3" wp14:editId="3E0E01D1">
            <wp:extent cx="5844540" cy="3849196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7445" t="20323" r="17648"/>
                    <a:stretch/>
                  </pic:blipFill>
                  <pic:spPr bwMode="auto">
                    <a:xfrm>
                      <a:off x="0" y="0"/>
                      <a:ext cx="5872539" cy="3867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35E56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Замена: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882F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316CB54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А:</w:t>
      </w:r>
    </w:p>
    <w:p w14:paraId="2C83374C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4F8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FC6C28">
        <w:rPr>
          <w:rFonts w:ascii="Times New Roman" w:hAnsi="Times New Roman" w:cs="Times New Roman"/>
          <w:sz w:val="28"/>
          <w:szCs w:val="28"/>
        </w:rPr>
        <w:t>12,25</w:t>
      </w:r>
      <w:r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FC6C28">
        <w:rPr>
          <w:rFonts w:ascii="Times New Roman" w:hAnsi="Times New Roman" w:cs="Times New Roman"/>
          <w:sz w:val="28"/>
          <w:szCs w:val="28"/>
        </w:rPr>
        <w:t>2</w:t>
      </w:r>
      <w:r w:rsidRPr="00FC4F83">
        <w:rPr>
          <w:rFonts w:ascii="Times New Roman" w:hAnsi="Times New Roman" w:cs="Times New Roman"/>
          <w:sz w:val="28"/>
          <w:szCs w:val="28"/>
        </w:rPr>
        <w:t>1,</w:t>
      </w:r>
      <w:r w:rsidRPr="00FC6C28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+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By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DA04E9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=0</w:t>
      </w:r>
    </w:p>
    <w:p w14:paraId="40ED3A06" w14:textId="77777777" w:rsidR="005854AD" w:rsidRPr="0054426C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7D7C2BB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576FDD">
        <w:rPr>
          <w:rFonts w:ascii="Times New Roman" w:hAnsi="Times New Roman" w:cs="Times New Roman"/>
          <w:sz w:val="28"/>
          <w:szCs w:val="28"/>
        </w:rPr>
        <w:t>40</w:t>
      </w:r>
      <w:r w:rsidRPr="00014F8D">
        <w:rPr>
          <w:rFonts w:ascii="Times New Roman" w:hAnsi="Times New Roman" w:cs="Times New Roman"/>
          <w:sz w:val="28"/>
          <w:szCs w:val="28"/>
        </w:rPr>
        <w:t>,</w:t>
      </w:r>
      <w:r w:rsidRPr="00576FDD">
        <w:rPr>
          <w:rFonts w:ascii="Times New Roman" w:hAnsi="Times New Roman" w:cs="Times New Roman"/>
          <w:sz w:val="28"/>
          <w:szCs w:val="28"/>
        </w:rPr>
        <w:t>75</w:t>
      </w:r>
      <w:r w:rsidRPr="00014F8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576FDD">
        <w:rPr>
          <w:rFonts w:ascii="Times New Roman" w:hAnsi="Times New Roman" w:cs="Times New Roman"/>
          <w:sz w:val="28"/>
          <w:szCs w:val="28"/>
        </w:rPr>
        <w:t>3</w:t>
      </w:r>
      <w:r w:rsidRPr="00F531D4">
        <w:rPr>
          <w:rFonts w:ascii="Times New Roman" w:hAnsi="Times New Roman" w:cs="Times New Roman"/>
          <w:sz w:val="28"/>
          <w:szCs w:val="28"/>
        </w:rPr>
        <w:t>1,</w:t>
      </w:r>
      <w:r w:rsidRPr="00576FDD">
        <w:rPr>
          <w:rFonts w:ascii="Times New Roman" w:hAnsi="Times New Roman" w:cs="Times New Roman"/>
          <w:sz w:val="28"/>
          <w:szCs w:val="28"/>
        </w:rPr>
        <w:t>2</w:t>
      </w:r>
      <w:r w:rsidRPr="00F531D4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Ay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4A0AFD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5B5675DF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Ay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=</w:t>
      </w:r>
      <w:r w:rsidRPr="00F531D4">
        <w:rPr>
          <w:rFonts w:ascii="Times New Roman" w:hAnsi="Times New Roman" w:cs="Times New Roman"/>
          <w:bCs/>
          <w:sz w:val="28"/>
          <w:szCs w:val="28"/>
        </w:rPr>
        <w:t>-</w:t>
      </w:r>
      <w:r w:rsidRPr="00576FDD">
        <w:rPr>
          <w:rFonts w:ascii="Times New Roman" w:hAnsi="Times New Roman" w:cs="Times New Roman"/>
          <w:bCs/>
          <w:sz w:val="28"/>
          <w:szCs w:val="28"/>
        </w:rPr>
        <w:t>0,85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1EF4C21B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By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=</w:t>
      </w:r>
      <w:r w:rsidRPr="004A0AFD">
        <w:rPr>
          <w:rFonts w:ascii="Times New Roman" w:hAnsi="Times New Roman" w:cs="Times New Roman"/>
          <w:bCs/>
          <w:sz w:val="28"/>
          <w:szCs w:val="28"/>
        </w:rPr>
        <w:t>-</w:t>
      </w:r>
      <w:r w:rsidRPr="00576FDD">
        <w:rPr>
          <w:rFonts w:ascii="Times New Roman" w:hAnsi="Times New Roman" w:cs="Times New Roman"/>
          <w:bCs/>
          <w:sz w:val="28"/>
          <w:szCs w:val="28"/>
        </w:rPr>
        <w:t>0,76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2EC75456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2FFB2882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-0,85-0,76-0,6+2,21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514DBEB8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9A7B3A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762680" w14:textId="7D36D406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70EDC1" w14:textId="77777777" w:rsidR="00C856FE" w:rsidRDefault="00C856FE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AFF2D1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02E836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932081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XOZ</w:t>
      </w:r>
    </w:p>
    <w:p w14:paraId="7C52DA3D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A687270" wp14:editId="53FAFF6A">
                <wp:simplePos x="0" y="0"/>
                <wp:positionH relativeFrom="margin">
                  <wp:align>center</wp:align>
                </wp:positionH>
                <wp:positionV relativeFrom="paragraph">
                  <wp:posOffset>2585720</wp:posOffset>
                </wp:positionV>
                <wp:extent cx="914400" cy="289560"/>
                <wp:effectExtent l="0" t="0" r="0" b="0"/>
                <wp:wrapNone/>
                <wp:docPr id="291" name="Надпись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FD5DD0" w14:textId="77777777" w:rsidR="005854AD" w:rsidRPr="00F31475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88,3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3A687270" id="Надпись 291" o:spid="_x0000_s1218" type="#_x0000_t202" style="position:absolute;left:0;text-align:left;margin-left:0;margin-top:203.6pt;width:1in;height:22.8pt;z-index:25173299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c1nFwIAADEEAAAOAAAAZHJzL2Uyb0RvYy54bWysU01vGyEQvVfqf0Dc6127tuusvI7cRK4q&#10;WUkkp8oZs+BdCRgE2Lvur+/A+ktpTlUvMDDDfLz3mN93WpGDcL4BU9LhIKdEGA5VY3Yl/fW6+jKj&#10;xAdmKqbAiJIehaf3i8+f5q0txAhqUJVwBJMYX7S2pHUItsgyz2uhmR+AFQadEpxmAY9ul1WOtZhd&#10;q2yU59OsBVdZB1x4j7ePvZMuUn4pBQ/PUnoRiCop9hbS6tK6jWu2mLNi55itG35qg/1DF5o1Bote&#10;Uj2ywMjeNX+l0g134EGGAQedgZQNF2kGnGaYv5tmUzMr0iwIjrcXmPz/S8ufDhv74kjovkOHBEZA&#10;WusLj5dxnk46HXfslKAfITxeYBNdIBwv74bjcY4ejq7R7G4yTbBm18fW+fBDgCbRKKlDVhJY7LD2&#10;AQti6Dkk1jKwapRKzChD2pJOv07y9ODiwRfK4MNrq9EK3bYjTVXS2WWOLVRHHM9Bz7y3fNVgE2vm&#10;wwtzSDX2jfINz7hIBVgMThYlNbjfH93HeGQAvZS0KJ2SGtQ2JeqnQWYSGqi0dBhPvo2wgrv1bG89&#10;Zq8fALU5xG9ieTJjfFBnUzrQb6jxZayJLmY4Vi5pOJsPoZcz/hEulssUhNqyLKzNxvKYOoIaAX7t&#10;3pizJxYC0vcEZ4mx4h0ZfWxPx3IfQDaJqQhzj+kJfdRlIvD0h6Lwb88p6vrTF38AAAD//wMAUEsD&#10;BBQABgAIAAAAIQDZIzZQ4AAAAAgBAAAPAAAAZHJzL2Rvd25yZXYueG1sTI9fS8MwFMXfBb9DuIIv&#10;siWWuo3adKigiPgHN5E9Zs21KWtuSpJu3bc3e9LHe87h3N8pl6Pt2B59aB1JuJ4KYEi10y01Er7W&#10;j5MFsBAVadU5QglHDLCszs9KVWh3oE/cr2LDUgmFQkkwMfYF56E2aFWYuh4peT/OWxXT6RuuvTqk&#10;ctvxTIgZt6ql9MGoHh8M1rvVYCXszMvVh3h6u/+ePR/9+3pwG/+6kfLyYry7BRZxjH9hOOEndKgS&#10;09YNpAPrJKQhUUIu5hmwk53nSdkm5SZbAK9K/n9A9QsAAP//AwBQSwECLQAUAAYACAAAACEAtoM4&#10;kv4AAADhAQAAEwAAAAAAAAAAAAAAAAAAAAAAW0NvbnRlbnRfVHlwZXNdLnhtbFBLAQItABQABgAI&#10;AAAAIQA4/SH/1gAAAJQBAAALAAAAAAAAAAAAAAAAAC8BAABfcmVscy8ucmVsc1BLAQItABQABgAI&#10;AAAAIQAF2c1nFwIAADEEAAAOAAAAAAAAAAAAAAAAAC4CAABkcnMvZTJvRG9jLnhtbFBLAQItABQA&#10;BgAIAAAAIQDZIzZQ4AAAAAgBAAAPAAAAAAAAAAAAAAAAAHEEAABkcnMvZG93bnJldi54bWxQSwUG&#10;AAAAAAQABADzAAAAfgUAAAAA&#10;" filled="f" stroked="f" strokeweight=".5pt">
                <v:textbox>
                  <w:txbxContent>
                    <w:p w14:paraId="7FFD5DD0" w14:textId="77777777" w:rsidR="005854AD" w:rsidRPr="00F31475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88,3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F255F58" wp14:editId="37C7AB01">
                <wp:simplePos x="0" y="0"/>
                <wp:positionH relativeFrom="column">
                  <wp:posOffset>992505</wp:posOffset>
                </wp:positionH>
                <wp:positionV relativeFrom="paragraph">
                  <wp:posOffset>2768600</wp:posOffset>
                </wp:positionV>
                <wp:extent cx="914400" cy="289560"/>
                <wp:effectExtent l="0" t="0" r="0" b="0"/>
                <wp:wrapNone/>
                <wp:docPr id="292" name="Надпись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04E555" w14:textId="77777777" w:rsidR="005854AD" w:rsidRPr="00F31475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58,8H</w:t>
                            </w:r>
                            <w:r>
                              <w:t>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5F255F58" id="Надпись 292" o:spid="_x0000_s1219" type="#_x0000_t202" style="position:absolute;left:0;text-align:left;margin-left:78.15pt;margin-top:218pt;width:1in;height:22.8pt;z-index:2517319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JQZGAIAADEEAAAOAAAAZHJzL2Uyb0RvYy54bWysU01vGyEQvVfqf0Dc6127tuusvI7cRK4q&#10;WUkkp8oZs+BFYhkE2Lvur+/A+ktpTlUvMDDDfLz3mN93jSYH4bwCU9LhIKdEGA6VMruS/npdfZlR&#10;4gMzFdNgREmPwtP7xedP89YWYgQ16Eo4gkmML1pb0joEW2SZ57VomB+AFQadElzDAh7dLqscazF7&#10;o7NRnk+zFlxlHXDhPd4+9k66SPmlFDw8S+lFILqk2FtIq0vrNq7ZYs6KnWO2VvzUBvuHLhqmDBa9&#10;pHpkgZG9U3+lahR34EGGAYcmAykVF2kGnGaYv5tmUzMr0iwIjrcXmPz/S8ufDhv74kjovkOHBEZA&#10;WusLj5dxnk66Ju7YKUE/Qni8wCa6QDhe3g3H4xw9HF2j2d1kmmDNro+t8+GHgIZEo6QOWUlgscPa&#10;ByyIoeeQWMvASmmdmNGGtCWdfp3k6cHFgy+0wYfXVqMVum1HVFXS2eg8xxaqI47noGfeW75S2MSa&#10;+fDCHFKNfaN8wzMuUgMWg5NFSQ3u90f3MR4ZQC8lLUqnpAa1TYn+aZCZhAYqLR3Gk28jrOBuPdtb&#10;j9k3D4DaHOI3sTyZMT7osykdNG+o8WWsiS5mOFYuaTibD6GXM/4RLpbLFITasiyszcbymDqCGgF+&#10;7d6YsycWAtL3BGeJseIdGX1sT8dyH0CqxFSEucf0hD7qMhF4+kNR+LfnFHX96Ys/AAAA//8DAFBL&#10;AwQUAAYACAAAACEA/WfUTeEAAAALAQAADwAAAGRycy9kb3ducmV2LnhtbEyPUUvDMBSF3wX/Q7iC&#10;L7IlsxpGbTpUUESmsk1kj1lzbcuapCTp1v17r0/6eM79OPecYjHajh0wxNY7BbOpAIau8qZ1tYLP&#10;zdNkDiwm7YzuvEMFJ4ywKM/PCp0bf3QrPKxTzSjExVwraFLqc85j1aDVcep7dHT79sHqRDLU3AR9&#10;pHDb8WshJLe6dfSh0T0+Nljt14NVsG9erz7E89vDl3w5hffN4LdhuVXq8mK8vwOWcEx/MPzWp+pQ&#10;UqedH5yJrCN9KzNCFdxkkkYRkQlBzo6c+UwCLwv+f0P5AwAA//8DAFBLAQItABQABgAIAAAAIQC2&#10;gziS/gAAAOEBAAATAAAAAAAAAAAAAAAAAAAAAABbQ29udGVudF9UeXBlc10ueG1sUEsBAi0AFAAG&#10;AAgAAAAhADj9If/WAAAAlAEAAAsAAAAAAAAAAAAAAAAALwEAAF9yZWxzLy5yZWxzUEsBAi0AFAAG&#10;AAgAAAAhAAAwlBkYAgAAMQQAAA4AAAAAAAAAAAAAAAAALgIAAGRycy9lMm9Eb2MueG1sUEsBAi0A&#10;FAAGAAgAAAAhAP1n1E3hAAAACwEAAA8AAAAAAAAAAAAAAAAAcgQAAGRycy9kb3ducmV2LnhtbFBL&#10;BQYAAAAABAAEAPMAAACABQAAAAA=&#10;" filled="f" stroked="f" strokeweight=".5pt">
                <v:textbox>
                  <w:txbxContent>
                    <w:p w14:paraId="3604E555" w14:textId="77777777" w:rsidR="005854AD" w:rsidRPr="00F31475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58,8H</w:t>
                      </w:r>
                      <w:r>
                        <w:t>мм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1F81EC2" wp14:editId="26C0A057">
                <wp:simplePos x="0" y="0"/>
                <wp:positionH relativeFrom="column">
                  <wp:posOffset>5702300</wp:posOffset>
                </wp:positionH>
                <wp:positionV relativeFrom="paragraph">
                  <wp:posOffset>2052320</wp:posOffset>
                </wp:positionV>
                <wp:extent cx="914400" cy="281940"/>
                <wp:effectExtent l="0" t="0" r="0" b="3810"/>
                <wp:wrapNone/>
                <wp:docPr id="290" name="Надпись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DEAF97" w14:textId="77777777" w:rsidR="005854AD" w:rsidRPr="00E8457D" w:rsidRDefault="005854AD" w:rsidP="00FC4F83">
                            <w:r>
                              <w:rPr>
                                <w:lang w:val="en-US"/>
                              </w:rPr>
                              <w:t>2,8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01F81EC2" id="Надпись 290" o:spid="_x0000_s1220" type="#_x0000_t202" style="position:absolute;left:0;text-align:left;margin-left:449pt;margin-top:161.6pt;width:1in;height:22.2pt;z-index:2517299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vB5GAIAADEEAAAOAAAAZHJzL2Uyb0RvYy54bWysU01vGyEQvVfqf0Dc6107TuqsvI7cRK4q&#10;WUkkp8oZs+BdCRgE2Lvur+/Arj+U9lT1AgMzzMd7j/lDpxU5COcbMCUdj3JKhOFQNWZX0p9vqy8z&#10;SnxgpmIKjCjpUXj6sPj8ad7aQkygBlUJRzCJ8UVrS1qHYIss87wWmvkRWGHQKcFpFvDodlnlWIvZ&#10;tcomeX6XteAq64AL7/H2qXfSRcovpeDhRUovAlElxd5CWl1at3HNFnNW7ByzdcOHNtg/dKFZY7Do&#10;OdUTC4zsXfNHKt1wBx5kGHHQGUjZcJFmwGnG+YdpNjWzIs2C4Hh7hsn/v7T8+bCxr46E7ht0SGAE&#10;pLW+8HgZ5+mk03HHTgn6EcLjGTbRBcLx8n48nebo4eiazMb30wRrdnlsnQ/fBWgSjZI6ZCWBxQ5r&#10;H7Aghp5CYi0Dq0apxIwypC3p3c1tnh6cPfhCGXx4aTVaodt2pKlKOrs5zbGF6ojjOeiZ95avGmxi&#10;zXx4ZQ6pxr5RvuEFF6kAi8FgUVKD+/W3+xiPDKCXkhalU1KD2qZE/TDITEIDlZYO09uvE6zgrj3b&#10;a4/Z60dAbY7xm1iezBgf1MmUDvQ7anwZa6KLGY6VSxpO5mPo5Yx/hIvlMgWhtiwLa7OxPKaOoEaA&#10;37p35uzAQkD6nuEkMVZ8IKOP7elY7gPIJjEVYe4xHdBHXSYChz8UhX99TlGXn774DQAA//8DAFBL&#10;AwQUAAYACAAAACEA9BV0v+QAAAAMAQAADwAAAGRycy9kb3ducmV2LnhtbEyPzU7DMBCE70i8g7VI&#10;XFBrk6I0hDgVIIFQxY9oEerRjU0SNV5HttOmb8/2BMedHc18UyxG27G98aF1KOF6KoAZrJxusZbw&#10;tX6aZMBCVKhV59BIOJoAi/L8rFC5dgf8NPtVrBmFYMiVhCbGPuc8VI2xKkxdb5B+P85bFen0Ndde&#10;HSjcdjwRIuVWtUgNjerNY2Oq3WqwEnbN8upDPL89fKcvR/++HtzGv26kvLwY7++ARTPGPzOc8Akd&#10;SmLaugF1YJ2E7DajLVHCLJklwE4OcZOQtCUpnafAy4L/H1H+AgAA//8DAFBLAQItABQABgAIAAAA&#10;IQC2gziS/gAAAOEBAAATAAAAAAAAAAAAAAAAAAAAAABbQ29udGVudF9UeXBlc10ueG1sUEsBAi0A&#10;FAAGAAgAAAAhADj9If/WAAAAlAEAAAsAAAAAAAAAAAAAAAAALwEAAF9yZWxzLy5yZWxzUEsBAi0A&#10;FAAGAAgAAAAhANRy8HkYAgAAMQQAAA4AAAAAAAAAAAAAAAAALgIAAGRycy9lMm9Eb2MueG1sUEsB&#10;Ai0AFAAGAAgAAAAhAPQVdL/kAAAADAEAAA8AAAAAAAAAAAAAAAAAcgQAAGRycy9kb3ducmV2Lnht&#10;bFBLBQYAAAAABAAEAPMAAACDBQAAAAA=&#10;" filled="f" stroked="f" strokeweight=".5pt">
                <v:textbox>
                  <w:txbxContent>
                    <w:p w14:paraId="74DEAF97" w14:textId="77777777" w:rsidR="005854AD" w:rsidRPr="00E8457D" w:rsidRDefault="005854AD" w:rsidP="00FC4F83">
                      <w:r>
                        <w:rPr>
                          <w:lang w:val="en-US"/>
                        </w:rPr>
                        <w:t>2,8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6D3F55C" wp14:editId="4C78AD67">
                <wp:simplePos x="0" y="0"/>
                <wp:positionH relativeFrom="column">
                  <wp:posOffset>2554605</wp:posOffset>
                </wp:positionH>
                <wp:positionV relativeFrom="paragraph">
                  <wp:posOffset>1663700</wp:posOffset>
                </wp:positionV>
                <wp:extent cx="914400" cy="251460"/>
                <wp:effectExtent l="0" t="0" r="0" b="0"/>
                <wp:wrapNone/>
                <wp:docPr id="289" name="Надпись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1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031929" w14:textId="77777777" w:rsidR="005854AD" w:rsidRPr="00E8457D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3,2H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46D3F55C" id="Надпись 289" o:spid="_x0000_s1221" type="#_x0000_t202" style="position:absolute;left:0;text-align:left;margin-left:201.15pt;margin-top:131pt;width:1in;height:19.8pt;z-index:2517309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KsjGAIAADEEAAAOAAAAZHJzL2Uyb0RvYy54bWysU02P2yAQvVfqf0DcGztpkm6tOKt0V6kq&#10;RbsrZas9EwyxJWAQkNjpr++AnQ9te6p6gYEZ5uO9x+K+04ochfMNmJKORzklwnCoGrMv6c/X9ac7&#10;SnxgpmIKjCjpSXh6v/z4YdHaQkygBlUJRzCJ8UVrS1qHYIss87wWmvkRWGHQKcFpFvDo9lnlWIvZ&#10;tcomeT7PWnCVdcCF93j72DvpMuWXUvDwLKUXgaiSYm8hrS6tu7hmywUr9o7ZuuFDG+wfutCsMVj0&#10;kuqRBUYOrvkjlW64Aw8yjDjoDKRsuEgz4DTj/N0025pZkWZBcLy9wOT/X1r+dNzaF0dC9w06JDAC&#10;0lpfeLyM83TS6bhjpwT9COHpApvoAuF4+XU8nebo4eiazMbTeYI1uz62zofvAjSJRkkdspLAYseN&#10;D1gQQ88hsZaBdaNUYkYZ0pZ0/nmWpwcXD75QBh9eW41W6HYdaaqS3k3Pc+ygOuF4DnrmveXrBpvY&#10;MB9emEOqsW+Ub3jGRSrAYjBYlNTgfv3tPsYjA+ilpEXplNSgtilRPwwyk9BApaXDdPZlghXcrWd3&#10;6zEH/QCozTF+E8uTGeODOpvSgX5Dja9iTXQxw7FyScPZfAi9nPGPcLFapSDUlmVhY7aWx9QR1Ajw&#10;a/fGnB1YCEjfE5wlxop3ZPSxPR2rQwDZJKYizD2mA/qoy0Tg8Iei8G/PKer605e/AQAA//8DAFBL&#10;AwQUAAYACAAAACEAZiwQgOMAAAALAQAADwAAAGRycy9kb3ducmV2LnhtbEyPTUsDMRCG74L/IYzg&#10;RWzSbQ1l3WxRQRHxg7YiPaabcXfpJlmSbLv9944nPc7MwzvPWyxH27EDhth6p2A6EcDQVd60rlbw&#10;uXm8XgCLSTujO+9QwQkjLMvzs0Lnxh/dCg/rVDMKcTHXCpqU+pzzWDVodZz4Hh3dvn2wOtEYam6C&#10;PlK47XgmhORWt44+NLrHhwar/XqwCvbNy9WHeHq7/5LPp/C+Gfw2vG6VurwY726BJRzTHwy/+qQO&#10;JTnt/OBMZJ2CuchmhCrIZEaliLiZS9rsFMzEVAIvC/6/Q/kDAAD//wMAUEsBAi0AFAAGAAgAAAAh&#10;ALaDOJL+AAAA4QEAABMAAAAAAAAAAAAAAAAAAAAAAFtDb250ZW50X1R5cGVzXS54bWxQSwECLQAU&#10;AAYACAAAACEAOP0h/9YAAACUAQAACwAAAAAAAAAAAAAAAAAvAQAAX3JlbHMvLnJlbHNQSwECLQAU&#10;AAYACAAAACEA5RirIxgCAAAxBAAADgAAAAAAAAAAAAAAAAAuAgAAZHJzL2Uyb0RvYy54bWxQSwEC&#10;LQAUAAYACAAAACEAZiwQgOMAAAALAQAADwAAAAAAAAAAAAAAAAByBAAAZHJzL2Rvd25yZXYueG1s&#10;UEsFBgAAAAAEAAQA8wAAAIIFAAAAAA==&#10;" filled="f" stroked="f" strokeweight=".5pt">
                <v:textbox>
                  <w:txbxContent>
                    <w:p w14:paraId="1E031929" w14:textId="77777777" w:rsidR="005854AD" w:rsidRPr="00E8457D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3,2H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CA1203C" wp14:editId="5C5E7324">
                <wp:simplePos x="0" y="0"/>
                <wp:positionH relativeFrom="column">
                  <wp:posOffset>-165735</wp:posOffset>
                </wp:positionH>
                <wp:positionV relativeFrom="paragraph">
                  <wp:posOffset>1640840</wp:posOffset>
                </wp:positionV>
                <wp:extent cx="914400" cy="259080"/>
                <wp:effectExtent l="0" t="0" r="0" b="7620"/>
                <wp:wrapNone/>
                <wp:docPr id="288" name="Надпись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E9038C" w14:textId="77777777" w:rsidR="005854AD" w:rsidRPr="00E8457D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4,8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4CA1203C" id="Надпись 288" o:spid="_x0000_s1222" type="#_x0000_t202" style="position:absolute;left:0;text-align:left;margin-left:-13.05pt;margin-top:129.2pt;width:1in;height:20.4pt;z-index:2517288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CLLGAIAADEEAAAOAAAAZHJzL2Uyb0RvYy54bWysU01vGyEQvVfKf0Dc4127duqsvI7cRK4q&#10;WUkkp8oZs+BFYhkE2Lvur+/A+ktpTlUvMDDDfLz3mD10jSZ74bwCU9LhIKdEGA6VMtuS/npb3k4p&#10;8YGZimkwoqQH4enD/ObLrLWFGEENuhKOYBLji9aWtA7BFlnmeS0a5gdghUGnBNewgEe3zSrHWsze&#10;6GyU53dZC66yDrjwHm+feiedp/xSCh5epPQiEF1S7C2k1aV1E9dsPmPF1jFbK35sg/1DFw1TBoue&#10;Uz2xwMjOqb9SNYo78CDDgEOTgZSKizQDTjPMP0yzrpkVaRYEx9szTP7/peXP+7V9dSR036FDAiMg&#10;rfWFx8s4TyddE3fslKAfITycYRNdIBwv74fjcY4ejq7R5D6fJlizy2PrfPghoCHRKKlDVhJYbL/y&#10;AQti6Ckk1jKwVFonZrQhbUnvvk7y9ODswRfa4MNLq9EK3aYjqirpdHKaYwPVAcdz0DPvLV8qbGLF&#10;fHhlDqnGvlG+4QUXqQGLwdGipAb3+7P7GI8MoJeSFqVTUoPapkT/NMhMQgOVlg7jybcRVnDXns21&#10;x+yaR0BtDvGbWJ7MGB/0yZQOmnfU+CLWRBczHCuXNJzMx9DLGf8IF4tFCkJtWRZWZm15TB1BjQC/&#10;de/M2SMLAel7hpPEWPGBjD62p2OxCyBVYirC3GN6RB91mQg8/qEo/Otzirr89PkfAAAA//8DAFBL&#10;AwQUAAYACAAAACEA6AiwROQAAAALAQAADwAAAGRycy9kb3ducmV2LnhtbEyPwUrDQBCG74LvsIzg&#10;RdpNgqZNzKaooEjRiq1Ij9vsmIRmZ8Pupk3f3u1JjzPz8c/3F4tRd+yA1rWGBMTTCBhSZVRLtYCv&#10;zfNkDsx5SUp2hlDACR0sysuLQubKHOkTD2tfsxBCLpcCGu/7nHNXNailm5oeKdx+jNXSh9HWXFl5&#10;DOG640kUpVzLlsKHRvb41GC1Xw9awL5Z3nxEL++P3+nrya42g9nat60Q11fjwz0wj6P/g+GsH9Sh&#10;DE47M5ByrBMwSdI4oAKSu/ktsDMRzzJgu7DJsgR4WfD/HcpfAAAA//8DAFBLAQItABQABgAIAAAA&#10;IQC2gziS/gAAAOEBAAATAAAAAAAAAAAAAAAAAAAAAABbQ29udGVudF9UeXBlc10ueG1sUEsBAi0A&#10;FAAGAAgAAAAhADj9If/WAAAAlAEAAAsAAAAAAAAAAAAAAAAALwEAAF9yZWxzLy5yZWxzUEsBAi0A&#10;FAAGAAgAAAAhAEzwIssYAgAAMQQAAA4AAAAAAAAAAAAAAAAALgIAAGRycy9lMm9Eb2MueG1sUEsB&#10;Ai0AFAAGAAgAAAAhAOgIsETkAAAACwEAAA8AAAAAAAAAAAAAAAAAcgQAAGRycy9kb3ducmV2Lnht&#10;bFBLBQYAAAAABAAEAPMAAACDBQAAAAA=&#10;" filled="f" stroked="f" strokeweight=".5pt">
                <v:textbox>
                  <w:txbxContent>
                    <w:p w14:paraId="77E9038C" w14:textId="77777777" w:rsidR="005854AD" w:rsidRPr="00E8457D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4,8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7401A6" wp14:editId="3370016A">
            <wp:extent cx="6126480" cy="3874098"/>
            <wp:effectExtent l="0" t="0" r="762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6675" t="20323" r="15725"/>
                    <a:stretch/>
                  </pic:blipFill>
                  <pic:spPr bwMode="auto">
                    <a:xfrm>
                      <a:off x="0" y="0"/>
                      <a:ext cx="6134984" cy="387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B4D26" w14:textId="77777777" w:rsidR="005854AD" w:rsidRPr="00014F8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 w:rsidRPr="00014F8D">
        <w:rPr>
          <w:rFonts w:ascii="Times New Roman" w:hAnsi="Times New Roman" w:cs="Times New Roman"/>
          <w:sz w:val="28"/>
          <w:szCs w:val="28"/>
        </w:rPr>
        <w:t xml:space="preserve">Замена: 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014F8D">
        <w:rPr>
          <w:rFonts w:ascii="Times New Roman" w:hAnsi="Times New Roman" w:cs="Times New Roman"/>
          <w:sz w:val="28"/>
          <w:szCs w:val="28"/>
        </w:rPr>
        <w:t>=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014F8D">
        <w:rPr>
          <w:rFonts w:ascii="Times New Roman" w:hAnsi="Times New Roman" w:cs="Times New Roman"/>
          <w:sz w:val="28"/>
          <w:szCs w:val="28"/>
        </w:rPr>
        <w:t xml:space="preserve">, 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014F8D">
        <w:rPr>
          <w:rFonts w:ascii="Times New Roman" w:hAnsi="Times New Roman" w:cs="Times New Roman"/>
          <w:sz w:val="28"/>
          <w:szCs w:val="28"/>
        </w:rPr>
        <w:t>=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окр2</w:t>
      </w:r>
      <w:r w:rsidRPr="00014F8D">
        <w:rPr>
          <w:rFonts w:ascii="Times New Roman" w:hAnsi="Times New Roman" w:cs="Times New Roman"/>
          <w:sz w:val="28"/>
          <w:szCs w:val="28"/>
        </w:rPr>
        <w:t>;</w:t>
      </w:r>
    </w:p>
    <w:p w14:paraId="281B6F5E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А:</w:t>
      </w:r>
    </w:p>
    <w:p w14:paraId="3F8C2458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FC6C28">
        <w:rPr>
          <w:rFonts w:ascii="Times New Roman" w:hAnsi="Times New Roman" w:cs="Times New Roman"/>
          <w:sz w:val="28"/>
          <w:szCs w:val="28"/>
        </w:rPr>
        <w:t>12</w:t>
      </w:r>
      <w:r w:rsidRPr="0054426C">
        <w:rPr>
          <w:rFonts w:ascii="Times New Roman" w:hAnsi="Times New Roman" w:cs="Times New Roman"/>
          <w:sz w:val="28"/>
          <w:szCs w:val="28"/>
        </w:rPr>
        <w:t>,</w:t>
      </w:r>
      <w:r w:rsidRPr="00FC6C2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5-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 w:rsidRPr="0054426C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FC6C28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,5+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Bx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EC421A">
        <w:rPr>
          <w:rFonts w:ascii="Times New Roman" w:hAnsi="Times New Roman" w:cs="Times New Roman"/>
          <w:sz w:val="28"/>
          <w:szCs w:val="28"/>
        </w:rPr>
        <w:t>5</w:t>
      </w:r>
      <w:r w:rsidRPr="0054426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7E5B0A79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5ADC13E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 w:rsidRPr="009B2825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FC6C28">
        <w:rPr>
          <w:rFonts w:ascii="Times New Roman" w:hAnsi="Times New Roman" w:cs="Times New Roman"/>
          <w:sz w:val="28"/>
          <w:szCs w:val="28"/>
        </w:rPr>
        <w:t>40</w:t>
      </w:r>
      <w:r w:rsidRPr="009B2825">
        <w:rPr>
          <w:rFonts w:ascii="Times New Roman" w:hAnsi="Times New Roman" w:cs="Times New Roman"/>
          <w:sz w:val="28"/>
          <w:szCs w:val="28"/>
        </w:rPr>
        <w:t>,</w:t>
      </w:r>
      <w:r w:rsidRPr="00FC6C28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B2825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 w:rsidRPr="009B282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FC6C2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1,5-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Ax</w:t>
      </w:r>
      <w:proofErr w:type="spellEnd"/>
      <w:r>
        <w:rPr>
          <w:rFonts w:ascii="Times New Roman" w:hAnsi="Times New Roman" w:cs="Times New Roman"/>
          <w:sz w:val="28"/>
          <w:szCs w:val="28"/>
        </w:rPr>
        <w:t>∙</w:t>
      </w:r>
      <w:r w:rsidRPr="00106D59">
        <w:rPr>
          <w:rFonts w:ascii="Times New Roman" w:hAnsi="Times New Roman" w:cs="Times New Roman"/>
          <w:sz w:val="28"/>
          <w:szCs w:val="28"/>
        </w:rPr>
        <w:t>5</w:t>
      </w:r>
      <w:r w:rsidRPr="009B282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75DB0F9B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= 4</w:t>
      </w:r>
      <w:r w:rsidRPr="00FC6C28">
        <w:rPr>
          <w:rFonts w:ascii="Times New Roman" w:hAnsi="Times New Roman" w:cs="Times New Roman"/>
          <w:bCs/>
          <w:sz w:val="28"/>
          <w:szCs w:val="28"/>
        </w:rPr>
        <w:t>,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8</w:t>
      </w:r>
      <w:r w:rsidRPr="00FC4F83">
        <w:rPr>
          <w:rFonts w:ascii="Times New Roman" w:hAnsi="Times New Roman" w:cs="Times New Roman"/>
          <w:bCs/>
          <w:sz w:val="28"/>
          <w:szCs w:val="28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  <w:proofErr w:type="gramEnd"/>
    </w:p>
    <w:p w14:paraId="6FF2B454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B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= 2</w:t>
      </w:r>
      <w:r w:rsidRPr="00FC6C28">
        <w:rPr>
          <w:rFonts w:ascii="Times New Roman" w:hAnsi="Times New Roman" w:cs="Times New Roman"/>
          <w:bCs/>
          <w:sz w:val="28"/>
          <w:szCs w:val="28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>8Н</w:t>
      </w:r>
    </w:p>
    <w:p w14:paraId="4CFCE0A4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1C42E399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C28">
        <w:rPr>
          <w:rFonts w:ascii="Times New Roman" w:hAnsi="Times New Roman" w:cs="Times New Roman"/>
          <w:sz w:val="28"/>
          <w:szCs w:val="28"/>
        </w:rPr>
        <w:t>4,8+2,8-1,6</w:t>
      </w:r>
      <w:r w:rsidRPr="00FC4F83">
        <w:rPr>
          <w:rFonts w:ascii="Times New Roman" w:hAnsi="Times New Roman" w:cs="Times New Roman"/>
          <w:sz w:val="28"/>
          <w:szCs w:val="28"/>
        </w:rPr>
        <w:t>-</w:t>
      </w:r>
      <w:r w:rsidRPr="00FC6C2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4D222D43" w14:textId="77777777" w:rsidR="005854AD" w:rsidRDefault="005854AD" w:rsidP="00FC4F83">
      <w:pPr>
        <w:pStyle w:val="Times0"/>
        <w:ind w:firstLine="0"/>
        <w:jc w:val="left"/>
      </w:pPr>
      <w:r>
        <w:t>Рассчитаем результирующие силы, действующие на опоры:</w:t>
      </w:r>
    </w:p>
    <w:p w14:paraId="332F4486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</w:t>
      </w:r>
      <w:r w:rsidRPr="007123AB">
        <w:rPr>
          <w:rFonts w:ascii="Times New Roman" w:eastAsiaTheme="minorEastAsia" w:hAnsi="Times New Roman" w:cs="Times New Roman"/>
          <w:bCs/>
          <w:sz w:val="28"/>
          <w:szCs w:val="28"/>
        </w:rPr>
        <w:t>4,9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>Н</w:t>
      </w:r>
    </w:p>
    <w:p w14:paraId="376492B6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</w:t>
      </w:r>
      <w:r w:rsidRPr="007123AB">
        <w:rPr>
          <w:rFonts w:ascii="Times New Roman" w:eastAsiaTheme="minorEastAsia" w:hAnsi="Times New Roman" w:cs="Times New Roman"/>
          <w:bCs/>
          <w:sz w:val="28"/>
          <w:szCs w:val="28"/>
        </w:rPr>
        <w:t>2,9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>Н</w:t>
      </w:r>
    </w:p>
    <w:p w14:paraId="285D1547" w14:textId="77777777" w:rsidR="005854AD" w:rsidRPr="00607CA0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06115F" w14:textId="49ED8CAC" w:rsidR="005854AD" w:rsidRDefault="00F87712" w:rsidP="00FC4F83">
      <w:pPr>
        <w:pStyle w:val="2"/>
      </w:pPr>
      <w:bookmarkStart w:id="163" w:name="_Toc104133097"/>
      <w:r w:rsidRPr="007C3CC1">
        <w:lastRenderedPageBreak/>
        <w:t>27</w:t>
      </w:r>
      <w:r w:rsidR="005854AD">
        <w:t>.3 Расчёты:</w:t>
      </w:r>
      <w:bookmarkEnd w:id="163"/>
    </w:p>
    <w:p w14:paraId="01D5356B" w14:textId="77777777" w:rsidR="005854AD" w:rsidRDefault="005854AD" w:rsidP="00FC4F83">
      <w:pPr>
        <w:spacing w:line="24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известных значениях изгибающего и крутящего моментов в опасном сечении вала можно рассчитать приведенный момент по формуле:</w:t>
      </w:r>
    </w:p>
    <w:p w14:paraId="6B6EFD6B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C73D3">
        <w:rPr>
          <w:rFonts w:ascii="Times New Roman" w:hAnsi="Times New Roman" w:cs="Times New Roman"/>
          <w:noProof/>
          <w:sz w:val="28"/>
          <w:szCs w:val="28"/>
          <w:lang w:val="en-US"/>
        </w:rPr>
        <w:object w:dxaOrig="2928" w:dyaOrig="540" w14:anchorId="6F464461">
          <v:shape id="_x0000_i1051" type="#_x0000_t75" alt="" style="width:145.75pt;height:26.5pt;mso-width-percent:0;mso-height-percent:0;mso-width-percent:0;mso-height-percent:0" o:ole="">
            <v:imagedata r:id="rId41" o:title=""/>
          </v:shape>
          <o:OLEObject Type="Embed" ProgID="Equation.3" ShapeID="_x0000_i1051" DrawAspect="Content" ObjectID="_1775252461" r:id="rId70"/>
        </w:object>
      </w:r>
    </w:p>
    <w:p w14:paraId="1BFCF0E1" w14:textId="77777777" w:rsidR="005854AD" w:rsidRPr="0082051E" w:rsidRDefault="002F6F32" w:rsidP="00FC4F83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пр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(23,9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88,3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)+0,75∙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30,4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=95Н∙мм</m:t>
          </m:r>
        </m:oMath>
      </m:oMathPara>
    </w:p>
    <w:p w14:paraId="51B1ADA5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5F7ED7" w14:textId="77777777" w:rsidR="005854AD" w:rsidRDefault="005854AD" w:rsidP="005854AD">
      <w:pPr>
        <w:pStyle w:val="af3"/>
        <w:numPr>
          <w:ilvl w:val="0"/>
          <w:numId w:val="10"/>
        </w:numPr>
        <w:spacing w:line="240" w:lineRule="auto"/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Изгиб </w:t>
      </w:r>
      <m:oMath>
        <m:sSub>
          <m:sSub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изг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изг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x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val="en-US"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изгx</m:t>
                    </m: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val="en-US"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изгy</m:t>
                    </m: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bSup>
              </m:e>
            </m:rad>
            <m:r>
              <w:rPr>
                <w:rFonts w:ascii="Cambria Math" w:hAnsi="Cambria Math"/>
                <w:noProof/>
                <w:sz w:val="28"/>
                <w:szCs w:val="28"/>
              </w:rPr>
              <m:t xml:space="preserve">  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0.1*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  <w:lang w:val="en-US"/>
                  </w:rPr>
                  <m:t>d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88,3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23,9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0.1*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5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=7,3</m:t>
        </m:r>
      </m:oMath>
      <w:r>
        <w:rPr>
          <w:rFonts w:eastAsiaTheme="minorEastAsia"/>
          <w:noProof/>
          <w:sz w:val="28"/>
          <w:szCs w:val="28"/>
        </w:rPr>
        <w:t xml:space="preserve"> МПа</w:t>
      </w:r>
    </w:p>
    <w:p w14:paraId="7291C728" w14:textId="77777777" w:rsidR="005854AD" w:rsidRDefault="005854AD" w:rsidP="005854AD">
      <w:pPr>
        <w:pStyle w:val="af3"/>
        <w:numPr>
          <w:ilvl w:val="0"/>
          <w:numId w:val="10"/>
        </w:numPr>
        <w:spacing w:line="240" w:lineRule="auto"/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Чистое кручение </w:t>
      </w:r>
      <m:oMath>
        <m:r>
          <m:rPr>
            <m:sty m:val="p"/>
          </m:rPr>
          <w:rPr>
            <w:rFonts w:ascii="Cambria Math" w:hAnsi="Cambria Math"/>
            <w:noProof/>
            <w:sz w:val="28"/>
            <w:szCs w:val="28"/>
          </w:rPr>
          <m:t>τ</m:t>
        </m:r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кр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p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hAnsi="Cambria Math"/>
                <w:noProof/>
                <w:sz w:val="28"/>
                <w:szCs w:val="28"/>
              </w:rPr>
              <m:t>30,4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0.2*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5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=1,2</m:t>
        </m:r>
      </m:oMath>
      <w:r>
        <w:rPr>
          <w:rFonts w:eastAsiaTheme="minorEastAsia"/>
          <w:noProof/>
          <w:sz w:val="28"/>
          <w:szCs w:val="28"/>
        </w:rPr>
        <w:t xml:space="preserve"> МПа</w:t>
      </w:r>
    </w:p>
    <w:p w14:paraId="5D924D8E" w14:textId="77777777" w:rsidR="005854AD" w:rsidRDefault="005854AD" w:rsidP="005854AD">
      <w:pPr>
        <w:pStyle w:val="af3"/>
        <w:numPr>
          <w:ilvl w:val="0"/>
          <w:numId w:val="10"/>
        </w:numPr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Сжатие </w:t>
      </w:r>
      <m:oMath>
        <m:sSub>
          <m:sSub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сжатие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ос1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S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=0</m:t>
        </m:r>
      </m:oMath>
    </w:p>
    <w:p w14:paraId="50B61C86" w14:textId="77777777" w:rsidR="005854AD" w:rsidRDefault="005854AD" w:rsidP="00FC4F83">
      <w:pPr>
        <w:pStyle w:val="af3"/>
        <w:spacing w:line="240" w:lineRule="auto"/>
        <w:ind w:firstLine="0"/>
        <w:rPr>
          <w:noProof/>
          <w:sz w:val="28"/>
          <w:szCs w:val="28"/>
        </w:rPr>
      </w:pPr>
      <w:r>
        <w:rPr>
          <w:rFonts w:eastAsiaTheme="minorEastAsia"/>
          <w:noProof/>
          <w:sz w:val="28"/>
          <w:szCs w:val="28"/>
        </w:rPr>
        <w:t>Энергетическая теория прочности:</w:t>
      </w:r>
    </w:p>
    <w:p w14:paraId="757115A5" w14:textId="77777777" w:rsidR="005854AD" w:rsidRDefault="002F6F32" w:rsidP="00FC4F83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экв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σ</m:t>
                </m:r>
                <m:ctrl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изгиб</m:t>
                </m:r>
              </m:sub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+3</m:t>
            </m:r>
            <m:sSup>
              <m:s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τ</m:t>
                </m:r>
                <m:ctrl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7,3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+3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⋅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1,2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=7,6</m:t>
        </m:r>
      </m:oMath>
      <w:r w:rsidR="005854AD">
        <w:rPr>
          <w:rFonts w:ascii="Times New Roman" w:eastAsiaTheme="majorEastAsia" w:hAnsi="Times New Roman" w:cs="Times New Roman"/>
          <w:noProof/>
          <w:sz w:val="28"/>
          <w:szCs w:val="28"/>
        </w:rPr>
        <w:t xml:space="preserve"> МПа</w:t>
      </w:r>
    </w:p>
    <w:p w14:paraId="0E585A66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Выберем материал сталь </w:t>
      </w:r>
      <w:r w:rsidRPr="00C5417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5, из условия</w:t>
      </w:r>
    </w:p>
    <w:p w14:paraId="6E90AD7B" w14:textId="77777777" w:rsidR="005854AD" w:rsidRDefault="002F6F32" w:rsidP="00FC4F83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экв</m:t>
              </m:r>
            </m:sub>
          </m:sSub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≤</m:t>
          </m:r>
          <m:d>
            <m:dPr>
              <m:begChr m:val="["/>
              <m:endChr m:val="]"/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</m:e>
          </m:d>
        </m:oMath>
      </m:oMathPara>
    </w:p>
    <w:p w14:paraId="3F5C2AE4" w14:textId="77777777" w:rsidR="005854AD" w:rsidRDefault="002F6F32" w:rsidP="00FC4F83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-</m:t>
              </m:r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280</m:t>
          </m:r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МПа</m:t>
          </m:r>
        </m:oMath>
      </m:oMathPara>
    </w:p>
    <w:p w14:paraId="4DE6332F" w14:textId="77777777" w:rsidR="005854AD" w:rsidRDefault="002F6F32" w:rsidP="00FC4F83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</m:e>
          </m:d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ajorEastAsia" w:hAnsi="Cambria Math" w:cs="Times New Roman"/>
                      <w:i/>
                      <w:noProof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  <m:t>σ</m:t>
                  </m:r>
                  <m:ctrlP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  <m:t>1</m:t>
                  </m:r>
                </m:sub>
              </m:sSub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n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en>
          </m:f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280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2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en>
          </m:f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=140 МПа</m:t>
          </m:r>
        </m:oMath>
      </m:oMathPara>
    </w:p>
    <w:p w14:paraId="1346816C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n = 2 коэффициент запаса</w:t>
      </w:r>
    </w:p>
    <w:p w14:paraId="12DFBC91" w14:textId="77777777" w:rsidR="005854AD" w:rsidRDefault="005854AD" w:rsidP="00FC4F83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Тогда внешний диаметр сечения вала:</w:t>
      </w:r>
    </w:p>
    <w:p w14:paraId="2C51C039" w14:textId="77777777" w:rsidR="005854AD" w:rsidRDefault="005854AD" w:rsidP="00FC4F83">
      <w:pPr>
        <w:spacing w:line="240" w:lineRule="auto"/>
        <w:ind w:right="-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пр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0.1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[σ]</m:t>
                  </m:r>
                </m:den>
              </m:f>
            </m:e>
          </m:rad>
        </m:oMath>
      </m:oMathPara>
    </w:p>
    <w:p w14:paraId="5748115D" w14:textId="77777777" w:rsidR="005854AD" w:rsidRPr="006C1C48" w:rsidRDefault="005854AD" w:rsidP="00FC4F83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95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0,1∙140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1,9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мм</m:t>
          </m:r>
        </m:oMath>
      </m:oMathPara>
    </w:p>
    <w:p w14:paraId="02CF01A5" w14:textId="77777777" w:rsidR="005854AD" w:rsidRPr="006C1C48" w:rsidRDefault="005854AD" w:rsidP="00FC4F83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Диаметр вала выбран верно.</w:t>
      </w:r>
    </w:p>
    <w:p w14:paraId="5A7EB6C9" w14:textId="7502B932" w:rsidR="005854AD" w:rsidRPr="000D648A" w:rsidRDefault="005854AD" w:rsidP="00AD3C3D">
      <w:pPr>
        <w:pStyle w:val="10"/>
        <w:rPr>
          <w:rFonts w:eastAsia="Times New Roman"/>
        </w:rPr>
      </w:pPr>
      <w:r w:rsidRPr="000D648A">
        <w:rPr>
          <w:rFonts w:eastAsia="Times New Roman"/>
        </w:rPr>
        <w:t xml:space="preserve"> </w:t>
      </w:r>
      <w:bookmarkStart w:id="164" w:name="_Toc104133098"/>
      <w:r w:rsidRPr="000D648A">
        <w:rPr>
          <w:rFonts w:eastAsia="Times New Roman"/>
        </w:rPr>
        <w:t xml:space="preserve">Расчет вала </w:t>
      </w:r>
      <w:r>
        <w:rPr>
          <w:rFonts w:eastAsia="Times New Roman"/>
          <w:lang w:val="en-US"/>
        </w:rPr>
        <w:t>II</w:t>
      </w:r>
      <w:r w:rsidRPr="00AE453A">
        <w:rPr>
          <w:rFonts w:eastAsia="Times New Roman"/>
        </w:rPr>
        <w:t xml:space="preserve"> </w:t>
      </w:r>
      <w:r w:rsidRPr="000D648A">
        <w:rPr>
          <w:rFonts w:eastAsia="Times New Roman"/>
        </w:rPr>
        <w:t>на изгибную жесткость</w:t>
      </w:r>
      <w:bookmarkEnd w:id="164"/>
    </w:p>
    <w:p w14:paraId="4A371E6E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Недостаточная изгибная жесткость вала вызывает перекос зубчатых колес, а, следовательно, появление больших люфтов и в конечном итоге заклинивание передач. Поэтому диаметр вала также рассчитывается исходя из условия:</w:t>
      </w:r>
    </w:p>
    <w:p w14:paraId="3F973189" w14:textId="77777777" w:rsidR="005854AD" w:rsidRDefault="002F6F32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≤[</m:t>
        </m:r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  <m:r>
          <w:rPr>
            <w:rFonts w:ascii="Cambria Math" w:eastAsia="Calibri" w:hAnsi="Cambria Math" w:cs="Times New Roman"/>
            <w:sz w:val="28"/>
            <w:szCs w:val="28"/>
          </w:rPr>
          <m:t>]</m:t>
        </m:r>
      </m:oMath>
      <w:r w:rsidR="005854AD"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</w:p>
    <w:p w14:paraId="26542ADD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расч – расчетное значение прогиба вала в местах установки деталей, передающих силы и моменты, мм;</w:t>
      </w:r>
    </w:p>
    <w:p w14:paraId="05FD2ED0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[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] – предельно допускаемое значение прогиба вала, мм.</w:t>
      </w:r>
    </w:p>
    <w:p w14:paraId="5CF9A2D3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Вычислим интеграл Мора, с помощью метода Верещагина.</w:t>
      </w:r>
    </w:p>
    <w:p w14:paraId="6FE85A82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m:t>δ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J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en>
          </m:f>
          <m:nary>
            <m:naryPr>
              <m:limLoc m:val="subSup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F</m:t>
              </m:r>
            </m:sub>
            <m:sup/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J</m:t>
                  </m:r>
                  <m:ctrl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nary>
        </m:oMath>
      </m:oMathPara>
    </w:p>
    <w:p w14:paraId="3FE50F9C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E=2</w:t>
      </w:r>
      <w:r>
        <w:rPr>
          <w:rFonts w:ascii="Cambria Math" w:eastAsiaTheme="minorEastAsia" w:hAnsi="Cambria Math" w:cs="Cambria Math"/>
          <w:sz w:val="28"/>
          <w:szCs w:val="28"/>
        </w:rPr>
        <w:t>⋅</w:t>
      </w:r>
      <w:r>
        <w:rPr>
          <w:rFonts w:ascii="Times New Roman" w:eastAsia="Cambria Math" w:hAnsi="Times New Roman" w:cs="Times New Roman"/>
          <w:sz w:val="28"/>
          <w:szCs w:val="28"/>
        </w:rPr>
        <w:t>1</w:t>
      </w:r>
      <w:r>
        <w:rPr>
          <w:rFonts w:ascii="Times New Roman" w:eastAsiaTheme="minorEastAsia" w:hAnsi="Times New Roman" w:cs="Times New Roman"/>
          <w:sz w:val="28"/>
          <w:szCs w:val="28"/>
        </w:rPr>
        <w:t>0^5 МПа модуль упругости для стали.</w:t>
      </w:r>
    </w:p>
    <w:p w14:paraId="51949A2E" w14:textId="77777777" w:rsidR="005854AD" w:rsidRPr="006C1C48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J=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64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64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=30,67</m:t>
          </m:r>
        </m:oMath>
      </m:oMathPara>
    </w:p>
    <w:p w14:paraId="4CEBADA1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F31D9E" wp14:editId="0BC415A3">
                <wp:simplePos x="0" y="0"/>
                <wp:positionH relativeFrom="column">
                  <wp:posOffset>1853565</wp:posOffset>
                </wp:positionH>
                <wp:positionV relativeFrom="paragraph">
                  <wp:posOffset>2920365</wp:posOffset>
                </wp:positionV>
                <wp:extent cx="914400" cy="259080"/>
                <wp:effectExtent l="0" t="0" r="0" b="7620"/>
                <wp:wrapNone/>
                <wp:docPr id="295" name="Надпись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3A00E7" w14:textId="77777777" w:rsidR="005854AD" w:rsidRDefault="005854AD" w:rsidP="00FC4F83">
                            <w:r>
                              <w:rPr>
                                <w:lang w:val="en-US"/>
                              </w:rPr>
                              <w:t>9,4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6AF31D9E" id="Надпись 295" o:spid="_x0000_s1223" type="#_x0000_t202" style="position:absolute;left:0;text-align:left;margin-left:145.95pt;margin-top:229.95pt;width:1in;height:20.4pt;z-index:2517360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Xu1GAIAADEEAAAOAAAAZHJzL2Uyb0RvYy54bWysU01vGyEQvVfqf0Dc6127tuusvI7cRK4q&#10;WUkkp8oZs+BdCRgE2Lvur+/A+ktpTlUvMDDDfLz3mN93WpGDcL4BU9LhIKdEGA5VY3Yl/fW6+jKj&#10;xAdmKqbAiJIehaf3i8+f5q0txAhqUJVwBJMYX7S2pHUItsgyz2uhmR+AFQadEpxmAY9ul1WOtZhd&#10;q2yU59OsBVdZB1x4j7ePvZMuUn4pBQ/PUnoRiCop9hbS6tK6jWu2mLNi55itG35qg/1DF5o1Bote&#10;Uj2ywMjeNX+l0g134EGGAQedgZQNF2kGnGaYv5tmUzMr0iwIjrcXmPz/S8ufDhv74kjovkOHBEZA&#10;WusLj5dxnk46HXfslKAfITxeYBNdIBwv74bjcY4ejq7R5C6fJViz62PrfPghQJNolNQhKwksdlj7&#10;gAUx9BwSaxlYNUolZpQhbUmnXyd5enDx4Atl8OG11WiFbtuRpirpbHqeYwvVEcdz0DPvLV812MSa&#10;+fDCHFKNfaN8wzMuUgEWg5NFSQ3u90f3MR4ZQC8lLUqnpAa1TYn6aZCZhAYqLR3Gk28jrOBuPdtb&#10;j9nrB0BtDvGbWJ7MGB/U2ZQO9BtqfBlroosZjpVLGs7mQ+jljH+Ei+UyBaG2LAtrs7E8po6gRoBf&#10;uzfm7ImFgPQ9wVlirHhHRh/b07HcB5BNYirC3GN6Qh91mQg8/aEo/Ntzirr+9MUfAAAA//8DAFBL&#10;AwQUAAYACAAAACEA0lCb4uQAAAALAQAADwAAAGRycy9kb3ducmV2LnhtbEyPUUvDMBDH3wW/QzjB&#10;F9mSzXXa2nSooAxxipvIHrP2bMqapCTp1n17zyd9+x/343+/yxeDadkBfWiclTAZC2BoS1c1tpbw&#10;uXka3QILUdlKtc6ihBMGWBTnZ7nKKne0H3hYx5pRiQ2ZkqBj7DLOQ6nRqDB2HVrafTtvVKTR17zy&#10;6kjlpuVTIebcqMbSBa06fNRY7te9kbDXL1fv4nn18DVfnvzbpndb/7qV8vJiuL8DFnGIfzD86pM6&#10;FOS0c72tAmslTNNJSqiEWZJSIGJ2nVDYSUiEuAFe5Pz/D8UPAAAA//8DAFBLAQItABQABgAIAAAA&#10;IQC2gziS/gAAAOEBAAATAAAAAAAAAAAAAAAAAAAAAABbQ29udGVudF9UeXBlc10ueG1sUEsBAi0A&#10;FAAGAAgAAAAhADj9If/WAAAAlAEAAAsAAAAAAAAAAAAAAAAALwEAAF9yZWxzLy5yZWxzUEsBAi0A&#10;FAAGAAgAAAAhAEkZe7UYAgAAMQQAAA4AAAAAAAAAAAAAAAAALgIAAGRycy9lMm9Eb2MueG1sUEsB&#10;Ai0AFAAGAAgAAAAhANJQm+LkAAAACwEAAA8AAAAAAAAAAAAAAAAAcgQAAGRycy9kb3ducmV2Lnht&#10;bFBLBQYAAAAABAAEAPMAAACDBQAAAAA=&#10;" filled="f" stroked="f" strokeweight=".5pt">
                <v:textbox>
                  <w:txbxContent>
                    <w:p w14:paraId="413A00E7" w14:textId="77777777" w:rsidR="005854AD" w:rsidRDefault="005854AD" w:rsidP="00FC4F83">
                      <w:r>
                        <w:rPr>
                          <w:lang w:val="en-US"/>
                        </w:rPr>
                        <w:t>9,4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065B42">
        <w:rPr>
          <w:noProof/>
        </w:rPr>
        <w:drawing>
          <wp:anchor distT="0" distB="0" distL="114300" distR="114300" simplePos="0" relativeHeight="251674624" behindDoc="0" locked="0" layoutInCell="1" allowOverlap="1" wp14:anchorId="7C7EBC98" wp14:editId="042A812B">
            <wp:simplePos x="0" y="0"/>
            <wp:positionH relativeFrom="column">
              <wp:posOffset>329565</wp:posOffset>
            </wp:positionH>
            <wp:positionV relativeFrom="paragraph">
              <wp:posOffset>2973070</wp:posOffset>
            </wp:positionV>
            <wp:extent cx="5303520" cy="1176020"/>
            <wp:effectExtent l="0" t="0" r="0" b="5080"/>
            <wp:wrapTopAndBottom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3" t="72206" r="17392"/>
                    <a:stretch/>
                  </pic:blipFill>
                  <pic:spPr bwMode="auto">
                    <a:xfrm>
                      <a:off x="0" y="0"/>
                      <a:ext cx="5303520" cy="117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2588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anchor distT="0" distB="0" distL="114300" distR="114300" simplePos="0" relativeHeight="251739136" behindDoc="0" locked="0" layoutInCell="1" allowOverlap="1" wp14:anchorId="57B52D6E" wp14:editId="5C9CBE02">
            <wp:simplePos x="0" y="0"/>
            <wp:positionH relativeFrom="column">
              <wp:posOffset>619125</wp:posOffset>
            </wp:positionH>
            <wp:positionV relativeFrom="paragraph">
              <wp:posOffset>1837690</wp:posOffset>
            </wp:positionV>
            <wp:extent cx="5081270" cy="1143635"/>
            <wp:effectExtent l="0" t="0" r="5080" b="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2"/>
                    <a:stretch/>
                  </pic:blipFill>
                  <pic:spPr bwMode="auto">
                    <a:xfrm>
                      <a:off x="0" y="0"/>
                      <a:ext cx="5081270" cy="114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43245E5" wp14:editId="17B01CA3">
                <wp:simplePos x="0" y="0"/>
                <wp:positionH relativeFrom="margin">
                  <wp:align>left</wp:align>
                </wp:positionH>
                <wp:positionV relativeFrom="paragraph">
                  <wp:posOffset>2111375</wp:posOffset>
                </wp:positionV>
                <wp:extent cx="914400" cy="335280"/>
                <wp:effectExtent l="0" t="0" r="0" b="7620"/>
                <wp:wrapNone/>
                <wp:docPr id="294" name="Надпись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417F3F" w14:textId="77777777" w:rsidR="005854AD" w:rsidRDefault="005854AD" w:rsidP="00FC4F83">
                            <w:r>
                              <w:rPr>
                                <w:rFonts w:ascii="Times New Roman" w:eastAsiaTheme="minorEastAsia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XOZ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043245E5" id="Надпись 294" o:spid="_x0000_s1224" type="#_x0000_t202" style="position:absolute;left:0;text-align:left;margin-left:0;margin-top:166.25pt;width:1in;height:26.4pt;z-index:251738112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gqQFwIAADEEAAAOAAAAZHJzL2Uyb0RvYy54bWysU9tuGyEQfa/Uf0C817u+Je7K68hN5KqS&#10;lURyqjxjFrwrAYMAe9f9+g6sb0r7VPUFBmaYyzmH+UOnFTkI5xswJR0OckqE4VA1ZlfSn2+rLzNK&#10;fGCmYgqMKOlRePqw+Pxp3tpCjKAGVQlHMInxRWtLWodgiyzzvBaa+QFYYdApwWkW8Oh2WeVYi9m1&#10;ykZ5fpe14CrrgAvv8fapd9JFyi+l4OFFSi8CUSXF3kJaXVq3cc0Wc1bsHLN1w09tsH/oQrPGYNFL&#10;qicWGNm75o9UuuEOPMgw4KAzkLLhIs2A0wzzD9NsamZFmgXB8fYCk/9/afnzYWNfHQndN+iQwAhI&#10;a33h8TLO00mn446dEvQjhMcLbKILhOPl1+FkkqOHo2s8no5mCdbs+tg6H74L0CQaJXXISgKLHdY+&#10;YEEMPYfEWgZWjVKJGWVIW9K78TRPDy4efKEMPry2Gq3QbTvSVCWd3Z/n2EJ1xPEc9Mx7y1cNNrFm&#10;Prwyh1Rj3yjf8IKLVIDF4GRRUoP79bf7GI8MoJeSFqVTUoPapkT9MMhMQgOVlg6T6f0IK7hbz/bW&#10;Y/b6EVCbQ/wmliczxgd1NqUD/Y4aX8aa6GKGY+WShrP5GHo54x/hYrlMQagty8LabCyPqSOoEeC3&#10;7p05e2IhIH3PcJYYKz6Q0cf2dCz3AWSTmIow95ie0EddJgJPfygK//acoq4/ffEbAAD//wMAUEsD&#10;BBQABgAIAAAAIQCvKCEd4QAAAAgBAAAPAAAAZHJzL2Rvd25yZXYueG1sTI9PS8NAEMXvgt9hGcGL&#10;tBubtpSYTVFBEfEPbUV63CZjNjQ7G3Y3bfrtnZ70OO893vxevhxsKw7oQ+NIwe04AYFUuqqhWsHX&#10;5mm0ABGipkq3jlDBCQMsi8uLXGeVO9IKD+tYCy6hkGkFJsYukzKUBq0OY9chsffjvNWRT1/Lyusj&#10;l9tWTpJkLq1uiD8Y3eGjwXK/7q2CvXm9+Uye3x++5y8n/7Hp3da/bZW6vhru70BEHOJfGM74jA4F&#10;M+1cT1UQrQIeEhWk6WQG4mxPp6zsWFnMUpBFLv8PKH4BAAD//wMAUEsBAi0AFAAGAAgAAAAhALaD&#10;OJL+AAAA4QEAABMAAAAAAAAAAAAAAAAAAAAAAFtDb250ZW50X1R5cGVzXS54bWxQSwECLQAUAAYA&#10;CAAAACEAOP0h/9YAAACUAQAACwAAAAAAAAAAAAAAAAAvAQAAX3JlbHMvLnJlbHNQSwECLQAUAAYA&#10;CAAAACEAXIIKkBcCAAAxBAAADgAAAAAAAAAAAAAAAAAuAgAAZHJzL2Uyb0RvYy54bWxQSwECLQAU&#10;AAYACAAAACEAryghHeEAAAAIAQAADwAAAAAAAAAAAAAAAABxBAAAZHJzL2Rvd25yZXYueG1sUEsF&#10;BgAAAAAEAAQA8wAAAH8FAAAAAA==&#10;" filled="f" stroked="f" strokeweight=".5pt">
                <v:textbox>
                  <w:txbxContent>
                    <w:p w14:paraId="69417F3F" w14:textId="77777777" w:rsidR="005854AD" w:rsidRDefault="005854AD" w:rsidP="00FC4F83">
                      <w:r>
                        <w:rPr>
                          <w:rFonts w:ascii="Times New Roman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w:t>XOZ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A4766C4" wp14:editId="003E46F9">
                <wp:simplePos x="0" y="0"/>
                <wp:positionH relativeFrom="margin">
                  <wp:align>left</wp:align>
                </wp:positionH>
                <wp:positionV relativeFrom="paragraph">
                  <wp:posOffset>993775</wp:posOffset>
                </wp:positionV>
                <wp:extent cx="914400" cy="335280"/>
                <wp:effectExtent l="0" t="0" r="0" b="7620"/>
                <wp:wrapNone/>
                <wp:docPr id="293" name="Надпись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BB9238" w14:textId="77777777" w:rsidR="005854AD" w:rsidRDefault="005854AD" w:rsidP="00FC4F83">
                            <w:r>
                              <w:rPr>
                                <w:rFonts w:ascii="Times New Roman" w:eastAsiaTheme="minorEastAsia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YOZ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5A4766C4" id="Надпись 293" o:spid="_x0000_s1225" type="#_x0000_t202" style="position:absolute;left:0;text-align:left;margin-left:0;margin-top:78.25pt;width:1in;height:26.4pt;z-index:251737088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UXMFwIAADEEAAAOAAAAZHJzL2Uyb0RvYy54bWysU9tuGyEQfa/Uf0C817u+pc7K68hN5KqS&#10;lURyqjxjFrwrAYMAe9f9+g6sb0r7VPUFBmaYyzmH+UOnFTkI5xswJR0OckqE4VA1ZlfSn2+rLzNK&#10;fGCmYgqMKOlRePqw+Pxp3tpCjKAGVQlHMInxRWtLWodgiyzzvBaa+QFYYdApwWkW8Oh2WeVYi9m1&#10;ykZ5fpe14CrrgAvv8fapd9JFyi+l4OFFSi8CUSXF3kJaXVq3cc0Wc1bsHLN1w09tsH/oQrPGYNFL&#10;qicWGNm75o9UuuEOPMgw4KAzkLLhIs2A0wzzD9NsamZFmgXB8fYCk/9/afnzYWNfHQndN+iQwAhI&#10;a33h8TLO00mn446dEvQjhMcLbKILhOPl/XAyydHD0TUeT0ezBGt2fWydD98FaBKNkjpkJYHFDmsf&#10;sCCGnkNiLQOrRqnEjDKkLendeJqnBxcPvlAGH15bjVboth1pqpLOZuc5tlAdcTwHPfPe8lWDTayZ&#10;D6/MIdXYN8o3vOAiFWAxOFmU1OB+/e0+xiMD6KWkRemU1KC2KVE/DDKT0EClpcNk+nWEFdytZ3vr&#10;MXv9CKjNIX4Ty5MZ44M6m9KBfkeNL2NNdDHDsXJJw9l8DL2c8Y9wsVymINSWZWFtNpbH1BHUCPBb&#10;986cPbEQkL5nOEuMFR/I6GN7Opb7ALJJTEWYe0xP6KMuE4GnPxSFf3tOUdefvvgNAAD//wMAUEsD&#10;BBQABgAIAAAAIQDBmMJe4AAAAAgBAAAPAAAAZHJzL2Rvd25yZXYueG1sTI9RS8MwFIXfBf9DuIIv&#10;siXOrWhtOlRQZOjETWSPWXNtypqbkqRb9+/NnvTxnnM49zvFfLAt26MPjSMJ12MBDKlyuqFawtf6&#10;eXQLLERFWrWOUMIRA8zL87NC5dod6BP3q1izVEIhVxJMjF3OeagMWhXGrkNK3o/zVsV0+pprrw6p&#10;3LZ8IkTGrWoofTCqwyeD1W7VWwk7s7j6EC/vj9/Z69Ev173b+LeNlJcXw8M9sIhD/AvDCT+hQ5mY&#10;tq4nHVgrIQ2JSZ1lM2AnezpNylbCRNzdAC8L/n9A+QsAAP//AwBQSwECLQAUAAYACAAAACEAtoM4&#10;kv4AAADhAQAAEwAAAAAAAAAAAAAAAAAAAAAAW0NvbnRlbnRfVHlwZXNdLnhtbFBLAQItABQABgAI&#10;AAAAIQA4/SH/1gAAAJQBAAALAAAAAAAAAAAAAAAAAC8BAABfcmVscy8ucmVsc1BLAQItABQABgAI&#10;AAAAIQAMyUXMFwIAADEEAAAOAAAAAAAAAAAAAAAAAC4CAABkcnMvZTJvRG9jLnhtbFBLAQItABQA&#10;BgAIAAAAIQDBmMJe4AAAAAgBAAAPAAAAAAAAAAAAAAAAAHEEAABkcnMvZG93bnJldi54bWxQSwUG&#10;AAAAAAQABADzAAAAfgUAAAAA&#10;" filled="f" stroked="f" strokeweight=".5pt">
                <v:textbox>
                  <w:txbxContent>
                    <w:p w14:paraId="10BB9238" w14:textId="77777777" w:rsidR="005854AD" w:rsidRDefault="005854AD" w:rsidP="00FC4F83">
                      <w:r>
                        <w:rPr>
                          <w:rFonts w:ascii="Times New Roman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w:t>YOZ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72588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703562CB" wp14:editId="4B1C099F">
            <wp:extent cx="5940425" cy="982980"/>
            <wp:effectExtent l="0" t="0" r="317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71518"/>
                    <a:stretch/>
                  </pic:blipFill>
                  <pic:spPr bwMode="auto">
                    <a:xfrm>
                      <a:off x="0" y="0"/>
                      <a:ext cx="5940425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2588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0DA9F500" wp14:editId="4C28CB7A">
            <wp:extent cx="5608320" cy="78422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77277" r="5591"/>
                    <a:stretch/>
                  </pic:blipFill>
                  <pic:spPr bwMode="auto">
                    <a:xfrm>
                      <a:off x="0" y="0"/>
                      <a:ext cx="5608320" cy="78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0C7F1" w14:textId="77777777" w:rsidR="005854AD" w:rsidRDefault="002F6F32" w:rsidP="00FC4F83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xoz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30,67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⋅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58,8∙12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,25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9,4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29,5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9,25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7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9,4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+58,8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9,25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6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9,4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+88,3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31,5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9,4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=0.002 мм</m:t>
          </m:r>
        </m:oMath>
      </m:oMathPara>
    </w:p>
    <w:p w14:paraId="69B322D8" w14:textId="77777777" w:rsidR="005854AD" w:rsidRDefault="002F6F32" w:rsidP="00FC4F83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yoz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30,67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10,4∙12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,25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9,4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13,5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9,25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7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9,4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10,4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9,25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6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9,4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23,9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31,5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9,4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=-0,0005 мм</m:t>
          </m:r>
        </m:oMath>
      </m:oMathPara>
    </w:p>
    <w:p w14:paraId="184C9E73" w14:textId="77777777" w:rsidR="005854AD" w:rsidRDefault="002F6F32" w:rsidP="00FC4F83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/>
                <m:sup/>
                <m:e/>
              </m:nary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0.002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0.0005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=0 ,0021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мм</m:t>
          </m:r>
        </m:oMath>
      </m:oMathPara>
    </w:p>
    <w:p w14:paraId="4E675D6B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Примем </w:t>
      </w: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  <m: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naryPr>
              <m:sub/>
              <m:sup/>
              <m:e/>
            </m:nary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ub>
          <m:sup/>
        </m:sSubSup>
        <m:r>
          <w:rPr>
            <w:rFonts w:ascii="Cambria Math" w:eastAsiaTheme="minorEastAsia" w:hAnsi="Cambria Math" w:cs="Times New Roman"/>
            <w:sz w:val="28"/>
            <w:szCs w:val="28"/>
          </w:rPr>
          <m:t>=0.0021 мм</m:t>
        </m:r>
      </m:oMath>
    </w:p>
    <w:p w14:paraId="6E77C230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 общем случае допускаемый прогиб принимают в пределах</w:t>
      </w:r>
    </w:p>
    <w:p w14:paraId="03618FFF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≤</m:t>
        </m:r>
        <m:d>
          <m:d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0.0002…0.0003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∙L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50DDD41F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L – длина вала, мм.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L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E633B8">
        <w:rPr>
          <w:rFonts w:ascii="Times New Roman" w:eastAsiaTheme="minorEastAsia" w:hAnsi="Times New Roman" w:cs="Times New Roman"/>
          <w:sz w:val="28"/>
          <w:szCs w:val="28"/>
        </w:rPr>
        <w:t>53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мм.</w:t>
      </w:r>
    </w:p>
    <w:p w14:paraId="691F82B9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примем: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≤0.00025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r>
          <w:rPr>
            <w:rFonts w:ascii="Cambria Math" w:eastAsiaTheme="minorEastAsia" w:hAnsi="Cambria Math" w:cs="Times New Roman"/>
            <w:sz w:val="28"/>
            <w:szCs w:val="28"/>
          </w:rPr>
          <m:t>53=0.013 мм</m:t>
        </m:r>
      </m:oMath>
    </w:p>
    <w:p w14:paraId="78E6EEC3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условия: </w:t>
      </w: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≤[</m:t>
        </m:r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  <m:r>
          <w:rPr>
            <w:rFonts w:ascii="Cambria Math" w:eastAsia="Calibri" w:hAnsi="Cambria Math" w:cs="Times New Roman"/>
            <w:sz w:val="28"/>
            <w:szCs w:val="28"/>
          </w:rPr>
          <m:t>]</m:t>
        </m:r>
      </m:oMath>
    </w:p>
    <w:p w14:paraId="4E629CD6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0.0021 мм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&lt;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0.013 мм</m:t>
          </m:r>
        </m:oMath>
      </m:oMathPara>
    </w:p>
    <w:p w14:paraId="38278A18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Вывод: для общего случая допускаемый прогиб проходит, поэтому вал проходит критерий изгибной жесткости.</w:t>
      </w:r>
    </w:p>
    <w:p w14:paraId="5FE99814" w14:textId="200FD325" w:rsidR="005854AD" w:rsidRPr="00AE453A" w:rsidRDefault="005854AD" w:rsidP="00AD3C3D">
      <w:pPr>
        <w:pStyle w:val="10"/>
      </w:pPr>
      <w:r w:rsidRPr="00FF1429">
        <w:t xml:space="preserve"> </w:t>
      </w:r>
      <w:bookmarkStart w:id="165" w:name="_Toc104133099"/>
      <w:r>
        <w:t>Расчет опоры качения вала</w:t>
      </w:r>
      <w:r w:rsidRPr="00AE453A">
        <w:t xml:space="preserve"> </w:t>
      </w:r>
      <w:r>
        <w:rPr>
          <w:lang w:val="en-US"/>
        </w:rPr>
        <w:t>II</w:t>
      </w:r>
      <w:bookmarkEnd w:id="165"/>
    </w:p>
    <w:p w14:paraId="1F7C1D8C" w14:textId="77777777" w:rsidR="005854AD" w:rsidRPr="00FF1429" w:rsidRDefault="005854AD" w:rsidP="00FC4F83">
      <w:pPr>
        <w:pStyle w:val="Times0"/>
      </w:pPr>
      <w:r>
        <w:t>Режим работы с динамической нагрузкой. При динамическом режиме работы, в результате многократного воздействия циклических нагрузок, происходит усталостное выкрашивание рабочих поверхностей подшипников. В этом режиме расчет ведется по динамической грузоподъемности.</w:t>
      </w:r>
    </w:p>
    <w:p w14:paraId="77863502" w14:textId="6EDEF28A" w:rsidR="005854AD" w:rsidRPr="00FC4F83" w:rsidRDefault="005854AD" w:rsidP="00FC4F83">
      <w:pPr>
        <w:pStyle w:val="2"/>
        <w:rPr>
          <w:rFonts w:eastAsiaTheme="minorEastAsia"/>
        </w:rPr>
      </w:pPr>
      <w:bookmarkStart w:id="166" w:name="_Toc104133100"/>
      <w:r w:rsidRPr="00213D14">
        <w:rPr>
          <w:rFonts w:eastAsiaTheme="minorEastAsia"/>
        </w:rPr>
        <w:t>2</w:t>
      </w:r>
      <w:r w:rsidR="00F87712" w:rsidRPr="007C3CC1">
        <w:rPr>
          <w:rFonts w:eastAsiaTheme="minorEastAsia"/>
        </w:rPr>
        <w:t>9</w:t>
      </w:r>
      <w:r>
        <w:rPr>
          <w:rFonts w:eastAsiaTheme="minorEastAsia"/>
        </w:rPr>
        <w:t>.1 Эквивалентная динамическая нагрузка</w:t>
      </w:r>
      <w:bookmarkEnd w:id="166"/>
    </w:p>
    <w:p w14:paraId="72AC93EC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Эквивалентную динамическую нагрузку для однорядных радиальных и радиально-упорных подшипников определяют по формуле:</w:t>
      </w:r>
    </w:p>
    <w:p w14:paraId="61B3AADC" w14:textId="77777777" w:rsidR="005854AD" w:rsidRDefault="00AC73D3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3768" w:dyaOrig="468" w14:anchorId="60527949">
          <v:shape id="_x0000_i1052" type="#_x0000_t75" alt="" style="width:188.35pt;height:23.05pt;mso-width-percent:0;mso-height-percent:0;mso-width-percent:0;mso-height-percent:0" o:ole="">
            <v:imagedata r:id="rId23" o:title=""/>
          </v:shape>
          <o:OLEObject Type="Embed" ProgID="Equation.3" ShapeID="_x0000_i1052" DrawAspect="Content" ObjectID="_1775252462" r:id="rId74"/>
        </w:object>
      </w:r>
      <w:r w:rsidR="005854AD"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</w:p>
    <w:p w14:paraId="44AEA9F1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V – коэффициент вращения;</w:t>
      </w:r>
    </w:p>
    <w:p w14:paraId="7BBA4B3A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(V=1 – вращение внутреннего кольца, V=1,2 – вращение наружного кольца),</w:t>
      </w:r>
    </w:p>
    <w:p w14:paraId="34E4F79E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X, Y – коэффициенты радиальной и осевой нагрузки;</w:t>
      </w:r>
    </w:p>
    <w:p w14:paraId="4EFC3280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Kσ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безопасности, учитывающий динамические нагрузки;</w:t>
      </w:r>
    </w:p>
    <w:p w14:paraId="3C2A4AFE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Kt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 температурный коэффициент, учитывающий влияние температурного режима работы на долговечность подшипника.</w:t>
      </w:r>
    </w:p>
    <w:p w14:paraId="3D8BBABB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не заданы условия эксплуатации, принимаем:</w:t>
      </w:r>
    </w:p>
    <w:p w14:paraId="34876436" w14:textId="77777777" w:rsidR="005854AD" w:rsidRDefault="00AC73D3" w:rsidP="00FC4F83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1092" w:dyaOrig="492" w14:anchorId="6AB23648">
          <v:shape id="_x0000_i1053" type="#_x0000_t75" alt="" style="width:55.3pt;height:24.75pt;mso-width-percent:0;mso-height-percent:0;mso-width-percent:0;mso-height-percent:0" o:ole="">
            <v:imagedata r:id="rId25" o:title=""/>
          </v:shape>
          <o:OLEObject Type="Embed" ProgID="Equation.3" ShapeID="_x0000_i1053" DrawAspect="Content" ObjectID="_1775252463" r:id="rId75"/>
        </w:object>
      </w:r>
      <w:r w:rsidR="005854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position w:val="-10"/>
          <w:sz w:val="28"/>
          <w:szCs w:val="28"/>
        </w:rPr>
        <w:object w:dxaOrig="1092" w:dyaOrig="480" w14:anchorId="2E60ABE2">
          <v:shape id="_x0000_i1054" type="#_x0000_t75" alt="" style="width:55.3pt;height:24.2pt;mso-width-percent:0;mso-height-percent:0;mso-width-percent:0;mso-height-percent:0" o:ole="">
            <v:imagedata r:id="rId27" o:title=""/>
          </v:shape>
          <o:OLEObject Type="Embed" ProgID="Equation.3" ShapeID="_x0000_i1054" DrawAspect="Content" ObjectID="_1775252464" r:id="rId76"/>
        </w:object>
      </w:r>
    </w:p>
    <w:p w14:paraId="491C4202" w14:textId="77777777" w:rsidR="005854AD" w:rsidRDefault="005854AD" w:rsidP="00FC4F83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Вращается внутреннее кольцо, значит: V=1.</w:t>
      </w:r>
    </w:p>
    <w:p w14:paraId="5C1D3120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А:</w:t>
      </w:r>
    </w:p>
    <w:p w14:paraId="66F26FC4" w14:textId="77777777" w:rsidR="005854AD" w:rsidRDefault="002F6F32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 0.35</m:t>
          </m:r>
        </m:oMath>
      </m:oMathPara>
    </w:p>
    <w:p w14:paraId="7DB6958E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6094633E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FC6C28">
        <w:rPr>
          <w:rFonts w:ascii="Times New Roman" w:eastAsiaTheme="minorEastAsia" w:hAnsi="Times New Roman" w:cs="Times New Roman"/>
          <w:sz w:val="28"/>
          <w:szCs w:val="28"/>
        </w:rPr>
        <w:t>4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FC6C28">
        <w:rPr>
          <w:rFonts w:ascii="Times New Roman" w:eastAsiaTheme="minorEastAsia" w:hAnsi="Times New Roman" w:cs="Times New Roman"/>
          <w:sz w:val="28"/>
          <w:szCs w:val="28"/>
        </w:rPr>
        <w:t>9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</w:t>
      </w:r>
    </w:p>
    <w:p w14:paraId="37B028B3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опоры В:</w:t>
      </w:r>
    </w:p>
    <w:p w14:paraId="7C16396F" w14:textId="77777777" w:rsidR="005854AD" w:rsidRDefault="002F6F32" w:rsidP="00FC4F83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&lt;0.35</m:t>
          </m:r>
        </m:oMath>
      </m:oMathPara>
    </w:p>
    <w:p w14:paraId="7BA6526E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36B53096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FC6C28">
        <w:rPr>
          <w:rFonts w:ascii="Times New Roman" w:eastAsiaTheme="minorEastAsia" w:hAnsi="Times New Roman" w:cs="Times New Roman"/>
          <w:sz w:val="28"/>
          <w:szCs w:val="28"/>
        </w:rPr>
        <w:t>2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FC6C28">
        <w:rPr>
          <w:rFonts w:ascii="Times New Roman" w:eastAsiaTheme="minorEastAsia" w:hAnsi="Times New Roman" w:cs="Times New Roman"/>
          <w:sz w:val="28"/>
          <w:szCs w:val="28"/>
        </w:rPr>
        <w:t>9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</w:t>
      </w:r>
    </w:p>
    <w:p w14:paraId="6015B040" w14:textId="287B7D07" w:rsidR="005854AD" w:rsidRDefault="005854AD" w:rsidP="00FC4F83">
      <w:pPr>
        <w:pStyle w:val="2"/>
        <w:rPr>
          <w:rFonts w:eastAsiaTheme="minorEastAsia"/>
        </w:rPr>
      </w:pPr>
      <w:bookmarkStart w:id="167" w:name="_Toc104133101"/>
      <w:r w:rsidRPr="005F5611">
        <w:rPr>
          <w:rFonts w:eastAsiaTheme="minorEastAsia"/>
        </w:rPr>
        <w:t>2</w:t>
      </w:r>
      <w:r w:rsidR="00F87712" w:rsidRPr="00F87712">
        <w:rPr>
          <w:rFonts w:eastAsiaTheme="minorEastAsia"/>
        </w:rPr>
        <w:t>9</w:t>
      </w:r>
      <w:r>
        <w:rPr>
          <w:rFonts w:eastAsiaTheme="minorEastAsia"/>
        </w:rPr>
        <w:t>.</w:t>
      </w:r>
      <w:r w:rsidRPr="00120387">
        <w:rPr>
          <w:rFonts w:eastAsiaTheme="minorEastAsia"/>
        </w:rPr>
        <w:t>2</w:t>
      </w:r>
      <w:r>
        <w:rPr>
          <w:rFonts w:eastAsiaTheme="minorEastAsia"/>
        </w:rPr>
        <w:t xml:space="preserve"> Расчёт цапфы на изгибную прочность</w:t>
      </w:r>
      <w:bookmarkEnd w:id="167"/>
      <w:r>
        <w:rPr>
          <w:rFonts w:eastAsiaTheme="minorEastAsia"/>
        </w:rPr>
        <w:t xml:space="preserve"> </w:t>
      </w:r>
    </w:p>
    <w:p w14:paraId="3B176536" w14:textId="77777777" w:rsidR="005854AD" w:rsidRDefault="00AC73D3" w:rsidP="00FC4F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30"/>
          <w:sz w:val="28"/>
          <w:szCs w:val="28"/>
        </w:rPr>
        <w:object w:dxaOrig="2160" w:dyaOrig="1056" w14:anchorId="38DCE356">
          <v:shape id="_x0000_i1055" type="#_x0000_t75" alt="" style="width:108.3pt;height:52.4pt;mso-width-percent:0;mso-height-percent:0;mso-width-percent:0;mso-height-percent:0" o:ole="">
            <v:imagedata r:id="rId29" o:title=""/>
          </v:shape>
          <o:OLEObject Type="Embed" ProgID="Equation.3" ShapeID="_x0000_i1055" DrawAspect="Content" ObjectID="_1775252465" r:id="rId77"/>
        </w:object>
      </w:r>
    </w:p>
    <w:p w14:paraId="0B9299EB" w14:textId="77777777" w:rsidR="005854AD" w:rsidRDefault="005854AD" w:rsidP="00FC4F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λ – коэффициент длины цапфы</w:t>
      </w:r>
    </w:p>
    <w:p w14:paraId="122782EC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Из рекомендаций λ = 0,5…1,2. Примем: λ = 1.</w:t>
      </w:r>
    </w:p>
    <w:p w14:paraId="10D65434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опоры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А:</w:t>
      </w:r>
    </w:p>
    <w:p w14:paraId="096918C6" w14:textId="77777777" w:rsidR="005854AD" w:rsidRDefault="002F6F32" w:rsidP="00FC4F83">
      <w:pPr>
        <w:spacing w:line="24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А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4,9∙1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=0,41мм </m:t>
          </m:r>
        </m:oMath>
      </m:oMathPara>
    </w:p>
    <w:p w14:paraId="1FE81B27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опоры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26667BFD" w14:textId="77777777" w:rsidR="005854AD" w:rsidRDefault="002F6F32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В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2,9∙1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=0,32 мм</m:t>
          </m:r>
        </m:oMath>
      </m:oMathPara>
    </w:p>
    <w:p w14:paraId="44AF6410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179E9AC6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подшипник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1000092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из ГОСТ 8338-75: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5854AD" w14:paraId="48C331F8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4530E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3119C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7591F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B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2F718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r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E1EDF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Масса, кг</w:t>
            </w:r>
          </w:p>
        </w:tc>
      </w:tr>
      <w:tr w:rsidR="005854AD" w14:paraId="01AE65F4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0D296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B6FA7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7251E" w14:textId="18F49EDB" w:rsidR="005854AD" w:rsidRPr="00032BF3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2.</w:t>
            </w:r>
            <w:r w:rsidR="00032BF3">
              <w:rPr>
                <w:rFonts w:ascii="Times New Roman" w:eastAsiaTheme="minorEastAsia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7ECBB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0,3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18D16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0,004</w:t>
            </w:r>
          </w:p>
        </w:tc>
      </w:tr>
    </w:tbl>
    <w:p w14:paraId="1A89F6C4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Грузоподъемность С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 280 </w:t>
      </w:r>
      <w:r>
        <w:rPr>
          <w:rFonts w:ascii="Times New Roman" w:eastAsiaTheme="minorEastAsia" w:hAnsi="Times New Roman" w:cs="Times New Roman"/>
          <w:sz w:val="28"/>
          <w:szCs w:val="28"/>
        </w:rPr>
        <w:t>Н</w:t>
      </w:r>
    </w:p>
    <w:p w14:paraId="39CC8EBA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Проверим на динамическую грузоподъемность</w:t>
      </w:r>
    </w:p>
    <w:p w14:paraId="778C5806" w14:textId="77777777" w:rsidR="005854AD" w:rsidRDefault="00AC73D3" w:rsidP="00FC4F83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4"/>
          <w:sz w:val="28"/>
          <w:szCs w:val="28"/>
        </w:rPr>
        <w:object w:dxaOrig="1248" w:dyaOrig="552" w14:anchorId="143CAD87">
          <v:shape id="_x0000_i1056" type="#_x0000_t75" alt="" style="width:62.8pt;height:27.65pt;mso-width-percent:0;mso-height-percent:0;mso-width-percent:0;mso-height-percent:0" o:ole="">
            <v:imagedata r:id="rId31" o:title=""/>
          </v:shape>
          <o:OLEObject Type="Embed" ProgID="Equation.3" ShapeID="_x0000_i1056" DrawAspect="Content" ObjectID="_1775252466" r:id="rId78"/>
        </w:object>
      </w:r>
      <w:r w:rsidR="005854AD">
        <w:rPr>
          <w:rFonts w:ascii="Times New Roman" w:hAnsi="Times New Roman" w:cs="Times New Roman"/>
          <w:sz w:val="28"/>
          <w:szCs w:val="28"/>
        </w:rPr>
        <w:t>.</w:t>
      </w:r>
    </w:p>
    <w:p w14:paraId="5E19D1F1" w14:textId="77777777" w:rsidR="005854AD" w:rsidRDefault="005854AD" w:rsidP="00FC4F83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Выпишем основные расчетные формулы:</w:t>
      </w:r>
    </w:p>
    <w:p w14:paraId="1F97FCD2" w14:textId="77777777" w:rsidR="005854AD" w:rsidRDefault="00AC73D3" w:rsidP="00FC4F83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4"/>
          <w:sz w:val="28"/>
          <w:szCs w:val="28"/>
        </w:rPr>
        <w:object w:dxaOrig="3588" w:dyaOrig="600" w14:anchorId="3A3A0352">
          <v:shape id="_x0000_i1057" type="#_x0000_t75" alt="" style="width:179.15pt;height:29.4pt;mso-width-percent:0;mso-height-percent:0;mso-width-percent:0;mso-height-percent:0" o:ole="">
            <v:imagedata r:id="rId33" o:title=""/>
          </v:shape>
          <o:OLEObject Type="Embed" ProgID="Equation.3" ShapeID="_x0000_i1057" DrawAspect="Content" ObjectID="_1775252467" r:id="rId79"/>
        </w:object>
      </w:r>
      <w:r w:rsidR="005854AD">
        <w:rPr>
          <w:rFonts w:ascii="Times New Roman" w:hAnsi="Times New Roman" w:cs="Times New Roman"/>
          <w:sz w:val="28"/>
          <w:szCs w:val="28"/>
        </w:rPr>
        <w:t>;</w:t>
      </w:r>
    </w:p>
    <w:p w14:paraId="24CAB7D7" w14:textId="77777777" w:rsidR="005854AD" w:rsidRDefault="002F6F32" w:rsidP="00FC4F83">
      <w:pPr>
        <w:spacing w:line="240" w:lineRule="auto"/>
        <w:ind w:left="142" w:right="-1" w:firstLine="567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=0,01∙4,9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</m:t>
              </m:r>
            </m:deg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60∙1152,3∙300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=13,5 Н  </m:t>
          </m:r>
        </m:oMath>
      </m:oMathPara>
    </w:p>
    <w:p w14:paraId="0FFB8BC0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13,5Н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≤280H  </m:t>
          </m:r>
        </m:oMath>
      </m:oMathPara>
    </w:p>
    <w:p w14:paraId="402CF3A8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Следовательно, на динамическую грузоподъемность подшипник подходит.</w:t>
      </w:r>
    </w:p>
    <w:p w14:paraId="178C42A2" w14:textId="339ED5E6" w:rsidR="005854AD" w:rsidRDefault="005854AD" w:rsidP="00FC4F83">
      <w:pPr>
        <w:pStyle w:val="2"/>
        <w:rPr>
          <w:rFonts w:eastAsiaTheme="minorEastAsia"/>
        </w:rPr>
      </w:pPr>
      <w:bookmarkStart w:id="168" w:name="_Toc104133102"/>
      <w:r w:rsidRPr="00213D14">
        <w:rPr>
          <w:rFonts w:eastAsiaTheme="minorEastAsia"/>
        </w:rPr>
        <w:t>2</w:t>
      </w:r>
      <w:r w:rsidR="00F87712" w:rsidRPr="007C3CC1">
        <w:rPr>
          <w:rFonts w:eastAsiaTheme="minorEastAsia"/>
        </w:rPr>
        <w:t>9</w:t>
      </w:r>
      <w:r w:rsidRPr="00106D59">
        <w:rPr>
          <w:rFonts w:eastAsiaTheme="minorEastAsia"/>
        </w:rPr>
        <w:t>.3</w:t>
      </w:r>
      <w:r>
        <w:rPr>
          <w:rFonts w:eastAsiaTheme="minorEastAsia"/>
        </w:rPr>
        <w:t xml:space="preserve"> Проверим подшипник по ресурсу</w:t>
      </w:r>
      <w:bookmarkEnd w:id="168"/>
    </w:p>
    <w:p w14:paraId="7AE50914" w14:textId="77777777" w:rsidR="005854AD" w:rsidRDefault="005854AD" w:rsidP="00FC4F83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подборе подшипников по динамической грузоподъемности используют эмпирическую зависимость:</w:t>
      </w:r>
    </w:p>
    <w:p w14:paraId="3F9A485D" w14:textId="77777777" w:rsidR="005854AD" w:rsidRDefault="00AC73D3" w:rsidP="00FC4F83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0"/>
          <w:sz w:val="28"/>
          <w:szCs w:val="28"/>
        </w:rPr>
        <w:object w:dxaOrig="1620" w:dyaOrig="528" w14:anchorId="66118086">
          <v:shape id="_x0000_i1058" type="#_x0000_t75" alt="" style="width:81.2pt;height:25.9pt;mso-width-percent:0;mso-height-percent:0;mso-width-percent:0;mso-height-percent:0" o:ole="">
            <v:imagedata r:id="rId35" o:title=""/>
          </v:shape>
          <o:OLEObject Type="Embed" ProgID="Equation.3" ShapeID="_x0000_i1058" DrawAspect="Content" ObjectID="_1775252468" r:id="rId80"/>
        </w:object>
      </w:r>
      <w:r w:rsidR="005854AD">
        <w:rPr>
          <w:rFonts w:ascii="Times New Roman" w:hAnsi="Times New Roman" w:cs="Times New Roman"/>
          <w:sz w:val="28"/>
          <w:szCs w:val="28"/>
        </w:rPr>
        <w:t>,</w:t>
      </w:r>
    </w:p>
    <w:p w14:paraId="1CD6FA9E" w14:textId="77777777" w:rsidR="005854AD" w:rsidRDefault="00AC73D3" w:rsidP="00FC4F83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5448" w:dyaOrig="576" w14:anchorId="2A53C8C1">
          <v:shape id="_x0000_i1059" type="#_x0000_t75" alt="" style="width:273pt;height:28.8pt;mso-width-percent:0;mso-height-percent:0;mso-width-percent:0;mso-height-percent:0" o:ole="">
            <v:imagedata r:id="rId37" o:title=""/>
          </v:shape>
          <o:OLEObject Type="Embed" ProgID="Equation.3" ShapeID="_x0000_i1059" DrawAspect="Content" ObjectID="_1775252469" r:id="rId81"/>
        </w:object>
      </w:r>
      <w:r w:rsidR="005854AD">
        <w:rPr>
          <w:rFonts w:ascii="Times New Roman" w:hAnsi="Times New Roman" w:cs="Times New Roman"/>
          <w:sz w:val="28"/>
          <w:szCs w:val="28"/>
        </w:rPr>
        <w:t>,</w:t>
      </w:r>
    </w:p>
    <w:p w14:paraId="7E594946" w14:textId="77777777" w:rsidR="005854AD" w:rsidRDefault="005854AD" w:rsidP="00FC4F83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долговечность в млн. оборотах или в часах, соответственно;</w:t>
      </w:r>
    </w:p>
    <w:p w14:paraId="425D0661" w14:textId="77777777" w:rsidR="005854AD" w:rsidRDefault="005854AD" w:rsidP="00FC4F83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</w:rPr>
        <w:t>- динамическая грузоподъемность, Н;</w:t>
      </w:r>
    </w:p>
    <w:p w14:paraId="05CA8C23" w14:textId="77777777" w:rsidR="005854AD" w:rsidRDefault="005854AD" w:rsidP="00FC4F83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 – эквивалентная динамическая нагрузка, Н;</w:t>
      </w:r>
    </w:p>
    <w:p w14:paraId="466EC679" w14:textId="77777777" w:rsidR="005854AD" w:rsidRDefault="005854AD" w:rsidP="00FC4F83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частота вращения подвижного кольца, об/мин.</w:t>
      </w:r>
    </w:p>
    <w:p w14:paraId="22C0ECCC" w14:textId="77777777" w:rsidR="005854AD" w:rsidRPr="004663DA" w:rsidRDefault="002F6F32" w:rsidP="00FC4F83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280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4,9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=186∙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 xml:space="preserve"> млн. об=186∙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9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</m:t>
            </m:r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 ч=186∙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9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60∙1154,3</m:t>
            </m:r>
          </m:den>
        </m:f>
      </m:oMath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</w:rPr>
        <w:t>≈</w:t>
      </w:r>
      <w:r w:rsidR="005854AD" w:rsidRPr="00B84A66">
        <w:rPr>
          <w:rFonts w:ascii="Times New Roman" w:eastAsiaTheme="minorEastAsia" w:hAnsi="Times New Roman" w:cs="Times New Roman"/>
          <w:iCs/>
          <w:sz w:val="28"/>
          <w:szCs w:val="28"/>
        </w:rPr>
        <w:t>2</w:t>
      </w:r>
      <w:r w:rsidR="005854AD">
        <w:rPr>
          <w:rFonts w:ascii="Times New Roman" w:eastAsiaTheme="minorEastAsia" w:hAnsi="Times New Roman" w:cs="Times New Roman"/>
          <w:iCs/>
          <w:sz w:val="28"/>
          <w:szCs w:val="28"/>
        </w:rPr>
        <w:t>∙</w:t>
      </w:r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</w:rPr>
        <w:t>10</w:t>
      </w:r>
      <w:r w:rsidR="005854AD" w:rsidRPr="00B84A66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6</w:t>
      </w:r>
      <w:r w:rsidR="005854AD">
        <w:rPr>
          <w:rFonts w:ascii="Times New Roman" w:eastAsiaTheme="minorEastAsia" w:hAnsi="Times New Roman" w:cs="Times New Roman"/>
          <w:iCs/>
          <w:sz w:val="28"/>
          <w:szCs w:val="28"/>
        </w:rPr>
        <w:t>ч</w:t>
      </w:r>
    </w:p>
    <w:p w14:paraId="5E49039B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условия ТЗ </w:t>
      </w:r>
      <m:oMath>
        <m:r>
          <w:rPr>
            <w:rFonts w:ascii="Cambria Math" w:hAnsi="Cambria Math" w:cs="Times New Roman"/>
            <w:sz w:val="28"/>
            <w:szCs w:val="28"/>
          </w:rPr>
          <m:t>[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  <m:sup/>
        </m:sSubSup>
        <m:r>
          <w:rPr>
            <w:rFonts w:ascii="Cambria Math" w:hAnsi="Cambria Math" w:cs="Times New Roman"/>
            <w:sz w:val="28"/>
            <w:szCs w:val="28"/>
          </w:rPr>
          <m:t>] = 300ч</m:t>
        </m:r>
      </m:oMath>
    </w:p>
    <w:p w14:paraId="321C45AC" w14:textId="77777777" w:rsidR="005854AD" w:rsidRDefault="002F6F32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</w:rPr>
            <m:t>≤[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]</m:t>
          </m:r>
        </m:oMath>
      </m:oMathPara>
    </w:p>
    <w:p w14:paraId="01A9B4B3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Подшипник проходит по ресурсу.</w:t>
      </w:r>
    </w:p>
    <w:p w14:paraId="6685E901" w14:textId="36CFE3CC" w:rsidR="005854AD" w:rsidRPr="0049267E" w:rsidRDefault="005854AD" w:rsidP="00FC4F83">
      <w:pPr>
        <w:pStyle w:val="2"/>
        <w:rPr>
          <w:rFonts w:eastAsiaTheme="minorEastAsia"/>
        </w:rPr>
      </w:pPr>
      <w:bookmarkStart w:id="169" w:name="_Toc104133103"/>
      <w:r w:rsidRPr="00213D14">
        <w:rPr>
          <w:rFonts w:eastAsiaTheme="minorEastAsia"/>
        </w:rPr>
        <w:t>2</w:t>
      </w:r>
      <w:r w:rsidR="00F87712" w:rsidRPr="007C3CC1">
        <w:rPr>
          <w:rFonts w:eastAsiaTheme="minorEastAsia"/>
        </w:rPr>
        <w:t>9</w:t>
      </w:r>
      <w:r w:rsidRPr="0049267E">
        <w:rPr>
          <w:rFonts w:eastAsiaTheme="minorEastAsia"/>
        </w:rPr>
        <w:t>.</w:t>
      </w:r>
      <w:r>
        <w:rPr>
          <w:rFonts w:eastAsiaTheme="minorEastAsia"/>
        </w:rPr>
        <w:t>4</w:t>
      </w:r>
      <w:r w:rsidRPr="0049267E">
        <w:rPr>
          <w:rFonts w:eastAsiaTheme="minorEastAsia"/>
        </w:rPr>
        <w:t xml:space="preserve"> Рассчитаем момент трения и КПД</w:t>
      </w:r>
      <w:bookmarkEnd w:id="169"/>
    </w:p>
    <w:p w14:paraId="3A48AB20" w14:textId="77777777" w:rsidR="005854AD" w:rsidRDefault="002F6F32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f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14:paraId="10D9AED0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трения 0,001…0,002.</w:t>
      </w:r>
    </w:p>
    <w:p w14:paraId="0A142048" w14:textId="77777777" w:rsidR="005854AD" w:rsidRPr="00106D59" w:rsidRDefault="002F6F32" w:rsidP="00FC4F83">
      <w:pPr>
        <w:spacing w:line="240" w:lineRule="auto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4,9⋅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+0.002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2,9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= 0,04</m:t>
          </m:r>
          <m:r>
            <w:rPr>
              <w:rFonts w:ascii="Cambria Math" w:hAnsi="Cambria Math" w:cs="Times New Roman"/>
              <w:sz w:val="28"/>
              <w:szCs w:val="28"/>
            </w:rPr>
            <m:t>Н∙мм</m:t>
          </m:r>
        </m:oMath>
      </m:oMathPara>
    </w:p>
    <w:p w14:paraId="41271EE8" w14:textId="77777777" w:rsidR="005854AD" w:rsidRPr="005F5611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w:lastRenderedPageBreak/>
            <m:t>η=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тр</m:t>
                  </m:r>
                </m:sub>
              </m:sSub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кр</m:t>
                  </m:r>
                </m:sub>
              </m:sSub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30,4-0.04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30,4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=0.9986</m:t>
          </m:r>
        </m:oMath>
      </m:oMathPara>
    </w:p>
    <w:p w14:paraId="14D97F54" w14:textId="672559AA" w:rsidR="005854AD" w:rsidRPr="00F87712" w:rsidRDefault="00F87712" w:rsidP="00F87712">
      <w:pPr>
        <w:keepNext/>
        <w:keepLines/>
        <w:spacing w:before="100" w:beforeAutospacing="1"/>
        <w:ind w:left="360"/>
        <w:outlineLvl w:val="0"/>
        <w:rPr>
          <w:rFonts w:eastAsiaTheme="majorEastAsia" w:cstheme="majorBidi"/>
          <w:b/>
          <w:sz w:val="28"/>
          <w:szCs w:val="32"/>
        </w:rPr>
      </w:pPr>
      <w:bookmarkStart w:id="170" w:name="_Toc104133104"/>
      <w:r w:rsidRPr="007C3CC1">
        <w:rPr>
          <w:rFonts w:eastAsiaTheme="majorEastAsia" w:cstheme="majorBidi"/>
          <w:b/>
          <w:sz w:val="28"/>
          <w:szCs w:val="32"/>
        </w:rPr>
        <w:t xml:space="preserve">30. </w:t>
      </w:r>
      <w:r w:rsidR="005854AD" w:rsidRPr="00F87712">
        <w:rPr>
          <w:rFonts w:eastAsiaTheme="majorEastAsia" w:cstheme="majorBidi"/>
          <w:b/>
          <w:sz w:val="28"/>
          <w:szCs w:val="32"/>
        </w:rPr>
        <w:t>Проверочный силовой расчет</w:t>
      </w:r>
      <w:bookmarkEnd w:id="170"/>
    </w:p>
    <w:p w14:paraId="76F67335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Условие правильного выбора двигателя определяется соотношениями для частых пусков и реверсов:</w:t>
      </w:r>
    </w:p>
    <w:p w14:paraId="67AEB336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ном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≥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с. пр.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д. пр.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</m:oMath>
      </m:oMathPara>
    </w:p>
    <w:p w14:paraId="341DFB4E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с. пр.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д. пр.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</m:sup>
        </m:sSubSup>
      </m:oMath>
      <w:r w:rsidRPr="00F7439E">
        <w:rPr>
          <w:rFonts w:ascii="Times New Roman" w:hAnsi="Times New Roman" w:cs="Times New Roman"/>
          <w:sz w:val="28"/>
          <w:szCs w:val="28"/>
        </w:rPr>
        <w:t xml:space="preserve"> - соответственно уточненные статический и динамические моменты, приведенные к валу двигателя.</w:t>
      </w:r>
    </w:p>
    <w:p w14:paraId="7D3EAD42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д. пр.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*</m:t>
          </m:r>
          <m:r>
            <w:rPr>
              <w:rFonts w:ascii="Cambria Math" w:hAnsi="Cambria Math" w:cs="Times New Roman"/>
              <w:sz w:val="28"/>
              <w:szCs w:val="28"/>
            </w:rPr>
            <m:t>ε</m:t>
          </m:r>
        </m:oMath>
      </m:oMathPara>
    </w:p>
    <w:p w14:paraId="6889B995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пр</m:t>
            </m:r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 xml:space="preserve"> – приведенный к валу двигатели момент инерции всего ЭМП, кг*м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F7439E">
        <w:rPr>
          <w:rFonts w:ascii="Times New Roman" w:hAnsi="Times New Roman" w:cs="Times New Roman"/>
          <w:sz w:val="28"/>
          <w:szCs w:val="28"/>
        </w:rPr>
        <w:t>;</w:t>
      </w:r>
    </w:p>
    <w:p w14:paraId="06A165AB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ε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 – угловое ускорение вала двигателя, рад/с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F7439E">
        <w:rPr>
          <w:rFonts w:ascii="Times New Roman" w:hAnsi="Times New Roman" w:cs="Times New Roman"/>
          <w:sz w:val="28"/>
          <w:szCs w:val="28"/>
        </w:rPr>
        <w:t>.</w:t>
      </w:r>
    </w:p>
    <w:p w14:paraId="78C6111B" w14:textId="77777777" w:rsidR="005854AD" w:rsidRPr="00F7439E" w:rsidRDefault="002F6F32" w:rsidP="005F5611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p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с.пр.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н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о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·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η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0</m:t>
              </m:r>
            </m:den>
          </m:f>
        </m:oMath>
      </m:oMathPara>
    </w:p>
    <w:p w14:paraId="618B3DA8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Для цилиндрических прямозубых передач внешнего зацепления:</w:t>
      </w:r>
    </w:p>
    <w:p w14:paraId="35C931D2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η=1-π*f*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ν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*c*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i+1</m:t>
                      </m:r>
                    </m:sub>
                  </m:sSub>
                </m:den>
              </m:f>
            </m:e>
          </m:d>
        </m:oMath>
      </m:oMathPara>
    </w:p>
    <w:p w14:paraId="02890C53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ν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=1.5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 – коэффициент перекрытия;</w:t>
      </w:r>
    </w:p>
    <w:p w14:paraId="5EAA871F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7439E">
        <w:rPr>
          <w:rFonts w:ascii="Times New Roman" w:hAnsi="Times New Roman" w:cs="Times New Roman"/>
          <w:sz w:val="28"/>
          <w:szCs w:val="28"/>
        </w:rPr>
        <w:t>=0.06 – коэффициент трения для колеса из закаленной стали;</w:t>
      </w:r>
    </w:p>
    <w:p w14:paraId="4F0E883B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F</m:t>
        </m:r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2M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den>
        </m:f>
      </m:oMath>
      <w:r w:rsidRPr="00F7439E">
        <w:rPr>
          <w:rFonts w:ascii="Times New Roman" w:hAnsi="Times New Roman" w:cs="Times New Roman"/>
          <w:sz w:val="28"/>
          <w:szCs w:val="28"/>
        </w:rPr>
        <w:t xml:space="preserve"> – окружная сила,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F7439E">
        <w:rPr>
          <w:rFonts w:ascii="Times New Roman" w:hAnsi="Times New Roman" w:cs="Times New Roman"/>
          <w:sz w:val="28"/>
          <w:szCs w:val="28"/>
        </w:rPr>
        <w:t>;</w:t>
      </w:r>
    </w:p>
    <w:p w14:paraId="7B8D135A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2*0.0313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0.038 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=1.6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H</m:t>
          </m:r>
        </m:oMath>
      </m:oMathPara>
    </w:p>
    <w:p w14:paraId="6E2C4E51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III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2*0.1155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0.038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=6.1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H</m:t>
          </m:r>
        </m:oMath>
      </m:oMathPara>
    </w:p>
    <w:p w14:paraId="34C5658C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IV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2*0.4258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0.0475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=17.9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H</m:t>
          </m:r>
        </m:oMath>
      </m:oMathPara>
    </w:p>
    <w:p w14:paraId="13D589E6" w14:textId="77777777" w:rsidR="005854AD" w:rsidRPr="00F7439E" w:rsidRDefault="002F6F32" w:rsidP="005F5611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V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2*1.57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0.076 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=41.3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H</m:t>
          </m:r>
        </m:oMath>
      </m:oMathPara>
    </w:p>
    <w:p w14:paraId="0217EE76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с=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F+2.92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F+0.174</m:t>
              </m:r>
            </m:den>
          </m:f>
        </m:oMath>
      </m:oMathPara>
    </w:p>
    <w:p w14:paraId="6B23D74B" w14:textId="77777777" w:rsidR="005854AD" w:rsidRPr="00F7439E" w:rsidRDefault="002F6F32" w:rsidP="005F5611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1.6+2.92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1.6+0.174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=2.55</m:t>
          </m:r>
        </m:oMath>
      </m:oMathPara>
    </w:p>
    <w:p w14:paraId="59073B74" w14:textId="77777777" w:rsidR="005854AD" w:rsidRPr="00F7439E" w:rsidRDefault="002F6F32" w:rsidP="005F5611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34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6.1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+2.92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6.1+0.174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=1.44</m:t>
          </m:r>
        </m:oMath>
      </m:oMathPara>
    </w:p>
    <w:p w14:paraId="0580AE95" w14:textId="77777777" w:rsidR="005854AD" w:rsidRPr="00F7439E" w:rsidRDefault="002F6F32" w:rsidP="005F5611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56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17.9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+2.92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17.9+0.174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=1.15</m:t>
          </m:r>
        </m:oMath>
      </m:oMathPara>
    </w:p>
    <w:p w14:paraId="34B62AA6" w14:textId="77777777" w:rsidR="005854AD" w:rsidRPr="00F7439E" w:rsidRDefault="002F6F32" w:rsidP="005F5611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78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41.3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+2.92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41.3+0.174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=1.1</m:t>
          </m:r>
        </m:oMath>
      </m:oMathPara>
    </w:p>
    <w:p w14:paraId="4B8EF5B3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=1-</m:t>
          </m:r>
          <m:r>
            <w:rPr>
              <w:rFonts w:ascii="Cambria Math" w:hAnsi="Cambria Math" w:cs="Times New Roman"/>
              <w:sz w:val="28"/>
              <w:szCs w:val="28"/>
            </w:rPr>
            <m:t>π</m:t>
          </m:r>
          <m:r>
            <w:rPr>
              <w:rFonts w:ascii="Cambria Math" w:hAnsi="Cambria Math" w:cs="Times New Roman"/>
              <w:sz w:val="28"/>
              <w:szCs w:val="28"/>
            </w:rPr>
            <m:t>*</m:t>
          </m:r>
          <m:r>
            <w:rPr>
              <w:rFonts w:ascii="Cambria Math" w:hAnsi="Cambria Math" w:cs="Times New Roman"/>
              <w:sz w:val="28"/>
              <w:szCs w:val="28"/>
            </w:rPr>
            <m:t>0.06*1.5*2.55*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25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95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=0.982</m:t>
          </m:r>
        </m:oMath>
      </m:oMathPara>
    </w:p>
    <w:p w14:paraId="4674B43C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34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=1-</m:t>
          </m:r>
          <m:r>
            <w:rPr>
              <w:rFonts w:ascii="Cambria Math" w:hAnsi="Cambria Math" w:cs="Times New Roman"/>
              <w:sz w:val="28"/>
              <w:szCs w:val="28"/>
            </w:rPr>
            <m:t>π</m:t>
          </m:r>
          <m:r>
            <w:rPr>
              <w:rFonts w:ascii="Cambria Math" w:hAnsi="Cambria Math" w:cs="Times New Roman"/>
              <w:sz w:val="28"/>
              <w:szCs w:val="28"/>
            </w:rPr>
            <m:t>*</m:t>
          </m:r>
          <m:r>
            <w:rPr>
              <w:rFonts w:ascii="Cambria Math" w:hAnsi="Cambria Math" w:cs="Times New Roman"/>
              <w:sz w:val="28"/>
              <w:szCs w:val="28"/>
            </w:rPr>
            <m:t>0.06*1.5*1.44*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25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95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=0.990</m:t>
          </m:r>
        </m:oMath>
      </m:oMathPara>
    </w:p>
    <w:p w14:paraId="06334455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56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=1-</m:t>
          </m:r>
          <m:r>
            <w:rPr>
              <w:rFonts w:ascii="Cambria Math" w:hAnsi="Cambria Math" w:cs="Times New Roman"/>
              <w:sz w:val="28"/>
              <w:szCs w:val="28"/>
            </w:rPr>
            <m:t>π</m:t>
          </m:r>
          <m:r>
            <w:rPr>
              <w:rFonts w:ascii="Cambria Math" w:hAnsi="Cambria Math" w:cs="Times New Roman"/>
              <w:sz w:val="28"/>
              <w:szCs w:val="28"/>
            </w:rPr>
            <m:t>*</m:t>
          </m:r>
          <m:r>
            <w:rPr>
              <w:rFonts w:ascii="Cambria Math" w:hAnsi="Cambria Math" w:cs="Times New Roman"/>
              <w:sz w:val="28"/>
              <w:szCs w:val="28"/>
            </w:rPr>
            <m:t>0.06*1.5*1.15*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25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95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=0.992</m:t>
          </m:r>
        </m:oMath>
      </m:oMathPara>
    </w:p>
    <w:p w14:paraId="77D11EE2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78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=1-</m:t>
          </m:r>
          <m:r>
            <w:rPr>
              <w:rFonts w:ascii="Cambria Math" w:hAnsi="Cambria Math" w:cs="Times New Roman"/>
              <w:sz w:val="28"/>
              <w:szCs w:val="28"/>
            </w:rPr>
            <m:t>π</m:t>
          </m:r>
          <m:r>
            <w:rPr>
              <w:rFonts w:ascii="Cambria Math" w:hAnsi="Cambria Math" w:cs="Times New Roman"/>
              <w:sz w:val="28"/>
              <w:szCs w:val="28"/>
            </w:rPr>
            <m:t>*</m:t>
          </m:r>
          <m:r>
            <w:rPr>
              <w:rFonts w:ascii="Cambria Math" w:hAnsi="Cambria Math" w:cs="Times New Roman"/>
              <w:sz w:val="28"/>
              <w:szCs w:val="28"/>
            </w:rPr>
            <m:t>0.06*1.5*1.1*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25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95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=0.992</m:t>
          </m:r>
        </m:oMath>
      </m:oMathPara>
    </w:p>
    <w:p w14:paraId="45B21561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Вращающиеся звенья имеют форму, представляющую собой комбинации круговых цилиндров. Моменты инерции таких звеньев рассчитывают по формуле:</w:t>
      </w:r>
    </w:p>
    <w:p w14:paraId="5BEB0A72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J=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π*b*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*ρ*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</m:oMath>
      </m:oMathPara>
    </w:p>
    <w:p w14:paraId="62FC99F1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–делительный диаметр, мм;</w:t>
      </w:r>
    </w:p>
    <w:p w14:paraId="0FAAAD49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–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 толщина ЗК, мм;</w:t>
      </w:r>
    </w:p>
    <w:p w14:paraId="21C6913A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ρ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 – плотность ЗК, г/см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F7439E">
        <w:rPr>
          <w:rFonts w:ascii="Times New Roman" w:hAnsi="Times New Roman" w:cs="Times New Roman"/>
          <w:sz w:val="28"/>
          <w:szCs w:val="28"/>
        </w:rPr>
        <w:t>.</w:t>
      </w:r>
    </w:p>
    <w:p w14:paraId="59BE3164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4.4 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=3.37*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8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7079A291" w14:textId="77777777" w:rsidR="005854AD" w:rsidRPr="00F7439E" w:rsidRDefault="002F6F32" w:rsidP="005F5611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4 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38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=6.39*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055E7B55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4.4 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=3.37*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8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14AE19AA" w14:textId="77777777" w:rsidR="005854AD" w:rsidRPr="00F7439E" w:rsidRDefault="002F6F32" w:rsidP="005F5611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4*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38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=6.39*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761B418E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5.5 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13.5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=1.4*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7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0EAEEAA3" w14:textId="77777777" w:rsidR="005854AD" w:rsidRPr="00F7439E" w:rsidRDefault="002F6F32" w:rsidP="005F5611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47.5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=1.95*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</m:t>
          </m:r>
          <m:r>
            <w:rPr>
              <w:rFonts w:ascii="Cambria Math" w:hAnsi="Cambria Math" w:cs="Times New Roman"/>
              <w:sz w:val="28"/>
              <w:szCs w:val="28"/>
            </w:rPr>
            <m:t>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676C210A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7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8.8*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=6.18*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3A3C74D2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8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76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=2.04*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3C5A5D41" w14:textId="77777777" w:rsidR="005854AD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Уточним </w:t>
      </w:r>
      <w:proofErr w:type="spellStart"/>
      <w:r>
        <w:rPr>
          <w:rFonts w:ascii="Times New Roman" w:hAnsi="Times New Roman" w:cs="Times New Roman"/>
          <w:sz w:val="28"/>
          <w:szCs w:val="28"/>
        </w:rPr>
        <w:t>Мн</w:t>
      </w:r>
      <w:proofErr w:type="spellEnd"/>
      <w:r w:rsidRPr="00D937FD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1B84C98" w14:textId="77777777" w:rsidR="005854AD" w:rsidRPr="00D937FD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Мн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r>
        <w:t>(</w:t>
      </w:r>
      <w:proofErr w:type="spellStart"/>
      <w:r w:rsidRPr="00D937FD">
        <w:rPr>
          <w:rFonts w:ascii="Times New Roman" w:hAnsi="Times New Roman" w:cs="Times New Roman"/>
          <w:sz w:val="28"/>
          <w:szCs w:val="28"/>
        </w:rPr>
        <w:t>M</w:t>
      </w:r>
      <w:r w:rsidRPr="00D937FD">
        <w:rPr>
          <w:rFonts w:ascii="Times New Roman" w:hAnsi="Times New Roman" w:cs="Times New Roman"/>
          <w:sz w:val="28"/>
          <w:szCs w:val="28"/>
          <w:vertAlign w:val="subscript"/>
        </w:rPr>
        <w:t>тр.о</w:t>
      </w:r>
      <w:r w:rsidRPr="00D937FD">
        <w:rPr>
          <w:rFonts w:ascii="Times New Roman" w:hAnsi="Times New Roman" w:cs="Times New Roman"/>
          <w:sz w:val="28"/>
          <w:szCs w:val="28"/>
        </w:rPr>
        <w:t>+M</w:t>
      </w:r>
      <w:r w:rsidRPr="00D937FD">
        <w:rPr>
          <w:rFonts w:ascii="Times New Roman" w:hAnsi="Times New Roman" w:cs="Times New Roman"/>
          <w:sz w:val="28"/>
          <w:szCs w:val="28"/>
          <w:vertAlign w:val="subscript"/>
        </w:rPr>
        <w:t>мв</w:t>
      </w:r>
      <w:r w:rsidRPr="00D937FD">
        <w:rPr>
          <w:rFonts w:ascii="Times New Roman" w:hAnsi="Times New Roman" w:cs="Times New Roman"/>
          <w:sz w:val="28"/>
          <w:szCs w:val="28"/>
        </w:rPr>
        <w:t>+M</w:t>
      </w:r>
      <w:r w:rsidRPr="00D937FD">
        <w:rPr>
          <w:rFonts w:ascii="Times New Roman" w:hAnsi="Times New Roman" w:cs="Times New Roman"/>
          <w:sz w:val="28"/>
          <w:szCs w:val="28"/>
          <w:vertAlign w:val="subscript"/>
        </w:rPr>
        <w:t>ду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proofErr w:type="gramStart"/>
      <w:r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D937FD">
        <w:rPr>
          <w:rFonts w:ascii="Times New Roman" w:hAnsi="Times New Roman" w:cs="Times New Roman"/>
          <w:iCs/>
          <w:sz w:val="28"/>
          <w:szCs w:val="28"/>
        </w:rPr>
        <w:t>0.00178+0.0085+0</w:t>
      </w:r>
      <w:r>
        <w:rPr>
          <w:rFonts w:ascii="Times New Roman" w:hAnsi="Times New Roman" w:cs="Times New Roman"/>
          <w:iCs/>
          <w:sz w:val="28"/>
          <w:szCs w:val="28"/>
        </w:rPr>
        <w:t>)+</w:t>
      </w:r>
      <w:r w:rsidRPr="00F26A98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0.6∙2.5=1.51Н∙м</w:t>
      </w:r>
    </w:p>
    <w:p w14:paraId="465F5615" w14:textId="77777777" w:rsidR="005854AD" w:rsidRPr="001B7104" w:rsidRDefault="002F6F32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н∑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i/>
              <w:sz w:val="28"/>
              <w:szCs w:val="28"/>
              <w:vertAlign w:val="subscript"/>
            </w:rPr>
            <m:t>8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ε</m:t>
          </m:r>
          <m:r>
            <m:rPr>
              <m:nor/>
            </m:rPr>
            <w:rPr>
              <w:rFonts w:ascii="Times New Roman" w:hAnsi="Times New Roman" w:cs="Times New Roman"/>
              <w:i/>
              <w:sz w:val="28"/>
              <w:szCs w:val="28"/>
              <w:vertAlign w:val="subscript"/>
            </w:rPr>
            <m:t xml:space="preserve">н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1.51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0.998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+2.5*</m:t>
          </m:r>
          <m:r>
            <w:rPr>
              <w:rFonts w:ascii="Cambria Math" w:hAnsi="Cambria Math" w:cs="Times New Roman"/>
              <w:sz w:val="28"/>
              <w:szCs w:val="28"/>
            </w:rPr>
            <m:t>2.04*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=1.513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H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*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м</m:t>
          </m:r>
        </m:oMath>
      </m:oMathPara>
    </w:p>
    <w:p w14:paraId="52764F00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C19801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5∑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78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78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7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6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ε</m:t>
          </m:r>
          <m:r>
            <m:rPr>
              <m:nor/>
            </m:rPr>
            <w:rPr>
              <w:rFonts w:ascii="Times New Roman" w:hAnsi="Times New Roman" w:cs="Times New Roman"/>
              <w:i/>
              <w:sz w:val="28"/>
              <w:szCs w:val="28"/>
              <w:vertAlign w:val="subscript"/>
            </w:rPr>
            <m:t xml:space="preserve">н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1.513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3.8*0.992*0.9992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6.18*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5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+1.95*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5</m:t>
                  </m:r>
                </m:sup>
              </m:sSup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*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2.5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=0.402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H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*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м</m:t>
          </m:r>
        </m:oMath>
      </m:oMathPara>
    </w:p>
    <w:p w14:paraId="60F13282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4∑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56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56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5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4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ε</m:t>
          </m:r>
          <m:r>
            <m:rPr>
              <m:nor/>
            </m:rPr>
            <w:rPr>
              <w:rFonts w:ascii="Times New Roman" w:hAnsi="Times New Roman" w:cs="Times New Roman"/>
              <w:i/>
              <w:sz w:val="28"/>
              <w:szCs w:val="28"/>
              <w:vertAlign w:val="subscript"/>
            </w:rPr>
            <m:t xml:space="preserve">н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0.402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3.8*0.992*0.9988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+2.5*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1.4*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7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6.39*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 0.107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Н·м</m:t>
          </m:r>
        </m:oMath>
      </m:oMathPara>
    </w:p>
    <w:p w14:paraId="202B7E65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3∑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34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34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3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2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ε</m:t>
          </m:r>
          <m:r>
            <m:rPr>
              <m:nor/>
            </m:rPr>
            <w:rPr>
              <w:rFonts w:ascii="Times New Roman" w:hAnsi="Times New Roman" w:cs="Times New Roman"/>
              <w:i/>
              <w:sz w:val="28"/>
              <w:szCs w:val="28"/>
              <w:vertAlign w:val="subscript"/>
            </w:rPr>
            <m:t xml:space="preserve">н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0.107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3.8*0.990*0.9986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+2.5*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3.37*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8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6.39*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p>
              </m:sSup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=0.0285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Н·м</m:t>
          </m:r>
        </m:oMath>
      </m:oMathPara>
    </w:p>
    <w:p w14:paraId="3F9CA203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2∑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12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р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∙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ε</m:t>
          </m:r>
          <m:r>
            <m:rPr>
              <m:nor/>
            </m:rPr>
            <w:rPr>
              <w:rFonts w:ascii="Times New Roman" w:hAnsi="Times New Roman" w:cs="Times New Roman"/>
              <w:i/>
              <w:sz w:val="28"/>
              <w:szCs w:val="28"/>
              <w:vertAlign w:val="subscript"/>
            </w:rPr>
            <m:t xml:space="preserve">н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0.0285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3.8*0.982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+2.5*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3.37*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8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+3.6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p>
              </m:sSup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=0.0076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Н·м</m:t>
          </m:r>
        </m:oMath>
      </m:oMathPara>
    </w:p>
    <w:p w14:paraId="77002534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Приведенный момент инерции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пр</m:t>
            </m:r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 xml:space="preserve"> рассчитывается по формуле:</w:t>
      </w:r>
    </w:p>
    <w:p w14:paraId="5BA02D1B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р.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р.  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bSup>
            </m:den>
          </m:f>
        </m:oMath>
      </m:oMathPara>
    </w:p>
    <w:p w14:paraId="2AEF5055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р.  пр</m:t>
            </m:r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 xml:space="preserve"> – приведенный момент инерции ротора;</w:t>
      </w:r>
    </w:p>
    <w:p w14:paraId="39E99975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р.  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5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34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7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34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56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8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bSup>
            </m:den>
          </m:f>
        </m:oMath>
      </m:oMathPara>
    </w:p>
    <w:p w14:paraId="51B0E968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р.  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3.37*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8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6.39*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+3.37*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8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3.8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6.39*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+1.4*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7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14.44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1.95*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+6.18*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54.872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2.04*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208.5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=5.42∙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7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кг∙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0AF714B3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3E1C94E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р.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р.  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3.6*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+5.42*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7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0.6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208.5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=1.8*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47F48A9B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0B762AE9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д. пр.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*</m:t>
          </m:r>
          <m:r>
            <w:rPr>
              <w:rFonts w:ascii="Cambria Math" w:hAnsi="Cambria Math" w:cs="Times New Roman"/>
              <w:sz w:val="28"/>
              <w:szCs w:val="28"/>
            </w:rPr>
            <m:t>ε</m:t>
          </m:r>
          <m:r>
            <w:rPr>
              <w:rFonts w:ascii="Cambria Math" w:hAnsi="Cambria Math" w:cs="Times New Roman"/>
              <w:sz w:val="28"/>
              <w:szCs w:val="28"/>
            </w:rPr>
            <m:t>=1.8*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*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2.5*208.5=9.38*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vertAlign w:val="subscript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H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·м</m:t>
          </m:r>
        </m:oMath>
      </m:oMathPara>
    </w:p>
    <w:p w14:paraId="4F58F4E0" w14:textId="77777777" w:rsidR="005854AD" w:rsidRPr="00F7439E" w:rsidRDefault="002F6F32" w:rsidP="005F5611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p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с.пр.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0.0103 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·м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208.5·0.96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=0.051*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H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·м</m:t>
          </m:r>
        </m:oMath>
      </m:oMathPara>
    </w:p>
    <w:p w14:paraId="22B7131D" w14:textId="77777777" w:rsidR="005854AD" w:rsidRPr="00F7439E" w:rsidRDefault="002F6F32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ном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≥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с. пр.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д. пр.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</m:oMath>
      </m:oMathPara>
    </w:p>
    <w:p w14:paraId="6464FBED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19.6*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≥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0.051*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+</m:t>
          </m:r>
          <m:r>
            <w:rPr>
              <w:rFonts w:ascii="Cambria Math" w:hAnsi="Cambria Math" w:cs="Times New Roman"/>
              <w:sz w:val="28"/>
              <w:szCs w:val="28"/>
            </w:rPr>
            <m:t>9.38*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=9.431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H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·м</m:t>
          </m:r>
        </m:oMath>
      </m:oMathPara>
    </w:p>
    <w:p w14:paraId="11219C60" w14:textId="77777777" w:rsidR="005854AD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213D14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 w:rsidRPr="00F7439E">
        <w:rPr>
          <w:rFonts w:ascii="Times New Roman" w:hAnsi="Times New Roman" w:cs="Times New Roman"/>
          <w:sz w:val="28"/>
          <w:szCs w:val="28"/>
        </w:rPr>
        <w:t xml:space="preserve"> </w:t>
      </w:r>
      <w:r w:rsidRPr="00213D14">
        <w:rPr>
          <w:rFonts w:ascii="Times New Roman" w:hAnsi="Times New Roman" w:cs="Times New Roman"/>
          <w:sz w:val="28"/>
          <w:szCs w:val="28"/>
        </w:rPr>
        <w:t xml:space="preserve">по результатам проверочного силового расчета уточнённые моменты на каждом валу получились меньше моментов, полученных в проектном расчёте.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213D14">
        <w:rPr>
          <w:rFonts w:ascii="Times New Roman" w:hAnsi="Times New Roman" w:cs="Times New Roman"/>
          <w:sz w:val="28"/>
          <w:szCs w:val="28"/>
        </w:rPr>
        <w:t>едуктор рассчитан на большие моменты,</w:t>
      </w:r>
      <w:r>
        <w:rPr>
          <w:rFonts w:ascii="Times New Roman" w:hAnsi="Times New Roman" w:cs="Times New Roman"/>
          <w:sz w:val="28"/>
          <w:szCs w:val="28"/>
        </w:rPr>
        <w:t xml:space="preserve"> следовательно</w:t>
      </w:r>
      <w:r w:rsidRPr="00213D14">
        <w:rPr>
          <w:rFonts w:ascii="Times New Roman" w:hAnsi="Times New Roman" w:cs="Times New Roman"/>
          <w:sz w:val="28"/>
          <w:szCs w:val="28"/>
        </w:rPr>
        <w:t xml:space="preserve"> меньшие он выдержит.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 w:rsidRPr="00213D14">
        <w:rPr>
          <w:rFonts w:ascii="Times New Roman" w:hAnsi="Times New Roman" w:cs="Times New Roman"/>
          <w:sz w:val="28"/>
          <w:szCs w:val="28"/>
        </w:rPr>
        <w:t xml:space="preserve">опущения в проектном расчёте не оказали большого влияния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213D14">
        <w:rPr>
          <w:rFonts w:ascii="Times New Roman" w:hAnsi="Times New Roman" w:cs="Times New Roman"/>
          <w:sz w:val="28"/>
          <w:szCs w:val="28"/>
        </w:rPr>
        <w:t xml:space="preserve">результат.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213D14">
        <w:rPr>
          <w:rFonts w:ascii="Times New Roman" w:hAnsi="Times New Roman" w:cs="Times New Roman"/>
          <w:sz w:val="28"/>
          <w:szCs w:val="28"/>
        </w:rPr>
        <w:t>вигатель выбран верно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78CA38" w14:textId="4C2F4F60" w:rsidR="005854AD" w:rsidRPr="00F87712" w:rsidRDefault="005854AD" w:rsidP="00F87712">
      <w:pPr>
        <w:pStyle w:val="10"/>
        <w:numPr>
          <w:ilvl w:val="0"/>
          <w:numId w:val="17"/>
        </w:numPr>
      </w:pPr>
      <w:bookmarkStart w:id="171" w:name="_Toc104133105"/>
      <w:r w:rsidRPr="00F87712">
        <w:t>Проверочный расчет на контактную прочность.</w:t>
      </w:r>
      <w:bookmarkEnd w:id="171"/>
    </w:p>
    <w:p w14:paraId="21F29ACA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Расчет ведется по формуле [3]:</w:t>
      </w:r>
    </w:p>
    <w:p w14:paraId="7329060E" w14:textId="77777777" w:rsidR="005854AD" w:rsidRPr="00F7439E" w:rsidRDefault="002F6F32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ξ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12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12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ω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12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bSup>
                </m:den>
              </m:f>
            </m:e>
          </m:rad>
        </m:oMath>
      </m:oMathPara>
    </w:p>
    <w:p w14:paraId="07DA3CA7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– ширина зуба;</w:t>
      </w:r>
    </w:p>
    <w:p w14:paraId="5A5585FE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39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– передаточное отношение;</w:t>
      </w:r>
    </w:p>
    <w:p w14:paraId="1E024B60" w14:textId="77777777" w:rsidR="005854AD" w:rsidRPr="00F7439E" w:rsidRDefault="002F6F32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– межосевое расстояние;</w:t>
      </w:r>
    </w:p>
    <w:p w14:paraId="59125D24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– коэффициент компенсации неточности моментов, задается из допущений,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7439E">
        <w:rPr>
          <w:rFonts w:ascii="Times New Roman" w:hAnsi="Times New Roman" w:cs="Times New Roman"/>
          <w:sz w:val="28"/>
          <w:szCs w:val="28"/>
        </w:rPr>
        <w:t xml:space="preserve"> = 1,3…1,5. Примем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7439E">
        <w:rPr>
          <w:rFonts w:ascii="Times New Roman" w:hAnsi="Times New Roman" w:cs="Times New Roman"/>
          <w:sz w:val="28"/>
          <w:szCs w:val="28"/>
        </w:rPr>
        <w:t xml:space="preserve"> = 1.4;</w:t>
      </w:r>
    </w:p>
    <w:p w14:paraId="308C21EB" w14:textId="77777777" w:rsidR="005854AD" w:rsidRPr="00F7439E" w:rsidRDefault="002F6F32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ξ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– ряд введенных коэффициентов</w:t>
      </w:r>
    </w:p>
    <w:p w14:paraId="0AFE072C" w14:textId="77777777" w:rsidR="005854AD" w:rsidRPr="00F7439E" w:rsidRDefault="002F6F32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– коэффициент, учитывающий форму соприкасающихся поверхностей, при </w:t>
      </w:r>
      <m:oMath>
        <m:r>
          <w:rPr>
            <w:rFonts w:ascii="Cambria Math" w:hAnsi="Cambria Math" w:cs="Times New Roman"/>
            <w:sz w:val="28"/>
            <w:szCs w:val="28"/>
          </w:rPr>
          <m:t>α</m:t>
        </m:r>
        <m:r>
          <w:rPr>
            <w:rFonts w:ascii="Cambria Math" w:hAnsi="Cambria Math" w:cs="Times New Roman"/>
            <w:sz w:val="28"/>
            <w:szCs w:val="28"/>
          </w:rPr>
          <m:t>=20°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;</w:t>
      </w:r>
    </w:p>
    <w:p w14:paraId="4E65CB72" w14:textId="77777777" w:rsidR="005854AD" w:rsidRPr="00F7439E" w:rsidRDefault="002F6F32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2 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cosα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sinα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=1,76</m:t>
          </m:r>
        </m:oMath>
      </m:oMathPara>
    </w:p>
    <w:p w14:paraId="323AB18D" w14:textId="77777777" w:rsidR="005854AD" w:rsidRPr="00F7439E" w:rsidRDefault="002F6F32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– коэффициент, учитывающий механические свойства материалов колес.</w:t>
      </w:r>
    </w:p>
    <w:p w14:paraId="10BA3F99" w14:textId="77777777" w:rsidR="005854AD" w:rsidRPr="00F7439E" w:rsidRDefault="002F6F32" w:rsidP="002018CB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пр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π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(1-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ν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)</m:t>
                  </m:r>
                </m:den>
              </m:f>
            </m:e>
          </m:rad>
        </m:oMath>
      </m:oMathPara>
    </w:p>
    <w:p w14:paraId="54268E19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ν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 – коэффициент Пуассона, выбирается по таблице, для стали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ν</m:t>
        </m:r>
        <m:r>
          <w:rPr>
            <w:rFonts w:ascii="Cambria Math" w:hAnsi="Cambria Math" w:cs="Times New Roman"/>
            <w:sz w:val="28"/>
            <w:szCs w:val="28"/>
          </w:rPr>
          <m:t>=0,3</m:t>
        </m:r>
      </m:oMath>
      <w:r w:rsidRPr="00F7439E">
        <w:rPr>
          <w:rFonts w:ascii="Times New Roman" w:hAnsi="Times New Roman" w:cs="Times New Roman"/>
          <w:sz w:val="28"/>
          <w:szCs w:val="28"/>
        </w:rPr>
        <w:t>;</w:t>
      </w:r>
    </w:p>
    <w:p w14:paraId="662633CA" w14:textId="77777777" w:rsidR="005854AD" w:rsidRPr="00F7439E" w:rsidRDefault="005854AD" w:rsidP="002018CB">
      <w:pPr>
        <w:jc w:val="both"/>
        <w:rPr>
          <w:rFonts w:ascii="Times New Roman" w:hAnsi="Times New Roman" w:cs="Times New Roman"/>
          <w:i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Для стальных колес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=86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den>
        </m:f>
      </m:oMath>
    </w:p>
    <w:p w14:paraId="629DBD00" w14:textId="77777777" w:rsidR="005854AD" w:rsidRPr="00F7439E" w:rsidRDefault="002F6F32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ξ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- коэффициент, учитывающий влияние торцового перекрытия зубьев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>, примем равным 0,9;</w:t>
      </w:r>
    </w:p>
    <w:p w14:paraId="58688310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C78E364" w14:textId="77777777" w:rsidR="005854AD" w:rsidRPr="00F7439E" w:rsidRDefault="002F6F32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=1,76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86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0,9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28.5∙1,4∙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1+3.8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3.8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24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=36,76 </m:t>
          </m:r>
          <m:r>
            <w:rPr>
              <w:rFonts w:ascii="Cambria Math" w:hAnsi="Cambria Math" w:cs="Times New Roman"/>
              <w:sz w:val="28"/>
              <w:szCs w:val="28"/>
            </w:rPr>
            <m:t>МПа</m:t>
          </m:r>
        </m:oMath>
      </m:oMathPara>
    </w:p>
    <w:p w14:paraId="04B8405C" w14:textId="77777777" w:rsidR="005854AD" w:rsidRPr="00F7439E" w:rsidRDefault="002F6F32" w:rsidP="002018C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34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=1,76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86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0,9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107∙1,4∙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1+3.8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3.8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24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=70,62 </m:t>
          </m:r>
          <m:r>
            <w:rPr>
              <w:rFonts w:ascii="Cambria Math" w:hAnsi="Cambria Math" w:cs="Times New Roman"/>
              <w:sz w:val="28"/>
              <w:szCs w:val="28"/>
            </w:rPr>
            <m:t>МПа</m:t>
          </m:r>
        </m:oMath>
      </m:oMathPara>
    </w:p>
    <w:p w14:paraId="2B89B269" w14:textId="77777777" w:rsidR="005854AD" w:rsidRPr="00F7439E" w:rsidRDefault="002F6F32" w:rsidP="002018C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56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=1,76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86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0,9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402∙1,4∙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1+3.8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5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3.8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=97,02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</w:rPr>
            <m:t>Мпа</m:t>
          </m:r>
        </m:oMath>
      </m:oMathPara>
    </w:p>
    <w:p w14:paraId="5C8E2755" w14:textId="77777777" w:rsidR="005854AD" w:rsidRPr="00F7439E" w:rsidRDefault="002F6F32" w:rsidP="002018C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78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=1,76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86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0,9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1513∙1,4∙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1+3.8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8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3.8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48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=92,05 </m:t>
          </m:r>
          <m:r>
            <w:rPr>
              <w:rFonts w:ascii="Cambria Math" w:hAnsi="Cambria Math" w:cs="Times New Roman"/>
              <w:sz w:val="28"/>
              <w:szCs w:val="28"/>
            </w:rPr>
            <m:t>МПа</m:t>
          </m:r>
        </m:oMath>
      </m:oMathPara>
    </w:p>
    <w:p w14:paraId="7747BFB4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 [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 xml:space="preserve"> ]=2,8·HB МПа.</w:t>
      </w:r>
    </w:p>
    <w:p w14:paraId="0500271D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Допустимые напряжения для стали 40:</w:t>
      </w:r>
    </w:p>
    <w:p w14:paraId="71E924F3" w14:textId="77777777" w:rsidR="005854AD" w:rsidRPr="00F7439E" w:rsidRDefault="002F6F32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[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=2,8·267= 747,6 МПа.</w:t>
      </w:r>
    </w:p>
    <w:p w14:paraId="183B7EEF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Допустимые напряжения для стали 35:</w:t>
      </w:r>
    </w:p>
    <w:p w14:paraId="3D8145A8" w14:textId="77777777" w:rsidR="005854AD" w:rsidRPr="00F7439E" w:rsidRDefault="002F6F32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[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=2,8·226 = 632,8 МПа.</w:t>
      </w:r>
    </w:p>
    <w:p w14:paraId="235A05AA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Проверка контактного напряжения:</w:t>
      </w:r>
    </w:p>
    <w:p w14:paraId="4F98171C" w14:textId="77777777" w:rsidR="005854AD" w:rsidRPr="00F7439E" w:rsidRDefault="002F6F32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нрасч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&lt;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н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к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&lt;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н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ш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BB6A89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lastRenderedPageBreak/>
        <w:t>Вывод: условия контактной прочности выполнены, материалы выбраны верно.</w:t>
      </w:r>
    </w:p>
    <w:p w14:paraId="68F2C9AE" w14:textId="62A72165" w:rsidR="005854AD" w:rsidRPr="00F87712" w:rsidRDefault="005854AD" w:rsidP="00F87712">
      <w:pPr>
        <w:pStyle w:val="10"/>
        <w:numPr>
          <w:ilvl w:val="0"/>
          <w:numId w:val="16"/>
        </w:numPr>
      </w:pPr>
      <w:bookmarkStart w:id="172" w:name="_Toc104133106"/>
      <w:r w:rsidRPr="00F87712">
        <w:t>Проверочный расчет на прочность при кратковременных перегрузках</w:t>
      </w:r>
      <w:bookmarkEnd w:id="172"/>
    </w:p>
    <w:p w14:paraId="45301617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Контактная прочность зубьев при перегрузках моментом </w:t>
      </w:r>
      <w:proofErr w:type="spellStart"/>
      <w:r w:rsidRPr="00F7439E">
        <w:rPr>
          <w:rFonts w:ascii="Times New Roman" w:hAnsi="Times New Roman" w:cs="Times New Roman"/>
          <w:sz w:val="28"/>
          <w:szCs w:val="28"/>
        </w:rPr>
        <w:t>М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п</w:t>
      </w:r>
      <w:proofErr w:type="spellEnd"/>
      <w:r w:rsidRPr="00F7439E">
        <w:rPr>
          <w:rFonts w:ascii="Times New Roman" w:hAnsi="Times New Roman" w:cs="Times New Roman"/>
          <w:sz w:val="28"/>
          <w:szCs w:val="28"/>
        </w:rPr>
        <w:t xml:space="preserve"> проверяется по условию:</w:t>
      </w:r>
    </w:p>
    <w:p w14:paraId="60CC5030" w14:textId="77777777" w:rsidR="005854AD" w:rsidRPr="00F7439E" w:rsidRDefault="002F6F32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Hmax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</m:t>
              </m:r>
            </m:sub>
          </m:sSub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пер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≤ 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H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max</m:t>
              </m:r>
            </m:sub>
          </m:sSub>
        </m:oMath>
      </m:oMathPara>
    </w:p>
    <w:p w14:paraId="192D277E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- 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контактное напряжение при действии момента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7439E">
        <w:rPr>
          <w:rFonts w:ascii="Times New Roman" w:hAnsi="Times New Roman" w:cs="Times New Roman"/>
          <w:sz w:val="28"/>
          <w:szCs w:val="28"/>
        </w:rPr>
        <w:t>, вычисленного при расчетах на выносливость</w:t>
      </w:r>
    </w:p>
    <w:p w14:paraId="7450CF62" w14:textId="77777777" w:rsidR="005854AD" w:rsidRPr="00F7439E" w:rsidRDefault="002F6F32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пер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– коэффициент перегрузки;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>- контактное напряжение при действии момента М.</w:t>
      </w:r>
    </w:p>
    <w:p w14:paraId="5B30CECC" w14:textId="77777777" w:rsidR="005854AD" w:rsidRPr="00F7439E" w:rsidRDefault="002F6F32" w:rsidP="002018C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пер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den>
          </m:f>
        </m:oMath>
      </m:oMathPara>
    </w:p>
    <w:p w14:paraId="7A7A4D09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п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– пусковой момент из паспортных данных.</w:t>
      </w:r>
    </w:p>
    <w:p w14:paraId="40EA45CF" w14:textId="77777777" w:rsidR="005854AD" w:rsidRPr="00AD6FC2" w:rsidRDefault="002F6F32" w:rsidP="002018C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пер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п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den>
        </m:f>
      </m:oMath>
      <w:r w:rsidR="005854AD" w:rsidRPr="00F7439E">
        <w:rPr>
          <w:rFonts w:ascii="Times New Roman" w:hAnsi="Times New Roman" w:cs="Times New Roman"/>
          <w:i/>
          <w:sz w:val="28"/>
          <w:szCs w:val="28"/>
        </w:rPr>
        <w:t>=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78,5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 xml:space="preserve">7.6 </m:t>
            </m:r>
          </m:den>
        </m:f>
      </m:oMath>
      <w:r w:rsidR="005854AD" w:rsidRPr="00F7439E">
        <w:rPr>
          <w:rFonts w:ascii="Times New Roman" w:hAnsi="Times New Roman" w:cs="Times New Roman"/>
          <w:i/>
          <w:sz w:val="28"/>
          <w:szCs w:val="28"/>
        </w:rPr>
        <w:t>=</w:t>
      </w:r>
      <w:r w:rsidR="005854AD">
        <w:rPr>
          <w:rFonts w:ascii="Times New Roman" w:hAnsi="Times New Roman" w:cs="Times New Roman"/>
          <w:i/>
          <w:sz w:val="28"/>
          <w:szCs w:val="28"/>
        </w:rPr>
        <w:t>10</w:t>
      </w:r>
      <w:r w:rsidR="005854AD" w:rsidRPr="00AD6FC2">
        <w:rPr>
          <w:rFonts w:ascii="Times New Roman" w:hAnsi="Times New Roman" w:cs="Times New Roman"/>
          <w:i/>
          <w:sz w:val="28"/>
          <w:szCs w:val="28"/>
        </w:rPr>
        <w:t>,3</w:t>
      </w:r>
    </w:p>
    <w:p w14:paraId="7684F3A2" w14:textId="77777777" w:rsidR="005854AD" w:rsidRPr="00F7439E" w:rsidRDefault="002F6F32" w:rsidP="00DA4C16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Hmax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36,76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10,3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=117,97 МПа≤ 632</m:t>
          </m:r>
          <m:r>
            <w:rPr>
              <w:rFonts w:ascii="Cambria Math" w:hAnsi="Cambria Math" w:cs="Times New Roman"/>
              <w:sz w:val="28"/>
              <w:szCs w:val="28"/>
            </w:rPr>
            <m:t>,8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</m:t>
          </m:r>
          <m:r>
            <w:rPr>
              <w:rFonts w:ascii="Cambria Math" w:hAnsi="Cambria Math" w:cs="Times New Roman"/>
              <w:sz w:val="28"/>
              <w:szCs w:val="28"/>
            </w:rPr>
            <m:t>П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а</m:t>
          </m:r>
        </m:oMath>
      </m:oMathPara>
    </w:p>
    <w:p w14:paraId="65837B18" w14:textId="77777777" w:rsidR="005854AD" w:rsidRPr="00F7439E" w:rsidRDefault="002F6F32" w:rsidP="00DA4C16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Hmax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34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70,62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10,3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=226,64 МПа≤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632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</m:t>
          </m:r>
          <m:r>
            <w:rPr>
              <w:rFonts w:ascii="Cambria Math" w:hAnsi="Cambria Math" w:cs="Times New Roman"/>
              <w:sz w:val="28"/>
              <w:szCs w:val="28"/>
            </w:rPr>
            <m:t>П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а</m:t>
          </m:r>
        </m:oMath>
      </m:oMathPara>
    </w:p>
    <w:p w14:paraId="001641A2" w14:textId="77777777" w:rsidR="005854AD" w:rsidRPr="00F7439E" w:rsidRDefault="002F6F32" w:rsidP="00DA4C16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Hmax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56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97,02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10,3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=3</m:t>
          </m:r>
          <m:r>
            <w:rPr>
              <w:rFonts w:ascii="Cambria Math" w:hAnsi="Cambria Math" w:cs="Times New Roman"/>
              <w:sz w:val="28"/>
              <w:szCs w:val="28"/>
            </w:rPr>
            <m:t>11,37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МПа≤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632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</m:t>
          </m:r>
          <m:r>
            <w:rPr>
              <w:rFonts w:ascii="Cambria Math" w:hAnsi="Cambria Math" w:cs="Times New Roman"/>
              <w:sz w:val="28"/>
              <w:szCs w:val="28"/>
            </w:rPr>
            <m:t>п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а</m:t>
          </m:r>
        </m:oMath>
      </m:oMathPara>
    </w:p>
    <w:p w14:paraId="70E08544" w14:textId="77777777" w:rsidR="005854AD" w:rsidRPr="00F7439E" w:rsidRDefault="002F6F32" w:rsidP="00DA4C16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Hmax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78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92,05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10,3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=295,42 МПа≤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632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</m:t>
          </m:r>
          <m:r>
            <w:rPr>
              <w:rFonts w:ascii="Cambria Math" w:hAnsi="Cambria Math" w:cs="Times New Roman"/>
              <w:sz w:val="28"/>
              <w:szCs w:val="28"/>
            </w:rPr>
            <m:t>П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а</m:t>
          </m:r>
        </m:oMath>
      </m:oMathPara>
    </w:p>
    <w:p w14:paraId="7065825B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815369">
        <w:rPr>
          <w:rFonts w:ascii="Times New Roman" w:eastAsiaTheme="minorEastAsia" w:hAnsi="Times New Roman" w:cs="Times New Roman"/>
          <w:b/>
          <w:bCs/>
          <w:sz w:val="28"/>
          <w:szCs w:val="28"/>
        </w:rPr>
        <w:t>Вывод:</w:t>
      </w:r>
      <w:r w:rsidRPr="00815369">
        <w:rPr>
          <w:rFonts w:ascii="Times New Roman" w:eastAsiaTheme="minorEastAsia" w:hAnsi="Times New Roman" w:cs="Times New Roman"/>
          <w:sz w:val="28"/>
          <w:szCs w:val="28"/>
        </w:rPr>
        <w:t xml:space="preserve"> условия контактной прочности при кратковременных перегрузках выполнены.</w:t>
      </w:r>
    </w:p>
    <w:p w14:paraId="0146BFE5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123C57C9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30007836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1D108BD2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1ED0AB1B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4640E24B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42363146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340D1A4E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08FE2DFC" w14:textId="77777777" w:rsidR="005854AD" w:rsidRDefault="005854AD" w:rsidP="00F87712">
      <w:pPr>
        <w:pStyle w:val="10"/>
        <w:numPr>
          <w:ilvl w:val="0"/>
          <w:numId w:val="0"/>
        </w:numPr>
        <w:ind w:left="720"/>
      </w:pPr>
      <w:bookmarkStart w:id="173" w:name="_Toc104133107"/>
      <w:r w:rsidRPr="0090519C">
        <w:lastRenderedPageBreak/>
        <w:t xml:space="preserve">Приложение </w:t>
      </w:r>
      <w:r>
        <w:t>1</w:t>
      </w:r>
      <w:r w:rsidRPr="0090519C">
        <w:t>.</w:t>
      </w:r>
      <w:bookmarkEnd w:id="173"/>
    </w:p>
    <w:p w14:paraId="1A36C9F5" w14:textId="77777777" w:rsidR="005854AD" w:rsidRPr="005A7437" w:rsidRDefault="005854AD" w:rsidP="00AD3C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Паспорт двигателя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2EE7254" w14:textId="77777777" w:rsidR="005854AD" w:rsidRDefault="005854AD" w:rsidP="00AD3C3D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412F64A" wp14:editId="767F4F18">
                <wp:simplePos x="0" y="0"/>
                <wp:positionH relativeFrom="column">
                  <wp:posOffset>588645</wp:posOffset>
                </wp:positionH>
                <wp:positionV relativeFrom="paragraph">
                  <wp:posOffset>3047365</wp:posOffset>
                </wp:positionV>
                <wp:extent cx="1013460" cy="464820"/>
                <wp:effectExtent l="0" t="0" r="15240" b="11430"/>
                <wp:wrapNone/>
                <wp:docPr id="308" name="Прямоугольник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4648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1DA18FEE" id="Прямоугольник 308" o:spid="_x0000_s1026" style="position:absolute;margin-left:46.35pt;margin-top:239.95pt;width:79.8pt;height:36.6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U2tfAIAAIYFAAAOAAAAZHJzL2Uyb0RvYy54bWysVE1v2zAMvQ/YfxB0X21nadcFdYqgRYcB&#10;RVesHXpWZCk2IIsapcTJfv0o+SNdV+xQLAeFMslH8onkxeW+NWyn0DdgS16c5JwpK6Fq7KbkPx5v&#10;Ppxz5oOwlTBgVckPyvPL5ft3F51bqBnUYCqFjECsX3Su5HUIbpFlXtaqFf4EnLKk1ICtCHTFTVah&#10;6Ai9Ndksz8+yDrByCFJ5T1+veyVfJnytlQzftPYqMFNyyi2kE9O5jme2vBCLDQpXN3JIQ7whi1Y0&#10;loJOUNciCLbF5i+otpEIHnQ4kdBmoHUjVaqBqinyF9U81MKpVAuR491Ek/9/sPJu9+DukWjonF94&#10;EmMVe41t/Kf82D6RdZjIUvvAJH0s8uLj/Iw4laSbn83PZ4nN7Ojt0IcvCloWhZIjPUbiSOxufaCI&#10;ZDqaxGAeTFPdNMakS2wAdWWQ7QQ93XpTxKcijz+sjH2TI8FEz+xYcpLCwaiIZ+x3pVlTUZGzlHDq&#10;xmMyQkplQ9GralGpPsfTnH5jlmP6KecEGJE1VTdhDwCjZQ8yYvfFDvbRVaVmnpzzfyXWO08eKTLY&#10;MDm3jQV8DcBQVUPk3n4kqacmsrSG6nCPDKEfJe/kTUPPeyt8uBdIs0MdQfsgfKNDG+hKDoPEWQ34&#10;67Xv0Z5amrScdTSLJfc/twIVZ+arpWb/XMzncXjTZX76iTqN4XPN+rnGbtsroJ4paPM4mcRoH8wo&#10;aoT2idbGKkYllbCSYpdcBhwvV6HfEbR4pFqtkhkNrBPh1j44GcEjq7F9H/dPAt3Q44Gm4w7GuRWL&#10;F63e20ZPC6ttAN2kOTjyOvBNw54aZ1hMcZs8vyer4/pc/gYAAP//AwBQSwMEFAAGAAgAAAAhAHdq&#10;eEHhAAAACgEAAA8AAABkcnMvZG93bnJldi54bWxMj0FLxDAQhe+C/yGM4M1NN2utrU0XEUWEPeiu&#10;oMfZJmmLzaQ0abf+e+NJj8P7eO+bcrvYns169J0jCetVAkxT7VRHjYT3w9PVLTAfkBT2jrSEb+1h&#10;W52flVgod6I3Pe9Dw2IJ+QIltCEMBee+brVFv3KDppgZN1oM8RwbrkY8xXLbc5EkN9xiR3GhxUE/&#10;tLr+2k9WwqfB58Pji99xI2aTd6/Th8kmKS8vlvs7YEEv4Q+GX/2oDlV0OrqJlGe9hFxkkZRwneU5&#10;sAiIVGyAHSWk6WYNvCr5/xeqHwAAAP//AwBQSwECLQAUAAYACAAAACEAtoM4kv4AAADhAQAAEwAA&#10;AAAAAAAAAAAAAAAAAAAAW0NvbnRlbnRfVHlwZXNdLnhtbFBLAQItABQABgAIAAAAIQA4/SH/1gAA&#10;AJQBAAALAAAAAAAAAAAAAAAAAC8BAABfcmVscy8ucmVsc1BLAQItABQABgAIAAAAIQA5WU2tfAIA&#10;AIYFAAAOAAAAAAAAAAAAAAAAAC4CAABkcnMvZTJvRG9jLnhtbFBLAQItABQABgAIAAAAIQB3anhB&#10;4QAAAAoBAAAPAAAAAAAAAAAAAAAAANYEAABkcnMvZG93bnJldi54bWxQSwUGAAAAAAQABADzAAAA&#10;5AUAAAAA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D0A403C" wp14:editId="5D4F02A8">
                <wp:simplePos x="0" y="0"/>
                <wp:positionH relativeFrom="column">
                  <wp:posOffset>2912745</wp:posOffset>
                </wp:positionH>
                <wp:positionV relativeFrom="paragraph">
                  <wp:posOffset>3319780</wp:posOffset>
                </wp:positionV>
                <wp:extent cx="2575560" cy="464820"/>
                <wp:effectExtent l="0" t="0" r="15240" b="1143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5560" cy="4648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ect w14:anchorId="137190D1" id="Прямоугольник 16" o:spid="_x0000_s1026" style="position:absolute;margin-left:229.35pt;margin-top:261.4pt;width:202.8pt;height:36.6pt;z-index:25174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K57fAIAAIYFAAAOAAAAZHJzL2Uyb0RvYy54bWysVE1v2zAMvQ/YfxB0X5wESdsFdYqgRYYB&#10;RVu0HXpWZCk2IIsapcTJfv0o+SNdV+xQLAeFMslH8onk5dWhNmyv0Fdgcz4ZjTlTVkJR2W3Ofzyv&#10;v1xw5oOwhTBgVc6PyvOr5edPl41bqCmUYAqFjECsXzQu52UIbpFlXpaqFn4ETllSasBaBLriNitQ&#10;NIRem2w6Hp9lDWDhEKTynr7etEq+TPhaKxnutfYqMJNzyi2kE9O5iWe2vBSLLQpXVrJLQ3wgi1pU&#10;loIOUDciCLbD6i+oupIIHnQYSagz0LqSKtVA1UzGb6p5KoVTqRYix7uBJv//YOXd/sk9INHQOL/w&#10;JMYqDhrr+E/5sUMi6ziQpQ6BSfo4nZ/P52fEqSTd7Gx2MU1sZidvhz58U1CzKOQc6TESR2J/6wNF&#10;JNPeJAbzYKpiXRmTLrEB1LVBthf0dJvtJD4VefxhZeyHHAkmemankpMUjkZFPGMflWZVEYtMCadu&#10;PCUjpFQ2TFpVKQrV5jgf06/Psk8/5ZwAI7Km6gbsDqC3bEF67LbYzj66qtTMg/P4X4m1zoNHigw2&#10;DM51ZQHfAzBUVRe5te9JaqmJLG2gOD4gQ2hHyTu5ruh5b4UPDwJpdqgjaB+Eezq0gSbn0EmclYC/&#10;3vse7amlSctZQ7OYc/9zJ1BxZr5bavavk9ksDm+6zObn1GkMX2s2rzV2V18D9cyENo+TSYz2wfSi&#10;RqhfaG2sYlRSCSspds5lwP5yHdodQYtHqtUqmdHAOhFu7ZOTETyyGtv3+fAi0HU9Hmg67qCfW7F4&#10;0+qtbfS0sNoF0FWagxOvHd807KlxusUUt8nre7I6rc/lbwAAAP//AwBQSwMEFAAGAAgAAAAhAF9r&#10;+CzhAAAACwEAAA8AAABkcnMvZG93bnJldi54bWxMj8FOg0AQhu8mvsNmTLzZRWwppSyNMRpj4kFb&#10;E3ucwi4Q2VnCLhTf3vGkx5n58s/357vZdmLSg28dKbhdRCA0la5qqVbwcXi6SUH4gFRh50gr+NYe&#10;dsXlRY5Z5c70rqd9qAWHkM9QQRNCn0npy0Zb9AvXa+KbcYPFwONQy2rAM4fbTsZRlEiLLfGHBnv9&#10;0Ojyaz9aBUeDz4fHF/8qTTyZTfs2fpr1qNT11Xy/BRH0HP5g+NVndSjY6eRGqrzoFCxX6ZpRBas4&#10;5g5MpMnyDsSJN5skAlnk8n+H4gcAAP//AwBQSwECLQAUAAYACAAAACEAtoM4kv4AAADhAQAAEwAA&#10;AAAAAAAAAAAAAAAAAAAAW0NvbnRlbnRfVHlwZXNdLnhtbFBLAQItABQABgAIAAAAIQA4/SH/1gAA&#10;AJQBAAALAAAAAAAAAAAAAAAAAC8BAABfcmVscy8ucmVsc1BLAQItABQABgAIAAAAIQB0pK57fAIA&#10;AIYFAAAOAAAAAAAAAAAAAAAAAC4CAABkcnMvZTJvRG9jLnhtbFBLAQItABQABgAIAAAAIQBfa/gs&#10;4QAAAAsBAAAPAAAAAAAAAAAAAAAAANYEAABkcnMvZG93bnJldi54bWxQSwUGAAAAAAQABADzAAAA&#10;5AUAAAAA&#10;" fillcolor="white [3212]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B25BE19" wp14:editId="31FAA178">
            <wp:extent cx="5295265" cy="3352729"/>
            <wp:effectExtent l="0" t="0" r="63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32582" t="22744" r="10978" b="10647"/>
                    <a:stretch/>
                  </pic:blipFill>
                  <pic:spPr bwMode="auto">
                    <a:xfrm>
                      <a:off x="0" y="0"/>
                      <a:ext cx="5302384" cy="335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4CE71" w14:textId="77777777" w:rsidR="005854AD" w:rsidRDefault="005854AD" w:rsidP="00AD3C3D">
      <w:r>
        <w:rPr>
          <w:noProof/>
        </w:rPr>
        <w:drawing>
          <wp:inline distT="0" distB="0" distL="0" distR="0" wp14:anchorId="77115102" wp14:editId="6E5DA073">
            <wp:extent cx="5471160" cy="4322610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34121" t="21040" r="12261"/>
                    <a:stretch/>
                  </pic:blipFill>
                  <pic:spPr bwMode="auto">
                    <a:xfrm>
                      <a:off x="0" y="0"/>
                      <a:ext cx="5483234" cy="4332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09B4B" w14:textId="77777777" w:rsidR="005854AD" w:rsidRDefault="005854AD" w:rsidP="00AD3C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A268B6" w14:textId="77777777" w:rsidR="005854AD" w:rsidRDefault="005854AD" w:rsidP="00AD3C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97C723" w14:textId="77777777" w:rsidR="005854AD" w:rsidRDefault="005854AD" w:rsidP="00AD3C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BF6C52" w14:textId="77777777" w:rsidR="005854AD" w:rsidRDefault="005854AD" w:rsidP="00AD3C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AB6121" w14:textId="77777777" w:rsidR="005854AD" w:rsidRDefault="005854AD" w:rsidP="00AD3C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B9F294" w14:textId="77777777" w:rsidR="005854AD" w:rsidRPr="00191254" w:rsidRDefault="005854AD" w:rsidP="00AD3C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18E15D2E" wp14:editId="18C07BD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1420" cy="8046257"/>
            <wp:effectExtent l="0" t="0" r="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50" t="15780" r="18931" b="2929"/>
                    <a:stretch/>
                  </pic:blipFill>
                  <pic:spPr bwMode="auto">
                    <a:xfrm>
                      <a:off x="0" y="0"/>
                      <a:ext cx="7551420" cy="8046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9BC518" w14:textId="77777777" w:rsidR="005854AD" w:rsidRDefault="005854AD" w:rsidP="00F87712">
      <w:pPr>
        <w:pStyle w:val="10"/>
        <w:numPr>
          <w:ilvl w:val="0"/>
          <w:numId w:val="0"/>
        </w:numPr>
        <w:ind w:left="720"/>
      </w:pPr>
      <w:bookmarkStart w:id="174" w:name="_Toc104133108"/>
      <w:r w:rsidRPr="0090519C">
        <w:lastRenderedPageBreak/>
        <w:t xml:space="preserve">Приложение </w:t>
      </w:r>
      <w:r>
        <w:t>2</w:t>
      </w:r>
      <w:r w:rsidRPr="0090519C">
        <w:t>.</w:t>
      </w:r>
      <w:bookmarkEnd w:id="174"/>
    </w:p>
    <w:p w14:paraId="0AE525CE" w14:textId="77777777" w:rsidR="005854AD" w:rsidRPr="005A7437" w:rsidRDefault="005854AD" w:rsidP="00AD3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Паспорт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энкодера</w:t>
      </w:r>
      <w:proofErr w:type="spellEnd"/>
    </w:p>
    <w:p w14:paraId="13E80710" w14:textId="77777777" w:rsidR="005854AD" w:rsidRDefault="005854AD" w:rsidP="00AD3C3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2B5C9212" wp14:editId="195C8CA4">
            <wp:simplePos x="0" y="0"/>
            <wp:positionH relativeFrom="page">
              <wp:align>center</wp:align>
            </wp:positionH>
            <wp:positionV relativeFrom="paragraph">
              <wp:posOffset>5831205</wp:posOffset>
            </wp:positionV>
            <wp:extent cx="5577840" cy="2593340"/>
            <wp:effectExtent l="0" t="0" r="3810" b="0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7" t="26061" r="7258" b="16318"/>
                    <a:stretch/>
                  </pic:blipFill>
                  <pic:spPr bwMode="auto">
                    <a:xfrm>
                      <a:off x="0" y="0"/>
                      <a:ext cx="5577840" cy="259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0" locked="0" layoutInCell="1" allowOverlap="1" wp14:anchorId="0E8C29BA" wp14:editId="32297640">
            <wp:simplePos x="0" y="0"/>
            <wp:positionH relativeFrom="page">
              <wp:align>center</wp:align>
            </wp:positionH>
            <wp:positionV relativeFrom="paragraph">
              <wp:posOffset>3893185</wp:posOffset>
            </wp:positionV>
            <wp:extent cx="5739765" cy="1821180"/>
            <wp:effectExtent l="0" t="0" r="0" b="7620"/>
            <wp:wrapTopAndBottom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2" t="46145" r="30347" b="27077"/>
                    <a:stretch/>
                  </pic:blipFill>
                  <pic:spPr bwMode="auto">
                    <a:xfrm>
                      <a:off x="0" y="0"/>
                      <a:ext cx="5739765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7BAA3922" wp14:editId="4C5EBCEB">
            <wp:simplePos x="0" y="0"/>
            <wp:positionH relativeFrom="column">
              <wp:posOffset>2912745</wp:posOffset>
            </wp:positionH>
            <wp:positionV relativeFrom="paragraph">
              <wp:posOffset>349885</wp:posOffset>
            </wp:positionV>
            <wp:extent cx="2399030" cy="3459480"/>
            <wp:effectExtent l="0" t="0" r="1270" b="7620"/>
            <wp:wrapTopAndBottom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90" t="28930" r="46638" b="5559"/>
                    <a:stretch/>
                  </pic:blipFill>
                  <pic:spPr bwMode="auto">
                    <a:xfrm>
                      <a:off x="0" y="0"/>
                      <a:ext cx="2399030" cy="345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69826F0A" wp14:editId="4BEAD382">
            <wp:simplePos x="0" y="0"/>
            <wp:positionH relativeFrom="margin">
              <wp:align>left</wp:align>
            </wp:positionH>
            <wp:positionV relativeFrom="paragraph">
              <wp:posOffset>319405</wp:posOffset>
            </wp:positionV>
            <wp:extent cx="2517140" cy="3505200"/>
            <wp:effectExtent l="0" t="0" r="0" b="0"/>
            <wp:wrapTopAndBottom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84" t="17693" r="45099" b="22056"/>
                    <a:stretch/>
                  </pic:blipFill>
                  <pic:spPr bwMode="auto">
                    <a:xfrm>
                      <a:off x="0" y="0"/>
                      <a:ext cx="251714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энкодера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2318A">
        <w:rPr>
          <w:rFonts w:ascii="Times New Roman" w:hAnsi="Times New Roman" w:cs="Times New Roman"/>
          <w:sz w:val="28"/>
          <w:szCs w:val="28"/>
        </w:rPr>
        <w:t>RI 76TD</w:t>
      </w:r>
      <w:r w:rsidRPr="00A144A0">
        <w:rPr>
          <w:noProof/>
        </w:rPr>
        <w:t xml:space="preserve"> </w:t>
      </w:r>
    </w:p>
    <w:p w14:paraId="47639F45" w14:textId="77777777" w:rsidR="005854AD" w:rsidRDefault="005854AD" w:rsidP="00F87712">
      <w:pPr>
        <w:pStyle w:val="10"/>
        <w:numPr>
          <w:ilvl w:val="0"/>
          <w:numId w:val="0"/>
        </w:numPr>
        <w:ind w:left="720"/>
      </w:pPr>
      <w:bookmarkStart w:id="175" w:name="_Toc104133109"/>
      <w:r w:rsidRPr="0090519C">
        <w:lastRenderedPageBreak/>
        <w:t xml:space="preserve">Приложение </w:t>
      </w:r>
      <w:r>
        <w:t>3</w:t>
      </w:r>
      <w:r w:rsidRPr="0090519C">
        <w:t>.</w:t>
      </w:r>
      <w:bookmarkEnd w:id="175"/>
    </w:p>
    <w:p w14:paraId="53E1E538" w14:textId="77777777" w:rsidR="005854AD" w:rsidRPr="005A7437" w:rsidRDefault="005854AD" w:rsidP="00AD3C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Паспорт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микровыключателя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C23764E" w14:textId="77777777" w:rsidR="005854AD" w:rsidRDefault="005854AD" w:rsidP="00AD3C3D">
      <w:r w:rsidRPr="00FE0BE9">
        <w:rPr>
          <w:noProof/>
        </w:rPr>
        <w:drawing>
          <wp:anchor distT="0" distB="0" distL="114300" distR="114300" simplePos="0" relativeHeight="251747328" behindDoc="0" locked="0" layoutInCell="1" allowOverlap="1" wp14:anchorId="0AC10C41" wp14:editId="2AFFCDEA">
            <wp:simplePos x="0" y="0"/>
            <wp:positionH relativeFrom="column">
              <wp:posOffset>100965</wp:posOffset>
            </wp:positionH>
            <wp:positionV relativeFrom="paragraph">
              <wp:posOffset>2841625</wp:posOffset>
            </wp:positionV>
            <wp:extent cx="4922520" cy="3123166"/>
            <wp:effectExtent l="0" t="0" r="0" b="1270"/>
            <wp:wrapTopAndBottom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4" t="15780" r="26628" b="26121"/>
                    <a:stretch/>
                  </pic:blipFill>
                  <pic:spPr bwMode="auto">
                    <a:xfrm>
                      <a:off x="0" y="0"/>
                      <a:ext cx="4922520" cy="3123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28B5B9B" wp14:editId="27461BBB">
            <wp:extent cx="5775960" cy="2763687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3987" t="47340" r="25345" b="7471"/>
                    <a:stretch/>
                  </pic:blipFill>
                  <pic:spPr bwMode="auto">
                    <a:xfrm>
                      <a:off x="0" y="0"/>
                      <a:ext cx="5791955" cy="277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E4377" w14:textId="77777777" w:rsidR="005854AD" w:rsidRDefault="005854AD" w:rsidP="00AD3C3D">
      <w:r>
        <w:rPr>
          <w:noProof/>
        </w:rPr>
        <w:drawing>
          <wp:inline distT="0" distB="0" distL="0" distR="0" wp14:anchorId="47A2A748" wp14:editId="05A914FF">
            <wp:extent cx="5143500" cy="2354697"/>
            <wp:effectExtent l="0" t="0" r="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32838" t="39928" r="17007" b="17275"/>
                    <a:stretch/>
                  </pic:blipFill>
                  <pic:spPr bwMode="auto">
                    <a:xfrm>
                      <a:off x="0" y="0"/>
                      <a:ext cx="5197673" cy="2379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ED763" w14:textId="77777777" w:rsidR="005854AD" w:rsidRPr="00AD3C3D" w:rsidRDefault="005854AD" w:rsidP="00F87712">
      <w:pPr>
        <w:pStyle w:val="10"/>
        <w:numPr>
          <w:ilvl w:val="0"/>
          <w:numId w:val="0"/>
        </w:numPr>
        <w:ind w:left="720"/>
      </w:pPr>
      <w:bookmarkStart w:id="176" w:name="_Toc104039043"/>
      <w:bookmarkStart w:id="177" w:name="_Toc104133110"/>
      <w:r>
        <w:lastRenderedPageBreak/>
        <w:t>Список литературы</w:t>
      </w:r>
      <w:bookmarkEnd w:id="176"/>
      <w:bookmarkEnd w:id="177"/>
    </w:p>
    <w:p w14:paraId="22C9E2C8" w14:textId="77777777" w:rsidR="005854AD" w:rsidRDefault="005854AD" w:rsidP="00AD3C3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0DE920" w14:textId="77777777" w:rsidR="005854AD" w:rsidRDefault="005854AD" w:rsidP="00AD3C3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ab/>
        <w:t xml:space="preserve">Кокорев Ю.А., Жаров В.А., Торгов А.М. Расчет электромеханического привода. Изд-во МГТУ, 1995, 132 с. </w:t>
      </w:r>
    </w:p>
    <w:p w14:paraId="4EB53BA1" w14:textId="77777777" w:rsidR="005854AD" w:rsidRDefault="005854AD" w:rsidP="00AD3C3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ab/>
        <w:t xml:space="preserve">Расчет деталей машин на ЭВМ. Под ред. Решетова Д.Н. </w:t>
      </w:r>
      <w:proofErr w:type="spellStart"/>
      <w:r>
        <w:rPr>
          <w:rFonts w:ascii="Times New Roman" w:hAnsi="Times New Roman" w:cs="Times New Roman"/>
          <w:sz w:val="28"/>
          <w:szCs w:val="28"/>
        </w:rPr>
        <w:t>Высш</w:t>
      </w:r>
      <w:proofErr w:type="spellEnd"/>
      <w:r>
        <w:rPr>
          <w:rFonts w:ascii="Times New Roman" w:hAnsi="Times New Roman" w:cs="Times New Roman"/>
          <w:sz w:val="28"/>
          <w:szCs w:val="28"/>
        </w:rPr>
        <w:t>. Школа, 1985.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19BD6283" w14:textId="77777777" w:rsidR="005854AD" w:rsidRDefault="005854AD" w:rsidP="00AD3C3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ab/>
        <w:t xml:space="preserve">Кокорев Ю.А., Жаров В.А., Ожерельев А.Я., </w:t>
      </w:r>
      <w:proofErr w:type="spellStart"/>
      <w:r>
        <w:rPr>
          <w:rFonts w:ascii="Times New Roman" w:hAnsi="Times New Roman" w:cs="Times New Roman"/>
          <w:sz w:val="28"/>
          <w:szCs w:val="28"/>
        </w:rPr>
        <w:t>Готальская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О.В. Расчет электромеханического привода. Изд-во МГТУ, 2018</w:t>
      </w:r>
    </w:p>
    <w:p w14:paraId="1178F8F6" w14:textId="77777777" w:rsidR="005854AD" w:rsidRDefault="005854AD" w:rsidP="00AD3C3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ab/>
        <w:t>Элементы приборных устройств. В двух частях. Под ред. Тищенко О.Ф.</w:t>
      </w:r>
    </w:p>
    <w:sectPr w:rsidR="005854AD">
      <w:footerReference w:type="default" r:id="rId9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7A5B7C" w14:textId="77777777" w:rsidR="00AC73D3" w:rsidRDefault="00AC73D3" w:rsidP="002E54EC">
      <w:pPr>
        <w:spacing w:after="0" w:line="240" w:lineRule="auto"/>
      </w:pPr>
      <w:r>
        <w:separator/>
      </w:r>
    </w:p>
  </w:endnote>
  <w:endnote w:type="continuationSeparator" w:id="0">
    <w:p w14:paraId="775B8F19" w14:textId="77777777" w:rsidR="00AC73D3" w:rsidRDefault="00AC73D3" w:rsidP="002E54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Yu Gothic"/>
    <w:charset w:val="80"/>
    <w:family w:val="swiss"/>
    <w:pitch w:val="variable"/>
  </w:font>
  <w:font w:name="DejaVu Sans">
    <w:altName w:val="MS Gothic"/>
    <w:charset w:val="80"/>
    <w:family w:val="auto"/>
    <w:pitch w:val="variable"/>
  </w:font>
  <w:font w:name="Andale Sans UI"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entury Schoolbook"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3809712"/>
      <w:docPartObj>
        <w:docPartGallery w:val="Page Numbers (Bottom of Page)"/>
        <w:docPartUnique/>
      </w:docPartObj>
    </w:sdtPr>
    <w:sdtEndPr/>
    <w:sdtContent>
      <w:p w14:paraId="7FCC103D" w14:textId="2921F592" w:rsidR="002E54EC" w:rsidRDefault="002E54E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96B82B" w14:textId="77777777" w:rsidR="002E54EC" w:rsidRDefault="002E54EC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4823FC" w14:textId="77777777" w:rsidR="00AC73D3" w:rsidRDefault="00AC73D3" w:rsidP="002E54EC">
      <w:pPr>
        <w:spacing w:after="0" w:line="240" w:lineRule="auto"/>
      </w:pPr>
      <w:r>
        <w:separator/>
      </w:r>
    </w:p>
  </w:footnote>
  <w:footnote w:type="continuationSeparator" w:id="0">
    <w:p w14:paraId="2FD79336" w14:textId="77777777" w:rsidR="00AC73D3" w:rsidRDefault="00AC73D3" w:rsidP="002E54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AB4A07"/>
    <w:multiLevelType w:val="hybridMultilevel"/>
    <w:tmpl w:val="98A468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EA0D69"/>
    <w:multiLevelType w:val="hybridMultilevel"/>
    <w:tmpl w:val="254659E4"/>
    <w:lvl w:ilvl="0" w:tplc="DE62D8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AFA7525"/>
    <w:multiLevelType w:val="hybridMultilevel"/>
    <w:tmpl w:val="47E80C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136808"/>
    <w:multiLevelType w:val="hybridMultilevel"/>
    <w:tmpl w:val="47E80C74"/>
    <w:lvl w:ilvl="0" w:tplc="E7740F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097788"/>
    <w:multiLevelType w:val="hybridMultilevel"/>
    <w:tmpl w:val="35BA713C"/>
    <w:lvl w:ilvl="0" w:tplc="D53CEC5C">
      <w:start w:val="2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2A33DD"/>
    <w:multiLevelType w:val="hybridMultilevel"/>
    <w:tmpl w:val="214CB664"/>
    <w:lvl w:ilvl="0" w:tplc="E7740F7C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D047FC"/>
    <w:multiLevelType w:val="hybridMultilevel"/>
    <w:tmpl w:val="97CAB7A8"/>
    <w:lvl w:ilvl="0" w:tplc="0D76E0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FE1421"/>
    <w:multiLevelType w:val="hybridMultilevel"/>
    <w:tmpl w:val="47E80C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8B167A"/>
    <w:multiLevelType w:val="multilevel"/>
    <w:tmpl w:val="F7D42D96"/>
    <w:lvl w:ilvl="0">
      <w:start w:val="1"/>
      <w:numFmt w:val="decimal"/>
      <w:pStyle w:val="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28" w:hanging="720"/>
      </w:pPr>
    </w:lvl>
    <w:lvl w:ilvl="2">
      <w:start w:val="1"/>
      <w:numFmt w:val="decimal"/>
      <w:isLgl/>
      <w:lvlText w:val="%1.%2.%3."/>
      <w:lvlJc w:val="left"/>
      <w:pPr>
        <w:ind w:left="1776" w:hanging="720"/>
      </w:pPr>
    </w:lvl>
    <w:lvl w:ilvl="3">
      <w:start w:val="1"/>
      <w:numFmt w:val="decimal"/>
      <w:isLgl/>
      <w:lvlText w:val="%1.%2.%3.%4."/>
      <w:lvlJc w:val="left"/>
      <w:pPr>
        <w:ind w:left="2484" w:hanging="1080"/>
      </w:pPr>
    </w:lvl>
    <w:lvl w:ilvl="4">
      <w:start w:val="1"/>
      <w:numFmt w:val="decimal"/>
      <w:isLgl/>
      <w:lvlText w:val="%1.%2.%3.%4.%5."/>
      <w:lvlJc w:val="left"/>
      <w:pPr>
        <w:ind w:left="2832" w:hanging="1080"/>
      </w:pPr>
    </w:lvl>
    <w:lvl w:ilvl="5">
      <w:start w:val="1"/>
      <w:numFmt w:val="decimal"/>
      <w:isLgl/>
      <w:lvlText w:val="%1.%2.%3.%4.%5.%6."/>
      <w:lvlJc w:val="left"/>
      <w:pPr>
        <w:ind w:left="3540" w:hanging="1440"/>
      </w:pPr>
    </w:lvl>
    <w:lvl w:ilvl="6">
      <w:start w:val="1"/>
      <w:numFmt w:val="decimal"/>
      <w:isLgl/>
      <w:lvlText w:val="%1.%2.%3.%4.%5.%6.%7."/>
      <w:lvlJc w:val="left"/>
      <w:pPr>
        <w:ind w:left="4248" w:hanging="1800"/>
      </w:p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</w:lvl>
  </w:abstractNum>
  <w:abstractNum w:abstractNumId="9" w15:restartNumberingAfterBreak="0">
    <w:nsid w:val="6AFC0EB1"/>
    <w:multiLevelType w:val="multilevel"/>
    <w:tmpl w:val="B0C28DF6"/>
    <w:lvl w:ilvl="0">
      <w:start w:val="1"/>
      <w:numFmt w:val="decimal"/>
      <w:pStyle w:val="10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0" w15:restartNumberingAfterBreak="0">
    <w:nsid w:val="70891A5C"/>
    <w:multiLevelType w:val="hybridMultilevel"/>
    <w:tmpl w:val="5BA64362"/>
    <w:lvl w:ilvl="0" w:tplc="6E5C2D9E">
      <w:start w:val="3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D06188"/>
    <w:multiLevelType w:val="hybridMultilevel"/>
    <w:tmpl w:val="99643BE8"/>
    <w:lvl w:ilvl="0" w:tplc="AE3CD0D2">
      <w:start w:val="9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8"/>
  </w:num>
  <w:num w:numId="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11"/>
    <w:lvlOverride w:ilvl="0">
      <w:startOverride w:val="9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1"/>
  </w:num>
  <w:num w:numId="8">
    <w:abstractNumId w:val="9"/>
  </w:num>
  <w:num w:numId="9">
    <w:abstractNumId w:val="3"/>
  </w:num>
  <w:num w:numId="10">
    <w:abstractNumId w:val="6"/>
  </w:num>
  <w:num w:numId="11">
    <w:abstractNumId w:val="2"/>
  </w:num>
  <w:num w:numId="12">
    <w:abstractNumId w:val="4"/>
  </w:num>
  <w:num w:numId="13">
    <w:abstractNumId w:val="5"/>
  </w:num>
  <w:num w:numId="14">
    <w:abstractNumId w:val="7"/>
  </w:num>
  <w:num w:numId="15">
    <w:abstractNumId w:val="10"/>
  </w:num>
  <w:num w:numId="16">
    <w:abstractNumId w:val="9"/>
    <w:lvlOverride w:ilvl="0">
      <w:startOverride w:val="32"/>
    </w:lvlOverride>
  </w:num>
  <w:num w:numId="17">
    <w:abstractNumId w:val="9"/>
    <w:lvlOverride w:ilvl="0">
      <w:startOverride w:val="3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C5F"/>
    <w:rsid w:val="00003681"/>
    <w:rsid w:val="00017D82"/>
    <w:rsid w:val="000225EB"/>
    <w:rsid w:val="00031C5A"/>
    <w:rsid w:val="000323BA"/>
    <w:rsid w:val="00032BF3"/>
    <w:rsid w:val="00077604"/>
    <w:rsid w:val="00077A0E"/>
    <w:rsid w:val="0008435C"/>
    <w:rsid w:val="00085F6E"/>
    <w:rsid w:val="00086DA9"/>
    <w:rsid w:val="00087740"/>
    <w:rsid w:val="00087A78"/>
    <w:rsid w:val="00091799"/>
    <w:rsid w:val="00094163"/>
    <w:rsid w:val="0009697F"/>
    <w:rsid w:val="000A1EF6"/>
    <w:rsid w:val="000B0E01"/>
    <w:rsid w:val="000B2505"/>
    <w:rsid w:val="000C401E"/>
    <w:rsid w:val="000D3A61"/>
    <w:rsid w:val="000D57E1"/>
    <w:rsid w:val="000E57CD"/>
    <w:rsid w:val="000F3866"/>
    <w:rsid w:val="00101CF9"/>
    <w:rsid w:val="00136356"/>
    <w:rsid w:val="001448EF"/>
    <w:rsid w:val="0015096B"/>
    <w:rsid w:val="0015097B"/>
    <w:rsid w:val="00153113"/>
    <w:rsid w:val="00160620"/>
    <w:rsid w:val="00164845"/>
    <w:rsid w:val="0016575B"/>
    <w:rsid w:val="00176529"/>
    <w:rsid w:val="001771A2"/>
    <w:rsid w:val="0018261A"/>
    <w:rsid w:val="00191254"/>
    <w:rsid w:val="001952C0"/>
    <w:rsid w:val="001A106B"/>
    <w:rsid w:val="001B56E2"/>
    <w:rsid w:val="001B69DD"/>
    <w:rsid w:val="001C008C"/>
    <w:rsid w:val="001C1BFA"/>
    <w:rsid w:val="001D1C71"/>
    <w:rsid w:val="001F467A"/>
    <w:rsid w:val="001F4865"/>
    <w:rsid w:val="001F5964"/>
    <w:rsid w:val="002028DF"/>
    <w:rsid w:val="0020729A"/>
    <w:rsid w:val="0022547E"/>
    <w:rsid w:val="002263ED"/>
    <w:rsid w:val="00230101"/>
    <w:rsid w:val="00234D62"/>
    <w:rsid w:val="00240E8B"/>
    <w:rsid w:val="002422F9"/>
    <w:rsid w:val="00251FFB"/>
    <w:rsid w:val="00256F8C"/>
    <w:rsid w:val="0027673F"/>
    <w:rsid w:val="00282377"/>
    <w:rsid w:val="002866D0"/>
    <w:rsid w:val="00290334"/>
    <w:rsid w:val="00290681"/>
    <w:rsid w:val="002936B8"/>
    <w:rsid w:val="00294CD5"/>
    <w:rsid w:val="002B72F8"/>
    <w:rsid w:val="002C477F"/>
    <w:rsid w:val="002C6D3B"/>
    <w:rsid w:val="002C6D4B"/>
    <w:rsid w:val="002D4331"/>
    <w:rsid w:val="002D4617"/>
    <w:rsid w:val="002E02CA"/>
    <w:rsid w:val="002E54EC"/>
    <w:rsid w:val="002E5672"/>
    <w:rsid w:val="002E7D4F"/>
    <w:rsid w:val="002F4277"/>
    <w:rsid w:val="002F6F32"/>
    <w:rsid w:val="00304456"/>
    <w:rsid w:val="00322CB0"/>
    <w:rsid w:val="00323872"/>
    <w:rsid w:val="00323B2F"/>
    <w:rsid w:val="00330E25"/>
    <w:rsid w:val="003753BD"/>
    <w:rsid w:val="00382545"/>
    <w:rsid w:val="00392C42"/>
    <w:rsid w:val="00392D11"/>
    <w:rsid w:val="003A047C"/>
    <w:rsid w:val="003A2266"/>
    <w:rsid w:val="003A2C39"/>
    <w:rsid w:val="003B04BB"/>
    <w:rsid w:val="003B3D36"/>
    <w:rsid w:val="003B6545"/>
    <w:rsid w:val="003C0BD1"/>
    <w:rsid w:val="003C326F"/>
    <w:rsid w:val="003D794C"/>
    <w:rsid w:val="003E1797"/>
    <w:rsid w:val="003F6287"/>
    <w:rsid w:val="004020CD"/>
    <w:rsid w:val="00433607"/>
    <w:rsid w:val="00433A30"/>
    <w:rsid w:val="0044293A"/>
    <w:rsid w:val="004468BC"/>
    <w:rsid w:val="00450D76"/>
    <w:rsid w:val="004602BB"/>
    <w:rsid w:val="00461FCC"/>
    <w:rsid w:val="004620D7"/>
    <w:rsid w:val="00477556"/>
    <w:rsid w:val="00494BC5"/>
    <w:rsid w:val="004963BA"/>
    <w:rsid w:val="004A391F"/>
    <w:rsid w:val="004B1986"/>
    <w:rsid w:val="004B746E"/>
    <w:rsid w:val="004C0322"/>
    <w:rsid w:val="004D2B74"/>
    <w:rsid w:val="004D4FEE"/>
    <w:rsid w:val="004D5BDA"/>
    <w:rsid w:val="004E47B5"/>
    <w:rsid w:val="004F0B96"/>
    <w:rsid w:val="004F1D0C"/>
    <w:rsid w:val="00500D21"/>
    <w:rsid w:val="005065B6"/>
    <w:rsid w:val="005220E8"/>
    <w:rsid w:val="005236E4"/>
    <w:rsid w:val="00566F33"/>
    <w:rsid w:val="005757AA"/>
    <w:rsid w:val="00576387"/>
    <w:rsid w:val="00583C4F"/>
    <w:rsid w:val="005854AD"/>
    <w:rsid w:val="00595B01"/>
    <w:rsid w:val="005A7437"/>
    <w:rsid w:val="005C1CA9"/>
    <w:rsid w:val="005E32A8"/>
    <w:rsid w:val="005E69A6"/>
    <w:rsid w:val="005F2805"/>
    <w:rsid w:val="00607F47"/>
    <w:rsid w:val="00622D2F"/>
    <w:rsid w:val="00623526"/>
    <w:rsid w:val="00637AD6"/>
    <w:rsid w:val="0064538A"/>
    <w:rsid w:val="00647EC6"/>
    <w:rsid w:val="00656486"/>
    <w:rsid w:val="006655FB"/>
    <w:rsid w:val="006816F5"/>
    <w:rsid w:val="00683647"/>
    <w:rsid w:val="00692C49"/>
    <w:rsid w:val="006B2EC1"/>
    <w:rsid w:val="006B68EA"/>
    <w:rsid w:val="006D4673"/>
    <w:rsid w:val="006D4A93"/>
    <w:rsid w:val="006E108E"/>
    <w:rsid w:val="006E4074"/>
    <w:rsid w:val="006F2745"/>
    <w:rsid w:val="006F6B45"/>
    <w:rsid w:val="00710C5F"/>
    <w:rsid w:val="00716D47"/>
    <w:rsid w:val="007214DE"/>
    <w:rsid w:val="0072159B"/>
    <w:rsid w:val="0072480F"/>
    <w:rsid w:val="00732244"/>
    <w:rsid w:val="0073323F"/>
    <w:rsid w:val="00735A84"/>
    <w:rsid w:val="00735E58"/>
    <w:rsid w:val="00741E92"/>
    <w:rsid w:val="00756AB0"/>
    <w:rsid w:val="00756ED4"/>
    <w:rsid w:val="00765A0B"/>
    <w:rsid w:val="007777F3"/>
    <w:rsid w:val="00781923"/>
    <w:rsid w:val="007A065A"/>
    <w:rsid w:val="007A0FD8"/>
    <w:rsid w:val="007A3466"/>
    <w:rsid w:val="007A3C62"/>
    <w:rsid w:val="007A48F4"/>
    <w:rsid w:val="007A53C0"/>
    <w:rsid w:val="007A5B26"/>
    <w:rsid w:val="007B541E"/>
    <w:rsid w:val="007C3CC1"/>
    <w:rsid w:val="007C44CF"/>
    <w:rsid w:val="007E20A7"/>
    <w:rsid w:val="007F04FC"/>
    <w:rsid w:val="007F4AF4"/>
    <w:rsid w:val="00806E36"/>
    <w:rsid w:val="008202B9"/>
    <w:rsid w:val="00822768"/>
    <w:rsid w:val="00825EBA"/>
    <w:rsid w:val="008301E7"/>
    <w:rsid w:val="00831BB1"/>
    <w:rsid w:val="008336FC"/>
    <w:rsid w:val="00843466"/>
    <w:rsid w:val="008434C8"/>
    <w:rsid w:val="008467BC"/>
    <w:rsid w:val="00851BE2"/>
    <w:rsid w:val="008551F8"/>
    <w:rsid w:val="008570D4"/>
    <w:rsid w:val="00857149"/>
    <w:rsid w:val="00864D15"/>
    <w:rsid w:val="008662AC"/>
    <w:rsid w:val="00871B84"/>
    <w:rsid w:val="00893738"/>
    <w:rsid w:val="008B473B"/>
    <w:rsid w:val="008E4E60"/>
    <w:rsid w:val="008F58E2"/>
    <w:rsid w:val="00903C0F"/>
    <w:rsid w:val="0090519C"/>
    <w:rsid w:val="00907345"/>
    <w:rsid w:val="00912F90"/>
    <w:rsid w:val="00936220"/>
    <w:rsid w:val="00954B4F"/>
    <w:rsid w:val="009577DF"/>
    <w:rsid w:val="00974C5A"/>
    <w:rsid w:val="009829EE"/>
    <w:rsid w:val="00995E14"/>
    <w:rsid w:val="00996892"/>
    <w:rsid w:val="009B07D9"/>
    <w:rsid w:val="009D5B23"/>
    <w:rsid w:val="009D7107"/>
    <w:rsid w:val="009D7AF6"/>
    <w:rsid w:val="009E425F"/>
    <w:rsid w:val="009E769D"/>
    <w:rsid w:val="009F22C6"/>
    <w:rsid w:val="00A03831"/>
    <w:rsid w:val="00A05F95"/>
    <w:rsid w:val="00A079A0"/>
    <w:rsid w:val="00A144A0"/>
    <w:rsid w:val="00A21DD8"/>
    <w:rsid w:val="00A2318A"/>
    <w:rsid w:val="00A30AF3"/>
    <w:rsid w:val="00A32624"/>
    <w:rsid w:val="00A5160E"/>
    <w:rsid w:val="00A55C59"/>
    <w:rsid w:val="00A765AF"/>
    <w:rsid w:val="00A83806"/>
    <w:rsid w:val="00A932CE"/>
    <w:rsid w:val="00AA14B3"/>
    <w:rsid w:val="00AA6B1C"/>
    <w:rsid w:val="00AB184A"/>
    <w:rsid w:val="00AC73D3"/>
    <w:rsid w:val="00AD71E4"/>
    <w:rsid w:val="00AE190B"/>
    <w:rsid w:val="00AE576D"/>
    <w:rsid w:val="00AF22A9"/>
    <w:rsid w:val="00AF3431"/>
    <w:rsid w:val="00AF3458"/>
    <w:rsid w:val="00B12B89"/>
    <w:rsid w:val="00B23FEC"/>
    <w:rsid w:val="00B37362"/>
    <w:rsid w:val="00B519C5"/>
    <w:rsid w:val="00B637F7"/>
    <w:rsid w:val="00B7161C"/>
    <w:rsid w:val="00B83280"/>
    <w:rsid w:val="00B97D24"/>
    <w:rsid w:val="00BA26F7"/>
    <w:rsid w:val="00BA2FFB"/>
    <w:rsid w:val="00BD009A"/>
    <w:rsid w:val="00BE4AF7"/>
    <w:rsid w:val="00BE69FE"/>
    <w:rsid w:val="00BF0276"/>
    <w:rsid w:val="00C1779B"/>
    <w:rsid w:val="00C253BE"/>
    <w:rsid w:val="00C46430"/>
    <w:rsid w:val="00C54FE8"/>
    <w:rsid w:val="00C71D7A"/>
    <w:rsid w:val="00C73441"/>
    <w:rsid w:val="00C736E0"/>
    <w:rsid w:val="00C856FE"/>
    <w:rsid w:val="00CB2C66"/>
    <w:rsid w:val="00CB39D4"/>
    <w:rsid w:val="00CB457A"/>
    <w:rsid w:val="00CB4902"/>
    <w:rsid w:val="00CC7116"/>
    <w:rsid w:val="00CD44CE"/>
    <w:rsid w:val="00CE379C"/>
    <w:rsid w:val="00CF05EC"/>
    <w:rsid w:val="00D11C3D"/>
    <w:rsid w:val="00D1417A"/>
    <w:rsid w:val="00D2065F"/>
    <w:rsid w:val="00D30FEB"/>
    <w:rsid w:val="00D44876"/>
    <w:rsid w:val="00D505F1"/>
    <w:rsid w:val="00D5535B"/>
    <w:rsid w:val="00D55ED6"/>
    <w:rsid w:val="00D66EF9"/>
    <w:rsid w:val="00D72F72"/>
    <w:rsid w:val="00D73AF9"/>
    <w:rsid w:val="00D81278"/>
    <w:rsid w:val="00D81467"/>
    <w:rsid w:val="00D85CD1"/>
    <w:rsid w:val="00D95578"/>
    <w:rsid w:val="00DA2000"/>
    <w:rsid w:val="00DA2ADF"/>
    <w:rsid w:val="00DB0CCB"/>
    <w:rsid w:val="00DB6251"/>
    <w:rsid w:val="00DB7DC4"/>
    <w:rsid w:val="00DE224D"/>
    <w:rsid w:val="00DE3472"/>
    <w:rsid w:val="00DF21B9"/>
    <w:rsid w:val="00E0131A"/>
    <w:rsid w:val="00E046FB"/>
    <w:rsid w:val="00E13A90"/>
    <w:rsid w:val="00E23753"/>
    <w:rsid w:val="00E33AF3"/>
    <w:rsid w:val="00E41E45"/>
    <w:rsid w:val="00E446A7"/>
    <w:rsid w:val="00E44B4D"/>
    <w:rsid w:val="00E53D7F"/>
    <w:rsid w:val="00E64926"/>
    <w:rsid w:val="00E67BF4"/>
    <w:rsid w:val="00E71624"/>
    <w:rsid w:val="00E7183A"/>
    <w:rsid w:val="00E74331"/>
    <w:rsid w:val="00E81949"/>
    <w:rsid w:val="00E85553"/>
    <w:rsid w:val="00E8656A"/>
    <w:rsid w:val="00E91E75"/>
    <w:rsid w:val="00E975CF"/>
    <w:rsid w:val="00EB0845"/>
    <w:rsid w:val="00EC541B"/>
    <w:rsid w:val="00ED0CB8"/>
    <w:rsid w:val="00EE5CF8"/>
    <w:rsid w:val="00F00EA6"/>
    <w:rsid w:val="00F1061A"/>
    <w:rsid w:val="00F1780C"/>
    <w:rsid w:val="00F27067"/>
    <w:rsid w:val="00F56524"/>
    <w:rsid w:val="00F64641"/>
    <w:rsid w:val="00F64D5F"/>
    <w:rsid w:val="00F70C42"/>
    <w:rsid w:val="00F74A71"/>
    <w:rsid w:val="00F836B0"/>
    <w:rsid w:val="00F87712"/>
    <w:rsid w:val="00F9554C"/>
    <w:rsid w:val="00FA1038"/>
    <w:rsid w:val="00FC26EB"/>
    <w:rsid w:val="00FC5292"/>
    <w:rsid w:val="00FD3A20"/>
    <w:rsid w:val="00FD6A07"/>
    <w:rsid w:val="00FE0928"/>
    <w:rsid w:val="00FE0BE9"/>
    <w:rsid w:val="00FE2CAC"/>
    <w:rsid w:val="00FE4893"/>
    <w:rsid w:val="00FF5B0A"/>
    <w:rsid w:val="00FF6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1"/>
    <o:shapelayout v:ext="edit">
      <o:idmap v:ext="edit" data="1"/>
    </o:shapelayout>
  </w:shapeDefaults>
  <w:decimalSymbol w:val=","/>
  <w:listSeparator w:val=";"/>
  <w14:docId w14:val="38725C7E"/>
  <w15:docId w15:val="{FDECD84A-C665-4ADD-AE48-4310D78A8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 w:qFormat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0C5F"/>
  </w:style>
  <w:style w:type="paragraph" w:styleId="10">
    <w:name w:val="heading 1"/>
    <w:basedOn w:val="a"/>
    <w:next w:val="a"/>
    <w:link w:val="11"/>
    <w:autoRedefine/>
    <w:uiPriority w:val="9"/>
    <w:qFormat/>
    <w:rsid w:val="00294CD5"/>
    <w:pPr>
      <w:keepNext/>
      <w:keepLines/>
      <w:numPr>
        <w:numId w:val="8"/>
      </w:numPr>
      <w:spacing w:before="100" w:beforeAutospacing="1" w:line="360" w:lineRule="auto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27673F"/>
    <w:pPr>
      <w:keepNext/>
      <w:keepLines/>
      <w:spacing w:before="40" w:after="0" w:line="360" w:lineRule="auto"/>
      <w:ind w:firstLine="709"/>
      <w:outlineLvl w:val="1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10C5F"/>
    <w:pPr>
      <w:keepNext/>
      <w:keepLines/>
      <w:spacing w:before="40" w:line="360" w:lineRule="auto"/>
      <w:ind w:firstLine="709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0941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qFormat/>
    <w:rsid w:val="00710C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Заголовок 1 Знак"/>
    <w:basedOn w:val="a0"/>
    <w:link w:val="10"/>
    <w:uiPriority w:val="9"/>
    <w:qFormat/>
    <w:rsid w:val="00294CD5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27673F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710C5F"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styleId="a4">
    <w:name w:val="Hyperlink"/>
    <w:basedOn w:val="a0"/>
    <w:uiPriority w:val="99"/>
    <w:unhideWhenUsed/>
    <w:qFormat/>
    <w:rsid w:val="00710C5F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710C5F"/>
    <w:rPr>
      <w:color w:val="954F72" w:themeColor="followedHyperlink"/>
      <w:u w:val="single"/>
    </w:rPr>
  </w:style>
  <w:style w:type="paragraph" w:customStyle="1" w:styleId="msonormal0">
    <w:name w:val="msonormal"/>
    <w:basedOn w:val="a"/>
    <w:uiPriority w:val="99"/>
    <w:rsid w:val="00710C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Normal (Web)"/>
    <w:basedOn w:val="a"/>
    <w:uiPriority w:val="99"/>
    <w:semiHidden/>
    <w:unhideWhenUsed/>
    <w:rsid w:val="00710C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qFormat/>
    <w:rsid w:val="00710C5F"/>
    <w:pPr>
      <w:spacing w:before="240" w:after="120" w:line="360" w:lineRule="auto"/>
      <w:ind w:firstLine="709"/>
    </w:pPr>
    <w:rPr>
      <w:rFonts w:cs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qFormat/>
    <w:rsid w:val="00710C5F"/>
    <w:pPr>
      <w:spacing w:before="120" w:line="360" w:lineRule="auto"/>
      <w:ind w:left="220" w:firstLine="709"/>
    </w:pPr>
    <w:rPr>
      <w:rFonts w:cs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qFormat/>
    <w:rsid w:val="00710C5F"/>
    <w:pPr>
      <w:spacing w:line="360" w:lineRule="auto"/>
      <w:ind w:left="440" w:firstLine="709"/>
    </w:pPr>
    <w:rPr>
      <w:rFonts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qFormat/>
    <w:rsid w:val="00710C5F"/>
    <w:pPr>
      <w:spacing w:line="360" w:lineRule="auto"/>
      <w:ind w:left="660" w:firstLine="709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qFormat/>
    <w:rsid w:val="00710C5F"/>
    <w:pPr>
      <w:spacing w:line="360" w:lineRule="auto"/>
      <w:ind w:left="880" w:firstLine="709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qFormat/>
    <w:rsid w:val="00710C5F"/>
    <w:pPr>
      <w:spacing w:line="360" w:lineRule="auto"/>
      <w:ind w:left="1100" w:firstLine="709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qFormat/>
    <w:rsid w:val="00710C5F"/>
    <w:pPr>
      <w:spacing w:line="360" w:lineRule="auto"/>
      <w:ind w:left="1320" w:firstLine="709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qFormat/>
    <w:rsid w:val="00710C5F"/>
    <w:pPr>
      <w:spacing w:line="360" w:lineRule="auto"/>
      <w:ind w:left="1540" w:firstLine="709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qFormat/>
    <w:rsid w:val="00710C5F"/>
    <w:pPr>
      <w:spacing w:line="360" w:lineRule="auto"/>
      <w:ind w:left="1760" w:firstLine="709"/>
    </w:pPr>
    <w:rPr>
      <w:rFonts w:cstheme="minorHAnsi"/>
      <w:sz w:val="20"/>
      <w:szCs w:val="20"/>
    </w:rPr>
  </w:style>
  <w:style w:type="paragraph" w:styleId="a7">
    <w:name w:val="header"/>
    <w:basedOn w:val="a"/>
    <w:link w:val="a8"/>
    <w:uiPriority w:val="99"/>
    <w:unhideWhenUsed/>
    <w:qFormat/>
    <w:rsid w:val="00710C5F"/>
    <w:pPr>
      <w:tabs>
        <w:tab w:val="center" w:pos="4677"/>
        <w:tab w:val="right" w:pos="9355"/>
      </w:tabs>
      <w:spacing w:after="0" w:line="240" w:lineRule="auto"/>
      <w:ind w:firstLine="709"/>
    </w:pPr>
  </w:style>
  <w:style w:type="character" w:customStyle="1" w:styleId="a8">
    <w:name w:val="Верхний колонтитул Знак"/>
    <w:basedOn w:val="a0"/>
    <w:link w:val="a7"/>
    <w:uiPriority w:val="99"/>
    <w:qFormat/>
    <w:rsid w:val="00710C5F"/>
  </w:style>
  <w:style w:type="paragraph" w:styleId="a9">
    <w:name w:val="footer"/>
    <w:basedOn w:val="a"/>
    <w:link w:val="aa"/>
    <w:uiPriority w:val="99"/>
    <w:unhideWhenUsed/>
    <w:qFormat/>
    <w:rsid w:val="00710C5F"/>
    <w:pPr>
      <w:tabs>
        <w:tab w:val="center" w:pos="4677"/>
        <w:tab w:val="right" w:pos="9355"/>
      </w:tabs>
      <w:spacing w:after="0" w:line="240" w:lineRule="auto"/>
      <w:ind w:firstLine="709"/>
    </w:pPr>
  </w:style>
  <w:style w:type="character" w:customStyle="1" w:styleId="aa">
    <w:name w:val="Нижний колонтитул Знак"/>
    <w:basedOn w:val="a0"/>
    <w:link w:val="a9"/>
    <w:uiPriority w:val="99"/>
    <w:qFormat/>
    <w:rsid w:val="00710C5F"/>
  </w:style>
  <w:style w:type="paragraph" w:styleId="ab">
    <w:name w:val="caption"/>
    <w:basedOn w:val="a"/>
    <w:next w:val="a"/>
    <w:uiPriority w:val="35"/>
    <w:semiHidden/>
    <w:unhideWhenUsed/>
    <w:qFormat/>
    <w:rsid w:val="00710C5F"/>
    <w:pPr>
      <w:spacing w:after="200" w:line="240" w:lineRule="auto"/>
      <w:ind w:firstLine="709"/>
    </w:pPr>
    <w:rPr>
      <w:i/>
      <w:iCs/>
      <w:color w:val="44546A" w:themeColor="text2"/>
      <w:sz w:val="18"/>
      <w:szCs w:val="18"/>
    </w:rPr>
  </w:style>
  <w:style w:type="paragraph" w:styleId="ac">
    <w:name w:val="Body Text"/>
    <w:basedOn w:val="a"/>
    <w:link w:val="ad"/>
    <w:uiPriority w:val="99"/>
    <w:semiHidden/>
    <w:unhideWhenUsed/>
    <w:qFormat/>
    <w:rsid w:val="00710C5F"/>
    <w:pPr>
      <w:suppressAutoHyphens/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ad">
    <w:name w:val="Основной текст Знак"/>
    <w:basedOn w:val="a0"/>
    <w:link w:val="ac"/>
    <w:uiPriority w:val="99"/>
    <w:semiHidden/>
    <w:qFormat/>
    <w:rsid w:val="00710C5F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22">
    <w:name w:val="Body Text Indent 2"/>
    <w:basedOn w:val="a"/>
    <w:link w:val="23"/>
    <w:uiPriority w:val="99"/>
    <w:semiHidden/>
    <w:unhideWhenUsed/>
    <w:qFormat/>
    <w:rsid w:val="00710C5F"/>
    <w:pPr>
      <w:spacing w:after="120" w:line="480" w:lineRule="auto"/>
      <w:ind w:left="283" w:firstLine="709"/>
    </w:pPr>
  </w:style>
  <w:style w:type="character" w:customStyle="1" w:styleId="23">
    <w:name w:val="Основной текст с отступом 2 Знак"/>
    <w:basedOn w:val="a0"/>
    <w:link w:val="22"/>
    <w:uiPriority w:val="99"/>
    <w:semiHidden/>
    <w:qFormat/>
    <w:rsid w:val="00710C5F"/>
  </w:style>
  <w:style w:type="paragraph" w:styleId="ae">
    <w:name w:val="Plain Text"/>
    <w:basedOn w:val="a"/>
    <w:link w:val="af"/>
    <w:uiPriority w:val="99"/>
    <w:semiHidden/>
    <w:unhideWhenUsed/>
    <w:qFormat/>
    <w:rsid w:val="00710C5F"/>
    <w:pPr>
      <w:widowControl w:val="0"/>
      <w:suppressAutoHyphens/>
      <w:spacing w:line="360" w:lineRule="auto"/>
      <w:ind w:firstLine="709"/>
      <w:jc w:val="both"/>
    </w:pPr>
    <w:rPr>
      <w:rFonts w:ascii="Times New Roman" w:eastAsia="Lucida Sans Unicode" w:hAnsi="Times New Roman" w:cs="Times New Roman"/>
      <w:sz w:val="28"/>
      <w:szCs w:val="20"/>
      <w:lang w:val="en-US" w:eastAsia="ru-RU"/>
    </w:rPr>
  </w:style>
  <w:style w:type="character" w:customStyle="1" w:styleId="af">
    <w:name w:val="Текст Знак"/>
    <w:basedOn w:val="a0"/>
    <w:link w:val="ae"/>
    <w:uiPriority w:val="99"/>
    <w:semiHidden/>
    <w:qFormat/>
    <w:rsid w:val="00710C5F"/>
    <w:rPr>
      <w:rFonts w:ascii="Times New Roman" w:eastAsia="Lucida Sans Unicode" w:hAnsi="Times New Roman" w:cs="Times New Roman"/>
      <w:sz w:val="28"/>
      <w:szCs w:val="20"/>
      <w:lang w:val="en-US" w:eastAsia="ru-RU"/>
    </w:rPr>
  </w:style>
  <w:style w:type="paragraph" w:styleId="af0">
    <w:name w:val="Balloon Text"/>
    <w:basedOn w:val="a"/>
    <w:link w:val="af1"/>
    <w:uiPriority w:val="99"/>
    <w:semiHidden/>
    <w:unhideWhenUsed/>
    <w:qFormat/>
    <w:rsid w:val="00710C5F"/>
    <w:pPr>
      <w:spacing w:after="0" w:line="240" w:lineRule="auto"/>
      <w:ind w:firstLine="709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710C5F"/>
    <w:rPr>
      <w:rFonts w:ascii="Segoe UI" w:hAnsi="Segoe UI" w:cs="Segoe UI"/>
      <w:sz w:val="18"/>
      <w:szCs w:val="18"/>
    </w:rPr>
  </w:style>
  <w:style w:type="paragraph" w:styleId="af2">
    <w:name w:val="No Spacing"/>
    <w:uiPriority w:val="1"/>
    <w:qFormat/>
    <w:rsid w:val="00710C5F"/>
    <w:pPr>
      <w:widowControl w:val="0"/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szCs w:val="24"/>
      <w:lang w:eastAsia="ru-RU"/>
    </w:rPr>
  </w:style>
  <w:style w:type="paragraph" w:styleId="af3">
    <w:name w:val="List Paragraph"/>
    <w:basedOn w:val="a"/>
    <w:uiPriority w:val="34"/>
    <w:qFormat/>
    <w:rsid w:val="00710C5F"/>
    <w:pPr>
      <w:spacing w:after="0" w:line="360" w:lineRule="auto"/>
      <w:ind w:left="720" w:firstLine="709"/>
      <w:contextualSpacing/>
      <w:jc w:val="both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4">
    <w:name w:val="TOC Heading"/>
    <w:basedOn w:val="10"/>
    <w:next w:val="a"/>
    <w:uiPriority w:val="39"/>
    <w:unhideWhenUsed/>
    <w:qFormat/>
    <w:rsid w:val="00710C5F"/>
    <w:pPr>
      <w:spacing w:after="0" w:line="256" w:lineRule="auto"/>
      <w:outlineLvl w:val="9"/>
    </w:pPr>
    <w:rPr>
      <w:lang w:eastAsia="ru-RU"/>
    </w:rPr>
  </w:style>
  <w:style w:type="paragraph" w:customStyle="1" w:styleId="1">
    <w:name w:val="Стиль1"/>
    <w:basedOn w:val="10"/>
    <w:qFormat/>
    <w:rsid w:val="00710C5F"/>
    <w:pPr>
      <w:numPr>
        <w:numId w:val="1"/>
      </w:numPr>
      <w:spacing w:before="240" w:beforeAutospacing="0" w:after="0"/>
    </w:pPr>
    <w:rPr>
      <w:rFonts w:eastAsia="Times New Roman" w:cs="Times New Roman"/>
      <w:color w:val="000000"/>
      <w:sz w:val="32"/>
      <w:szCs w:val="28"/>
      <w:lang w:eastAsia="ru-RU"/>
    </w:rPr>
  </w:style>
  <w:style w:type="paragraph" w:customStyle="1" w:styleId="24">
    <w:name w:val="Стиль2"/>
    <w:basedOn w:val="2"/>
    <w:uiPriority w:val="99"/>
    <w:qFormat/>
    <w:rsid w:val="00710C5F"/>
    <w:pPr>
      <w:shd w:val="clear" w:color="auto" w:fill="FFFFFF"/>
      <w:autoSpaceDE w:val="0"/>
      <w:autoSpaceDN w:val="0"/>
      <w:adjustRightInd w:val="0"/>
      <w:spacing w:line="240" w:lineRule="auto"/>
      <w:ind w:firstLine="708"/>
      <w:jc w:val="center"/>
    </w:pPr>
    <w:rPr>
      <w:rFonts w:eastAsia="Times New Roman"/>
      <w:b w:val="0"/>
      <w:color w:val="000000"/>
      <w:lang w:eastAsia="ru-RU"/>
    </w:rPr>
  </w:style>
  <w:style w:type="paragraph" w:customStyle="1" w:styleId="13">
    <w:name w:val="Заголовок оглавления1"/>
    <w:basedOn w:val="10"/>
    <w:next w:val="a"/>
    <w:uiPriority w:val="39"/>
    <w:qFormat/>
    <w:rsid w:val="00710C5F"/>
    <w:pPr>
      <w:spacing w:line="256" w:lineRule="auto"/>
      <w:outlineLvl w:val="9"/>
    </w:pPr>
    <w:rPr>
      <w:lang w:eastAsia="ru-RU"/>
    </w:rPr>
  </w:style>
  <w:style w:type="paragraph" w:customStyle="1" w:styleId="14">
    <w:name w:val="Абзац списка1"/>
    <w:basedOn w:val="a"/>
    <w:uiPriority w:val="34"/>
    <w:qFormat/>
    <w:rsid w:val="00710C5F"/>
    <w:pPr>
      <w:spacing w:line="360" w:lineRule="auto"/>
      <w:ind w:left="720" w:firstLine="709"/>
      <w:contextualSpacing/>
    </w:pPr>
  </w:style>
  <w:style w:type="paragraph" w:customStyle="1" w:styleId="15">
    <w:name w:val="Заголовок1"/>
    <w:basedOn w:val="a"/>
    <w:next w:val="ac"/>
    <w:uiPriority w:val="99"/>
    <w:qFormat/>
    <w:rsid w:val="00710C5F"/>
    <w:pPr>
      <w:keepNext/>
      <w:suppressAutoHyphens/>
      <w:spacing w:before="240" w:after="120" w:line="240" w:lineRule="auto"/>
    </w:pPr>
    <w:rPr>
      <w:rFonts w:ascii="Liberation Sans" w:eastAsia="DejaVu Sans" w:hAnsi="Liberation Sans" w:cs="DejaVu Sans"/>
      <w:sz w:val="28"/>
      <w:szCs w:val="28"/>
      <w:lang w:eastAsia="ar-SA"/>
    </w:rPr>
  </w:style>
  <w:style w:type="paragraph" w:customStyle="1" w:styleId="16">
    <w:name w:val="Без интервала1"/>
    <w:uiPriority w:val="1"/>
    <w:qFormat/>
    <w:rsid w:val="00710C5F"/>
    <w:pPr>
      <w:widowControl w:val="0"/>
      <w:autoSpaceDE w:val="0"/>
      <w:autoSpaceDN w:val="0"/>
      <w:adjustRightInd w:val="0"/>
      <w:spacing w:line="240" w:lineRule="auto"/>
    </w:pPr>
    <w:rPr>
      <w:rFonts w:ascii="Calibri" w:eastAsia="Times New Roman" w:hAnsi="Calibri" w:cs="Times New Roman"/>
      <w:szCs w:val="24"/>
      <w:lang w:eastAsia="ru-RU"/>
    </w:rPr>
  </w:style>
  <w:style w:type="paragraph" w:customStyle="1" w:styleId="Default">
    <w:name w:val="Default"/>
    <w:uiPriority w:val="99"/>
    <w:qFormat/>
    <w:rsid w:val="00710C5F"/>
    <w:pPr>
      <w:autoSpaceDE w:val="0"/>
      <w:autoSpaceDN w:val="0"/>
      <w:adjustRightInd w:val="0"/>
      <w:spacing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af5">
    <w:name w:val="Подрисунок"/>
    <w:basedOn w:val="ae"/>
    <w:uiPriority w:val="99"/>
    <w:qFormat/>
    <w:rsid w:val="00710C5F"/>
    <w:pPr>
      <w:autoSpaceDE w:val="0"/>
      <w:autoSpaceDN w:val="0"/>
      <w:adjustRightInd w:val="0"/>
      <w:spacing w:after="100" w:afterAutospacing="1"/>
      <w:ind w:firstLine="0"/>
      <w:jc w:val="center"/>
    </w:pPr>
    <w:rPr>
      <w:bCs/>
      <w:szCs w:val="28"/>
    </w:rPr>
  </w:style>
  <w:style w:type="paragraph" w:customStyle="1" w:styleId="af6">
    <w:name w:val="Табл подпись"/>
    <w:basedOn w:val="ae"/>
    <w:uiPriority w:val="99"/>
    <w:qFormat/>
    <w:rsid w:val="00710C5F"/>
    <w:pPr>
      <w:autoSpaceDE w:val="0"/>
      <w:autoSpaceDN w:val="0"/>
      <w:adjustRightInd w:val="0"/>
      <w:spacing w:before="100" w:beforeAutospacing="1"/>
      <w:ind w:firstLine="0"/>
      <w:jc w:val="left"/>
    </w:pPr>
    <w:rPr>
      <w:rFonts w:eastAsiaTheme="minorEastAsia"/>
      <w:szCs w:val="28"/>
    </w:rPr>
  </w:style>
  <w:style w:type="paragraph" w:customStyle="1" w:styleId="Standard">
    <w:name w:val="Standard"/>
    <w:uiPriority w:val="99"/>
    <w:rsid w:val="00710C5F"/>
    <w:pPr>
      <w:widowControl w:val="0"/>
      <w:suppressAutoHyphens/>
      <w:autoSpaceDN w:val="0"/>
      <w:spacing w:after="0" w:line="240" w:lineRule="auto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paragraph" w:customStyle="1" w:styleId="Textbody">
    <w:name w:val="Text body"/>
    <w:basedOn w:val="Standard"/>
    <w:uiPriority w:val="99"/>
    <w:rsid w:val="00710C5F"/>
    <w:pPr>
      <w:spacing w:after="120"/>
    </w:pPr>
  </w:style>
  <w:style w:type="paragraph" w:customStyle="1" w:styleId="TableContents">
    <w:name w:val="Table Contents"/>
    <w:basedOn w:val="Standard"/>
    <w:uiPriority w:val="99"/>
    <w:rsid w:val="00710C5F"/>
    <w:pPr>
      <w:suppressLineNumbers/>
    </w:pPr>
  </w:style>
  <w:style w:type="paragraph" w:customStyle="1" w:styleId="formattext">
    <w:name w:val="formattext"/>
    <w:basedOn w:val="a"/>
    <w:uiPriority w:val="99"/>
    <w:rsid w:val="00710C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34">
    <w:name w:val="p34"/>
    <w:basedOn w:val="a"/>
    <w:uiPriority w:val="99"/>
    <w:rsid w:val="00710C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ocdata">
    <w:name w:val="docdata"/>
    <w:aliases w:val="docy,v5,1665,bqiaagaaeyqcaaagiaiaaao7bqaabckfaaaaaaaaaaaaaaaaaaaaaaaaaaaaaaaaaaaaaaaaaaaaaaaaaaaaaaaaaaaaaaaaaaaaaaaaaaaaaaaaaaaaaaaaaaaaaaaaaaaaaaaaaaaaaaaaaaaaaaaaaaaaaaaaaaaaaaaaaaaaaaaaaaaaaaaaaaaaaaaaaaaaaaaaaaaaaaaaaaaaaaaaaaaaaaaaaaaaaaaa"/>
    <w:basedOn w:val="a"/>
    <w:uiPriority w:val="99"/>
    <w:rsid w:val="00710C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7">
    <w:name w:val="Placeholder Text"/>
    <w:basedOn w:val="a0"/>
    <w:uiPriority w:val="99"/>
    <w:semiHidden/>
    <w:rsid w:val="00710C5F"/>
    <w:rPr>
      <w:color w:val="808080"/>
    </w:rPr>
  </w:style>
  <w:style w:type="character" w:customStyle="1" w:styleId="FontStyle99">
    <w:name w:val="Font Style99"/>
    <w:basedOn w:val="a0"/>
    <w:uiPriority w:val="99"/>
    <w:qFormat/>
    <w:rsid w:val="00710C5F"/>
    <w:rPr>
      <w:rFonts w:ascii="Century Schoolbook" w:hAnsi="Century Schoolbook" w:cs="Century Schoolbook" w:hint="default"/>
      <w:sz w:val="22"/>
      <w:szCs w:val="22"/>
    </w:rPr>
  </w:style>
  <w:style w:type="character" w:customStyle="1" w:styleId="s18">
    <w:name w:val="s18"/>
    <w:basedOn w:val="a0"/>
    <w:rsid w:val="00710C5F"/>
  </w:style>
  <w:style w:type="table" w:customStyle="1" w:styleId="17">
    <w:name w:val="Сетка таблицы1"/>
    <w:basedOn w:val="a1"/>
    <w:next w:val="a3"/>
    <w:qFormat/>
    <w:rsid w:val="00D11C3D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qFormat/>
    <w:rsid w:val="00D11C3D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Times New Roman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af8">
    <w:name w:val="Для рефероф Знак"/>
    <w:basedOn w:val="a0"/>
    <w:link w:val="af9"/>
    <w:locked/>
    <w:rsid w:val="00741E92"/>
    <w:rPr>
      <w:rFonts w:ascii="Times New Roman" w:hAnsi="Times New Roman" w:cs="Times New Roman"/>
      <w:sz w:val="28"/>
      <w:szCs w:val="28"/>
    </w:rPr>
  </w:style>
  <w:style w:type="paragraph" w:customStyle="1" w:styleId="af9">
    <w:name w:val="Для рефероф"/>
    <w:link w:val="af8"/>
    <w:qFormat/>
    <w:rsid w:val="00741E92"/>
    <w:pPr>
      <w:spacing w:before="120" w:after="120" w:line="360" w:lineRule="auto"/>
    </w:pPr>
    <w:rPr>
      <w:rFonts w:ascii="Times New Roman" w:hAnsi="Times New Roman" w:cs="Times New Roman"/>
      <w:sz w:val="28"/>
      <w:szCs w:val="28"/>
    </w:rPr>
  </w:style>
  <w:style w:type="character" w:customStyle="1" w:styleId="afa">
    <w:name w:val="Заголовки мои Знак"/>
    <w:basedOn w:val="af8"/>
    <w:link w:val="afb"/>
    <w:locked/>
    <w:rsid w:val="00741E92"/>
    <w:rPr>
      <w:rFonts w:ascii="Times New Roman" w:hAnsi="Times New Roman" w:cs="Times New Roman"/>
      <w:b/>
      <w:sz w:val="32"/>
      <w:szCs w:val="28"/>
    </w:rPr>
  </w:style>
  <w:style w:type="paragraph" w:customStyle="1" w:styleId="afb">
    <w:name w:val="Заголовки мои"/>
    <w:basedOn w:val="af9"/>
    <w:link w:val="afa"/>
    <w:qFormat/>
    <w:rsid w:val="00741E92"/>
    <w:pPr>
      <w:jc w:val="center"/>
    </w:pPr>
    <w:rPr>
      <w:b/>
      <w:sz w:val="32"/>
    </w:rPr>
  </w:style>
  <w:style w:type="character" w:customStyle="1" w:styleId="40">
    <w:name w:val="Заголовок 4 Знак"/>
    <w:basedOn w:val="a0"/>
    <w:link w:val="4"/>
    <w:uiPriority w:val="9"/>
    <w:rsid w:val="0009416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c">
    <w:name w:val="Intense Emphasis"/>
    <w:basedOn w:val="a0"/>
    <w:uiPriority w:val="21"/>
    <w:qFormat/>
    <w:rsid w:val="0027673F"/>
    <w:rPr>
      <w:i/>
      <w:iCs/>
      <w:color w:val="4472C4" w:themeColor="accent1"/>
    </w:rPr>
  </w:style>
  <w:style w:type="paragraph" w:styleId="afd">
    <w:name w:val="Body Text Indent"/>
    <w:basedOn w:val="a"/>
    <w:link w:val="afe"/>
    <w:uiPriority w:val="99"/>
    <w:semiHidden/>
    <w:unhideWhenUsed/>
    <w:rsid w:val="005854AD"/>
    <w:pPr>
      <w:spacing w:after="120" w:line="360" w:lineRule="auto"/>
      <w:ind w:left="283" w:firstLine="709"/>
    </w:pPr>
  </w:style>
  <w:style w:type="character" w:customStyle="1" w:styleId="afe">
    <w:name w:val="Основной текст с отступом Знак"/>
    <w:basedOn w:val="a0"/>
    <w:link w:val="afd"/>
    <w:uiPriority w:val="99"/>
    <w:semiHidden/>
    <w:rsid w:val="005854AD"/>
  </w:style>
  <w:style w:type="character" w:customStyle="1" w:styleId="Times">
    <w:name w:val="Times МГТУ Знак"/>
    <w:basedOn w:val="a0"/>
    <w:link w:val="Times0"/>
    <w:locked/>
    <w:rsid w:val="005854AD"/>
    <w:rPr>
      <w:rFonts w:ascii="Times New Roman" w:hAnsi="Times New Roman" w:cs="Times New Roman"/>
      <w:sz w:val="28"/>
      <w:szCs w:val="28"/>
    </w:rPr>
  </w:style>
  <w:style w:type="paragraph" w:customStyle="1" w:styleId="Times0">
    <w:name w:val="Times МГТУ"/>
    <w:basedOn w:val="12"/>
    <w:link w:val="Times"/>
    <w:qFormat/>
    <w:rsid w:val="005854AD"/>
    <w:pPr>
      <w:tabs>
        <w:tab w:val="right" w:leader="dot" w:pos="9345"/>
      </w:tabs>
      <w:spacing w:before="0" w:after="0"/>
      <w:jc w:val="both"/>
    </w:pPr>
    <w:rPr>
      <w:rFonts w:ascii="Times New Roman" w:hAnsi="Times New Roman" w:cs="Times New Roman"/>
      <w:b w:val="0"/>
      <w:bCs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6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9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4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6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6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4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6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21" Type="http://schemas.openxmlformats.org/officeDocument/2006/relationships/image" Target="media/image13.png"/><Relationship Id="rId42" Type="http://schemas.openxmlformats.org/officeDocument/2006/relationships/oleObject" Target="embeddings/oleObject9.bin"/><Relationship Id="rId47" Type="http://schemas.openxmlformats.org/officeDocument/2006/relationships/oleObject" Target="embeddings/oleObject11.bin"/><Relationship Id="rId63" Type="http://schemas.openxmlformats.org/officeDocument/2006/relationships/oleObject" Target="embeddings/oleObject22.bin"/><Relationship Id="rId68" Type="http://schemas.openxmlformats.org/officeDocument/2006/relationships/image" Target="media/image34.png"/><Relationship Id="rId84" Type="http://schemas.openxmlformats.org/officeDocument/2006/relationships/image" Target="media/image41.png"/><Relationship Id="rId89" Type="http://schemas.openxmlformats.org/officeDocument/2006/relationships/image" Target="media/image46.png"/><Relationship Id="rId16" Type="http://schemas.openxmlformats.org/officeDocument/2006/relationships/image" Target="media/image8.png"/><Relationship Id="rId11" Type="http://schemas.microsoft.com/office/2007/relationships/hdphoto" Target="media/hdphoto1.wdp"/><Relationship Id="rId32" Type="http://schemas.openxmlformats.org/officeDocument/2006/relationships/oleObject" Target="embeddings/oleObject5.bin"/><Relationship Id="rId37" Type="http://schemas.openxmlformats.org/officeDocument/2006/relationships/image" Target="media/image22.wmf"/><Relationship Id="rId53" Type="http://schemas.openxmlformats.org/officeDocument/2006/relationships/oleObject" Target="embeddings/oleObject17.bin"/><Relationship Id="rId58" Type="http://schemas.openxmlformats.org/officeDocument/2006/relationships/image" Target="media/image32.png"/><Relationship Id="rId74" Type="http://schemas.openxmlformats.org/officeDocument/2006/relationships/oleObject" Target="embeddings/oleObject28.bin"/><Relationship Id="rId79" Type="http://schemas.openxmlformats.org/officeDocument/2006/relationships/oleObject" Target="embeddings/oleObject33.bin"/><Relationship Id="rId5" Type="http://schemas.openxmlformats.org/officeDocument/2006/relationships/webSettings" Target="webSettings.xml"/><Relationship Id="rId90" Type="http://schemas.openxmlformats.org/officeDocument/2006/relationships/image" Target="media/image47.png"/><Relationship Id="rId22" Type="http://schemas.openxmlformats.org/officeDocument/2006/relationships/image" Target="media/image14.png"/><Relationship Id="rId27" Type="http://schemas.openxmlformats.org/officeDocument/2006/relationships/image" Target="media/image17.wmf"/><Relationship Id="rId43" Type="http://schemas.openxmlformats.org/officeDocument/2006/relationships/image" Target="media/image26.png"/><Relationship Id="rId48" Type="http://schemas.openxmlformats.org/officeDocument/2006/relationships/oleObject" Target="embeddings/oleObject12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5.png"/><Relationship Id="rId8" Type="http://schemas.openxmlformats.org/officeDocument/2006/relationships/image" Target="media/image1.png"/><Relationship Id="rId51" Type="http://schemas.openxmlformats.org/officeDocument/2006/relationships/oleObject" Target="embeddings/oleObject15.bin"/><Relationship Id="rId72" Type="http://schemas.openxmlformats.org/officeDocument/2006/relationships/image" Target="media/image37.png"/><Relationship Id="rId80" Type="http://schemas.openxmlformats.org/officeDocument/2006/relationships/oleObject" Target="embeddings/oleObject34.bin"/><Relationship Id="rId85" Type="http://schemas.openxmlformats.org/officeDocument/2006/relationships/image" Target="media/image42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6.wmf"/><Relationship Id="rId33" Type="http://schemas.openxmlformats.org/officeDocument/2006/relationships/image" Target="media/image20.wmf"/><Relationship Id="rId38" Type="http://schemas.openxmlformats.org/officeDocument/2006/relationships/oleObject" Target="embeddings/oleObject8.bin"/><Relationship Id="rId46" Type="http://schemas.openxmlformats.org/officeDocument/2006/relationships/oleObject" Target="embeddings/oleObject10.bin"/><Relationship Id="rId59" Type="http://schemas.openxmlformats.org/officeDocument/2006/relationships/image" Target="media/image33.png"/><Relationship Id="rId67" Type="http://schemas.openxmlformats.org/officeDocument/2006/relationships/oleObject" Target="embeddings/oleObject26.bin"/><Relationship Id="rId20" Type="http://schemas.openxmlformats.org/officeDocument/2006/relationships/image" Target="media/image12.png"/><Relationship Id="rId41" Type="http://schemas.openxmlformats.org/officeDocument/2006/relationships/image" Target="media/image25.wmf"/><Relationship Id="rId54" Type="http://schemas.openxmlformats.org/officeDocument/2006/relationships/image" Target="media/image29.png"/><Relationship Id="rId62" Type="http://schemas.openxmlformats.org/officeDocument/2006/relationships/oleObject" Target="embeddings/oleObject21.bin"/><Relationship Id="rId70" Type="http://schemas.openxmlformats.org/officeDocument/2006/relationships/oleObject" Target="embeddings/oleObject27.bin"/><Relationship Id="rId75" Type="http://schemas.openxmlformats.org/officeDocument/2006/relationships/oleObject" Target="embeddings/oleObject29.bin"/><Relationship Id="rId83" Type="http://schemas.openxmlformats.org/officeDocument/2006/relationships/image" Target="media/image40.png"/><Relationship Id="rId88" Type="http://schemas.openxmlformats.org/officeDocument/2006/relationships/image" Target="media/image45.png"/><Relationship Id="rId91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wmf"/><Relationship Id="rId28" Type="http://schemas.openxmlformats.org/officeDocument/2006/relationships/oleObject" Target="embeddings/oleObject3.bin"/><Relationship Id="rId36" Type="http://schemas.openxmlformats.org/officeDocument/2006/relationships/oleObject" Target="embeddings/oleObject7.bin"/><Relationship Id="rId49" Type="http://schemas.openxmlformats.org/officeDocument/2006/relationships/oleObject" Target="embeddings/oleObject13.bin"/><Relationship Id="rId57" Type="http://schemas.openxmlformats.org/officeDocument/2006/relationships/image" Target="media/image31.png"/><Relationship Id="rId10" Type="http://schemas.openxmlformats.org/officeDocument/2006/relationships/image" Target="media/image3.png"/><Relationship Id="rId31" Type="http://schemas.openxmlformats.org/officeDocument/2006/relationships/image" Target="media/image19.wmf"/><Relationship Id="rId44" Type="http://schemas.openxmlformats.org/officeDocument/2006/relationships/image" Target="media/image27.png"/><Relationship Id="rId52" Type="http://schemas.openxmlformats.org/officeDocument/2006/relationships/oleObject" Target="embeddings/oleObject16.bin"/><Relationship Id="rId60" Type="http://schemas.openxmlformats.org/officeDocument/2006/relationships/oleObject" Target="embeddings/oleObject19.bin"/><Relationship Id="rId65" Type="http://schemas.openxmlformats.org/officeDocument/2006/relationships/oleObject" Target="embeddings/oleObject24.bin"/><Relationship Id="rId73" Type="http://schemas.openxmlformats.org/officeDocument/2006/relationships/image" Target="media/image38.png"/><Relationship Id="rId78" Type="http://schemas.openxmlformats.org/officeDocument/2006/relationships/oleObject" Target="embeddings/oleObject32.bin"/><Relationship Id="rId81" Type="http://schemas.openxmlformats.org/officeDocument/2006/relationships/oleObject" Target="embeddings/oleObject35.bin"/><Relationship Id="rId86" Type="http://schemas.openxmlformats.org/officeDocument/2006/relationships/image" Target="media/image43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34" Type="http://schemas.openxmlformats.org/officeDocument/2006/relationships/oleObject" Target="embeddings/oleObject6.bin"/><Relationship Id="rId50" Type="http://schemas.openxmlformats.org/officeDocument/2006/relationships/oleObject" Target="embeddings/oleObject14.bin"/><Relationship Id="rId55" Type="http://schemas.openxmlformats.org/officeDocument/2006/relationships/image" Target="media/image30.png"/><Relationship Id="rId76" Type="http://schemas.openxmlformats.org/officeDocument/2006/relationships/oleObject" Target="embeddings/oleObject30.bin"/><Relationship Id="rId7" Type="http://schemas.openxmlformats.org/officeDocument/2006/relationships/endnotes" Target="endnotes.xml"/><Relationship Id="rId71" Type="http://schemas.openxmlformats.org/officeDocument/2006/relationships/image" Target="media/image36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18.wmf"/><Relationship Id="rId24" Type="http://schemas.openxmlformats.org/officeDocument/2006/relationships/oleObject" Target="embeddings/oleObject1.bin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66" Type="http://schemas.openxmlformats.org/officeDocument/2006/relationships/oleObject" Target="embeddings/oleObject25.bin"/><Relationship Id="rId87" Type="http://schemas.openxmlformats.org/officeDocument/2006/relationships/image" Target="media/image44.png"/><Relationship Id="rId61" Type="http://schemas.openxmlformats.org/officeDocument/2006/relationships/oleObject" Target="embeddings/oleObject20.bin"/><Relationship Id="rId82" Type="http://schemas.openxmlformats.org/officeDocument/2006/relationships/image" Target="media/image3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oleObject" Target="embeddings/oleObject4.bin"/><Relationship Id="rId35" Type="http://schemas.openxmlformats.org/officeDocument/2006/relationships/image" Target="media/image21.wmf"/><Relationship Id="rId56" Type="http://schemas.openxmlformats.org/officeDocument/2006/relationships/oleObject" Target="embeddings/oleObject18.bin"/><Relationship Id="rId77" Type="http://schemas.openxmlformats.org/officeDocument/2006/relationships/oleObject" Target="embeddings/oleObject31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705B26-09FD-4AB4-AC63-D5F90FDF83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4971</TotalTime>
  <Pages>86</Pages>
  <Words>11162</Words>
  <Characters>63628</Characters>
  <Application>Microsoft Office Word</Application>
  <DocSecurity>0</DocSecurity>
  <Lines>530</Lines>
  <Paragraphs>149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Daniel Ionin</cp:lastModifiedBy>
  <cp:revision>36</cp:revision>
  <dcterms:created xsi:type="dcterms:W3CDTF">2022-03-09T20:12:00Z</dcterms:created>
  <dcterms:modified xsi:type="dcterms:W3CDTF">2024-04-21T21:53:00Z</dcterms:modified>
</cp:coreProperties>
</file>